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61F2" w14:textId="03C9921E" w:rsidR="0098626A" w:rsidRDefault="00A52B39" w:rsidP="00A52B39">
      <w:pPr>
        <w:pStyle w:val="Heading1"/>
      </w:pPr>
      <w:r>
        <w:t>Sprint Retrospective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66600A7A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D7EC4E9" w14:textId="7515FFED" w:rsidR="00B8261B" w:rsidRDefault="00652517" w:rsidP="00B8261B">
      <w:pPr>
        <w:pStyle w:val="ListParagraph"/>
        <w:numPr>
          <w:ilvl w:val="2"/>
          <w:numId w:val="1"/>
        </w:numPr>
      </w:pPr>
      <w:r>
        <w:t>We have a good grasp of what we want the app to be, and we feel confident in our ability to complete the project as we go into the next sprint</w:t>
      </w:r>
    </w:p>
    <w:p w14:paraId="78B1A4A0" w14:textId="1F43B3C2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29C28232" w14:textId="16171C53" w:rsidR="00B8261B" w:rsidRDefault="00652517" w:rsidP="00B8261B">
      <w:pPr>
        <w:pStyle w:val="ListParagraph"/>
        <w:numPr>
          <w:ilvl w:val="2"/>
          <w:numId w:val="1"/>
        </w:numPr>
      </w:pPr>
      <w:r>
        <w:t>Communication between team members was not as effective as we would have liked</w:t>
      </w:r>
    </w:p>
    <w:p w14:paraId="52057E5E" w14:textId="7FCC48B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5B0E8E3D" w14:textId="35DBFD40" w:rsidR="00652517" w:rsidRDefault="00652517" w:rsidP="00652517">
      <w:pPr>
        <w:pStyle w:val="ListParagraph"/>
        <w:numPr>
          <w:ilvl w:val="2"/>
          <w:numId w:val="1"/>
        </w:numPr>
      </w:pPr>
      <w:r>
        <w:t>More frequent, shorter meetings</w:t>
      </w:r>
    </w:p>
    <w:p w14:paraId="538F55F8" w14:textId="7855F665" w:rsidR="00652517" w:rsidRDefault="00652517" w:rsidP="00652517">
      <w:pPr>
        <w:pStyle w:val="ListParagraph"/>
        <w:numPr>
          <w:ilvl w:val="2"/>
          <w:numId w:val="1"/>
        </w:numPr>
      </w:pPr>
      <w:r>
        <w:t>Divide up individual responsibilities more clearly</w:t>
      </w:r>
    </w:p>
    <w:p w14:paraId="37CDB9E2" w14:textId="3C7ABA76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4B5007E6" w14:textId="0881626A" w:rsidR="00B8261B" w:rsidRDefault="00B8261B" w:rsidP="00B8261B">
      <w:pPr>
        <w:pStyle w:val="ListParagraph"/>
        <w:numPr>
          <w:ilvl w:val="2"/>
          <w:numId w:val="1"/>
        </w:numPr>
      </w:pPr>
      <w:r>
        <w:t>Time spent on research and implementation</w:t>
      </w:r>
    </w:p>
    <w:p w14:paraId="6A60F5DB" w14:textId="584BE3E3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7272536E" w14:textId="69D7C7AF" w:rsidR="00B8261B" w:rsidRDefault="00B8261B" w:rsidP="00B8261B">
      <w:pPr>
        <w:pStyle w:val="ListParagraph"/>
        <w:numPr>
          <w:ilvl w:val="2"/>
          <w:numId w:val="1"/>
        </w:numPr>
      </w:pPr>
      <w:r>
        <w:t xml:space="preserve">Alex Thurston– </w:t>
      </w:r>
      <w:r w:rsidR="00652517">
        <w:t>30</w:t>
      </w:r>
      <w:r>
        <w:t>%</w:t>
      </w:r>
    </w:p>
    <w:p w14:paraId="1D1316C1" w14:textId="4203AD09" w:rsidR="00B8261B" w:rsidRDefault="00B8261B" w:rsidP="00B8261B">
      <w:pPr>
        <w:pStyle w:val="ListParagraph"/>
        <w:numPr>
          <w:ilvl w:val="2"/>
          <w:numId w:val="1"/>
        </w:numPr>
      </w:pPr>
      <w:r>
        <w:t>Nathan Merrill</w:t>
      </w:r>
      <w:r w:rsidR="00652517">
        <w:t xml:space="preserve"> (Scrum Master)</w:t>
      </w:r>
      <w:r>
        <w:t xml:space="preserve"> – </w:t>
      </w:r>
      <w:r w:rsidR="00652517">
        <w:t>30</w:t>
      </w:r>
      <w:r>
        <w:t>%</w:t>
      </w:r>
    </w:p>
    <w:p w14:paraId="66F7407E" w14:textId="5A043751" w:rsidR="00A52B39" w:rsidRDefault="00B8261B" w:rsidP="00B8261B">
      <w:pPr>
        <w:pStyle w:val="ListParagraph"/>
        <w:numPr>
          <w:ilvl w:val="2"/>
          <w:numId w:val="1"/>
        </w:numPr>
      </w:pPr>
      <w:r>
        <w:t xml:space="preserve">Jay Peterson – </w:t>
      </w:r>
      <w:r w:rsidR="00652517">
        <w:t>3</w:t>
      </w:r>
      <w:r>
        <w:t>0%</w:t>
      </w:r>
    </w:p>
    <w:p w14:paraId="6ECB1017" w14:textId="5C1E70CB" w:rsidR="00652517" w:rsidRDefault="00652517" w:rsidP="00B8261B">
      <w:pPr>
        <w:pStyle w:val="ListParagraph"/>
        <w:numPr>
          <w:ilvl w:val="2"/>
          <w:numId w:val="1"/>
        </w:numPr>
      </w:pPr>
      <w:r>
        <w:t>Shared – 10%</w:t>
      </w:r>
    </w:p>
    <w:sectPr w:rsidR="006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027C2B"/>
    <w:rsid w:val="002501BD"/>
    <w:rsid w:val="00387394"/>
    <w:rsid w:val="00652517"/>
    <w:rsid w:val="0098626A"/>
    <w:rsid w:val="0098684C"/>
    <w:rsid w:val="00A2498A"/>
    <w:rsid w:val="00A52B39"/>
    <w:rsid w:val="00B8261B"/>
    <w:rsid w:val="00CD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Nathan Merrill</cp:lastModifiedBy>
  <cp:revision>3</cp:revision>
  <dcterms:created xsi:type="dcterms:W3CDTF">2021-04-14T00:37:00Z</dcterms:created>
  <dcterms:modified xsi:type="dcterms:W3CDTF">2021-04-14T00:41:00Z</dcterms:modified>
</cp:coreProperties>
</file>