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1E8DA915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OFICINA SOBRE </w:t>
      </w:r>
      <w:r w:rsidR="002E6C9C">
        <w:rPr>
          <w:b/>
          <w:sz w:val="28"/>
        </w:rPr>
        <w:t>LEAN STARTUP E CRIAÇÃO DE MVP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>
        <w:trPr>
          <w:trHeight w:val="155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1E11DEAB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>técnica</w:t>
            </w:r>
            <w:r w:rsidR="002E6C9C">
              <w:t xml:space="preserve"> sobre Lean Startup e Criação de MVP (</w:t>
            </w:r>
            <w:proofErr w:type="spellStart"/>
            <w:r w:rsidR="002E6C9C" w:rsidRPr="002E6C9C">
              <w:t>Minimum</w:t>
            </w:r>
            <w:proofErr w:type="spellEnd"/>
            <w:r w:rsidR="002E6C9C" w:rsidRPr="002E6C9C">
              <w:t xml:space="preserve"> </w:t>
            </w:r>
            <w:proofErr w:type="spellStart"/>
            <w:r w:rsidR="002E6C9C" w:rsidRPr="002E6C9C">
              <w:t>Viable</w:t>
            </w:r>
            <w:proofErr w:type="spellEnd"/>
            <w:r w:rsidR="002E6C9C" w:rsidRPr="002E6C9C">
              <w:t xml:space="preserve"> </w:t>
            </w:r>
            <w:proofErr w:type="spellStart"/>
            <w:r w:rsidR="002E6C9C" w:rsidRPr="002E6C9C">
              <w:t>Product</w:t>
            </w:r>
            <w:proofErr w:type="spellEnd"/>
            <w:r w:rsidR="002E6C9C" w:rsidRPr="002E6C9C">
              <w:t>,</w:t>
            </w:r>
            <w:r w:rsidR="002E6C9C">
              <w:t>)</w:t>
            </w:r>
            <w:r w:rsidR="002136E9" w:rsidRPr="006029A6">
              <w:t xml:space="preserve"> </w:t>
            </w:r>
            <w:r>
              <w:t>voltados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Pr="006029A6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1725D8BF" w:rsidR="006029A6" w:rsidRP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137026ED" w14:textId="3B8BF0F7" w:rsidR="008E1ED3" w:rsidRDefault="008E1ED3" w:rsidP="008E1E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Metodologia LEAN;</w:t>
            </w:r>
          </w:p>
          <w:p w14:paraId="13926873" w14:textId="02A7FD50" w:rsidR="008E1ED3" w:rsidRDefault="008E1ED3" w:rsidP="008E1E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</w:t>
            </w:r>
            <w:r w:rsidRPr="008E1ED3">
              <w:t>iclo Construir-Medir-Aprender</w:t>
            </w:r>
            <w:r>
              <w:t>;</w:t>
            </w:r>
          </w:p>
          <w:p w14:paraId="3C94094F" w14:textId="01ADA7C7" w:rsidR="008E1ED3" w:rsidRDefault="008E1ED3" w:rsidP="008E1E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8E1ED3">
              <w:t>Ciclos de Aprendizagem Rápida</w:t>
            </w:r>
            <w:r>
              <w:t>;</w:t>
            </w:r>
          </w:p>
          <w:p w14:paraId="44707C03" w14:textId="55D67BFD" w:rsidR="008E1ED3" w:rsidRDefault="00DC6D52" w:rsidP="008E1E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Conceito de </w:t>
            </w:r>
            <w:r w:rsidR="008E1ED3">
              <w:t>MVP: Produto Minimamente Viável;</w:t>
            </w:r>
          </w:p>
          <w:p w14:paraId="10C4D255" w14:textId="77777777" w:rsidR="00DC6D52" w:rsidRDefault="00DC6D52" w:rsidP="00DC6D52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Estágios de um MVP</w:t>
            </w:r>
          </w:p>
          <w:p w14:paraId="69C5CD16" w14:textId="77777777" w:rsidR="00DC6D52" w:rsidRDefault="00DC6D52" w:rsidP="00DC6D52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Entrevista exploratória</w:t>
            </w:r>
          </w:p>
          <w:p w14:paraId="6459A666" w14:textId="77777777" w:rsidR="00DC6D52" w:rsidRDefault="00DC6D52" w:rsidP="00DC6D52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MVP: Estruturação do produto vendável</w:t>
            </w:r>
          </w:p>
          <w:p w14:paraId="5E5175FD" w14:textId="77777777" w:rsidR="00DC6D52" w:rsidRDefault="00DC6D52" w:rsidP="00DC6D52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MVP: Concierge</w:t>
            </w:r>
          </w:p>
          <w:p w14:paraId="76284A11" w14:textId="77777777" w:rsidR="00DC6D52" w:rsidRDefault="00DC6D52" w:rsidP="00DC6D52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MVP: Fase de Exploração do Problema</w:t>
            </w:r>
          </w:p>
          <w:p w14:paraId="2D0CC7CE" w14:textId="205F7CA4" w:rsidR="008E1ED3" w:rsidRDefault="008E1ED3" w:rsidP="008E1E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8E1ED3">
              <w:t>Princípios da Experimentação de Ideias e Produtos</w:t>
            </w:r>
            <w:r>
              <w:t>;</w:t>
            </w:r>
          </w:p>
          <w:p w14:paraId="61366860" w14:textId="4E315ADB" w:rsidR="00DC6D52" w:rsidRDefault="00DC6D52" w:rsidP="008E1E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Conceito de validação;</w:t>
            </w:r>
          </w:p>
          <w:p w14:paraId="21DCA4F1" w14:textId="56C69C7A" w:rsidR="008E1ED3" w:rsidRDefault="00DC6D52" w:rsidP="008E1E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DC6D52">
              <w:lastRenderedPageBreak/>
              <w:t>Teste A/B</w:t>
            </w:r>
            <w:r>
              <w:t xml:space="preserve">, </w:t>
            </w:r>
            <w:r w:rsidR="008E1ED3">
              <w:t>Ciclo de validação;</w:t>
            </w:r>
          </w:p>
          <w:p w14:paraId="2A52472C" w14:textId="6106D20D" w:rsidR="008E1ED3" w:rsidRDefault="008E1ED3" w:rsidP="008E1ED3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Cases de sucesso;</w:t>
            </w:r>
          </w:p>
          <w:p w14:paraId="3A6CEED7" w14:textId="1ECFCE69" w:rsidR="006029A6" w:rsidRPr="006029A6" w:rsidRDefault="006029A6" w:rsidP="002E6C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3BF42935" w14:textId="77777777" w:rsidR="005D6D98" w:rsidRDefault="00DC6D52" w:rsidP="00C105BF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0232C3">
              <w:t xml:space="preserve">Capacitar </w:t>
            </w:r>
            <w:r>
              <w:t xml:space="preserve">o </w:t>
            </w:r>
            <w:r w:rsidRPr="000232C3">
              <w:t xml:space="preserve">público-alvo </w:t>
            </w:r>
            <w:r w:rsidRPr="00DC6D52">
              <w:t xml:space="preserve">na prática </w:t>
            </w:r>
            <w:r>
              <w:t>de utilização d</w:t>
            </w:r>
            <w:r w:rsidRPr="00DC6D52">
              <w:t xml:space="preserve">a metodologia </w:t>
            </w:r>
            <w:r>
              <w:t xml:space="preserve">LEAN </w:t>
            </w:r>
            <w:r w:rsidRPr="00DC6D52">
              <w:t>em prol do negócio para trazer resultados rápidos e eficientes</w:t>
            </w:r>
            <w:r w:rsidR="00C105BF">
              <w:t>;</w:t>
            </w:r>
          </w:p>
          <w:p w14:paraId="5E56F018" w14:textId="2A88F439" w:rsidR="00C105BF" w:rsidRDefault="00C105BF" w:rsidP="00C105BF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Dominar as melhores práticas utilizadas em Lean Startup;</w:t>
            </w:r>
          </w:p>
          <w:p w14:paraId="137EE12B" w14:textId="4B4CBAE3" w:rsidR="00C105BF" w:rsidRDefault="00C105BF" w:rsidP="00C105BF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Avaliar rapidamente qualquer ideia e avaliar seu potencial de mercado;</w:t>
            </w:r>
          </w:p>
          <w:p w14:paraId="4CB12D54" w14:textId="22525327" w:rsidR="00C105BF" w:rsidRDefault="00C105BF" w:rsidP="00C105BF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Projetar um processo para testar uma ideia de negócio com clientes reais;</w:t>
            </w:r>
          </w:p>
          <w:p w14:paraId="388D6319" w14:textId="53758C69" w:rsidR="00C105BF" w:rsidRDefault="00C105BF" w:rsidP="00C105BF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</w:t>
            </w:r>
            <w:r w:rsidRPr="00C105BF">
              <w:t>riar um produto com o menor investimento possível</w:t>
            </w:r>
            <w:r>
              <w:t>.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 xml:space="preserve">- Local disruptivo e convidativo para o evento. Exemplo: Sebraelab, Hubs de Inovação, </w:t>
      </w:r>
      <w:proofErr w:type="spellStart"/>
      <w:r>
        <w:t>Labs</w:t>
      </w:r>
      <w:proofErr w:type="spellEnd"/>
      <w:r>
        <w:t xml:space="preserve"> de Inovação, Salas de Incubação de Ideias de Parques Tecnológicos, </w:t>
      </w:r>
      <w:proofErr w:type="spellStart"/>
      <w:r>
        <w:t>Labs</w:t>
      </w:r>
      <w:proofErr w:type="spellEnd"/>
      <w:r>
        <w:t xml:space="preserve">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 xml:space="preserve">- Notebook com pacote office e leitor de </w:t>
      </w:r>
      <w:proofErr w:type="spellStart"/>
      <w:r>
        <w:t>pdf</w:t>
      </w:r>
      <w:proofErr w:type="spellEnd"/>
      <w:r>
        <w:t>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 xml:space="preserve">as iniciativas de inovação do </w:t>
      </w:r>
      <w:proofErr w:type="spellStart"/>
      <w:r w:rsidR="008D6CDE">
        <w:t>Sebrae/CE</w:t>
      </w:r>
      <w:proofErr w:type="spellEnd"/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lastRenderedPageBreak/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Fornecer</w:t>
            </w:r>
            <w:proofErr w:type="spellEnd"/>
            <w:r>
              <w:t xml:space="preserve">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6AD01A10" w14:textId="718951F6" w:rsidR="003814CF" w:rsidRDefault="00EE6409" w:rsidP="00633A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2E9E31EF" w14:textId="77777777" w:rsidR="00633A43" w:rsidRDefault="00633A43" w:rsidP="00633A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05EE58B9" w14:textId="77777777" w:rsidR="00633A43" w:rsidRDefault="00633A43" w:rsidP="00633A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</w:t>
      </w:r>
      <w:proofErr w:type="spellStart"/>
      <w:r>
        <w:t>Sebrae/CE</w:t>
      </w:r>
      <w:proofErr w:type="spellEnd"/>
      <w:r>
        <w:t xml:space="preserve">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</w:t>
      </w:r>
      <w:proofErr w:type="spellStart"/>
      <w:r>
        <w:t>ja</w:t>
      </w:r>
      <w:proofErr w:type="spellEnd"/>
      <w:r>
        <w:t xml:space="preserve">́ eram de conhecimento público sem qualquer contribuição da Contratada, ainda que este Contrato venha a 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lastRenderedPageBreak/>
        <w:t xml:space="preserve">§2o A Contratada deverá manter registro das operações de tratamento de Dados Pessoais que realizar, bem como implementar medidas técnicas e organizacionais 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5B321A66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650D7E">
        <w:rPr>
          <w:b w:val="0"/>
          <w:sz w:val="22"/>
        </w:rPr>
        <w:t>6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proofErr w:type="spellStart"/>
            <w:r>
              <w:t>Pré</w:t>
            </w:r>
            <w:proofErr w:type="spellEnd"/>
            <w:r>
              <w:t xml:space="preserve">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0EA024B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04h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4C1A4416" w:rsidR="00046137" w:rsidRPr="00A01EE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49527E"/>
    <w:multiLevelType w:val="hybridMultilevel"/>
    <w:tmpl w:val="DFD8DDA8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12A12"/>
    <w:multiLevelType w:val="hybridMultilevel"/>
    <w:tmpl w:val="77020BA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9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6"/>
  </w:num>
  <w:num w:numId="2" w16cid:durableId="1149059543">
    <w:abstractNumId w:val="2"/>
  </w:num>
  <w:num w:numId="3" w16cid:durableId="463473983">
    <w:abstractNumId w:val="7"/>
  </w:num>
  <w:num w:numId="4" w16cid:durableId="1799687841">
    <w:abstractNumId w:val="11"/>
  </w:num>
  <w:num w:numId="5" w16cid:durableId="48652284">
    <w:abstractNumId w:val="4"/>
  </w:num>
  <w:num w:numId="6" w16cid:durableId="801339568">
    <w:abstractNumId w:val="16"/>
  </w:num>
  <w:num w:numId="7" w16cid:durableId="1014766265">
    <w:abstractNumId w:val="22"/>
  </w:num>
  <w:num w:numId="8" w16cid:durableId="1790318268">
    <w:abstractNumId w:val="17"/>
  </w:num>
  <w:num w:numId="9" w16cid:durableId="2138713772">
    <w:abstractNumId w:val="1"/>
  </w:num>
  <w:num w:numId="10" w16cid:durableId="1882086991">
    <w:abstractNumId w:val="12"/>
  </w:num>
  <w:num w:numId="11" w16cid:durableId="435642466">
    <w:abstractNumId w:val="13"/>
  </w:num>
  <w:num w:numId="12" w16cid:durableId="83693499">
    <w:abstractNumId w:val="9"/>
  </w:num>
  <w:num w:numId="13" w16cid:durableId="83764901">
    <w:abstractNumId w:val="10"/>
  </w:num>
  <w:num w:numId="14" w16cid:durableId="1772507317">
    <w:abstractNumId w:val="20"/>
  </w:num>
  <w:num w:numId="15" w16cid:durableId="411588395">
    <w:abstractNumId w:val="14"/>
  </w:num>
  <w:num w:numId="16" w16cid:durableId="305859446">
    <w:abstractNumId w:val="21"/>
  </w:num>
  <w:num w:numId="17" w16cid:durableId="859854086">
    <w:abstractNumId w:val="0"/>
  </w:num>
  <w:num w:numId="18" w16cid:durableId="404961309">
    <w:abstractNumId w:val="15"/>
  </w:num>
  <w:num w:numId="19" w16cid:durableId="1679847197">
    <w:abstractNumId w:val="19"/>
  </w:num>
  <w:num w:numId="20" w16cid:durableId="1013604663">
    <w:abstractNumId w:val="18"/>
  </w:num>
  <w:num w:numId="21" w16cid:durableId="399140835">
    <w:abstractNumId w:val="8"/>
  </w:num>
  <w:num w:numId="22" w16cid:durableId="342437613">
    <w:abstractNumId w:val="3"/>
  </w:num>
  <w:num w:numId="23" w16cid:durableId="1783963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136E9"/>
    <w:rsid w:val="00220A98"/>
    <w:rsid w:val="00233CBE"/>
    <w:rsid w:val="00243E3A"/>
    <w:rsid w:val="00252A7D"/>
    <w:rsid w:val="002860E4"/>
    <w:rsid w:val="00292A9D"/>
    <w:rsid w:val="002A5FAE"/>
    <w:rsid w:val="002B35D9"/>
    <w:rsid w:val="002C037C"/>
    <w:rsid w:val="002E1886"/>
    <w:rsid w:val="002E6C9C"/>
    <w:rsid w:val="00321CED"/>
    <w:rsid w:val="0033032B"/>
    <w:rsid w:val="00332044"/>
    <w:rsid w:val="00343520"/>
    <w:rsid w:val="003814CF"/>
    <w:rsid w:val="00386821"/>
    <w:rsid w:val="00386EA0"/>
    <w:rsid w:val="003B501E"/>
    <w:rsid w:val="004001CC"/>
    <w:rsid w:val="00401544"/>
    <w:rsid w:val="00404CEE"/>
    <w:rsid w:val="004146DF"/>
    <w:rsid w:val="004209EB"/>
    <w:rsid w:val="00450215"/>
    <w:rsid w:val="00450FC8"/>
    <w:rsid w:val="00453B43"/>
    <w:rsid w:val="00457CAC"/>
    <w:rsid w:val="004679D7"/>
    <w:rsid w:val="00471FF2"/>
    <w:rsid w:val="004E21D9"/>
    <w:rsid w:val="004F3B71"/>
    <w:rsid w:val="005105AE"/>
    <w:rsid w:val="0051383C"/>
    <w:rsid w:val="0052545E"/>
    <w:rsid w:val="0052564B"/>
    <w:rsid w:val="0056279C"/>
    <w:rsid w:val="005711F3"/>
    <w:rsid w:val="00582053"/>
    <w:rsid w:val="00587143"/>
    <w:rsid w:val="0059003A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33A43"/>
    <w:rsid w:val="00650D7E"/>
    <w:rsid w:val="006544D5"/>
    <w:rsid w:val="00657947"/>
    <w:rsid w:val="00661FD3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5F4"/>
    <w:rsid w:val="00775970"/>
    <w:rsid w:val="00792107"/>
    <w:rsid w:val="007B1977"/>
    <w:rsid w:val="007B4911"/>
    <w:rsid w:val="007C2FE8"/>
    <w:rsid w:val="007D453B"/>
    <w:rsid w:val="007D7231"/>
    <w:rsid w:val="007E5262"/>
    <w:rsid w:val="007E7528"/>
    <w:rsid w:val="007F1450"/>
    <w:rsid w:val="00821F73"/>
    <w:rsid w:val="00852C12"/>
    <w:rsid w:val="00857B8A"/>
    <w:rsid w:val="00881E6C"/>
    <w:rsid w:val="008A686B"/>
    <w:rsid w:val="008B1FED"/>
    <w:rsid w:val="008C35F2"/>
    <w:rsid w:val="008D2D36"/>
    <w:rsid w:val="008D6CDE"/>
    <w:rsid w:val="008E1ED3"/>
    <w:rsid w:val="008E6C9D"/>
    <w:rsid w:val="00915428"/>
    <w:rsid w:val="00954041"/>
    <w:rsid w:val="0095422D"/>
    <w:rsid w:val="009806A8"/>
    <w:rsid w:val="009A3405"/>
    <w:rsid w:val="009E7070"/>
    <w:rsid w:val="00A06521"/>
    <w:rsid w:val="00A16E66"/>
    <w:rsid w:val="00A4028C"/>
    <w:rsid w:val="00A466C0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015C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C01ED1"/>
    <w:rsid w:val="00C105BF"/>
    <w:rsid w:val="00C127AA"/>
    <w:rsid w:val="00C24B7A"/>
    <w:rsid w:val="00C42678"/>
    <w:rsid w:val="00C667C0"/>
    <w:rsid w:val="00C848A9"/>
    <w:rsid w:val="00C9014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C6D52"/>
    <w:rsid w:val="00DD02E5"/>
    <w:rsid w:val="00DE4D1B"/>
    <w:rsid w:val="00DE72D6"/>
    <w:rsid w:val="00DF1253"/>
    <w:rsid w:val="00E222E6"/>
    <w:rsid w:val="00E3758B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DC6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2023-04-24T02:37:37+00:00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632CB221-9D78-45F0-A9E2-9E93655D4147}"/>
</file>

<file path=customXml/itemProps2.xml><?xml version="1.0" encoding="utf-8"?>
<ds:datastoreItem xmlns:ds="http://schemas.openxmlformats.org/officeDocument/2006/customXml" ds:itemID="{7FE817D5-BFDD-4010-913F-165023B4D34A}"/>
</file>

<file path=customXml/itemProps3.xml><?xml version="1.0" encoding="utf-8"?>
<ds:datastoreItem xmlns:ds="http://schemas.openxmlformats.org/officeDocument/2006/customXml" ds:itemID="{3E453669-DF64-45BA-8918-8D103B3B93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1030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GABRIELA Ribeiro de AQUINO</cp:lastModifiedBy>
  <cp:revision>3</cp:revision>
  <dcterms:created xsi:type="dcterms:W3CDTF">2023-03-23T14:58:00Z</dcterms:created>
  <dcterms:modified xsi:type="dcterms:W3CDTF">2023-03-23T17:44:00Z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