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EA1BA2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EA1BA2" w:rsidRDefault="00E66694">
            <w:pPr>
              <w:rPr>
                <w:lang w:val="en-US"/>
              </w:rPr>
            </w:pPr>
            <w:r w:rsidRPr="00EA1BA2">
              <w:rPr>
                <w:lang w:val="en-US"/>
              </w:rPr>
              <w:t>TOPIC/TITLE</w:t>
            </w:r>
          </w:p>
          <w:p w14:paraId="1F2F84B5" w14:textId="77777777" w:rsidR="00E66694" w:rsidRPr="00EA1BA2" w:rsidRDefault="00E66694" w:rsidP="00E66694">
            <w:pPr>
              <w:rPr>
                <w:lang w:val="en-US"/>
              </w:rPr>
            </w:pPr>
          </w:p>
          <w:p w14:paraId="71E38E99" w14:textId="77777777" w:rsidR="00E66694" w:rsidRPr="00EA1BA2" w:rsidRDefault="00E66694" w:rsidP="00E66694">
            <w:pPr>
              <w:rPr>
                <w:lang w:val="en-US"/>
              </w:rPr>
            </w:pPr>
          </w:p>
          <w:p w14:paraId="7A75EF62" w14:textId="06EFA662" w:rsidR="00E66694" w:rsidRPr="00EA1BA2" w:rsidRDefault="00EA1BA2" w:rsidP="00E66694">
            <w:pPr>
              <w:rPr>
                <w:lang w:val="en-US"/>
              </w:rPr>
            </w:pPr>
            <w:r w:rsidRPr="00EA1BA2">
              <w:rPr>
                <w:lang w:val="en-US"/>
              </w:rPr>
              <w:t>creating customs lists using route parameters express</w:t>
            </w:r>
          </w:p>
          <w:p w14:paraId="163AF826" w14:textId="5CD88BBE" w:rsidR="00E66694" w:rsidRPr="00EA1BA2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479AC4B3" w:rsidR="00EB18A1" w:rsidRPr="00115200" w:rsidRDefault="00EA1BA2">
            <w:pPr>
              <w:rPr>
                <w:lang w:val="en-US"/>
              </w:rPr>
            </w:pPr>
            <w:r>
              <w:rPr>
                <w:lang w:val="en-US"/>
              </w:rPr>
              <w:t>Express routes parameters</w:t>
            </w: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1490F5A3" w:rsidR="00152FB9" w:rsidRPr="00084778" w:rsidRDefault="00EA1BA2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82C3493" wp14:editId="72E9B461">
                  <wp:extent cx="4903470" cy="11176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70086BE4" w:rsidR="00152FB9" w:rsidRPr="00084778" w:rsidRDefault="00C936CE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E200889" wp14:editId="7DF4293C">
                  <wp:extent cx="4903470" cy="11049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084778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57DA497" w:rsidR="00152FB9" w:rsidRPr="00084778" w:rsidRDefault="00152FB9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084778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084778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084778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084778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084778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5A3EC8BE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657371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FA0A72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FA0A72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FA0A72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FA0A72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52FB9"/>
    <w:rsid w:val="002061CF"/>
    <w:rsid w:val="00357625"/>
    <w:rsid w:val="00657371"/>
    <w:rsid w:val="00692150"/>
    <w:rsid w:val="006F5DBC"/>
    <w:rsid w:val="00794067"/>
    <w:rsid w:val="00C936CE"/>
    <w:rsid w:val="00D11328"/>
    <w:rsid w:val="00D763B7"/>
    <w:rsid w:val="00E66694"/>
    <w:rsid w:val="00EA1BA2"/>
    <w:rsid w:val="00EB18A1"/>
    <w:rsid w:val="00FA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13</cp:revision>
  <dcterms:created xsi:type="dcterms:W3CDTF">2020-08-07T07:41:00Z</dcterms:created>
  <dcterms:modified xsi:type="dcterms:W3CDTF">2020-12-20T16:47:00Z</dcterms:modified>
</cp:coreProperties>
</file>