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0" w:before="36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2019-2020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240" w:lineRule="auto"/>
        <w:ind w:left="425.19685039370086" w:hanging="425.19685039370086"/>
        <w:jc w:val="both"/>
        <w:rPr/>
      </w:pPr>
      <w:r w:rsidDel="00000000" w:rsidR="00000000" w:rsidRPr="00000000">
        <w:rPr>
          <w:rtl w:val="0"/>
        </w:rPr>
        <w:t xml:space="preserve">Да се напише програма на C++, която въвежда от клавиатурата цяло число в интервала [-2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, 2</w:t>
      </w:r>
      <w:r w:rsidDel="00000000" w:rsidR="00000000" w:rsidRPr="00000000">
        <w:rPr>
          <w:vertAlign w:val="superscript"/>
          <w:rtl w:val="0"/>
        </w:rPr>
        <w:t xml:space="preserve">31</w:t>
      </w:r>
      <w:r w:rsidDel="00000000" w:rsidR="00000000" w:rsidRPr="00000000">
        <w:rPr>
          <w:rtl w:val="0"/>
        </w:rPr>
        <w:t xml:space="preserve">-1]</w:t>
      </w:r>
      <w:r w:rsidDel="00000000" w:rsidR="00000000" w:rsidRPr="00000000">
        <w:rPr>
          <w:color w:val="ff000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и извежда на екрана отговор на въпроса дали в числото има </w:t>
      </w:r>
      <w:r w:rsidDel="00000000" w:rsidR="00000000" w:rsidRPr="00000000">
        <w:rPr>
          <w:color w:val="ff0000"/>
          <w:rtl w:val="0"/>
        </w:rPr>
        <w:t xml:space="preserve">поне</w:t>
      </w:r>
      <w:r w:rsidDel="00000000" w:rsidR="00000000" w:rsidRPr="00000000">
        <w:rPr>
          <w:rtl w:val="0"/>
        </w:rPr>
        <w:t xml:space="preserve"> две еднакви цифри.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425.19685039370086" w:hanging="425.19685039370086"/>
        <w:jc w:val="both"/>
        <w:rPr/>
      </w:pPr>
      <w:r w:rsidDel="00000000" w:rsidR="00000000" w:rsidRPr="00000000">
        <w:rPr>
          <w:rtl w:val="0"/>
        </w:rPr>
        <w:t xml:space="preserve">Да се напише програма на C++, която въвежда от клавиатурата цяло число в интервала [0, 1 000 000], което да се интерпретира като брой дни. Програмата да извежда на екрана на конзолата годината от Григорианския календар, която съответства на този брой дни. (забележка: при решаване на задачата да не се използва библиотеката </w:t>
      </w:r>
      <w:r w:rsidDel="00000000" w:rsidR="00000000" w:rsidRPr="00000000">
        <w:rPr>
          <w:i w:val="1"/>
          <w:rtl w:val="0"/>
        </w:rPr>
        <w:t xml:space="preserve">chrono</w:t>
      </w:r>
      <w:r w:rsidDel="00000000" w:rsidR="00000000" w:rsidRPr="00000000">
        <w:rPr>
          <w:rtl w:val="0"/>
        </w:rPr>
        <w:t xml:space="preserve">, както и да се вземат предвид високосните години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240" w:lineRule="auto"/>
        <w:ind w:left="720" w:hanging="153.07086614173244"/>
        <w:jc w:val="both"/>
        <w:rPr/>
      </w:pPr>
      <w:r w:rsidDel="00000000" w:rsidR="00000000" w:rsidRPr="00000000">
        <w:rPr>
          <w:b w:val="1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1"/>
        <w:tblW w:w="388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2025"/>
        <w:tblGridChange w:id="0">
          <w:tblGrid>
            <w:gridCol w:w="1860"/>
            <w:gridCol w:w="2025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(брой дни)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(година)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450527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1234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425.19685039370086" w:right="0" w:hanging="425.1968503937008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се напише програма на С++, която пресмята въведена от потребителя двуместна аритметична операция върху </w:t>
      </w:r>
      <w:r w:rsidDel="00000000" w:rsidR="00000000" w:rsidRPr="00000000">
        <w:rPr>
          <w:color w:val="ff0000"/>
          <w:rtl w:val="0"/>
        </w:rPr>
        <w:t xml:space="preserve">положителни </w:t>
      </w:r>
      <w:r w:rsidDel="00000000" w:rsidR="00000000" w:rsidRPr="00000000">
        <w:rPr>
          <w:rtl w:val="0"/>
        </w:rPr>
        <w:t xml:space="preserve">едноцифрени шестнадесетични числа, като първо се въвежда операцията (+, -, *, /, %), след което се въвеждат последователно двата операнда. Резултатът да се изведе на конзолата. (За решаване на задачата не е позволено да се използва std::hex).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425.19685039370086" w:right="0" w:hanging="11.338582677165334"/>
        <w:jc w:val="both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2"/>
        <w:tblW w:w="41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1740"/>
        <w:tblGridChange w:id="0">
          <w:tblGrid>
            <w:gridCol w:w="2445"/>
            <w:gridCol w:w="174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10">
            <w:pPr>
              <w:ind w:right="-242.7165354330702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right="-242.71653543307025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 А 3 (aka 10*3)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1Е 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B A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Rule="auto"/>
              <w:ind w:right="-242.71653543307025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% C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425.19685039370086" w:hanging="425.19685039370086"/>
        <w:jc w:val="both"/>
        <w:rPr/>
      </w:pPr>
      <w:r w:rsidDel="00000000" w:rsidR="00000000" w:rsidRPr="00000000">
        <w:rPr>
          <w:rtl w:val="0"/>
        </w:rPr>
        <w:t xml:space="preserve">Да се напише програма, която реализира таймер. Потребителят въвежда число в интервала [1, 2</w:t>
      </w:r>
      <w:r w:rsidDel="00000000" w:rsidR="00000000" w:rsidRPr="00000000">
        <w:rPr>
          <w:vertAlign w:val="super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-1], след което програмата започва обратно броене от стойността на въведеното число до 0, като извежда на екрана оставащото време. </w:t>
      </w:r>
      <w:r w:rsidDel="00000000" w:rsidR="00000000" w:rsidRPr="00000000">
        <w:rPr>
          <w:color w:val="ff0000"/>
          <w:rtl w:val="0"/>
        </w:rPr>
        <w:t xml:space="preserve">За решаването на задачата не се допуска използването на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.</w:t>
        <w:br w:type="textWrapping"/>
        <w:t xml:space="preserve">Забележка: Опитайте се да реализирате времевия интервал чрез цикъл, който извършва някаква по-сложна операция. </w:t>
      </w:r>
      <w:r w:rsidDel="00000000" w:rsidR="00000000" w:rsidRPr="00000000">
        <w:rPr>
          <w:color w:val="ff0000"/>
          <w:rtl w:val="0"/>
        </w:rPr>
        <w:t xml:space="preserve">При решението на задачата не се очаква да постигнете точност от гледна точка на реални единици за измерване на времето (секунди, минути и т.н.). Достатъчно е да се вижда ясно работата на брояча.</w:t>
      </w:r>
      <w:r w:rsidDel="00000000" w:rsidR="00000000" w:rsidRPr="00000000">
        <w:rPr>
          <w:rtl w:val="0"/>
        </w:rPr>
        <w:t xml:space="preserve"> Препоръчително е да извеждате новите стойности на брояча, на едно и също място на екрана. За целта може да използвате system(“cls”).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425.19685039370086" w:right="0" w:hanging="425.1968503937008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 на C++, която решава биквадратно уравнение от вида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ах</w:t>
      </w:r>
      <w:r w:rsidDel="00000000" w:rsidR="00000000" w:rsidRPr="00000000">
        <w:rPr>
          <w:rFonts w:ascii="Courier New" w:cs="Courier New" w:eastAsia="Courier New" w:hAnsi="Courier New"/>
          <w:i w:val="1"/>
          <w:vertAlign w:val="superscript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+bx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 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където потребителя въвежда параметрите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Ако уравнението </w:t>
      </w:r>
      <w:r w:rsidDel="00000000" w:rsidR="00000000" w:rsidRPr="00000000">
        <w:rPr>
          <w:rtl w:val="0"/>
        </w:rPr>
        <w:t xml:space="preserve">има и корени, които не са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реални </w:t>
      </w:r>
      <w:r w:rsidDel="00000000" w:rsidR="00000000" w:rsidRPr="00000000">
        <w:rPr>
          <w:rtl w:val="0"/>
        </w:rPr>
        <w:t xml:space="preserve">числа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да се извежда подходящо съобщение за </w:t>
      </w:r>
      <w:r w:rsidDel="00000000" w:rsidR="00000000" w:rsidRPr="00000000">
        <w:rPr>
          <w:rtl w:val="0"/>
        </w:rPr>
        <w:t xml:space="preserve">това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59" w:lineRule="auto"/>
        <w:ind w:left="425.19685039370086" w:right="0" w:hanging="425.19685039370086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се напише програма, която прочита от клавиатурата координатите на точка в декартовата координатна система (две дробни числа, отделени с интервал) и определя дали точката се намира в черната, в бялата област на фигурата, дали е на границата между двете области или се намира извън фигурата. Програмата да извежда в конзолата съответно: „White”, “Black”, “Undefined” или „Outside”.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0" distT="0" distL="0" distR="0">
            <wp:extent cx="5767388" cy="2430806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430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ind w:left="360" w:hanging="76.53543307086622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3"/>
        <w:tblW w:w="2970.0" w:type="dxa"/>
        <w:jc w:val="left"/>
        <w:tblInd w:w="51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80"/>
        <w:tblGridChange w:id="0">
          <w:tblGrid>
            <w:gridCol w:w="1290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(x 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0.5 1.3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0 2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Undefined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Outside</w:t>
            </w:r>
          </w:p>
        </w:tc>
      </w:tr>
    </w:tbl>
    <w:p w:rsidR="00000000" w:rsidDel="00000000" w:rsidP="00000000" w:rsidRDefault="00000000" w:rsidRPr="00000000" w14:paraId="00000028">
      <w:pPr>
        <w:spacing w:after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Задачи 1-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носят по 1 точка, а задачи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по 2 точки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решенията на дадените задачи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не се допуска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използването на оператора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goto, string и/или масиви,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както и на STL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/>
        <w:rPr/>
      </w:pPr>
      <w:r w:rsidDel="00000000" w:rsidR="00000000" w:rsidRPr="00000000">
        <w:rPr>
          <w:rtl w:val="0"/>
        </w:rPr>
        <w:t xml:space="preserve">fnXXXXX_d1_N_CC.cpp, където: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предавате в един архивен файл, компресиран в стандартен zip формат, със следното име: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/>
        <w:jc w:val="both"/>
        <w:rPr/>
      </w:pPr>
      <w:r w:rsidDel="00000000" w:rsidR="00000000" w:rsidRPr="00000000">
        <w:rPr>
          <w:rtl w:val="0"/>
        </w:rPr>
        <w:t xml:space="preserve">UP_19-20_fnXXXXX_d1.zip, където XXXXX е вашият факултетен номер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точи за неинформативни имена на променливи, неизползване на подходящи константи и т.н.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да се държат адекватно при некоректни входни данни от потребителя. (например въвеждане на поредица от символи, когато програмата очаква число).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предавате,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своите лични данни. За улеснение, просто копирайте дадения по-долу блок и попълнете в него нужната информация. Обърнете внимание, че на първия ред след наклонената черта има две звезди и че във файловете не може да се съдържат символи на кирилица.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3A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3B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3C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3D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3E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3F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40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41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42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43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4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45">
      <w:pPr>
        <w:ind w:left="72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49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1</w:t>
      </w:r>
    </w:p>
    <w:p w:rsidR="00000000" w:rsidDel="00000000" w:rsidP="00000000" w:rsidRDefault="00000000" w:rsidRPr="00000000" w14:paraId="0000004A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4B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4C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2019/2020</w:t>
      </w:r>
    </w:p>
    <w:p w:rsidR="00000000" w:rsidDel="00000000" w:rsidP="00000000" w:rsidRDefault="00000000" w:rsidRPr="00000000" w14:paraId="0000004D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4E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4F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50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51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52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53">
      <w:pPr>
        <w:spacing w:after="0" w:lineRule="auto"/>
        <w:ind w:left="21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2-10 ще бъдат оценени с 0 точки.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Година, деляща се на числото 4 без остатък, е високосна; ако годината обаче също се дели без остатък на 100, то тя не е високосна; но ако годината също се дели без остатък и на 400, то тя пак ще е високосна.</w:t>
      </w:r>
    </w:p>
  </w:footnote>
  <w:footnote w:id="0">
    <w:p w:rsidR="00000000" w:rsidDel="00000000" w:rsidP="00000000" w:rsidRDefault="00000000" w:rsidRPr="00000000" w14:paraId="00000058">
      <w:pPr>
        <w:spacing w:after="0"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Помислете сами с кой от познатите ви прости типове данни, може да представите числата в посочения интервал.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Последна редакция: 23:30, 05.11.2019 г.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110B6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110B6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110B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433B3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 w:val="1"/>
    <w:rsid w:val="008B1013"/>
    <w:pPr>
      <w:spacing w:after="180" w:before="180" w:line="240" w:lineRule="auto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8B1013"/>
    <w:rPr>
      <w:sz w:val="24"/>
      <w:szCs w:val="24"/>
    </w:rPr>
  </w:style>
  <w:style w:type="table" w:styleId="TableGrid">
    <w:name w:val="Table Grid"/>
    <w:basedOn w:val="TableNormal"/>
    <w:uiPriority w:val="39"/>
    <w:rsid w:val="00D25F3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LB1cgM+6TboxTD7B40dKgJukiw==">AMUW2mXRTzz3paDyCxYNJfdHCCNOvUJC8z4a0iZwcQxvdS2Zf0wGPIky5Kp2GK3vkuXQu0VYe/leC2fjRqXWR0d/cinUn9/LL+zFQrAVhcAtzh6j8nABO2n+K6Xmghsc2F6SIrgdT109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2018-10-28T13:55:00Z</dcterms:created>
  <dc:creator>aldi</dc:creator>
</cp:coreProperties>
</file>