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"12832"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"12831"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"620"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"8549"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"8292"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"16932"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"16933"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"16930"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"13545"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"7210"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"7211"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"7212"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"7213"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"7214"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"7215"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"7216"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"7217"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"6217"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"6216"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"6215"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"6214"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"6213"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"6212"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"6211"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"6210"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"13540"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"6219"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"6218"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"6819"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"6818"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"18327"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"13542"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"15878"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"15879"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"6811"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"6810"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"6813"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"6812"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"6815"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"6814"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"6817"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"6816"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