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3B637" w14:textId="4D84F58E" w:rsidR="00765F86" w:rsidRDefault="003C167F" w:rsidP="003C1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Name: Alexander Howard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Total Points: </w:t>
      </w:r>
      <w:r w:rsidR="00EF6815"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2561A7D" w14:textId="5C42F5F0" w:rsidR="003C167F" w:rsidRDefault="003C167F" w:rsidP="003C1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92251C" w14:textId="5E23F082" w:rsidR="00715F51" w:rsidRDefault="003C167F" w:rsidP="00715F5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is this week’s topic important for teamwork? </w:t>
      </w:r>
      <w:r w:rsidR="00715F51">
        <w:rPr>
          <w:rFonts w:ascii="Times New Roman" w:hAnsi="Times New Roman" w:cs="Times New Roman"/>
          <w:sz w:val="24"/>
          <w:szCs w:val="24"/>
        </w:rPr>
        <w:t xml:space="preserve">20 pts. </w:t>
      </w:r>
      <w:r w:rsidR="00AD71E4">
        <w:rPr>
          <w:rFonts w:ascii="Times New Roman" w:hAnsi="Times New Roman" w:cs="Times New Roman"/>
          <w:sz w:val="24"/>
          <w:szCs w:val="24"/>
        </w:rPr>
        <w:t>What’s the point of doing anything when you have not been motivated to do so? Motivation is the driving force progress, it’s what we want to do and aspire to be.</w:t>
      </w:r>
    </w:p>
    <w:p w14:paraId="3746086B" w14:textId="4CD273B5" w:rsidR="00715F51" w:rsidRDefault="00715F51" w:rsidP="00715F5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5F51">
        <w:rPr>
          <w:rFonts w:ascii="Times New Roman" w:hAnsi="Times New Roman" w:cs="Times New Roman"/>
          <w:sz w:val="24"/>
          <w:szCs w:val="24"/>
        </w:rPr>
        <w:t>What would you do differently next week?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5F51">
        <w:rPr>
          <w:rFonts w:ascii="Times New Roman" w:hAnsi="Times New Roman" w:cs="Times New Roman"/>
          <w:sz w:val="24"/>
          <w:szCs w:val="24"/>
        </w:rPr>
        <w:t xml:space="preserve">10 pts. </w:t>
      </w:r>
      <w:r w:rsidR="00DA27DF">
        <w:rPr>
          <w:rFonts w:ascii="Times New Roman" w:hAnsi="Times New Roman" w:cs="Times New Roman"/>
          <w:sz w:val="24"/>
          <w:szCs w:val="24"/>
        </w:rPr>
        <w:t xml:space="preserve">I </w:t>
      </w:r>
      <w:r w:rsidR="00AD71E4">
        <w:rPr>
          <w:rFonts w:ascii="Times New Roman" w:hAnsi="Times New Roman" w:cs="Times New Roman"/>
          <w:sz w:val="24"/>
          <w:szCs w:val="24"/>
        </w:rPr>
        <w:t>will ask my teammates what they did that week as to have them reflect on what they have done and want to do this week.</w:t>
      </w:r>
    </w:p>
    <w:p w14:paraId="0BAC14F0" w14:textId="45842553" w:rsidR="009151AE" w:rsidRDefault="001C559A" w:rsidP="009151A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59A">
        <w:rPr>
          <w:rFonts w:ascii="Times New Roman" w:hAnsi="Times New Roman" w:cs="Times New Roman"/>
          <w:sz w:val="24"/>
          <w:szCs w:val="24"/>
        </w:rPr>
        <w:t>How do plan on contributing to the team, besides completing your tasks?</w:t>
      </w:r>
      <w:r>
        <w:rPr>
          <w:rFonts w:ascii="Times New Roman" w:hAnsi="Times New Roman" w:cs="Times New Roman"/>
          <w:sz w:val="24"/>
          <w:szCs w:val="24"/>
        </w:rPr>
        <w:t xml:space="preserve"> 20 pts. </w:t>
      </w:r>
      <w:r w:rsidR="00AD71E4">
        <w:rPr>
          <w:rFonts w:ascii="Times New Roman" w:hAnsi="Times New Roman" w:cs="Times New Roman"/>
          <w:sz w:val="24"/>
          <w:szCs w:val="24"/>
        </w:rPr>
        <w:t>I can share my stories and what motivates me and that could help others find a path they want to follow if they are struggling with life.</w:t>
      </w:r>
    </w:p>
    <w:p w14:paraId="42854420" w14:textId="1464676C" w:rsidR="0039038B" w:rsidRDefault="0039038B" w:rsidP="003903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Summarize this week’s scenario? 5 pts. </w:t>
      </w:r>
      <w:r w:rsidR="00AD71E4">
        <w:rPr>
          <w:rFonts w:ascii="Times New Roman" w:hAnsi="Times New Roman" w:cs="Times New Roman"/>
          <w:sz w:val="24"/>
          <w:szCs w:val="24"/>
        </w:rPr>
        <w:t>Motivation is what we need to achieve things as a team.</w:t>
      </w:r>
      <w:r w:rsidR="006639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DCAFFE" w14:textId="17CEBA7C" w:rsidR="00897B24" w:rsidRDefault="00897B24" w:rsidP="00897B2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97B24">
        <w:rPr>
          <w:rFonts w:ascii="Times New Roman" w:hAnsi="Times New Roman" w:cs="Times New Roman"/>
          <w:sz w:val="24"/>
          <w:szCs w:val="24"/>
        </w:rPr>
        <w:t>How does your experience relate to other experiences you have had?</w:t>
      </w:r>
      <w:r>
        <w:rPr>
          <w:rFonts w:ascii="Times New Roman" w:hAnsi="Times New Roman" w:cs="Times New Roman"/>
          <w:sz w:val="24"/>
          <w:szCs w:val="24"/>
        </w:rPr>
        <w:t xml:space="preserve"> 20 pts.</w:t>
      </w:r>
      <w:r w:rsidR="00167CFF">
        <w:rPr>
          <w:rFonts w:ascii="Times New Roman" w:hAnsi="Times New Roman" w:cs="Times New Roman"/>
          <w:sz w:val="24"/>
          <w:szCs w:val="24"/>
        </w:rPr>
        <w:t xml:space="preserve"> </w:t>
      </w:r>
      <w:r w:rsidR="00AD71E4">
        <w:rPr>
          <w:rFonts w:ascii="Times New Roman" w:hAnsi="Times New Roman" w:cs="Times New Roman"/>
          <w:sz w:val="24"/>
          <w:szCs w:val="24"/>
        </w:rPr>
        <w:t>If I’m not motivated to accomplish something, then I will rarely do it. Unless there is some reward whether it be my own satisfaction or some kind of material reward, there isn’t a reason for me to do it.</w:t>
      </w:r>
    </w:p>
    <w:p w14:paraId="6E945354" w14:textId="4A68FEC8" w:rsidR="002D1599" w:rsidRPr="002D1599" w:rsidRDefault="00167CFF" w:rsidP="002D15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did you put your assignments in </w:t>
      </w:r>
      <w:r w:rsidR="00DD42BE">
        <w:rPr>
          <w:rFonts w:ascii="Times New Roman" w:hAnsi="Times New Roman" w:cs="Times New Roman"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>? 5 pts.</w:t>
      </w:r>
      <w:r w:rsidR="005B3DEF">
        <w:rPr>
          <w:rFonts w:ascii="Times New Roman" w:hAnsi="Times New Roman" w:cs="Times New Roman"/>
          <w:sz w:val="24"/>
          <w:szCs w:val="24"/>
        </w:rPr>
        <w:t xml:space="preserve"> </w:t>
      </w:r>
      <w:r w:rsidR="005B3DEF" w:rsidRPr="002D1599">
        <w:rPr>
          <w:rFonts w:ascii="Times New Roman" w:hAnsi="Times New Roman" w:cs="Times New Roman"/>
          <w:sz w:val="24"/>
          <w:szCs w:val="24"/>
        </w:rPr>
        <w:t>https://alexghow903.github.io/cse170/</w:t>
      </w:r>
    </w:p>
    <w:p w14:paraId="1E2904A5" w14:textId="4E8950F7" w:rsidR="005B3DEF" w:rsidRPr="005B3DEF" w:rsidRDefault="00EF6815" w:rsidP="005B3DE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this was a religion class, how would you relate this week’s topic to the gospel? 20 pts. </w:t>
      </w:r>
      <w:r w:rsidR="00F17F3E">
        <w:rPr>
          <w:rFonts w:ascii="Times New Roman" w:hAnsi="Times New Roman" w:cs="Times New Roman"/>
          <w:sz w:val="24"/>
          <w:szCs w:val="24"/>
        </w:rPr>
        <w:t>How would Nephi have saved his family if he wasn’t motivated to build a big boat? How would he have made a bow if he didn’t want to help? Motivation is the reason Nephi was such a good Prophet, not only did he care, but had the motivation to work at his goal.</w:t>
      </w:r>
    </w:p>
    <w:sectPr w:rsidR="005B3DEF" w:rsidRPr="005B3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D7BFA"/>
    <w:multiLevelType w:val="multilevel"/>
    <w:tmpl w:val="CD5C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E2AC5"/>
    <w:multiLevelType w:val="hybridMultilevel"/>
    <w:tmpl w:val="0C206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518916">
    <w:abstractNumId w:val="1"/>
  </w:num>
  <w:num w:numId="2" w16cid:durableId="1123573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7F"/>
    <w:rsid w:val="000E4695"/>
    <w:rsid w:val="00125957"/>
    <w:rsid w:val="00167CFF"/>
    <w:rsid w:val="001C559A"/>
    <w:rsid w:val="002D1599"/>
    <w:rsid w:val="003721B6"/>
    <w:rsid w:val="0039038B"/>
    <w:rsid w:val="003C167F"/>
    <w:rsid w:val="004A6651"/>
    <w:rsid w:val="004C6D6B"/>
    <w:rsid w:val="004D3F26"/>
    <w:rsid w:val="004E3E9D"/>
    <w:rsid w:val="00532270"/>
    <w:rsid w:val="005B3DEF"/>
    <w:rsid w:val="00614F3B"/>
    <w:rsid w:val="006639F6"/>
    <w:rsid w:val="00706EE1"/>
    <w:rsid w:val="00715F51"/>
    <w:rsid w:val="00765F86"/>
    <w:rsid w:val="0081255C"/>
    <w:rsid w:val="0081641F"/>
    <w:rsid w:val="00897B24"/>
    <w:rsid w:val="008A3BE6"/>
    <w:rsid w:val="008F5D27"/>
    <w:rsid w:val="009151AE"/>
    <w:rsid w:val="009A5568"/>
    <w:rsid w:val="00AD71E4"/>
    <w:rsid w:val="00C51CA8"/>
    <w:rsid w:val="00D17F15"/>
    <w:rsid w:val="00DA27DF"/>
    <w:rsid w:val="00DD42BE"/>
    <w:rsid w:val="00EA780B"/>
    <w:rsid w:val="00EF6815"/>
    <w:rsid w:val="00F17F3E"/>
    <w:rsid w:val="00FA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163A5"/>
  <w15:chartTrackingRefBased/>
  <w15:docId w15:val="{85D49D07-017A-4AB2-8D70-EF8DF6A8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6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3D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D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68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7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Howard, Alexander</dc:creator>
  <cp:keywords/>
  <dc:description/>
  <cp:lastModifiedBy>Howard, Alexander</cp:lastModifiedBy>
  <cp:revision>3</cp:revision>
  <dcterms:created xsi:type="dcterms:W3CDTF">2022-05-28T23:21:00Z</dcterms:created>
  <dcterms:modified xsi:type="dcterms:W3CDTF">2022-05-28T23:28:00Z</dcterms:modified>
</cp:coreProperties>
</file>