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75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bdr w:val="none" w:sz="0" w:space="0" w:color="auto" w:frame="1"/>
          <w:lang w:eastAsia="es-ES"/>
        </w:rPr>
        <w:t xml:space="preserve">Documentación del Proyecto: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bdr w:val="none" w:sz="0" w:space="0" w:color="auto" w:frame="1"/>
          <w:lang w:eastAsia="es-ES"/>
        </w:rPr>
        <w:t>SpecuLabTeam</w:t>
      </w:r>
      <w:proofErr w:type="spellEnd"/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[Título del Proyecto: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SpecuLabTeam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]</w:t>
      </w:r>
    </w:p>
    <w:p w:rsidR="000F739D" w:rsidRPr="000F739D" w:rsidRDefault="000F739D" w:rsidP="000F739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[Aquí, pega el diseño de tu portada o logo.]</w:t>
      </w: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</w:pP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Versión: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1.0.0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Autor(es):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</w:t>
      </w:r>
      <w:bookmarkStart w:id="0" w:name="_GoBack"/>
      <w:bookmarkEnd w:id="0"/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Fecha de Creación: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01/09/2025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Repositorio de GitHub: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</w:t>
      </w:r>
      <w:r w:rsidRPr="000F739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ES"/>
        </w:rPr>
        <w:t>https://github.com/alexgn12/SpecuLabTeam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76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lastRenderedPageBreak/>
        <w:t>Índice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Resumen del Proyecto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Tecnologías y Metodología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Documentación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Backend</w:t>
      </w:r>
      <w:proofErr w:type="spellEnd"/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3.1. Arquitectura y Tecnologías</w:t>
      </w:r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3.2.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Endpoints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 la API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Documentación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Frontend</w:t>
      </w:r>
      <w:proofErr w:type="spellEnd"/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4.1. Arquitectura y Tecnologías</w:t>
      </w:r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4.2. Flujo de Usuario y Componentes Interactivos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Guía de Instalación y Despliegue</w:t>
      </w:r>
    </w:p>
    <w:p w:rsidR="000F739D" w:rsidRPr="000F739D" w:rsidRDefault="000F739D" w:rsidP="000F739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Anexos (Opcional)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77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>1. Resumen del Proyecto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SpecuLabTeam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es un sistema integral para [aquí, describe brevemente la solución que ofrece, por ejemplo: la gestión de propiedades y el seguimiento de solicitudes]. Su arquitectura se basa en una solución moderna, combinando un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interactivo desarrollado en [Ejemplo: Angular] con un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robusto construido en [Ejemplo: .NET].</w:t>
      </w:r>
    </w:p>
    <w:p w:rsidR="000F739D" w:rsidRPr="000F739D" w:rsidRDefault="000F739D" w:rsidP="000F739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El sistema permite [Describe las funcionalidades clave, como: el seguimiento del ciclo de vida de las solicitudes, la visualización de análisis de datos y la gestión de la información de los edificios. Todo ello para ofrecer una experiencia de usuario intuitiva y eficiente.]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78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>2. Tecnologías y Metodología</w:t>
      </w:r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2.1. Metodología de Trabajo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Nuestro equipo de desarrollo adoptó la metodología ágil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[Ejemplo: Scrum]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. El ciclo de trabajo se gestionó a través de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[Ejemplo: Azure DevOps, Trello, Jira]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para planificar y ejecutar los </w:t>
      </w:r>
      <w:proofErr w:type="spellStart"/>
      <w:r w:rsidRPr="000F739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ES"/>
        </w:rPr>
        <w:t>sprints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, asegurando una entrega continua de valor.</w:t>
      </w:r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2.2. Rol de los Contribuyentes</w:t>
      </w:r>
    </w:p>
    <w:p w:rsidR="000F739D" w:rsidRPr="000F739D" w:rsidRDefault="000F739D" w:rsidP="000F739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[Tu Nombre]: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[Describe tus roles y contribuciones, como: Desarrollador principal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, encargado de la arquitectura de la API y la conexión con la base de datos. También trabajé en la implementación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y la integración de las capturas de pantalla en la documentación.]</w:t>
      </w:r>
    </w:p>
    <w:p w:rsidR="000F739D" w:rsidRPr="000F739D" w:rsidRDefault="000F739D" w:rsidP="000F739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[Nombre de otro miembro]: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[Describe sus contribuciones.]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lastRenderedPageBreak/>
        <w:pict>
          <v:rect id="_x0000_i1079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 xml:space="preserve">3. Documentación del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>Backend</w:t>
      </w:r>
      <w:proofErr w:type="spellEnd"/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3.1. Arquitectura y Tecnologías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del proyecto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SpecuLabTeam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es una API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RESTful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que centraliza la lógica del negocio.</w:t>
      </w:r>
    </w:p>
    <w:p w:rsidR="000F739D" w:rsidRPr="000F739D" w:rsidRDefault="000F739D" w:rsidP="000F739D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Lenguaje de Programación: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C#]</w:t>
      </w:r>
    </w:p>
    <w:p w:rsidR="000F739D" w:rsidRPr="000F739D" w:rsidRDefault="000F739D" w:rsidP="000F739D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Framework: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ASP.NET Core]</w:t>
      </w:r>
    </w:p>
    <w:p w:rsidR="000F739D" w:rsidRPr="000F739D" w:rsidRDefault="000F739D" w:rsidP="000F739D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Base de Datos: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SQL Server, PostgreSQL]</w:t>
      </w:r>
    </w:p>
    <w:p w:rsidR="000F739D" w:rsidRPr="000F739D" w:rsidRDefault="000F739D" w:rsidP="000F739D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Manejo de Seguridad: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JWT para autenticación,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Identity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Core, etc.]</w:t>
      </w:r>
    </w:p>
    <w:p w:rsidR="000F739D" w:rsidRPr="000F739D" w:rsidRDefault="000F739D" w:rsidP="000F739D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Documentación de API: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Swagger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para la documentación automática de los </w:t>
      </w:r>
      <w:proofErr w:type="spellStart"/>
      <w:r w:rsidRPr="000F739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ES"/>
        </w:rPr>
        <w:t>endpoints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.]</w:t>
      </w:r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3.2.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Endpoints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de la API</w:t>
      </w:r>
    </w:p>
    <w:p w:rsidR="000F739D" w:rsidRPr="000F739D" w:rsidRDefault="000F739D" w:rsidP="000F739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[Copia aquí tu documentación de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endpoints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, siguiendo la estructura del archivo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OpenAPI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o la plantilla que te proporcioné anteriormente. Detalla cada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endpoint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, su método HTTP, la descripción y ejemplos de petición/respuesta.]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80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 xml:space="preserve">4. Documentación del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>Frontend</w:t>
      </w:r>
      <w:proofErr w:type="spellEnd"/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4.1. Arquitectura y Tecnologías</w:t>
      </w:r>
    </w:p>
    <w:p w:rsidR="000F739D" w:rsidRPr="000F739D" w:rsidRDefault="000F739D" w:rsidP="000F739D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es la capa de presentación que se encarga de la interacción con el usuario.</w:t>
      </w:r>
    </w:p>
    <w:p w:rsidR="000F739D" w:rsidRPr="000F739D" w:rsidRDefault="000F739D" w:rsidP="000F739D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Framework/Librería: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Angular]</w:t>
      </w:r>
    </w:p>
    <w:p w:rsidR="000F739D" w:rsidRPr="000F739D" w:rsidRDefault="000F739D" w:rsidP="000F739D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Librerías de UI: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[Ejemplo: Angular Material, Bootstrap]</w:t>
      </w:r>
    </w:p>
    <w:p w:rsidR="000F739D" w:rsidRPr="000F739D" w:rsidRDefault="000F739D" w:rsidP="000F739D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Estructura del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Routing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La navegación se organiza en módulos para una experiencia de usuario fluida y protegida con [Ejemplo: </w:t>
      </w:r>
      <w:proofErr w:type="spellStart"/>
      <w:r w:rsidRPr="000F739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ES"/>
        </w:rPr>
        <w:t>AuthGuard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] para las rutas privadas.</w:t>
      </w:r>
    </w:p>
    <w:p w:rsidR="000F739D" w:rsidRPr="000F739D" w:rsidRDefault="000F739D" w:rsidP="000F739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4.2. Flujo de Usuario y Componentes Interactivos</w:t>
      </w:r>
    </w:p>
    <w:p w:rsidR="000F739D" w:rsidRPr="000F739D" w:rsidRDefault="000F739D" w:rsidP="000F739D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Login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y Registro: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Descripción: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Al iniciar la aplicación, los usuarios son redirigidos a la página de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login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. Si no tienen cuenta, pueden registrarse.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[Aquí,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pega tu captura de pantalla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 la página de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login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o registro.]</w:t>
      </w:r>
    </w:p>
    <w:p w:rsidR="000F739D" w:rsidRPr="000F739D" w:rsidRDefault="000F739D" w:rsidP="000F739D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Dashboard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de Solicitudes: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Descripción: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Una vez autenticado, el usuario accede al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dashboard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principal, donde se muestran las solicitudes de propiedades.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[Aquí,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pega tu captura de pantalla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dashboard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.]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.</w:t>
      </w:r>
    </w:p>
    <w:p w:rsidR="000F739D" w:rsidRPr="000F739D" w:rsidRDefault="000F739D" w:rsidP="000F739D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Formulario de Creación de Solicitud: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Descripción: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Permite a los usuarios ingresar los detalles para crear una nueva solicitud.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[Aquí,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pega tu captura de pantalla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del formulario.]</w:t>
      </w:r>
    </w:p>
    <w:p w:rsidR="000F739D" w:rsidRPr="000F739D" w:rsidRDefault="000F739D" w:rsidP="000F739D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lastRenderedPageBreak/>
        <w:t>Historial de Estados: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Descripción: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Un módulo que muestra el historial de cambios de estado de una solicitud, como "Pendiente" o "Aprobada".</w:t>
      </w:r>
    </w:p>
    <w:p w:rsidR="000F739D" w:rsidRPr="000F739D" w:rsidRDefault="000F739D" w:rsidP="000F739D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[Aquí, </w:t>
      </w: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pega tu captura de pantalla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de la tabla de historial.]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81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ES"/>
        </w:rPr>
        <w:t>5. Guía de Instalación y Despliegue</w: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5.1. Instalación Local</w:t>
      </w:r>
    </w:p>
    <w:p w:rsidR="000F739D" w:rsidRPr="000F739D" w:rsidRDefault="000F739D" w:rsidP="000F739D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Clonar el Repositorio:</w:t>
      </w:r>
    </w:p>
    <w:p w:rsidR="000F739D" w:rsidRPr="000F739D" w:rsidRDefault="000F739D" w:rsidP="000F739D">
      <w:pPr>
        <w:spacing w:beforeAutospacing="1"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s-ES"/>
        </w:rPr>
        <w:t>Bash</w:t>
      </w:r>
      <w:proofErr w:type="spellEnd"/>
    </w:p>
    <w:p w:rsidR="000F739D" w:rsidRPr="000F739D" w:rsidRDefault="000F739D" w:rsidP="000F7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</w:pPr>
      <w:proofErr w:type="spellStart"/>
      <w:r w:rsidRPr="000F739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  <w:t>git</w:t>
      </w:r>
      <w:proofErr w:type="spellEnd"/>
      <w:r w:rsidRPr="000F739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  <w:t xml:space="preserve"> </w:t>
      </w:r>
      <w:r w:rsidRPr="000F739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s-ES"/>
        </w:rPr>
        <w:t>clone</w:t>
      </w:r>
      <w:r w:rsidRPr="000F739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  <w:t xml:space="preserve"> https://github.com/alexgn12/SpecuLabTeam.git</w:t>
      </w:r>
    </w:p>
    <w:p w:rsidR="000F739D" w:rsidRPr="000F739D" w:rsidRDefault="000F739D" w:rsidP="000F7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</w:pPr>
      <w:r w:rsidRPr="000F739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s-ES"/>
        </w:rPr>
        <w:t>cd</w:t>
      </w:r>
      <w:r w:rsidRPr="000F739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0F739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ES"/>
        </w:rPr>
        <w:t>SpecuLabTeam</w:t>
      </w:r>
      <w:proofErr w:type="spellEnd"/>
    </w:p>
    <w:p w:rsidR="000F739D" w:rsidRPr="000F739D" w:rsidRDefault="000F739D" w:rsidP="000F739D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Instalar y configurar 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[Aquí, detalla los pasos, como instalar las dependencias, configurar la conexión a la base de datos y ejecutar el servidor.]</w:t>
      </w:r>
    </w:p>
    <w:p w:rsidR="000F739D" w:rsidRPr="000F739D" w:rsidRDefault="000F739D" w:rsidP="000F739D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Instalar y configurar 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[Aquí, detalla los pasos, como instalar las dependencias y ejecutar el servidor de desarrollo.]</w:t>
      </w:r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5.2. Despliegue (CI/CD)</w:t>
      </w:r>
    </w:p>
    <w:p w:rsidR="000F739D" w:rsidRPr="000F739D" w:rsidRDefault="000F739D" w:rsidP="000F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[Describe cómo se automatiza el despliegue, por ejemplo, si usan GitHub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Actions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o Azure DevOps.]</w:t>
      </w:r>
    </w:p>
    <w:p w:rsidR="000F739D" w:rsidRPr="000F739D" w:rsidRDefault="000F739D" w:rsidP="000F739D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Workflow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de GitHub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Actions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para 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[Describe brevemente cómo el </w:t>
      </w:r>
      <w:proofErr w:type="spellStart"/>
      <w:r w:rsidRPr="000F739D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ES"/>
        </w:rPr>
        <w:t>workflow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construye y despliega automáticamente 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frontend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en Azure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Static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Web Apps.]</w:t>
      </w:r>
    </w:p>
    <w:p w:rsidR="000F739D" w:rsidRPr="000F739D" w:rsidRDefault="000F739D" w:rsidP="000F739D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Workflow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de GitHub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Actions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 xml:space="preserve"> para el </w:t>
      </w:r>
      <w:proofErr w:type="spellStart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ES"/>
        </w:rPr>
        <w:t>: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[Describe el proceso de despliegue del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backend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en Azure App 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Services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o un servicio similar.]</w:t>
      </w:r>
    </w:p>
    <w:p w:rsidR="000F739D" w:rsidRPr="000F739D" w:rsidRDefault="000F739D" w:rsidP="000F739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pict>
          <v:rect id="_x0000_i1082" style="width:0;height:1.5pt" o:hralign="center" o:hrstd="t" o:hrnoshade="t" o:hr="t" fillcolor="#1b1c1d" stroked="f"/>
        </w:pict>
      </w:r>
    </w:p>
    <w:p w:rsidR="000F739D" w:rsidRPr="000F739D" w:rsidRDefault="000F739D" w:rsidP="000F739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</w:pP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Puedes usar esta plantilla como la base de tu documento. La estructura es similar a la de "</w:t>
      </w:r>
      <w:proofErr w:type="spellStart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>ChachiData</w:t>
      </w:r>
      <w:proofErr w:type="spellEnd"/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", lo que la hace muy completa. La clave para que quede perfecta es que llenes todos los espacios entre corchetes </w:t>
      </w:r>
      <w:r w:rsidRPr="000F739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ES"/>
        </w:rPr>
        <w:t>[...]</w:t>
      </w:r>
      <w:r w:rsidRPr="000F739D">
        <w:rPr>
          <w:rFonts w:ascii="Times New Roman" w:eastAsia="Times New Roman" w:hAnsi="Times New Roman" w:cs="Times New Roman"/>
          <w:color w:val="1B1C1D"/>
          <w:sz w:val="24"/>
          <w:szCs w:val="24"/>
          <w:lang w:eastAsia="es-ES"/>
        </w:rPr>
        <w:t xml:space="preserve"> con los detalles específicos de tu proyecto y, por supuesto, añadas tus capturas de pantalla para enriquecer la experiencia del lector.</w:t>
      </w:r>
    </w:p>
    <w:p w:rsidR="003128BF" w:rsidRDefault="003128BF"/>
    <w:sectPr w:rsidR="0031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6B3"/>
    <w:multiLevelType w:val="multilevel"/>
    <w:tmpl w:val="6D7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30D"/>
    <w:multiLevelType w:val="multilevel"/>
    <w:tmpl w:val="019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3268A"/>
    <w:multiLevelType w:val="multilevel"/>
    <w:tmpl w:val="7CB8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22C3C"/>
    <w:multiLevelType w:val="multilevel"/>
    <w:tmpl w:val="4688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A6E06"/>
    <w:multiLevelType w:val="multilevel"/>
    <w:tmpl w:val="6AA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8455D"/>
    <w:multiLevelType w:val="multilevel"/>
    <w:tmpl w:val="631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7170D"/>
    <w:multiLevelType w:val="multilevel"/>
    <w:tmpl w:val="07A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25EBA"/>
    <w:multiLevelType w:val="multilevel"/>
    <w:tmpl w:val="AB9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F"/>
    <w:rsid w:val="00090F46"/>
    <w:rsid w:val="000F739D"/>
    <w:rsid w:val="003128BF"/>
    <w:rsid w:val="00A073FB"/>
    <w:rsid w:val="00A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3AF8"/>
  <w15:chartTrackingRefBased/>
  <w15:docId w15:val="{ED9D62F7-B359-4A08-9446-2520B35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7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F7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F73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3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F739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F739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F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F739D"/>
    <w:rPr>
      <w:rFonts w:ascii="Courier New" w:eastAsia="Times New Roman" w:hAnsi="Courier New" w:cs="Courier New"/>
      <w:sz w:val="20"/>
      <w:szCs w:val="20"/>
    </w:rPr>
  </w:style>
  <w:style w:type="character" w:customStyle="1" w:styleId="ng-tns-c2590072949-78">
    <w:name w:val="ng-tns-c2590072949-78"/>
    <w:basedOn w:val="Fuentedeprrafopredeter"/>
    <w:rsid w:val="000F73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39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0F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Salas Zubieta</dc:creator>
  <cp:keywords/>
  <dc:description/>
  <cp:lastModifiedBy>msalaszubi</cp:lastModifiedBy>
  <cp:revision>4</cp:revision>
  <dcterms:created xsi:type="dcterms:W3CDTF">2025-09-01T10:48:00Z</dcterms:created>
  <dcterms:modified xsi:type="dcterms:W3CDTF">2025-09-01T11:32:00Z</dcterms:modified>
</cp:coreProperties>
</file>