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428D64" w14:textId="1B8B423C" w:rsidR="00917669" w:rsidRDefault="5BAD8772" w:rsidP="7DC9A6CB">
      <w:pPr>
        <w:pStyle w:val="Ttulo1"/>
        <w:spacing w:before="480" w:line="276" w:lineRule="auto"/>
        <w:jc w:val="center"/>
        <w:rPr>
          <w:rFonts w:ascii="Aptos" w:eastAsia="Aptos" w:hAnsi="Aptos" w:cs="Aptos"/>
          <w:sz w:val="24"/>
          <w:szCs w:val="24"/>
        </w:rPr>
      </w:pPr>
      <w:r w:rsidRPr="7DC9A6CB">
        <w:rPr>
          <w:rFonts w:ascii="Calibri Light" w:eastAsia="Calibri Light" w:hAnsi="Calibri Light" w:cs="Calibri Light"/>
          <w:b/>
          <w:bCs/>
          <w:color w:val="2E74B5"/>
          <w:sz w:val="28"/>
          <w:szCs w:val="28"/>
        </w:rPr>
        <w:t>INFORME PRÁCTICA 6: PLANIFICACIÓN DE PROYECTOS</w:t>
      </w:r>
    </w:p>
    <w:p w14:paraId="3A55B822" w14:textId="2ECF9943" w:rsidR="00917669" w:rsidRDefault="00917669" w:rsidP="7DC9A6CB">
      <w:pPr>
        <w:keepNext/>
        <w:keepLines/>
      </w:pPr>
    </w:p>
    <w:p w14:paraId="128C3E75" w14:textId="23A7A026" w:rsidR="33EE42E0" w:rsidRDefault="33EE42E0" w:rsidP="21D055B1">
      <w:pPr>
        <w:pStyle w:val="Ttulo2"/>
      </w:pPr>
      <w:r w:rsidRPr="21D055B1">
        <w:t>INTRODUCCIÓN</w:t>
      </w:r>
    </w:p>
    <w:p w14:paraId="5273A94A" w14:textId="596D17CB" w:rsidR="21D055B1" w:rsidRDefault="72383C94" w:rsidP="21D055B1">
      <w:pPr>
        <w:keepNext/>
        <w:keepLines/>
      </w:pPr>
      <w:r w:rsidRPr="2EFA4261">
        <w:t xml:space="preserve">En esta práctica se pretende planificar el desarrollo de un proyecto software, en concreto de </w:t>
      </w:r>
      <w:proofErr w:type="spellStart"/>
      <w:r w:rsidRPr="2EFA4261">
        <w:t>DevCodeWeb</w:t>
      </w:r>
      <w:proofErr w:type="spellEnd"/>
      <w:r w:rsidR="618B4633" w:rsidRPr="2EFA4261">
        <w:t>, que fue desarrollado el cuatrimestre anterior en la asignatura de Ingeniería de Software I.</w:t>
      </w:r>
    </w:p>
    <w:p w14:paraId="6FEFEC2D" w14:textId="007BE0A8" w:rsidR="618B4633" w:rsidRDefault="618B4633" w:rsidP="2EFA4261">
      <w:pPr>
        <w:keepNext/>
        <w:keepLines/>
      </w:pPr>
      <w:r w:rsidRPr="2EFA4261">
        <w:t xml:space="preserve">Para esto haremos uso de </w:t>
      </w:r>
      <w:r w:rsidR="263DDC3F" w:rsidRPr="2EFA4261">
        <w:t xml:space="preserve">la herramienta </w:t>
      </w:r>
      <w:r w:rsidR="3DE1E843" w:rsidRPr="2EFA4261">
        <w:t>Project Libre</w:t>
      </w:r>
      <w:r w:rsidR="263DDC3F" w:rsidRPr="2EFA4261">
        <w:t xml:space="preserve"> de </w:t>
      </w:r>
      <w:r w:rsidR="4A17984B" w:rsidRPr="2EFA4261">
        <w:t>gestión</w:t>
      </w:r>
      <w:r w:rsidR="263DDC3F" w:rsidRPr="2EFA4261">
        <w:t xml:space="preserve"> de proyectos y del </w:t>
      </w:r>
      <w:r w:rsidR="075A6268" w:rsidRPr="2EFA4261">
        <w:t>método</w:t>
      </w:r>
      <w:r w:rsidR="263DDC3F" w:rsidRPr="2EFA4261">
        <w:t xml:space="preserve"> UCP </w:t>
      </w:r>
      <w:r w:rsidR="770E2058" w:rsidRPr="2EFA4261">
        <w:t>para estimar el esfuerzo</w:t>
      </w:r>
      <w:r w:rsidR="16A7E892" w:rsidRPr="2EFA4261">
        <w:t xml:space="preserve"> mediante la herramienta </w:t>
      </w:r>
      <w:proofErr w:type="spellStart"/>
      <w:r w:rsidR="16A7E892" w:rsidRPr="2EFA4261">
        <w:t>Esti</w:t>
      </w:r>
      <w:proofErr w:type="spellEnd"/>
      <w:r w:rsidR="16A7E892" w:rsidRPr="2EFA4261">
        <w:t>-MAA</w:t>
      </w:r>
      <w:r w:rsidR="770E2058" w:rsidRPr="2EFA4261">
        <w:t>.</w:t>
      </w:r>
    </w:p>
    <w:p w14:paraId="1C91A86C" w14:textId="012ED273" w:rsidR="3D9AD248" w:rsidRDefault="3D9AD248" w:rsidP="21D055B1">
      <w:pPr>
        <w:pStyle w:val="Ttulo2"/>
      </w:pPr>
      <w:r w:rsidRPr="21D055B1">
        <w:t>ESTIMACIONES DEL ESFUERZO (UCP)</w:t>
      </w:r>
    </w:p>
    <w:p w14:paraId="79E938DE" w14:textId="0A73981A" w:rsidR="28CB5A43" w:rsidRDefault="28CB5A43" w:rsidP="21D055B1">
      <w:pPr>
        <w:keepNext/>
        <w:keepLines/>
      </w:pPr>
      <w:bookmarkStart w:id="0" w:name="_Int_6RhVAkFv"/>
      <w:r w:rsidRPr="21D055B1">
        <w:t>Para realizar las estimaciones del esfuerzo vamos a hacer uso de la aplicación ESTI-MAA.</w:t>
      </w:r>
      <w:bookmarkEnd w:id="0"/>
    </w:p>
    <w:p w14:paraId="5F83A8C3" w14:textId="0E525ECA" w:rsidR="1E798816" w:rsidRDefault="1E798816" w:rsidP="21D055B1">
      <w:pPr>
        <w:keepNext/>
        <w:keepLines/>
      </w:pPr>
      <w:r w:rsidRPr="21D055B1">
        <w:t xml:space="preserve">La UUCP se calcula de la siguiente manera: </w:t>
      </w:r>
      <w:r w:rsidR="017F0101" w:rsidRPr="21D055B1">
        <w:t>UUCP = SUMA DE LOS PESOS DE LOS ACTORES + SUMA DE LO PESOS DE LOS CASOS DE USO</w:t>
      </w:r>
    </w:p>
    <w:p w14:paraId="1AD3E28E" w14:textId="48FF3014" w:rsidR="2BF0BE56" w:rsidRDefault="2BF0BE56" w:rsidP="21D055B1">
      <w:pPr>
        <w:keepNext/>
        <w:keepLines/>
      </w:pPr>
      <w:proofErr w:type="spellStart"/>
      <w:r w:rsidRPr="21D055B1">
        <w:t>Numero</w:t>
      </w:r>
      <w:proofErr w:type="spellEnd"/>
      <w:r w:rsidRPr="21D055B1">
        <w:t xml:space="preserve"> de actores: 3</w:t>
      </w:r>
    </w:p>
    <w:p w14:paraId="268C4DEA" w14:textId="06A04EA2" w:rsidR="2BF0BE56" w:rsidRDefault="2BF0BE56" w:rsidP="21D055B1">
      <w:pPr>
        <w:keepNext/>
        <w:keepLines/>
      </w:pPr>
      <w:r w:rsidRPr="21D055B1">
        <w:t>Peso del tipo de interacción de los usuarios: 3</w:t>
      </w:r>
    </w:p>
    <w:p w14:paraId="104A5278" w14:textId="1A623856" w:rsidR="2BF0BE56" w:rsidRDefault="2BF0BE56" w:rsidP="21D055B1">
      <w:pPr>
        <w:keepNext/>
        <w:keepLines/>
      </w:pPr>
      <w:r w:rsidRPr="21D055B1">
        <w:t xml:space="preserve">Vamos a calcular los pesos de los casos de uso en función de las clases que utilizan </w:t>
      </w:r>
    </w:p>
    <w:p w14:paraId="438D62CC" w14:textId="581B6E41" w:rsidR="2BF0BE56" w:rsidRDefault="2BF0BE56" w:rsidP="21D055B1">
      <w:pPr>
        <w:keepNext/>
        <w:keepLines/>
      </w:pPr>
      <w:r w:rsidRPr="21D055B1">
        <w:t>Número de casos de uso total: 17</w:t>
      </w:r>
      <w:r w:rsidR="606BE8A9" w:rsidRPr="21D055B1">
        <w:t xml:space="preserve"> de los cuales uno es con </w:t>
      </w:r>
      <w:r w:rsidR="14A29F9C" w:rsidRPr="21D055B1">
        <w:t>“</w:t>
      </w:r>
      <w:r w:rsidR="606BE8A9" w:rsidRPr="21D055B1">
        <w:t>include</w:t>
      </w:r>
      <w:r w:rsidR="27B98723" w:rsidRPr="21D055B1">
        <w:t>”</w:t>
      </w:r>
    </w:p>
    <w:p w14:paraId="0AB37C8E" w14:textId="29E64B73" w:rsidR="1986181B" w:rsidRDefault="1986181B" w:rsidP="21D055B1">
      <w:pPr>
        <w:keepNext/>
        <w:keepLines/>
      </w:pPr>
      <w:r w:rsidRPr="21D055B1">
        <w:t>Caso de uso 1 (Actualizar estado de oferta):</w:t>
      </w:r>
      <w:r w:rsidR="79AA3747" w:rsidRPr="21D055B1">
        <w:t xml:space="preserve"> </w:t>
      </w:r>
      <w:r w:rsidR="2B9A44EB" w:rsidRPr="21D055B1">
        <w:t>(include)</w:t>
      </w:r>
    </w:p>
    <w:p w14:paraId="55D36525" w14:textId="6273460B" w:rsidR="1986181B" w:rsidRDefault="1986181B" w:rsidP="21D055B1">
      <w:pPr>
        <w:keepNext/>
        <w:keepLines/>
      </w:pPr>
      <w:r w:rsidRPr="21D055B1">
        <w:t>Caso de uso 2 (Borrar oferta):</w:t>
      </w:r>
      <w:r w:rsidR="3727BA3F" w:rsidRPr="21D055B1">
        <w:t xml:space="preserve"> Utiliza las clases Ofertador y Oferta</w:t>
      </w:r>
    </w:p>
    <w:p w14:paraId="45A05B5F" w14:textId="5291CCD8" w:rsidR="1986181B" w:rsidRDefault="1986181B" w:rsidP="21D055B1">
      <w:pPr>
        <w:keepNext/>
        <w:keepLines/>
      </w:pPr>
      <w:r w:rsidRPr="21D055B1">
        <w:t>Caso de uso 3 (Cerrar oferta):</w:t>
      </w:r>
      <w:r w:rsidR="00A33366" w:rsidRPr="21D055B1">
        <w:t xml:space="preserve"> Utiliza las clases Ofertador y Oferta</w:t>
      </w:r>
    </w:p>
    <w:p w14:paraId="54A46300" w14:textId="22BCD677" w:rsidR="1986181B" w:rsidRDefault="1986181B" w:rsidP="21D055B1">
      <w:pPr>
        <w:keepNext/>
        <w:keepLines/>
      </w:pPr>
      <w:r w:rsidRPr="21D055B1">
        <w:t>Caso de uso 4 (Crear oferta):</w:t>
      </w:r>
      <w:r w:rsidR="26437304" w:rsidRPr="21D055B1">
        <w:t xml:space="preserve"> Utiliza las clases Ofertador y Oferta</w:t>
      </w:r>
    </w:p>
    <w:p w14:paraId="0EFA3E84" w14:textId="723F5776" w:rsidR="1986181B" w:rsidRDefault="1986181B" w:rsidP="21D055B1">
      <w:pPr>
        <w:keepNext/>
        <w:keepLines/>
      </w:pPr>
      <w:r w:rsidRPr="21D055B1">
        <w:t>Caso de uso 5 (Editar oferta):</w:t>
      </w:r>
      <w:r w:rsidR="24590509" w:rsidRPr="21D055B1">
        <w:t xml:space="preserve"> Utiliza las clases Ofertador y Oferta</w:t>
      </w:r>
    </w:p>
    <w:p w14:paraId="00C12860" w14:textId="10B5C533" w:rsidR="1986181B" w:rsidRDefault="1986181B" w:rsidP="21D055B1">
      <w:pPr>
        <w:keepNext/>
        <w:keepLines/>
      </w:pPr>
      <w:r w:rsidRPr="21D055B1">
        <w:t>Caso de uso 6 (Ver oferta):</w:t>
      </w:r>
      <w:r w:rsidR="60D58F50" w:rsidRPr="21D055B1">
        <w:t xml:space="preserve"> Utiliza las clases Ofertador, Demandante y Oferta</w:t>
      </w:r>
    </w:p>
    <w:p w14:paraId="799CD123" w14:textId="224850BA" w:rsidR="1986181B" w:rsidRDefault="1986181B" w:rsidP="21D055B1">
      <w:pPr>
        <w:keepNext/>
        <w:keepLines/>
      </w:pPr>
      <w:r w:rsidRPr="21D055B1">
        <w:t>Caso de uso 7 (</w:t>
      </w:r>
      <w:r w:rsidR="03CD1717" w:rsidRPr="21D055B1">
        <w:t>Seleccionar solicitud</w:t>
      </w:r>
      <w:r w:rsidRPr="21D055B1">
        <w:t>):</w:t>
      </w:r>
      <w:r w:rsidR="0DF2D889" w:rsidRPr="21D055B1">
        <w:t xml:space="preserve"> Utiliza las clases Ofertador, Demandante, </w:t>
      </w:r>
      <w:r w:rsidR="1670B5DA" w:rsidRPr="21D055B1">
        <w:t>S</w:t>
      </w:r>
      <w:r w:rsidR="0DF2D889" w:rsidRPr="21D055B1">
        <w:t xml:space="preserve">olicitud, </w:t>
      </w:r>
      <w:proofErr w:type="spellStart"/>
      <w:r w:rsidR="0DF2D889" w:rsidRPr="21D055B1">
        <w:t>SolicitudIndividual</w:t>
      </w:r>
      <w:proofErr w:type="spellEnd"/>
      <w:r w:rsidR="0DF2D889" w:rsidRPr="21D055B1">
        <w:t xml:space="preserve">, </w:t>
      </w:r>
      <w:proofErr w:type="spellStart"/>
      <w:r w:rsidR="0DF2D889" w:rsidRPr="21D055B1">
        <w:t>SolicitudGrupo</w:t>
      </w:r>
      <w:proofErr w:type="spellEnd"/>
      <w:r w:rsidR="0DF2D889" w:rsidRPr="21D055B1">
        <w:t>, Grupo y Oferta</w:t>
      </w:r>
    </w:p>
    <w:p w14:paraId="49627F0E" w14:textId="07544DE3" w:rsidR="1986181B" w:rsidRDefault="1986181B" w:rsidP="21D055B1">
      <w:pPr>
        <w:keepNext/>
        <w:keepLines/>
      </w:pPr>
      <w:r w:rsidRPr="21D055B1">
        <w:t>Caso de uso 8 (</w:t>
      </w:r>
      <w:r w:rsidR="5D576B25" w:rsidRPr="21D055B1">
        <w:t>Ver solicitudes de una oferta</w:t>
      </w:r>
      <w:r w:rsidRPr="21D055B1">
        <w:t>):</w:t>
      </w:r>
      <w:r w:rsidR="33E604A8" w:rsidRPr="21D055B1">
        <w:t xml:space="preserve"> </w:t>
      </w:r>
      <w:r w:rsidR="3E01B3E3" w:rsidRPr="21D055B1">
        <w:t xml:space="preserve">Utiliza las clases Ofertador, Solicitud, </w:t>
      </w:r>
      <w:proofErr w:type="spellStart"/>
      <w:r w:rsidR="3E01B3E3" w:rsidRPr="21D055B1">
        <w:t>SolicitudIndividual</w:t>
      </w:r>
      <w:proofErr w:type="spellEnd"/>
      <w:r w:rsidR="3E01B3E3" w:rsidRPr="21D055B1">
        <w:t xml:space="preserve">, </w:t>
      </w:r>
      <w:proofErr w:type="spellStart"/>
      <w:r w:rsidR="3E01B3E3" w:rsidRPr="21D055B1">
        <w:t>SolicitudGrupo</w:t>
      </w:r>
      <w:proofErr w:type="spellEnd"/>
      <w:r w:rsidR="3E01B3E3" w:rsidRPr="21D055B1">
        <w:t>, Grupo y Oferta</w:t>
      </w:r>
    </w:p>
    <w:p w14:paraId="3AF436B2" w14:textId="74A51ADA" w:rsidR="19A541CB" w:rsidRDefault="19A541CB" w:rsidP="21D055B1">
      <w:pPr>
        <w:keepNext/>
        <w:keepLines/>
      </w:pPr>
      <w:r w:rsidRPr="21D055B1">
        <w:t>Caso de uso 9 (</w:t>
      </w:r>
      <w:r w:rsidR="3054158F" w:rsidRPr="21D055B1">
        <w:t xml:space="preserve">Ver </w:t>
      </w:r>
      <w:proofErr w:type="spellStart"/>
      <w:r w:rsidR="3054158F" w:rsidRPr="21D055B1">
        <w:t>aplicantes</w:t>
      </w:r>
      <w:proofErr w:type="spellEnd"/>
      <w:r w:rsidRPr="21D055B1">
        <w:t>):</w:t>
      </w:r>
      <w:r w:rsidR="1FF7A9C8" w:rsidRPr="21D055B1">
        <w:t xml:space="preserve"> Utiliza las clases Ofertador, Demandante, Solicitud, </w:t>
      </w:r>
      <w:proofErr w:type="spellStart"/>
      <w:r w:rsidR="1FF7A9C8" w:rsidRPr="21D055B1">
        <w:t>SolicitudIndividual</w:t>
      </w:r>
      <w:proofErr w:type="spellEnd"/>
      <w:r w:rsidR="1FF7A9C8" w:rsidRPr="21D055B1">
        <w:t xml:space="preserve">, </w:t>
      </w:r>
      <w:proofErr w:type="spellStart"/>
      <w:r w:rsidR="1FF7A9C8" w:rsidRPr="21D055B1">
        <w:t>SolicitudGrupo</w:t>
      </w:r>
      <w:proofErr w:type="spellEnd"/>
      <w:r w:rsidR="1FF7A9C8" w:rsidRPr="21D055B1">
        <w:t>, Grupo y Oferta</w:t>
      </w:r>
    </w:p>
    <w:p w14:paraId="35342203" w14:textId="000A2956" w:rsidR="19A541CB" w:rsidRDefault="19A541CB" w:rsidP="21D055B1">
      <w:pPr>
        <w:keepNext/>
        <w:keepLines/>
      </w:pPr>
      <w:r w:rsidRPr="21D055B1">
        <w:t>Caso de uso 10 (</w:t>
      </w:r>
      <w:r w:rsidR="490264B0" w:rsidRPr="21D055B1">
        <w:t xml:space="preserve">Ver </w:t>
      </w:r>
      <w:r w:rsidR="336527A5" w:rsidRPr="21D055B1">
        <w:t>antiguas</w:t>
      </w:r>
      <w:r w:rsidR="490264B0" w:rsidRPr="21D055B1">
        <w:t xml:space="preserve"> solicitudes)</w:t>
      </w:r>
      <w:r w:rsidRPr="21D055B1">
        <w:t>:</w:t>
      </w:r>
      <w:r w:rsidR="1D0390DB" w:rsidRPr="21D055B1">
        <w:t xml:space="preserve"> Utiliza las clases Ofertador, Demandante, Solicitud, </w:t>
      </w:r>
      <w:proofErr w:type="spellStart"/>
      <w:r w:rsidR="1D0390DB" w:rsidRPr="21D055B1">
        <w:t>SolicitudIndividual</w:t>
      </w:r>
      <w:proofErr w:type="spellEnd"/>
      <w:r w:rsidR="1D0390DB" w:rsidRPr="21D055B1">
        <w:t xml:space="preserve">, </w:t>
      </w:r>
      <w:proofErr w:type="spellStart"/>
      <w:r w:rsidR="1D0390DB" w:rsidRPr="21D055B1">
        <w:t>SolicitudGrupo</w:t>
      </w:r>
      <w:proofErr w:type="spellEnd"/>
      <w:r w:rsidR="1D0390DB" w:rsidRPr="21D055B1">
        <w:t>, Grupo y Oferta</w:t>
      </w:r>
    </w:p>
    <w:p w14:paraId="69744680" w14:textId="4AD91C32" w:rsidR="19A541CB" w:rsidRDefault="19A541CB" w:rsidP="21D055B1">
      <w:pPr>
        <w:keepNext/>
        <w:keepLines/>
      </w:pPr>
      <w:r w:rsidRPr="21D055B1">
        <w:lastRenderedPageBreak/>
        <w:t>Caso de uso 11 (</w:t>
      </w:r>
      <w:r w:rsidR="208DF1B7" w:rsidRPr="21D055B1">
        <w:t>Ver estado de las solicitudes</w:t>
      </w:r>
      <w:r w:rsidRPr="21D055B1">
        <w:t>):</w:t>
      </w:r>
      <w:r w:rsidR="46E1AF3C" w:rsidRPr="21D055B1">
        <w:t xml:space="preserve"> Utiliza las clases Ofertador, Demandante, Solicitud, </w:t>
      </w:r>
      <w:proofErr w:type="spellStart"/>
      <w:r w:rsidR="46E1AF3C" w:rsidRPr="21D055B1">
        <w:t>SolicitudIndividual</w:t>
      </w:r>
      <w:proofErr w:type="spellEnd"/>
      <w:r w:rsidR="46E1AF3C" w:rsidRPr="21D055B1">
        <w:t xml:space="preserve">, </w:t>
      </w:r>
      <w:proofErr w:type="spellStart"/>
      <w:r w:rsidR="46E1AF3C" w:rsidRPr="21D055B1">
        <w:t>SolicitudGrupo</w:t>
      </w:r>
      <w:proofErr w:type="spellEnd"/>
      <w:r w:rsidR="46E1AF3C" w:rsidRPr="21D055B1">
        <w:t>, Grupo y Oferta</w:t>
      </w:r>
    </w:p>
    <w:p w14:paraId="5BB8CFEB" w14:textId="39092133" w:rsidR="19A541CB" w:rsidRDefault="19A541CB" w:rsidP="21D055B1">
      <w:pPr>
        <w:keepNext/>
        <w:keepLines/>
      </w:pPr>
      <w:r w:rsidRPr="21D055B1">
        <w:t>Caso de uso 12 (</w:t>
      </w:r>
      <w:r w:rsidR="6FC6A0FC" w:rsidRPr="21D055B1">
        <w:t>Filtrar ofertas</w:t>
      </w:r>
      <w:r w:rsidRPr="21D055B1">
        <w:t>):</w:t>
      </w:r>
      <w:r w:rsidR="7C830F39" w:rsidRPr="21D055B1">
        <w:t xml:space="preserve"> Utiliza las clases Demandante y Oferta</w:t>
      </w:r>
    </w:p>
    <w:p w14:paraId="0D21832D" w14:textId="539B5DAD" w:rsidR="19A541CB" w:rsidRDefault="19A541CB" w:rsidP="21D055B1">
      <w:pPr>
        <w:keepNext/>
        <w:keepLines/>
      </w:pPr>
      <w:r w:rsidRPr="21D055B1">
        <w:t xml:space="preserve">Caso de uso 13 </w:t>
      </w:r>
      <w:r w:rsidR="4AEB375F" w:rsidRPr="21D055B1">
        <w:t>(Editar solicitud</w:t>
      </w:r>
      <w:r w:rsidRPr="21D055B1">
        <w:t>):</w:t>
      </w:r>
      <w:r w:rsidR="074B202E" w:rsidRPr="21D055B1">
        <w:t xml:space="preserve"> Utiliza las clases Demandante, Grupo, </w:t>
      </w:r>
      <w:proofErr w:type="spellStart"/>
      <w:r w:rsidR="074B202E" w:rsidRPr="21D055B1">
        <w:t>SolicitudGrupo</w:t>
      </w:r>
      <w:proofErr w:type="spellEnd"/>
      <w:r w:rsidR="074B202E" w:rsidRPr="21D055B1">
        <w:t xml:space="preserve">, </w:t>
      </w:r>
      <w:proofErr w:type="spellStart"/>
      <w:r w:rsidR="074B202E" w:rsidRPr="21D055B1">
        <w:t>SolicitudIndividual</w:t>
      </w:r>
      <w:proofErr w:type="spellEnd"/>
      <w:r w:rsidR="074B202E" w:rsidRPr="21D055B1">
        <w:t>, Solicitud</w:t>
      </w:r>
      <w:r w:rsidR="298C920D" w:rsidRPr="21D055B1">
        <w:t>, Oferta</w:t>
      </w:r>
    </w:p>
    <w:p w14:paraId="2B78E29E" w14:textId="4B2669BF" w:rsidR="19A541CB" w:rsidRDefault="19A541CB" w:rsidP="21D055B1">
      <w:pPr>
        <w:keepNext/>
        <w:keepLines/>
      </w:pPr>
      <w:r w:rsidRPr="21D055B1">
        <w:t>Caso de uso 14 (</w:t>
      </w:r>
      <w:r w:rsidR="07B2A0E6" w:rsidRPr="21D055B1">
        <w:t>Crear solicitud</w:t>
      </w:r>
      <w:r w:rsidRPr="21D055B1">
        <w:t>):</w:t>
      </w:r>
      <w:r w:rsidR="0775C3F3" w:rsidRPr="21D055B1">
        <w:t xml:space="preserve"> Utiliza las clases Demandante, Grupo, </w:t>
      </w:r>
      <w:proofErr w:type="spellStart"/>
      <w:r w:rsidR="0775C3F3" w:rsidRPr="21D055B1">
        <w:t>SolicitudGrupo</w:t>
      </w:r>
      <w:proofErr w:type="spellEnd"/>
      <w:r w:rsidR="0775C3F3" w:rsidRPr="21D055B1">
        <w:t xml:space="preserve">, </w:t>
      </w:r>
      <w:proofErr w:type="spellStart"/>
      <w:r w:rsidR="0775C3F3" w:rsidRPr="21D055B1">
        <w:t>SolicitudIndividual</w:t>
      </w:r>
      <w:proofErr w:type="spellEnd"/>
      <w:r w:rsidR="0775C3F3" w:rsidRPr="21D055B1">
        <w:t>, Solicitud, Oferta</w:t>
      </w:r>
    </w:p>
    <w:p w14:paraId="4B188440" w14:textId="5F9F7A77" w:rsidR="19A541CB" w:rsidRDefault="19A541CB" w:rsidP="21D055B1">
      <w:pPr>
        <w:keepNext/>
        <w:keepLines/>
      </w:pPr>
      <w:r w:rsidRPr="21D055B1">
        <w:t>Caso de uso 15 (</w:t>
      </w:r>
      <w:r w:rsidR="38ED7487" w:rsidRPr="21D055B1">
        <w:t>Ver solicitud</w:t>
      </w:r>
      <w:r w:rsidRPr="21D055B1">
        <w:t>):</w:t>
      </w:r>
      <w:r w:rsidR="7524E332" w:rsidRPr="21D055B1">
        <w:t xml:space="preserve"> Utiliza las clases Demandante, Grupo, </w:t>
      </w:r>
      <w:proofErr w:type="spellStart"/>
      <w:r w:rsidR="7524E332" w:rsidRPr="21D055B1">
        <w:t>SolicitudGrupo</w:t>
      </w:r>
      <w:proofErr w:type="spellEnd"/>
      <w:r w:rsidR="7524E332" w:rsidRPr="21D055B1">
        <w:t xml:space="preserve">, </w:t>
      </w:r>
      <w:proofErr w:type="spellStart"/>
      <w:r w:rsidR="7524E332" w:rsidRPr="21D055B1">
        <w:t>SolicitudIndividual</w:t>
      </w:r>
      <w:proofErr w:type="spellEnd"/>
      <w:r w:rsidR="7524E332" w:rsidRPr="21D055B1">
        <w:t>, Solicitud, Oferta</w:t>
      </w:r>
    </w:p>
    <w:p w14:paraId="61ADCA60" w14:textId="06458519" w:rsidR="19A541CB" w:rsidRDefault="19A541CB" w:rsidP="21D055B1">
      <w:pPr>
        <w:keepNext/>
        <w:keepLines/>
      </w:pPr>
      <w:r w:rsidRPr="21D055B1">
        <w:t>Caso de uso 16 (</w:t>
      </w:r>
      <w:r w:rsidR="279ABB89" w:rsidRPr="21D055B1">
        <w:t>Ver ofertas abiertas</w:t>
      </w:r>
      <w:r w:rsidRPr="21D055B1">
        <w:t>):</w:t>
      </w:r>
      <w:r w:rsidR="4EB25121" w:rsidRPr="21D055B1">
        <w:t xml:space="preserve"> Utiliza las clases Demandante y Oferta</w:t>
      </w:r>
    </w:p>
    <w:p w14:paraId="1F7F79A2" w14:textId="20FD64FF" w:rsidR="19A541CB" w:rsidRDefault="00B30F34" w:rsidP="21D055B1">
      <w:pPr>
        <w:keepNext/>
        <w:keepLines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61DB2CEF" wp14:editId="5AA9E891">
            <wp:simplePos x="0" y="0"/>
            <wp:positionH relativeFrom="margin">
              <wp:align>left</wp:align>
            </wp:positionH>
            <wp:positionV relativeFrom="paragraph">
              <wp:posOffset>1115606</wp:posOffset>
            </wp:positionV>
            <wp:extent cx="5724524" cy="3524250"/>
            <wp:effectExtent l="0" t="0" r="0" b="0"/>
            <wp:wrapSquare wrapText="bothSides"/>
            <wp:docPr id="1175212245" name="Imagen 117521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19A541CB" w:rsidRPr="21D055B1">
        <w:t>Caso de uso 17 (</w:t>
      </w:r>
      <w:r w:rsidR="2D7075C1" w:rsidRPr="21D055B1">
        <w:t>Borrar solicitud</w:t>
      </w:r>
      <w:r w:rsidR="19A541CB" w:rsidRPr="21D055B1">
        <w:t>):</w:t>
      </w:r>
      <w:r w:rsidR="4B1B44DA" w:rsidRPr="21D055B1">
        <w:t xml:space="preserve"> Utiliza las clases Demandante, Grupo, </w:t>
      </w:r>
      <w:proofErr w:type="spellStart"/>
      <w:r w:rsidR="4B1B44DA" w:rsidRPr="21D055B1">
        <w:t>SolicitudGrupo</w:t>
      </w:r>
      <w:proofErr w:type="spellEnd"/>
      <w:r w:rsidR="4B1B44DA" w:rsidRPr="21D055B1">
        <w:t xml:space="preserve">, </w:t>
      </w:r>
      <w:proofErr w:type="spellStart"/>
      <w:r w:rsidR="4B1B44DA" w:rsidRPr="21D055B1">
        <w:t>SolicitudIndividual</w:t>
      </w:r>
      <w:proofErr w:type="spellEnd"/>
      <w:r w:rsidR="4B1B44DA" w:rsidRPr="21D055B1">
        <w:t>, Solicitud, Oferta</w:t>
      </w:r>
    </w:p>
    <w:p w14:paraId="733650EE" w14:textId="26157A31" w:rsidR="6A32C733" w:rsidRDefault="6A32C733" w:rsidP="21D055B1">
      <w:pPr>
        <w:keepNext/>
        <w:keepLines/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434BE6DB" wp14:editId="2E3121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4524" cy="3524250"/>
            <wp:effectExtent l="0" t="0" r="0" b="0"/>
            <wp:wrapSquare wrapText="bothSides"/>
            <wp:docPr id="621529181" name="Imagen 621529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inline distT="0" distB="0" distL="0" distR="0" wp14:anchorId="02CF3658" wp14:editId="7D390EF4">
            <wp:extent cx="5724524" cy="3533775"/>
            <wp:effectExtent l="0" t="0" r="0" b="0"/>
            <wp:docPr id="141956149" name="Imagen 14195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F34">
        <w:rPr>
          <w:noProof/>
          <w:lang w:eastAsia="es-ES"/>
        </w:rPr>
        <w:drawing>
          <wp:inline distT="0" distB="0" distL="0" distR="0" wp14:anchorId="23604BD3" wp14:editId="3A81BD88">
            <wp:extent cx="5724524" cy="3505200"/>
            <wp:effectExtent l="0" t="0" r="0" b="0"/>
            <wp:docPr id="977950026" name="Imagen 97795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2B58791" wp14:editId="0550091A">
            <wp:extent cx="5724524" cy="3533775"/>
            <wp:effectExtent l="0" t="0" r="0" b="0"/>
            <wp:docPr id="1204484054" name="Imagen 120448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45F9239" wp14:editId="5A5FCB39">
            <wp:extent cx="5724524" cy="3552825"/>
            <wp:effectExtent l="0" t="0" r="0" b="0"/>
            <wp:docPr id="835506773" name="Imagen 835506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C9F3" w14:textId="4011127C" w:rsidR="21D055B1" w:rsidRDefault="21D055B1">
      <w:r>
        <w:br w:type="page"/>
      </w:r>
    </w:p>
    <w:p w14:paraId="36BF0B93" w14:textId="341CDEB6" w:rsidR="00917669" w:rsidRDefault="42AD2D62" w:rsidP="7DC9A6CB">
      <w:pPr>
        <w:pStyle w:val="Ttulo2"/>
      </w:pPr>
      <w:r w:rsidRPr="21D055B1">
        <w:t>DESARROLLO DE LAS ACTIVIDADES</w:t>
      </w:r>
    </w:p>
    <w:p w14:paraId="1CF455B1" w14:textId="45CABAB7" w:rsidR="00917669" w:rsidRDefault="72C9A548" w:rsidP="21D055B1">
      <w:pPr>
        <w:keepNext/>
        <w:keepLines/>
      </w:pPr>
      <w:r w:rsidRPr="59FAB323">
        <w:t xml:space="preserve">1.- </w:t>
      </w:r>
      <w:r w:rsidR="42AD2D62" w:rsidRPr="59FAB323">
        <w:t>Al iniciar la aplicación</w:t>
      </w:r>
      <w:r w:rsidR="42AD2D62" w:rsidRPr="59FAB323">
        <w:rPr>
          <w:i/>
          <w:iCs/>
        </w:rPr>
        <w:t xml:space="preserve"> </w:t>
      </w:r>
      <w:r w:rsidR="6145E5FB" w:rsidRPr="59FAB323">
        <w:rPr>
          <w:i/>
          <w:iCs/>
        </w:rPr>
        <w:t>Project Libre</w:t>
      </w:r>
      <w:r w:rsidR="42AD2D62" w:rsidRPr="59FAB323">
        <w:t xml:space="preserve"> nos aparece la </w:t>
      </w:r>
      <w:r w:rsidR="0B28618F" w:rsidRPr="59FAB323">
        <w:t>opción</w:t>
      </w:r>
      <w:r w:rsidR="42AD2D62" w:rsidRPr="59FAB323">
        <w:t xml:space="preserve"> de crear nuevo proyecto y al hacer </w:t>
      </w:r>
      <w:proofErr w:type="spellStart"/>
      <w:r w:rsidR="42AD2D62" w:rsidRPr="59FAB323">
        <w:t>click</w:t>
      </w:r>
      <w:proofErr w:type="spellEnd"/>
      <w:r w:rsidR="42AD2D62" w:rsidRPr="59FAB323">
        <w:t xml:space="preserve"> </w:t>
      </w:r>
      <w:r w:rsidR="3F7F3DF6" w:rsidRPr="59FAB323">
        <w:t>ahí</w:t>
      </w:r>
      <w:r w:rsidR="42AD2D62" w:rsidRPr="59FAB323">
        <w:t xml:space="preserve"> nos pide rellenar los campos “Nombre”</w:t>
      </w:r>
      <w:r w:rsidR="1C1595B3" w:rsidRPr="59FAB323">
        <w:t xml:space="preserve"> y “Fecha de inicio” del proyecto.</w:t>
      </w:r>
    </w:p>
    <w:p w14:paraId="5BB7E407" w14:textId="388CF634" w:rsidR="59FAB323" w:rsidRDefault="59FAB323" w:rsidP="59FAB323">
      <w:pPr>
        <w:keepNext/>
        <w:keepLines/>
      </w:pPr>
    </w:p>
    <w:p w14:paraId="36ECD9DE" w14:textId="33CB6FCE" w:rsidR="3949CF6D" w:rsidRDefault="3949CF6D" w:rsidP="21D055B1">
      <w:pPr>
        <w:keepNext/>
        <w:keepLines/>
      </w:pPr>
      <w:r w:rsidRPr="21D055B1">
        <w:t xml:space="preserve">2.- </w:t>
      </w:r>
      <w:r w:rsidR="41824E6C" w:rsidRPr="21D055B1">
        <w:t xml:space="preserve">Para definir el calendario hacemos </w:t>
      </w:r>
      <w:proofErr w:type="spellStart"/>
      <w:r w:rsidR="61A67EC5" w:rsidRPr="21D055B1">
        <w:t>click</w:t>
      </w:r>
      <w:proofErr w:type="spellEnd"/>
      <w:r w:rsidR="61A67EC5" w:rsidRPr="21D055B1">
        <w:t xml:space="preserve"> en el calendario en la parte superior</w:t>
      </w:r>
      <w:r w:rsidR="7A1ADCB7" w:rsidRPr="21D055B1">
        <w:t xml:space="preserve"> y</w:t>
      </w:r>
      <w:r w:rsidR="67E70D62" w:rsidRPr="21D055B1">
        <w:t xml:space="preserve"> para hacer que los viernes </w:t>
      </w:r>
      <w:r w:rsidR="2CFF78DD" w:rsidRPr="21D055B1">
        <w:t>no sean laborables por la tarde eliminamos el horario de tarde</w:t>
      </w:r>
      <w:r w:rsidR="6CFBE93A" w:rsidRPr="21D055B1">
        <w:t xml:space="preserve"> y cambiamos los horarios del resto de días para cumplir las 40 horas semanales</w:t>
      </w:r>
      <w:r w:rsidR="56A6DEF7" w:rsidRPr="21D055B1">
        <w:t>.</w:t>
      </w:r>
    </w:p>
    <w:p w14:paraId="56D6C93D" w14:textId="4EF64245" w:rsidR="7908C952" w:rsidRDefault="7908C952" w:rsidP="21D055B1">
      <w:pPr>
        <w:keepNext/>
        <w:keepLines/>
      </w:pPr>
      <w:r w:rsidRPr="59FAB323">
        <w:t>Además,</w:t>
      </w:r>
      <w:r w:rsidR="7B5FB9F6" w:rsidRPr="59FAB323">
        <w:t xml:space="preserve"> seleccionaremos los </w:t>
      </w:r>
      <w:r w:rsidR="4BE3CC10" w:rsidRPr="59FAB323">
        <w:t>días</w:t>
      </w:r>
      <w:r w:rsidR="7B5FB9F6" w:rsidRPr="59FAB323">
        <w:t xml:space="preserve"> </w:t>
      </w:r>
      <w:r w:rsidR="7B5FB9F6" w:rsidRPr="59FAB323">
        <w:rPr>
          <w:rFonts w:ascii="Aptos" w:eastAsia="Aptos" w:hAnsi="Aptos" w:cs="Aptos"/>
        </w:rPr>
        <w:t>11/10/2024, 24/12/24, 25/12/2024 y el 01/01/2025 e indicaremos que son no laborables.</w:t>
      </w:r>
    </w:p>
    <w:p w14:paraId="5A020A69" w14:textId="7E8084E9" w:rsidR="59FAB323" w:rsidRDefault="59FAB323" w:rsidP="59FAB323">
      <w:pPr>
        <w:keepNext/>
        <w:keepLines/>
        <w:rPr>
          <w:rFonts w:ascii="Aptos" w:eastAsia="Aptos" w:hAnsi="Aptos" w:cs="Aptos"/>
        </w:rPr>
      </w:pPr>
    </w:p>
    <w:p w14:paraId="104C59AE" w14:textId="421BC40C" w:rsidR="7B5FB9F6" w:rsidRDefault="7B5FB9F6" w:rsidP="59FAB323">
      <w:pPr>
        <w:keepNext/>
        <w:keepLines/>
        <w:rPr>
          <w:rFonts w:ascii="Aptos" w:eastAsia="Aptos" w:hAnsi="Aptos" w:cs="Aptos"/>
        </w:rPr>
      </w:pPr>
      <w:r w:rsidRPr="7964570F">
        <w:rPr>
          <w:rFonts w:ascii="Aptos" w:eastAsia="Aptos" w:hAnsi="Aptos" w:cs="Aptos"/>
        </w:rPr>
        <w:t>3.-</w:t>
      </w:r>
      <w:r w:rsidR="294F908F" w:rsidRPr="7964570F">
        <w:rPr>
          <w:rFonts w:ascii="Aptos" w:eastAsia="Aptos" w:hAnsi="Aptos" w:cs="Aptos"/>
        </w:rPr>
        <w:t xml:space="preserve"> </w:t>
      </w:r>
      <w:r w:rsidR="009913C1" w:rsidRPr="7964570F">
        <w:rPr>
          <w:rFonts w:ascii="Aptos" w:eastAsia="Aptos" w:hAnsi="Aptos" w:cs="Aptos"/>
        </w:rPr>
        <w:t>Hemos definido cuatro tareas principales</w:t>
      </w:r>
      <w:r w:rsidR="2635EA41" w:rsidRPr="7964570F">
        <w:rPr>
          <w:rFonts w:ascii="Aptos" w:eastAsia="Aptos" w:hAnsi="Aptos" w:cs="Aptos"/>
        </w:rPr>
        <w:t xml:space="preserve">: Obtención de </w:t>
      </w:r>
      <w:r w:rsidR="48118B4B" w:rsidRPr="7964570F">
        <w:rPr>
          <w:rFonts w:ascii="Aptos" w:eastAsia="Aptos" w:hAnsi="Aptos" w:cs="Aptos"/>
        </w:rPr>
        <w:t>R</w:t>
      </w:r>
      <w:r w:rsidR="2635EA41" w:rsidRPr="7964570F">
        <w:rPr>
          <w:rFonts w:ascii="Aptos" w:eastAsia="Aptos" w:hAnsi="Aptos" w:cs="Aptos"/>
        </w:rPr>
        <w:t xml:space="preserve">equisitos, </w:t>
      </w:r>
      <w:r w:rsidR="7BE4E0DA" w:rsidRPr="7964570F">
        <w:rPr>
          <w:rFonts w:ascii="Aptos" w:eastAsia="Aptos" w:hAnsi="Aptos" w:cs="Aptos"/>
        </w:rPr>
        <w:t>D</w:t>
      </w:r>
      <w:r w:rsidR="2635EA41" w:rsidRPr="7964570F">
        <w:rPr>
          <w:rFonts w:ascii="Aptos" w:eastAsia="Aptos" w:hAnsi="Aptos" w:cs="Aptos"/>
        </w:rPr>
        <w:t xml:space="preserve">iseño, </w:t>
      </w:r>
      <w:r w:rsidR="189D107F" w:rsidRPr="7964570F">
        <w:rPr>
          <w:rFonts w:ascii="Aptos" w:eastAsia="Aptos" w:hAnsi="Aptos" w:cs="Aptos"/>
        </w:rPr>
        <w:t>I</w:t>
      </w:r>
      <w:r w:rsidR="2635EA41" w:rsidRPr="7964570F">
        <w:rPr>
          <w:rFonts w:ascii="Aptos" w:eastAsia="Aptos" w:hAnsi="Aptos" w:cs="Aptos"/>
        </w:rPr>
        <w:t xml:space="preserve">mplementación y </w:t>
      </w:r>
      <w:r w:rsidR="6FF617D9" w:rsidRPr="7964570F">
        <w:rPr>
          <w:rFonts w:ascii="Aptos" w:eastAsia="Aptos" w:hAnsi="Aptos" w:cs="Aptos"/>
        </w:rPr>
        <w:t>P</w:t>
      </w:r>
      <w:r w:rsidR="2635EA41" w:rsidRPr="7964570F">
        <w:rPr>
          <w:rFonts w:ascii="Aptos" w:eastAsia="Aptos" w:hAnsi="Aptos" w:cs="Aptos"/>
        </w:rPr>
        <w:t>ruebas.</w:t>
      </w:r>
    </w:p>
    <w:p w14:paraId="469E1828" w14:textId="42554077" w:rsidR="2635EA41" w:rsidRDefault="2635EA41" w:rsidP="59FAB323">
      <w:pPr>
        <w:keepNext/>
        <w:keepLines/>
        <w:rPr>
          <w:rFonts w:ascii="Aptos" w:eastAsia="Aptos" w:hAnsi="Aptos" w:cs="Aptos"/>
        </w:rPr>
      </w:pPr>
      <w:r w:rsidRPr="7964570F">
        <w:rPr>
          <w:rFonts w:ascii="Aptos" w:eastAsia="Aptos" w:hAnsi="Aptos" w:cs="Aptos"/>
        </w:rPr>
        <w:t xml:space="preserve">Obtención de requisitos: Dentro de ella hemos creado las tareas </w:t>
      </w:r>
      <w:r w:rsidR="58857D5F" w:rsidRPr="7964570F">
        <w:rPr>
          <w:rFonts w:ascii="Aptos" w:eastAsia="Aptos" w:hAnsi="Aptos" w:cs="Aptos"/>
        </w:rPr>
        <w:t>Diagrama de Clases</w:t>
      </w:r>
      <w:r w:rsidRPr="7964570F">
        <w:rPr>
          <w:rFonts w:ascii="Aptos" w:eastAsia="Aptos" w:hAnsi="Aptos" w:cs="Aptos"/>
        </w:rPr>
        <w:t xml:space="preserve">, </w:t>
      </w:r>
      <w:r w:rsidR="18FFD57E" w:rsidRPr="7964570F">
        <w:rPr>
          <w:rFonts w:ascii="Aptos" w:eastAsia="Aptos" w:hAnsi="Aptos" w:cs="Aptos"/>
        </w:rPr>
        <w:t>Diagrama de Casos de Uso</w:t>
      </w:r>
      <w:r w:rsidRPr="7964570F">
        <w:rPr>
          <w:rFonts w:ascii="Aptos" w:eastAsia="Aptos" w:hAnsi="Aptos" w:cs="Aptos"/>
        </w:rPr>
        <w:t xml:space="preserve">, </w:t>
      </w:r>
      <w:r w:rsidR="2CDF5561" w:rsidRPr="7964570F">
        <w:rPr>
          <w:rFonts w:ascii="Aptos" w:eastAsia="Aptos" w:hAnsi="Aptos" w:cs="Aptos"/>
        </w:rPr>
        <w:t>O</w:t>
      </w:r>
      <w:r w:rsidRPr="7964570F">
        <w:rPr>
          <w:rFonts w:ascii="Aptos" w:eastAsia="Aptos" w:hAnsi="Aptos" w:cs="Aptos"/>
        </w:rPr>
        <w:t xml:space="preserve">btención de RNF, </w:t>
      </w:r>
      <w:r w:rsidR="708CB6CC" w:rsidRPr="7964570F">
        <w:rPr>
          <w:rFonts w:ascii="Aptos" w:eastAsia="Aptos" w:hAnsi="Aptos" w:cs="Aptos"/>
        </w:rPr>
        <w:t>D</w:t>
      </w:r>
      <w:r w:rsidRPr="7964570F">
        <w:rPr>
          <w:rFonts w:ascii="Aptos" w:eastAsia="Aptos" w:hAnsi="Aptos" w:cs="Aptos"/>
        </w:rPr>
        <w:t>esarrollo de plantillas</w:t>
      </w:r>
      <w:r w:rsidR="689615D6" w:rsidRPr="7964570F">
        <w:rPr>
          <w:rFonts w:ascii="Aptos" w:eastAsia="Aptos" w:hAnsi="Aptos" w:cs="Aptos"/>
        </w:rPr>
        <w:t xml:space="preserve"> y Prototipo</w:t>
      </w:r>
      <w:r w:rsidRPr="7964570F">
        <w:rPr>
          <w:rFonts w:ascii="Aptos" w:eastAsia="Aptos" w:hAnsi="Aptos" w:cs="Aptos"/>
        </w:rPr>
        <w:t>.</w:t>
      </w:r>
    </w:p>
    <w:p w14:paraId="26A0EBBA" w14:textId="7A074764" w:rsidR="2635EA41" w:rsidRDefault="2635EA41" w:rsidP="59FAB323">
      <w:pPr>
        <w:keepNext/>
        <w:keepLines/>
        <w:rPr>
          <w:rFonts w:ascii="Aptos" w:eastAsia="Aptos" w:hAnsi="Aptos" w:cs="Aptos"/>
        </w:rPr>
      </w:pPr>
      <w:r w:rsidRPr="7964570F">
        <w:rPr>
          <w:rFonts w:ascii="Aptos" w:eastAsia="Aptos" w:hAnsi="Aptos" w:cs="Aptos"/>
        </w:rPr>
        <w:t xml:space="preserve">Diseño: Dentro de ella hemos creado </w:t>
      </w:r>
      <w:r w:rsidR="1AB511BF" w:rsidRPr="7964570F">
        <w:rPr>
          <w:rFonts w:ascii="Aptos" w:eastAsia="Aptos" w:hAnsi="Aptos" w:cs="Aptos"/>
        </w:rPr>
        <w:t>las tareas</w:t>
      </w:r>
      <w:r w:rsidRPr="7964570F">
        <w:rPr>
          <w:rFonts w:ascii="Aptos" w:eastAsia="Aptos" w:hAnsi="Aptos" w:cs="Aptos"/>
        </w:rPr>
        <w:t xml:space="preserve"> </w:t>
      </w:r>
      <w:r w:rsidR="57AA69E1" w:rsidRPr="7964570F">
        <w:rPr>
          <w:rFonts w:ascii="Aptos" w:eastAsia="Aptos" w:hAnsi="Aptos" w:cs="Aptos"/>
        </w:rPr>
        <w:t>D</w:t>
      </w:r>
      <w:r w:rsidRPr="7964570F">
        <w:rPr>
          <w:rFonts w:ascii="Aptos" w:eastAsia="Aptos" w:hAnsi="Aptos" w:cs="Aptos"/>
        </w:rPr>
        <w:t xml:space="preserve">iseño de arquitectura, </w:t>
      </w:r>
      <w:r w:rsidR="6DE8DD72" w:rsidRPr="7964570F">
        <w:rPr>
          <w:rFonts w:ascii="Aptos" w:eastAsia="Aptos" w:hAnsi="Aptos" w:cs="Aptos"/>
        </w:rPr>
        <w:t>C</w:t>
      </w:r>
      <w:r w:rsidRPr="7964570F">
        <w:rPr>
          <w:rFonts w:ascii="Aptos" w:eastAsia="Aptos" w:hAnsi="Aptos" w:cs="Aptos"/>
        </w:rPr>
        <w:t>omponentes</w:t>
      </w:r>
      <w:r w:rsidR="2487B128" w:rsidRPr="7964570F">
        <w:rPr>
          <w:rFonts w:ascii="Aptos" w:eastAsia="Aptos" w:hAnsi="Aptos" w:cs="Aptos"/>
        </w:rPr>
        <w:t xml:space="preserve"> e Interfaces</w:t>
      </w:r>
      <w:r w:rsidRPr="7964570F">
        <w:rPr>
          <w:rFonts w:ascii="Aptos" w:eastAsia="Aptos" w:hAnsi="Aptos" w:cs="Aptos"/>
        </w:rPr>
        <w:t xml:space="preserve">, </w:t>
      </w:r>
      <w:r w:rsidR="376695C2" w:rsidRPr="7964570F">
        <w:rPr>
          <w:rFonts w:ascii="Aptos" w:eastAsia="Aptos" w:hAnsi="Aptos" w:cs="Aptos"/>
        </w:rPr>
        <w:t>D</w:t>
      </w:r>
      <w:r w:rsidRPr="7964570F">
        <w:rPr>
          <w:rFonts w:ascii="Aptos" w:eastAsia="Aptos" w:hAnsi="Aptos" w:cs="Aptos"/>
        </w:rPr>
        <w:t xml:space="preserve">espliegue y </w:t>
      </w:r>
      <w:r w:rsidR="0B633601" w:rsidRPr="7964570F">
        <w:rPr>
          <w:rFonts w:ascii="Aptos" w:eastAsia="Aptos" w:hAnsi="Aptos" w:cs="Aptos"/>
        </w:rPr>
        <w:t>S</w:t>
      </w:r>
      <w:r w:rsidRPr="7964570F">
        <w:rPr>
          <w:rFonts w:ascii="Aptos" w:eastAsia="Aptos" w:hAnsi="Aptos" w:cs="Aptos"/>
        </w:rPr>
        <w:t>ecuencia.</w:t>
      </w:r>
    </w:p>
    <w:p w14:paraId="54118C36" w14:textId="7D870199" w:rsidR="2635EA41" w:rsidRDefault="2635EA41" w:rsidP="59FAB323">
      <w:pPr>
        <w:keepNext/>
        <w:keepLines/>
        <w:rPr>
          <w:rFonts w:ascii="Aptos" w:eastAsia="Aptos" w:hAnsi="Aptos" w:cs="Aptos"/>
        </w:rPr>
      </w:pPr>
      <w:r w:rsidRPr="7964570F">
        <w:rPr>
          <w:rFonts w:ascii="Aptos" w:eastAsia="Aptos" w:hAnsi="Aptos" w:cs="Aptos"/>
        </w:rPr>
        <w:t xml:space="preserve">Implementación: Dentro de ella hemos creado </w:t>
      </w:r>
      <w:r w:rsidR="55490574" w:rsidRPr="7964570F">
        <w:rPr>
          <w:rFonts w:ascii="Aptos" w:eastAsia="Aptos" w:hAnsi="Aptos" w:cs="Aptos"/>
        </w:rPr>
        <w:t>las tareas Diagrama de E</w:t>
      </w:r>
      <w:r w:rsidRPr="7964570F">
        <w:rPr>
          <w:rFonts w:ascii="Aptos" w:eastAsia="Aptos" w:hAnsi="Aptos" w:cs="Aptos"/>
        </w:rPr>
        <w:t xml:space="preserve">stado y </w:t>
      </w:r>
      <w:r w:rsidR="637CBA5A" w:rsidRPr="7964570F">
        <w:rPr>
          <w:rFonts w:ascii="Aptos" w:eastAsia="Aptos" w:hAnsi="Aptos" w:cs="Aptos"/>
        </w:rPr>
        <w:t>A</w:t>
      </w:r>
      <w:r w:rsidRPr="7964570F">
        <w:rPr>
          <w:rFonts w:ascii="Aptos" w:eastAsia="Aptos" w:hAnsi="Aptos" w:cs="Aptos"/>
        </w:rPr>
        <w:t>ctividades.</w:t>
      </w:r>
    </w:p>
    <w:p w14:paraId="28BB11D4" w14:textId="75354C14" w:rsidR="2635EA41" w:rsidRDefault="2635EA41" w:rsidP="59FAB323">
      <w:pPr>
        <w:keepNext/>
        <w:keepLines/>
        <w:rPr>
          <w:rFonts w:ascii="Aptos" w:eastAsia="Aptos" w:hAnsi="Aptos" w:cs="Aptos"/>
        </w:rPr>
      </w:pPr>
      <w:r w:rsidRPr="7964570F">
        <w:rPr>
          <w:rFonts w:ascii="Aptos" w:eastAsia="Aptos" w:hAnsi="Aptos" w:cs="Aptos"/>
        </w:rPr>
        <w:t xml:space="preserve">Pruebas: </w:t>
      </w:r>
      <w:r w:rsidR="1F4FB8FD" w:rsidRPr="7964570F">
        <w:rPr>
          <w:rFonts w:ascii="Aptos" w:eastAsia="Aptos" w:hAnsi="Aptos" w:cs="Aptos"/>
        </w:rPr>
        <w:t xml:space="preserve">Dentro de ella hemos creado las tareas </w:t>
      </w:r>
      <w:r w:rsidRPr="7964570F">
        <w:rPr>
          <w:rFonts w:ascii="Aptos" w:eastAsia="Aptos" w:hAnsi="Aptos" w:cs="Aptos"/>
        </w:rPr>
        <w:t>Unitarias</w:t>
      </w:r>
      <w:r w:rsidR="4E34B5EF" w:rsidRPr="7964570F">
        <w:rPr>
          <w:rFonts w:ascii="Aptos" w:eastAsia="Aptos" w:hAnsi="Aptos" w:cs="Aptos"/>
        </w:rPr>
        <w:t>,</w:t>
      </w:r>
      <w:r w:rsidRPr="7964570F">
        <w:rPr>
          <w:rFonts w:ascii="Aptos" w:eastAsia="Aptos" w:hAnsi="Aptos" w:cs="Aptos"/>
        </w:rPr>
        <w:t xml:space="preserve"> </w:t>
      </w:r>
      <w:r w:rsidR="538D6414" w:rsidRPr="7964570F">
        <w:rPr>
          <w:rFonts w:ascii="Aptos" w:eastAsia="Aptos" w:hAnsi="Aptos" w:cs="Aptos"/>
        </w:rPr>
        <w:t>I</w:t>
      </w:r>
      <w:r w:rsidRPr="7964570F">
        <w:rPr>
          <w:rFonts w:ascii="Aptos" w:eastAsia="Aptos" w:hAnsi="Aptos" w:cs="Aptos"/>
        </w:rPr>
        <w:t>ntegración</w:t>
      </w:r>
      <w:r w:rsidR="6B7E3FF0" w:rsidRPr="7964570F">
        <w:rPr>
          <w:rFonts w:ascii="Aptos" w:eastAsia="Aptos" w:hAnsi="Aptos" w:cs="Aptos"/>
        </w:rPr>
        <w:t>, Seguridad y Rendimiento</w:t>
      </w:r>
      <w:r w:rsidRPr="7964570F">
        <w:rPr>
          <w:rFonts w:ascii="Aptos" w:eastAsia="Aptos" w:hAnsi="Aptos" w:cs="Aptos"/>
        </w:rPr>
        <w:t>.</w:t>
      </w:r>
    </w:p>
    <w:p w14:paraId="4E3EFC57" w14:textId="03FA021C" w:rsidR="178AFFB6" w:rsidRDefault="178AFFB6" w:rsidP="7964570F">
      <w:pPr>
        <w:keepNext/>
        <w:keepLines/>
        <w:rPr>
          <w:rFonts w:ascii="Aptos" w:eastAsia="Aptos" w:hAnsi="Aptos" w:cs="Aptos"/>
        </w:rPr>
      </w:pPr>
      <w:r w:rsidRPr="1AE50E44">
        <w:rPr>
          <w:rFonts w:ascii="Aptos" w:eastAsia="Aptos" w:hAnsi="Aptos" w:cs="Aptos"/>
        </w:rPr>
        <w:t>Para crear estas tareas he</w:t>
      </w:r>
      <w:r w:rsidR="39073E99" w:rsidRPr="1AE50E44">
        <w:rPr>
          <w:rFonts w:ascii="Aptos" w:eastAsia="Aptos" w:hAnsi="Aptos" w:cs="Aptos"/>
        </w:rPr>
        <w:t>m</w:t>
      </w:r>
      <w:r w:rsidRPr="1AE50E44">
        <w:rPr>
          <w:rFonts w:ascii="Aptos" w:eastAsia="Aptos" w:hAnsi="Aptos" w:cs="Aptos"/>
        </w:rPr>
        <w:t xml:space="preserve">os ido a la pestaña de tareas y </w:t>
      </w:r>
      <w:r w:rsidR="742B7A0B" w:rsidRPr="1AE50E44">
        <w:rPr>
          <w:rFonts w:ascii="Aptos" w:eastAsia="Aptos" w:hAnsi="Aptos" w:cs="Aptos"/>
        </w:rPr>
        <w:t>ahí</w:t>
      </w:r>
      <w:r w:rsidRPr="1AE50E44">
        <w:rPr>
          <w:rFonts w:ascii="Aptos" w:eastAsia="Aptos" w:hAnsi="Aptos" w:cs="Aptos"/>
        </w:rPr>
        <w:t xml:space="preserve"> al diagrama de Gantt. Una vez </w:t>
      </w:r>
      <w:r w:rsidR="573D6180" w:rsidRPr="1AE50E44">
        <w:rPr>
          <w:rFonts w:ascii="Aptos" w:eastAsia="Aptos" w:hAnsi="Aptos" w:cs="Aptos"/>
        </w:rPr>
        <w:t>aquí</w:t>
      </w:r>
      <w:r w:rsidRPr="1AE50E44">
        <w:rPr>
          <w:rFonts w:ascii="Aptos" w:eastAsia="Aptos" w:hAnsi="Aptos" w:cs="Aptos"/>
        </w:rPr>
        <w:t xml:space="preserve"> vamos añadiendo tareas y </w:t>
      </w:r>
      <w:r w:rsidR="75A93A0A" w:rsidRPr="1AE50E44">
        <w:rPr>
          <w:rFonts w:ascii="Aptos" w:eastAsia="Aptos" w:hAnsi="Aptos" w:cs="Aptos"/>
        </w:rPr>
        <w:t>sangrándolas</w:t>
      </w:r>
      <w:r w:rsidRPr="1AE50E44">
        <w:rPr>
          <w:rFonts w:ascii="Aptos" w:eastAsia="Aptos" w:hAnsi="Aptos" w:cs="Aptos"/>
        </w:rPr>
        <w:t xml:space="preserve"> para que cada una </w:t>
      </w:r>
      <w:r w:rsidR="0E171B3C" w:rsidRPr="1AE50E44">
        <w:rPr>
          <w:rFonts w:ascii="Aptos" w:eastAsia="Aptos" w:hAnsi="Aptos" w:cs="Aptos"/>
        </w:rPr>
        <w:t>esté</w:t>
      </w:r>
      <w:r w:rsidRPr="1AE50E44">
        <w:rPr>
          <w:rFonts w:ascii="Aptos" w:eastAsia="Aptos" w:hAnsi="Aptos" w:cs="Aptos"/>
        </w:rPr>
        <w:t xml:space="preserve"> </w:t>
      </w:r>
      <w:r w:rsidR="7D18C964" w:rsidRPr="1AE50E44">
        <w:rPr>
          <w:rFonts w:ascii="Aptos" w:eastAsia="Aptos" w:hAnsi="Aptos" w:cs="Aptos"/>
        </w:rPr>
        <w:t>dentro de la tarea que</w:t>
      </w:r>
      <w:r w:rsidRPr="1AE50E44">
        <w:rPr>
          <w:rFonts w:ascii="Aptos" w:eastAsia="Aptos" w:hAnsi="Aptos" w:cs="Aptos"/>
        </w:rPr>
        <w:t xml:space="preserve"> le corresponde</w:t>
      </w:r>
      <w:r w:rsidR="5B9FA4FE" w:rsidRPr="1AE50E44">
        <w:rPr>
          <w:rFonts w:ascii="Aptos" w:eastAsia="Aptos" w:hAnsi="Aptos" w:cs="Aptos"/>
        </w:rPr>
        <w:t>.</w:t>
      </w:r>
    </w:p>
    <w:p w14:paraId="18BF42B2" w14:textId="35C59300" w:rsidR="59FAB323" w:rsidRDefault="59FAB323" w:rsidP="59FAB323">
      <w:pPr>
        <w:keepNext/>
        <w:keepLines/>
        <w:rPr>
          <w:rFonts w:ascii="Aptos" w:eastAsia="Aptos" w:hAnsi="Aptos" w:cs="Aptos"/>
        </w:rPr>
      </w:pPr>
    </w:p>
    <w:p w14:paraId="13AB1621" w14:textId="3B0A47F9" w:rsidR="2635EA41" w:rsidRDefault="2635EA41" w:rsidP="59FAB323">
      <w:pPr>
        <w:keepNext/>
        <w:keepLines/>
        <w:rPr>
          <w:rFonts w:ascii="Aptos" w:eastAsia="Aptos" w:hAnsi="Aptos" w:cs="Aptos"/>
        </w:rPr>
      </w:pPr>
      <w:r w:rsidRPr="1AE50E44">
        <w:rPr>
          <w:rFonts w:ascii="Aptos" w:eastAsia="Aptos" w:hAnsi="Aptos" w:cs="Aptos"/>
        </w:rPr>
        <w:t xml:space="preserve">4.- Hemos definido como hitos </w:t>
      </w:r>
      <w:r w:rsidR="2E9CFEE9" w:rsidRPr="1AE50E44">
        <w:rPr>
          <w:rFonts w:ascii="Aptos" w:eastAsia="Aptos" w:hAnsi="Aptos" w:cs="Aptos"/>
        </w:rPr>
        <w:t>la Idea de Negocio</w:t>
      </w:r>
      <w:r w:rsidRPr="1AE50E44">
        <w:rPr>
          <w:rFonts w:ascii="Aptos" w:eastAsia="Aptos" w:hAnsi="Aptos" w:cs="Aptos"/>
        </w:rPr>
        <w:t xml:space="preserve"> y </w:t>
      </w:r>
      <w:r w:rsidR="572811EE" w:rsidRPr="1AE50E44">
        <w:rPr>
          <w:rFonts w:ascii="Aptos" w:eastAsia="Aptos" w:hAnsi="Aptos" w:cs="Aptos"/>
        </w:rPr>
        <w:t>el P</w:t>
      </w:r>
      <w:r w:rsidRPr="1AE50E44">
        <w:rPr>
          <w:rFonts w:ascii="Aptos" w:eastAsia="Aptos" w:hAnsi="Aptos" w:cs="Aptos"/>
        </w:rPr>
        <w:t>rototipo, con una duración de 0 horas.</w:t>
      </w:r>
    </w:p>
    <w:p w14:paraId="1F10FBC6" w14:textId="5681D4DA" w:rsidR="733959AF" w:rsidRDefault="733959AF" w:rsidP="7964570F">
      <w:pPr>
        <w:keepNext/>
        <w:keepLines/>
        <w:rPr>
          <w:rFonts w:ascii="Aptos" w:eastAsia="Aptos" w:hAnsi="Aptos" w:cs="Aptos"/>
        </w:rPr>
      </w:pPr>
      <w:r w:rsidRPr="1AE50E44">
        <w:rPr>
          <w:rFonts w:ascii="Aptos" w:eastAsia="Aptos" w:hAnsi="Aptos" w:cs="Aptos"/>
        </w:rPr>
        <w:t xml:space="preserve">Para marcar una tarea como hito accedemos al apartado de información de la tarea y en el apartado de Adelantada seleccionamos la </w:t>
      </w:r>
      <w:r w:rsidR="14A81A12" w:rsidRPr="1AE50E44">
        <w:rPr>
          <w:rFonts w:ascii="Aptos" w:eastAsia="Aptos" w:hAnsi="Aptos" w:cs="Aptos"/>
        </w:rPr>
        <w:t>opción</w:t>
      </w:r>
      <w:r w:rsidRPr="1AE50E44">
        <w:rPr>
          <w:rFonts w:ascii="Aptos" w:eastAsia="Aptos" w:hAnsi="Aptos" w:cs="Aptos"/>
        </w:rPr>
        <w:t xml:space="preserve"> de marcar </w:t>
      </w:r>
      <w:r w:rsidR="797BD3FB" w:rsidRPr="1AE50E44">
        <w:rPr>
          <w:rFonts w:ascii="Aptos" w:eastAsia="Aptos" w:hAnsi="Aptos" w:cs="Aptos"/>
        </w:rPr>
        <w:t>tarea como hito</w:t>
      </w:r>
      <w:r w:rsidR="5FCDB0A8" w:rsidRPr="1AE50E44">
        <w:rPr>
          <w:rFonts w:ascii="Aptos" w:eastAsia="Aptos" w:hAnsi="Aptos" w:cs="Aptos"/>
        </w:rPr>
        <w:t>.</w:t>
      </w:r>
    </w:p>
    <w:p w14:paraId="3EE95C5A" w14:textId="014EFAA7" w:rsidR="1AE50E44" w:rsidRDefault="1AE50E44" w:rsidP="1AE50E44">
      <w:pPr>
        <w:keepNext/>
        <w:keepLines/>
        <w:rPr>
          <w:rFonts w:ascii="Aptos" w:eastAsia="Aptos" w:hAnsi="Aptos" w:cs="Aptos"/>
        </w:rPr>
      </w:pPr>
    </w:p>
    <w:p w14:paraId="388721C5" w14:textId="3A0405FA" w:rsidR="00917669" w:rsidRDefault="45890FFA" w:rsidP="7964570F">
      <w:pPr>
        <w:keepNext/>
        <w:keepLines/>
      </w:pPr>
      <w:r w:rsidRPr="1AE50E44">
        <w:t>5.-</w:t>
      </w:r>
      <w:r w:rsidR="30F4641B" w:rsidRPr="1AE50E44">
        <w:t xml:space="preserve"> La vinculación se entenderá mejor viendo el diagrama de </w:t>
      </w:r>
      <w:proofErr w:type="gramStart"/>
      <w:r w:rsidR="30F4641B" w:rsidRPr="1AE50E44">
        <w:t>Gantt</w:t>
      </w:r>
      <w:proofErr w:type="gramEnd"/>
      <w:r w:rsidR="30F4641B" w:rsidRPr="1AE50E44">
        <w:t xml:space="preserve"> pero para ello hemos tenido en cuenta si hay tareas que deben comenzar a la vez, cuando termine la anterior o </w:t>
      </w:r>
      <w:r w:rsidR="1E627849" w:rsidRPr="1AE50E44">
        <w:t xml:space="preserve">en </w:t>
      </w:r>
      <w:r w:rsidR="087F45DA" w:rsidRPr="1AE50E44">
        <w:t xml:space="preserve">cualquiera de </w:t>
      </w:r>
      <w:r w:rsidR="1E627849" w:rsidRPr="1AE50E44">
        <w:t xml:space="preserve">los </w:t>
      </w:r>
      <w:r w:rsidR="0967AB00" w:rsidRPr="1AE50E44">
        <w:t xml:space="preserve">dos </w:t>
      </w:r>
      <w:r w:rsidR="1E627849" w:rsidRPr="1AE50E44">
        <w:t>casos anteriores más un retraso. Además, hemos seguido el orden que nos ha parecido más conveniente para que el proyecto se desarrolle de forma correcta</w:t>
      </w:r>
      <w:r w:rsidR="54EAB936" w:rsidRPr="1AE50E44">
        <w:t xml:space="preserve"> y ordenada</w:t>
      </w:r>
      <w:r w:rsidR="1E627849" w:rsidRPr="1AE50E44">
        <w:t>.</w:t>
      </w:r>
    </w:p>
    <w:p w14:paraId="476612E6" w14:textId="77777777" w:rsidR="00B30F34" w:rsidRDefault="00B30F34" w:rsidP="7964570F">
      <w:pPr>
        <w:keepNext/>
        <w:keepLines/>
      </w:pPr>
    </w:p>
    <w:p w14:paraId="0D4025DE" w14:textId="60A6BB90" w:rsidR="00917669" w:rsidRDefault="45890FFA" w:rsidP="7964570F">
      <w:pPr>
        <w:keepNext/>
        <w:keepLines/>
      </w:pPr>
      <w:r w:rsidRPr="7964570F">
        <w:t>6</w:t>
      </w:r>
      <w:r w:rsidR="2C7E5E34" w:rsidRPr="7964570F">
        <w:t>.</w:t>
      </w:r>
      <w:r w:rsidR="561862B0" w:rsidRPr="7964570F">
        <w:t>-</w:t>
      </w:r>
      <w:r w:rsidR="0D44A70E" w:rsidRPr="7964570F">
        <w:t xml:space="preserve"> Para definir los recursos accedemos al apartado de recursos y ahí pinchamos en el apartado de recursos. Los añadiremos </w:t>
      </w:r>
      <w:r w:rsidR="670B131B" w:rsidRPr="7964570F">
        <w:t>de tipo trabajo y con un nombre que los identifique.</w:t>
      </w:r>
    </w:p>
    <w:p w14:paraId="1AF44194" w14:textId="1CDC92DF" w:rsidR="00917669" w:rsidRDefault="1C756459" w:rsidP="7DC9A6CB">
      <w:pPr>
        <w:keepNext/>
        <w:keepLines/>
      </w:pPr>
      <w:r w:rsidRPr="7964570F">
        <w:t xml:space="preserve">A) Para hacer que un recurso </w:t>
      </w:r>
      <w:r w:rsidR="30B55045" w:rsidRPr="7964570F">
        <w:t>esté</w:t>
      </w:r>
      <w:r w:rsidRPr="7964570F">
        <w:t xml:space="preserve"> disponible a media jornada indicaremos que el </w:t>
      </w:r>
      <w:r w:rsidR="28AFDB10" w:rsidRPr="7964570F">
        <w:t>número</w:t>
      </w:r>
      <w:r w:rsidRPr="7964570F">
        <w:t xml:space="preserve"> de unidades </w:t>
      </w:r>
      <w:r w:rsidR="6C2F0CCD" w:rsidRPr="7964570F">
        <w:t>máximo</w:t>
      </w:r>
      <w:r w:rsidRPr="7964570F">
        <w:t xml:space="preserve"> es del 50%, en nuestro caso este será el</w:t>
      </w:r>
      <w:r w:rsidR="2A3DF365" w:rsidRPr="7964570F">
        <w:t xml:space="preserve"> Ingeniero de pruebas</w:t>
      </w:r>
      <w:r w:rsidR="2BA371DD" w:rsidRPr="7964570F">
        <w:t>.</w:t>
      </w:r>
    </w:p>
    <w:p w14:paraId="27570FA5" w14:textId="2B37F978" w:rsidR="2A3DF365" w:rsidRDefault="2A3DF365" w:rsidP="7964570F">
      <w:pPr>
        <w:keepNext/>
        <w:keepLines/>
      </w:pPr>
      <w:r w:rsidRPr="7964570F">
        <w:t xml:space="preserve">B) </w:t>
      </w:r>
      <w:r w:rsidR="3CA98A11" w:rsidRPr="7964570F">
        <w:t xml:space="preserve">Para hacer que haya </w:t>
      </w:r>
      <w:r w:rsidR="1F2EE67B" w:rsidRPr="7964570F">
        <w:t>más</w:t>
      </w:r>
      <w:r w:rsidR="3CA98A11" w:rsidRPr="7964570F">
        <w:t xml:space="preserve"> de una unidad de un recurso disponible deberemos indicar que hay </w:t>
      </w:r>
      <w:r w:rsidR="272DF2B5" w:rsidRPr="7964570F">
        <w:t>más</w:t>
      </w:r>
      <w:r w:rsidR="3CA98A11" w:rsidRPr="7964570F">
        <w:t xml:space="preserve"> del 100% de unidades </w:t>
      </w:r>
      <w:r w:rsidR="45DB9171" w:rsidRPr="7964570F">
        <w:t>máximas</w:t>
      </w:r>
      <w:r w:rsidR="3CA98A11" w:rsidRPr="7964570F">
        <w:t xml:space="preserve"> del recurso. En nuestro caso dispondremos de 3 unidades de </w:t>
      </w:r>
      <w:r w:rsidRPr="7964570F">
        <w:t>Programador</w:t>
      </w:r>
      <w:r w:rsidR="1E1170EA" w:rsidRPr="7964570F">
        <w:t>.</w:t>
      </w:r>
    </w:p>
    <w:p w14:paraId="185E6590" w14:textId="4906EA53" w:rsidR="2A3DF365" w:rsidRDefault="2A3DF365" w:rsidP="7964570F">
      <w:pPr>
        <w:keepNext/>
        <w:keepLines/>
      </w:pPr>
      <w:bookmarkStart w:id="1" w:name="_Int_8YSs3yQQ"/>
      <w:r w:rsidRPr="1AE50E44">
        <w:t xml:space="preserve">C) </w:t>
      </w:r>
      <w:r w:rsidR="25B58CBA" w:rsidRPr="1AE50E44">
        <w:t>Para</w:t>
      </w:r>
      <w:r w:rsidR="07556B06" w:rsidRPr="1AE50E44">
        <w:t xml:space="preserve"> </w:t>
      </w:r>
      <w:r w:rsidR="25B58CBA" w:rsidRPr="1AE50E44">
        <w:t>que un recurso tenga disponibilidad variable</w:t>
      </w:r>
      <w:r w:rsidR="738D4223" w:rsidRPr="1AE50E44">
        <w:t>,</w:t>
      </w:r>
      <w:r w:rsidR="25B58CBA" w:rsidRPr="1AE50E44">
        <w:t xml:space="preserve"> hemos de asignar</w:t>
      </w:r>
      <w:r w:rsidR="4BDCB479" w:rsidRPr="1AE50E44">
        <w:t>le</w:t>
      </w:r>
      <w:r w:rsidR="25B58CBA" w:rsidRPr="1AE50E44">
        <w:t xml:space="preserve"> unas fechas</w:t>
      </w:r>
      <w:r w:rsidR="232CBECD" w:rsidRPr="1AE50E44">
        <w:t xml:space="preserve"> en las que es válido</w:t>
      </w:r>
      <w:r w:rsidR="25B58CBA" w:rsidRPr="1AE50E44">
        <w:t xml:space="preserve">, en nuestro caso el </w:t>
      </w:r>
      <w:r w:rsidRPr="1AE50E44">
        <w:t xml:space="preserve">Analista </w:t>
      </w:r>
      <w:r w:rsidR="62380AFF" w:rsidRPr="1AE50E44">
        <w:t>estará</w:t>
      </w:r>
      <w:r w:rsidR="1A3AEFD0" w:rsidRPr="1AE50E44">
        <w:t xml:space="preserve"> disponible una temporada </w:t>
      </w:r>
      <w:r w:rsidR="324F2287" w:rsidRPr="1AE50E44">
        <w:t xml:space="preserve">a jornada completa luego será dado de baja y </w:t>
      </w:r>
      <w:r w:rsidR="6F618C39" w:rsidRPr="1AE50E44">
        <w:t>más</w:t>
      </w:r>
      <w:r w:rsidR="324F2287" w:rsidRPr="1AE50E44">
        <w:t xml:space="preserve"> tarde entrara a media jornada.</w:t>
      </w:r>
      <w:bookmarkEnd w:id="1"/>
    </w:p>
    <w:p w14:paraId="69ED4966" w14:textId="1BAFCE23" w:rsidR="2C7E5E34" w:rsidRDefault="69CF5BB3" w:rsidP="59FAB323">
      <w:pPr>
        <w:keepNext/>
        <w:keepLines/>
      </w:pPr>
      <w:r w:rsidRPr="1AE50E44">
        <w:t>D)</w:t>
      </w:r>
      <w:r w:rsidR="2DB2571C" w:rsidRPr="1AE50E44">
        <w:t xml:space="preserve"> Nuestro recurso con coste variable </w:t>
      </w:r>
      <w:r w:rsidR="3A7F83E4" w:rsidRPr="1AE50E44">
        <w:t>será</w:t>
      </w:r>
      <w:r w:rsidR="2DB2571C" w:rsidRPr="1AE50E44">
        <w:t xml:space="preserve"> el Ingeniero de Pruebas que </w:t>
      </w:r>
      <w:r w:rsidR="42490C29" w:rsidRPr="1AE50E44">
        <w:t>cobrará</w:t>
      </w:r>
      <w:r w:rsidR="2DB2571C" w:rsidRPr="1AE50E44">
        <w:t xml:space="preserve"> el sueldo </w:t>
      </w:r>
      <w:r w:rsidR="0EB1EFC0" w:rsidRPr="1AE50E44">
        <w:t>mínimo</w:t>
      </w:r>
      <w:r w:rsidR="2DB2571C" w:rsidRPr="1AE50E44">
        <w:t xml:space="preserve"> interprofesional durante el proyecto hasta que comience su fase de actividad en las ta</w:t>
      </w:r>
      <w:r w:rsidR="5B2D114B" w:rsidRPr="1AE50E44">
        <w:t>reas de pruebas que cambiará su sueldo.</w:t>
      </w:r>
    </w:p>
    <w:p w14:paraId="37E91821" w14:textId="16783B20" w:rsidR="69CF5BB3" w:rsidRDefault="69CF5BB3" w:rsidP="7964570F">
      <w:pPr>
        <w:keepNext/>
        <w:keepLines/>
      </w:pPr>
      <w:r w:rsidRPr="1AE50E44">
        <w:t>E)</w:t>
      </w:r>
      <w:r w:rsidR="18F53F52" w:rsidRPr="1AE50E44">
        <w:t xml:space="preserve"> El </w:t>
      </w:r>
      <w:r w:rsidR="32718C5C" w:rsidRPr="1AE50E44">
        <w:t>E</w:t>
      </w:r>
      <w:r w:rsidR="18F53F52" w:rsidRPr="1AE50E44">
        <w:t xml:space="preserve">specialista en seguridad </w:t>
      </w:r>
      <w:r w:rsidR="3002324F" w:rsidRPr="1AE50E44">
        <w:t>tendrá</w:t>
      </w:r>
      <w:r w:rsidR="18F53F52" w:rsidRPr="1AE50E44">
        <w:t xml:space="preserve"> dos tasa</w:t>
      </w:r>
      <w:r w:rsidR="3E6B8E7A" w:rsidRPr="1AE50E44">
        <w:t>s</w:t>
      </w:r>
      <w:r w:rsidR="18F53F52" w:rsidRPr="1AE50E44">
        <w:t xml:space="preserve"> dependiendo de la tarea que realice, para esto asignamos un valor por hora a las tasas en nuestro caso A y B</w:t>
      </w:r>
    </w:p>
    <w:p w14:paraId="54787073" w14:textId="4CA562B7" w:rsidR="08E66857" w:rsidRDefault="08E66857" w:rsidP="1AE50E44">
      <w:bookmarkStart w:id="2" w:name="_Int_6Nz7pKtN"/>
      <w:r>
        <w:t>Además, hemos asignado los recursos a las tareas de la manera que más conveniente, teniendo en cuenta el proceso que se realiza en cada tarea.</w:t>
      </w:r>
      <w:bookmarkEnd w:id="2"/>
    </w:p>
    <w:p w14:paraId="04CB267E" w14:textId="32637EEB" w:rsidR="1AE50E44" w:rsidRDefault="1AE50E44" w:rsidP="1AE50E44"/>
    <w:p w14:paraId="17210673" w14:textId="138A4A97" w:rsidR="434CF0B0" w:rsidRDefault="434CF0B0" w:rsidP="1AE50E44">
      <w:r>
        <w:t>7.-</w:t>
      </w:r>
      <w:r w:rsidR="56FC86CE">
        <w:t xml:space="preserve"> Para asignar la duración a las tareas nos hemos basado en los tiempos obtenidos del método UCP con ESTI-MAA. Y</w:t>
      </w:r>
      <w:r w:rsidR="5A28B573">
        <w:t>,</w:t>
      </w:r>
      <w:r w:rsidR="56FC86CE">
        <w:t xml:space="preserve"> para </w:t>
      </w:r>
      <w:r w:rsidR="0F3AD59C">
        <w:t>dividir</w:t>
      </w:r>
      <w:r w:rsidR="56FC86CE">
        <w:t xml:space="preserve"> estos tiempos entre las tareas de la tarea principal</w:t>
      </w:r>
      <w:r w:rsidR="20688263">
        <w:t>,</w:t>
      </w:r>
      <w:r w:rsidR="56FC86CE">
        <w:t xml:space="preserve"> </w:t>
      </w:r>
      <w:r w:rsidR="45CD28BD">
        <w:t>nos hemos basado en que actividades nos llevaron más tiempo desarrollar en la asignatura de Ingeniería del Software I.</w:t>
      </w:r>
    </w:p>
    <w:p w14:paraId="6DD832C0" w14:textId="19E6D3F6" w:rsidR="1AE50E44" w:rsidRDefault="1AE50E44" w:rsidP="1AE50E44"/>
    <w:p w14:paraId="70B63583" w14:textId="23D34664" w:rsidR="2D322D66" w:rsidRDefault="2D322D66" w:rsidP="1AE50E44">
      <w:r>
        <w:t xml:space="preserve">8.- </w:t>
      </w:r>
      <w:r w:rsidR="041DA62F">
        <w:t xml:space="preserve">Viendo los histogramas </w:t>
      </w:r>
      <w:r w:rsidR="2A65B3AE">
        <w:t>sobre utilizamos</w:t>
      </w:r>
      <w:r w:rsidR="041DA62F">
        <w:t xml:space="preserve"> la </w:t>
      </w:r>
      <w:r w:rsidR="70A5F1CF">
        <w:t>mayoría</w:t>
      </w:r>
      <w:r w:rsidR="041DA62F">
        <w:t xml:space="preserve"> de los recursos por lo que se debe de cambiar </w:t>
      </w:r>
      <w:r w:rsidR="2F48D89D">
        <w:t>su</w:t>
      </w:r>
      <w:r w:rsidR="041DA62F">
        <w:t xml:space="preserve"> porcentaje de asignación</w:t>
      </w:r>
      <w:r w:rsidR="56DF71A9">
        <w:t xml:space="preserve"> y en algunos casos cambiar las fechas de inicio de algunas fases</w:t>
      </w:r>
      <w:r w:rsidR="041DA62F">
        <w:t>.</w:t>
      </w:r>
    </w:p>
    <w:p w14:paraId="264057C2" w14:textId="3B485F09" w:rsidR="1AE50E44" w:rsidRDefault="1AE50E44" w:rsidP="1AE50E44"/>
    <w:p w14:paraId="6B2C8FDA" w14:textId="7FC2CFA1" w:rsidR="1AE50E44" w:rsidRDefault="1AE50E44" w:rsidP="1AE50E44"/>
    <w:p w14:paraId="7731FB31" w14:textId="11FAC353" w:rsidR="1AE50E44" w:rsidRDefault="3E41B54C" w:rsidP="1AE50E44">
      <w:r>
        <w:t>NOTA: Para calcular los costes hemos utilizado la plantilla de Excel que se nos ofrecía y por tanto el precio por hora no son números redondos.</w:t>
      </w:r>
      <w:bookmarkStart w:id="3" w:name="_GoBack"/>
      <w:bookmarkEnd w:id="3"/>
    </w:p>
    <w:p w14:paraId="36B943A2" w14:textId="2B058532" w:rsidR="1AE50E44" w:rsidRDefault="1AE50E44" w:rsidP="1AE50E44"/>
    <w:p w14:paraId="4EAF45EC" w14:textId="4409B458" w:rsidR="19D18BED" w:rsidRDefault="19D18BED" w:rsidP="1AE50E44">
      <w:r>
        <w:t xml:space="preserve">9.- </w:t>
      </w:r>
      <w:r w:rsidR="3FF6B703">
        <w:t xml:space="preserve">Aquí se adjunta una imagen del informe que nos proporciona </w:t>
      </w:r>
      <w:proofErr w:type="spellStart"/>
      <w:r w:rsidR="3FF6B703">
        <w:t>ProjectLibre</w:t>
      </w:r>
      <w:proofErr w:type="spellEnd"/>
      <w:r w:rsidR="3FF6B703">
        <w:t xml:space="preserve"> sobre el costo y el tiempo final del proyecto.</w:t>
      </w:r>
    </w:p>
    <w:p w14:paraId="329559DE" w14:textId="57C736D3" w:rsidR="3FF6B703" w:rsidRDefault="3FF6B703" w:rsidP="1AE50E44">
      <w:r>
        <w:rPr>
          <w:noProof/>
          <w:lang w:eastAsia="es-ES"/>
        </w:rPr>
        <w:drawing>
          <wp:inline distT="0" distB="0" distL="0" distR="0" wp14:anchorId="03A74F03" wp14:editId="35FE7C10">
            <wp:extent cx="5724524" cy="4191000"/>
            <wp:effectExtent l="0" t="0" r="0" b="0"/>
            <wp:docPr id="644118101" name="Imagen 644118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FF6B70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SzIE9J/yww/to0" int2:id="IaR0FOyW">
      <int2:state int2:type="AugLoop_Text_Critique" int2:value="Rejected"/>
    </int2:textHash>
    <int2:textHash int2:hashCode="PUdzGKrFwmMZqN" int2:id="oRMgJX8g">
      <int2:state int2:type="AugLoop_Text_Critique" int2:value="Rejected"/>
    </int2:textHash>
    <int2:textHash int2:hashCode="uT7FZgj7MC/qeo" int2:id="43oC2ckR">
      <int2:state int2:type="AugLoop_Text_Critique" int2:value="Rejected"/>
    </int2:textHash>
    <int2:textHash int2:hashCode="0+yw2JA2jXZZ7l" int2:id="aiKdcrXQ">
      <int2:state int2:type="AugLoop_Text_Critique" int2:value="Rejected"/>
    </int2:textHash>
    <int2:textHash int2:hashCode="hpMpS6rWb1j6Bj" int2:id="vlBR2rnr">
      <int2:state int2:type="AugLoop_Text_Critique" int2:value="Rejected"/>
    </int2:textHash>
    <int2:textHash int2:hashCode="M2zamTcIZswMgJ" int2:id="SgxgZuST">
      <int2:state int2:type="AugLoop_Text_Critique" int2:value="Rejected"/>
    </int2:textHash>
    <int2:textHash int2:hashCode="oQmbmPV3ba3WQf" int2:id="lSgIVj1K">
      <int2:state int2:type="AugLoop_Text_Critique" int2:value="Rejected"/>
    </int2:textHash>
    <int2:bookmark int2:bookmarkName="_Int_6Nz7pKtN" int2:invalidationBookmarkName="" int2:hashCode="1c5JCSOyxV/LDt" int2:id="lDiIyxtb">
      <int2:state int2:type="AugLoop_Text_Critique" int2:value="Rejected"/>
    </int2:bookmark>
    <int2:bookmark int2:bookmarkName="_Int_8YSs3yQQ" int2:invalidationBookmarkName="" int2:hashCode="zSTVUV0u9ouYCs" int2:id="NEIRyWBl">
      <int2:state int2:type="AugLoop_Text_Critique" int2:value="Rejected"/>
    </int2:bookmark>
    <int2:bookmark int2:bookmarkName="_Int_ZvbET2la" int2:invalidationBookmarkName="" int2:hashCode="1c5JCSOyxV/LDt" int2:id="MUVBloZK">
      <int2:state int2:type="AugLoop_Text_Critique" int2:value="Rejected"/>
    </int2:bookmark>
    <int2:bookmark int2:bookmarkName="_Int_6RhVAkFv" int2:invalidationBookmarkName="" int2:hashCode="guWKK2zxk9NyJN" int2:id="Uuqbv52H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4BA883"/>
    <w:multiLevelType w:val="hybridMultilevel"/>
    <w:tmpl w:val="70142D00"/>
    <w:lvl w:ilvl="0" w:tplc="9CF4AE34">
      <w:start w:val="1"/>
      <w:numFmt w:val="decimal"/>
      <w:lvlText w:val="%1."/>
      <w:lvlJc w:val="left"/>
      <w:pPr>
        <w:ind w:left="720" w:hanging="360"/>
      </w:pPr>
    </w:lvl>
    <w:lvl w:ilvl="1" w:tplc="9D72850E">
      <w:start w:val="1"/>
      <w:numFmt w:val="lowerLetter"/>
      <w:lvlText w:val="%2."/>
      <w:lvlJc w:val="left"/>
      <w:pPr>
        <w:ind w:left="1440" w:hanging="360"/>
      </w:pPr>
    </w:lvl>
    <w:lvl w:ilvl="2" w:tplc="DEF616D0">
      <w:start w:val="1"/>
      <w:numFmt w:val="lowerRoman"/>
      <w:lvlText w:val="%3."/>
      <w:lvlJc w:val="right"/>
      <w:pPr>
        <w:ind w:left="2160" w:hanging="180"/>
      </w:pPr>
    </w:lvl>
    <w:lvl w:ilvl="3" w:tplc="A3FC9138">
      <w:start w:val="1"/>
      <w:numFmt w:val="decimal"/>
      <w:lvlText w:val="%4."/>
      <w:lvlJc w:val="left"/>
      <w:pPr>
        <w:ind w:left="2880" w:hanging="360"/>
      </w:pPr>
    </w:lvl>
    <w:lvl w:ilvl="4" w:tplc="9CB4183C">
      <w:start w:val="1"/>
      <w:numFmt w:val="lowerLetter"/>
      <w:lvlText w:val="%5."/>
      <w:lvlJc w:val="left"/>
      <w:pPr>
        <w:ind w:left="3600" w:hanging="360"/>
      </w:pPr>
    </w:lvl>
    <w:lvl w:ilvl="5" w:tplc="22545878">
      <w:start w:val="1"/>
      <w:numFmt w:val="lowerRoman"/>
      <w:lvlText w:val="%6."/>
      <w:lvlJc w:val="right"/>
      <w:pPr>
        <w:ind w:left="4320" w:hanging="180"/>
      </w:pPr>
    </w:lvl>
    <w:lvl w:ilvl="6" w:tplc="4EAC9240">
      <w:start w:val="1"/>
      <w:numFmt w:val="decimal"/>
      <w:lvlText w:val="%7."/>
      <w:lvlJc w:val="left"/>
      <w:pPr>
        <w:ind w:left="5040" w:hanging="360"/>
      </w:pPr>
    </w:lvl>
    <w:lvl w:ilvl="7" w:tplc="14543576">
      <w:start w:val="1"/>
      <w:numFmt w:val="lowerLetter"/>
      <w:lvlText w:val="%8."/>
      <w:lvlJc w:val="left"/>
      <w:pPr>
        <w:ind w:left="5760" w:hanging="360"/>
      </w:pPr>
    </w:lvl>
    <w:lvl w:ilvl="8" w:tplc="6A48EE3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A36C61"/>
    <w:multiLevelType w:val="hybridMultilevel"/>
    <w:tmpl w:val="4836C118"/>
    <w:lvl w:ilvl="0" w:tplc="592086C2">
      <w:start w:val="1"/>
      <w:numFmt w:val="decimal"/>
      <w:pStyle w:val="Ttulo2"/>
      <w:lvlText w:val="%1."/>
      <w:lvlJc w:val="left"/>
      <w:pPr>
        <w:ind w:left="720" w:hanging="360"/>
      </w:pPr>
    </w:lvl>
    <w:lvl w:ilvl="1" w:tplc="4D680746">
      <w:start w:val="1"/>
      <w:numFmt w:val="lowerLetter"/>
      <w:lvlText w:val="%2."/>
      <w:lvlJc w:val="left"/>
      <w:pPr>
        <w:ind w:left="1440" w:hanging="360"/>
      </w:pPr>
    </w:lvl>
    <w:lvl w:ilvl="2" w:tplc="4A9A88B8">
      <w:start w:val="1"/>
      <w:numFmt w:val="lowerRoman"/>
      <w:lvlText w:val="%3."/>
      <w:lvlJc w:val="right"/>
      <w:pPr>
        <w:ind w:left="2160" w:hanging="180"/>
      </w:pPr>
    </w:lvl>
    <w:lvl w:ilvl="3" w:tplc="99B05B00">
      <w:start w:val="1"/>
      <w:numFmt w:val="decimal"/>
      <w:lvlText w:val="%4."/>
      <w:lvlJc w:val="left"/>
      <w:pPr>
        <w:ind w:left="2880" w:hanging="360"/>
      </w:pPr>
    </w:lvl>
    <w:lvl w:ilvl="4" w:tplc="6114BD06">
      <w:start w:val="1"/>
      <w:numFmt w:val="lowerLetter"/>
      <w:lvlText w:val="%5."/>
      <w:lvlJc w:val="left"/>
      <w:pPr>
        <w:ind w:left="3600" w:hanging="360"/>
      </w:pPr>
    </w:lvl>
    <w:lvl w:ilvl="5" w:tplc="1D0E0A36">
      <w:start w:val="1"/>
      <w:numFmt w:val="lowerRoman"/>
      <w:lvlText w:val="%6."/>
      <w:lvlJc w:val="right"/>
      <w:pPr>
        <w:ind w:left="4320" w:hanging="180"/>
      </w:pPr>
    </w:lvl>
    <w:lvl w:ilvl="6" w:tplc="23E67910">
      <w:start w:val="1"/>
      <w:numFmt w:val="decimal"/>
      <w:lvlText w:val="%7."/>
      <w:lvlJc w:val="left"/>
      <w:pPr>
        <w:ind w:left="5040" w:hanging="360"/>
      </w:pPr>
    </w:lvl>
    <w:lvl w:ilvl="7" w:tplc="C8FE48A2">
      <w:start w:val="1"/>
      <w:numFmt w:val="lowerLetter"/>
      <w:lvlText w:val="%8."/>
      <w:lvlJc w:val="left"/>
      <w:pPr>
        <w:ind w:left="5760" w:hanging="360"/>
      </w:pPr>
    </w:lvl>
    <w:lvl w:ilvl="8" w:tplc="D5E6588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E04B75"/>
    <w:rsid w:val="00465D82"/>
    <w:rsid w:val="0065443E"/>
    <w:rsid w:val="00917669"/>
    <w:rsid w:val="009913C1"/>
    <w:rsid w:val="00A33366"/>
    <w:rsid w:val="00B30F34"/>
    <w:rsid w:val="00DAB2FB"/>
    <w:rsid w:val="01497251"/>
    <w:rsid w:val="017F0101"/>
    <w:rsid w:val="01BBFB53"/>
    <w:rsid w:val="01BE1415"/>
    <w:rsid w:val="034735B6"/>
    <w:rsid w:val="03CD1717"/>
    <w:rsid w:val="041DA62F"/>
    <w:rsid w:val="04E070C2"/>
    <w:rsid w:val="05F2FFEC"/>
    <w:rsid w:val="067C5940"/>
    <w:rsid w:val="06F17275"/>
    <w:rsid w:val="074B202E"/>
    <w:rsid w:val="07556B06"/>
    <w:rsid w:val="075A6268"/>
    <w:rsid w:val="0775C3F3"/>
    <w:rsid w:val="079845D7"/>
    <w:rsid w:val="07B2A0E6"/>
    <w:rsid w:val="07F160D5"/>
    <w:rsid w:val="07F4D9D6"/>
    <w:rsid w:val="087F45DA"/>
    <w:rsid w:val="08C18355"/>
    <w:rsid w:val="08E66857"/>
    <w:rsid w:val="0914AD3C"/>
    <w:rsid w:val="095845F5"/>
    <w:rsid w:val="0967AB00"/>
    <w:rsid w:val="0A69F1D0"/>
    <w:rsid w:val="0AD5B396"/>
    <w:rsid w:val="0B28618F"/>
    <w:rsid w:val="0B633601"/>
    <w:rsid w:val="0B7FE18D"/>
    <w:rsid w:val="0D44A70E"/>
    <w:rsid w:val="0D5C40ED"/>
    <w:rsid w:val="0D5E0402"/>
    <w:rsid w:val="0D6E39E6"/>
    <w:rsid w:val="0D932FD6"/>
    <w:rsid w:val="0DF2D889"/>
    <w:rsid w:val="0E171B3C"/>
    <w:rsid w:val="0E24AFB0"/>
    <w:rsid w:val="0EB1EFC0"/>
    <w:rsid w:val="0F268245"/>
    <w:rsid w:val="0F3AD59C"/>
    <w:rsid w:val="0F4DAB2A"/>
    <w:rsid w:val="0FF9A2FA"/>
    <w:rsid w:val="100B0166"/>
    <w:rsid w:val="1094A78F"/>
    <w:rsid w:val="11034DA4"/>
    <w:rsid w:val="1162134B"/>
    <w:rsid w:val="11A30FAB"/>
    <w:rsid w:val="11C1A0BF"/>
    <w:rsid w:val="12AEA981"/>
    <w:rsid w:val="1475A582"/>
    <w:rsid w:val="149808E6"/>
    <w:rsid w:val="14A29F9C"/>
    <w:rsid w:val="14A81A12"/>
    <w:rsid w:val="1580E495"/>
    <w:rsid w:val="161175E3"/>
    <w:rsid w:val="1670B5DA"/>
    <w:rsid w:val="167D3768"/>
    <w:rsid w:val="16A7E892"/>
    <w:rsid w:val="17078AC8"/>
    <w:rsid w:val="17550FA7"/>
    <w:rsid w:val="178AFFB6"/>
    <w:rsid w:val="17C9D1C0"/>
    <w:rsid w:val="18453C38"/>
    <w:rsid w:val="186F0DB9"/>
    <w:rsid w:val="189D107F"/>
    <w:rsid w:val="18F53F52"/>
    <w:rsid w:val="18FFD57E"/>
    <w:rsid w:val="194916A5"/>
    <w:rsid w:val="1979A254"/>
    <w:rsid w:val="1986181B"/>
    <w:rsid w:val="19A541CB"/>
    <w:rsid w:val="19D18BED"/>
    <w:rsid w:val="1A3AEFD0"/>
    <w:rsid w:val="1A947992"/>
    <w:rsid w:val="1AB511BF"/>
    <w:rsid w:val="1AD56704"/>
    <w:rsid w:val="1AE50E44"/>
    <w:rsid w:val="1BF3BE19"/>
    <w:rsid w:val="1C1595B3"/>
    <w:rsid w:val="1C756459"/>
    <w:rsid w:val="1D0390DB"/>
    <w:rsid w:val="1D5D49C7"/>
    <w:rsid w:val="1DD24AA9"/>
    <w:rsid w:val="1E1170EA"/>
    <w:rsid w:val="1E627849"/>
    <w:rsid w:val="1E798816"/>
    <w:rsid w:val="1F0D8F4C"/>
    <w:rsid w:val="1F2EE67B"/>
    <w:rsid w:val="1F4FB8FD"/>
    <w:rsid w:val="1FB0A0CA"/>
    <w:rsid w:val="1FF1F9A0"/>
    <w:rsid w:val="1FF7A9C8"/>
    <w:rsid w:val="20688263"/>
    <w:rsid w:val="208DF1B7"/>
    <w:rsid w:val="214AAE35"/>
    <w:rsid w:val="2161BD58"/>
    <w:rsid w:val="21D055B1"/>
    <w:rsid w:val="232CBECD"/>
    <w:rsid w:val="239182A4"/>
    <w:rsid w:val="24590509"/>
    <w:rsid w:val="2487B128"/>
    <w:rsid w:val="2550D2ED"/>
    <w:rsid w:val="25B58CBA"/>
    <w:rsid w:val="2634FC87"/>
    <w:rsid w:val="2635EA41"/>
    <w:rsid w:val="263DDC3F"/>
    <w:rsid w:val="26437304"/>
    <w:rsid w:val="265AF023"/>
    <w:rsid w:val="26774A46"/>
    <w:rsid w:val="26E6C67C"/>
    <w:rsid w:val="26ECA34E"/>
    <w:rsid w:val="272DF2B5"/>
    <w:rsid w:val="275FF980"/>
    <w:rsid w:val="279ABB89"/>
    <w:rsid w:val="27B98723"/>
    <w:rsid w:val="28AFDB10"/>
    <w:rsid w:val="28C2C598"/>
    <w:rsid w:val="28CB5A43"/>
    <w:rsid w:val="28F91A74"/>
    <w:rsid w:val="2948A96E"/>
    <w:rsid w:val="294F908F"/>
    <w:rsid w:val="298C920D"/>
    <w:rsid w:val="29966E17"/>
    <w:rsid w:val="2A3DF365"/>
    <w:rsid w:val="2A65B3AE"/>
    <w:rsid w:val="2A752E57"/>
    <w:rsid w:val="2B11CB2F"/>
    <w:rsid w:val="2B66071A"/>
    <w:rsid w:val="2B9A44EB"/>
    <w:rsid w:val="2BA371DD"/>
    <w:rsid w:val="2BD7E13F"/>
    <w:rsid w:val="2BE04B75"/>
    <w:rsid w:val="2BF0BE56"/>
    <w:rsid w:val="2C7E5E34"/>
    <w:rsid w:val="2CDF5561"/>
    <w:rsid w:val="2CFF78DD"/>
    <w:rsid w:val="2D322D66"/>
    <w:rsid w:val="2D7075C1"/>
    <w:rsid w:val="2DB2571C"/>
    <w:rsid w:val="2E9CFEE9"/>
    <w:rsid w:val="2EFA4261"/>
    <w:rsid w:val="2F48D89D"/>
    <w:rsid w:val="2F5B7B48"/>
    <w:rsid w:val="3002324F"/>
    <w:rsid w:val="3054158F"/>
    <w:rsid w:val="30A91689"/>
    <w:rsid w:val="30B55045"/>
    <w:rsid w:val="30F4641B"/>
    <w:rsid w:val="30FE28B4"/>
    <w:rsid w:val="312ED290"/>
    <w:rsid w:val="324F2287"/>
    <w:rsid w:val="32718C5C"/>
    <w:rsid w:val="336354A9"/>
    <w:rsid w:val="336527A5"/>
    <w:rsid w:val="3383D282"/>
    <w:rsid w:val="33E604A8"/>
    <w:rsid w:val="33EE42E0"/>
    <w:rsid w:val="34C69329"/>
    <w:rsid w:val="3727BA3F"/>
    <w:rsid w:val="373FEEAE"/>
    <w:rsid w:val="3754ECAE"/>
    <w:rsid w:val="376695C2"/>
    <w:rsid w:val="38297045"/>
    <w:rsid w:val="38ED7487"/>
    <w:rsid w:val="39073E99"/>
    <w:rsid w:val="3914AAF6"/>
    <w:rsid w:val="3949CF6D"/>
    <w:rsid w:val="394DABF9"/>
    <w:rsid w:val="3A7F83E4"/>
    <w:rsid w:val="3B7A75AF"/>
    <w:rsid w:val="3BB0A29B"/>
    <w:rsid w:val="3BB57328"/>
    <w:rsid w:val="3BD2AC66"/>
    <w:rsid w:val="3CA98A11"/>
    <w:rsid w:val="3D96A961"/>
    <w:rsid w:val="3D9AD248"/>
    <w:rsid w:val="3DE1E843"/>
    <w:rsid w:val="3E01B3E3"/>
    <w:rsid w:val="3E41B54C"/>
    <w:rsid w:val="3E6B8E7A"/>
    <w:rsid w:val="3EFA268D"/>
    <w:rsid w:val="3F7F3DF6"/>
    <w:rsid w:val="3FF6B703"/>
    <w:rsid w:val="40901C6C"/>
    <w:rsid w:val="4153EDE3"/>
    <w:rsid w:val="41824E6C"/>
    <w:rsid w:val="41F79A26"/>
    <w:rsid w:val="42490C29"/>
    <w:rsid w:val="42AC866A"/>
    <w:rsid w:val="42AD2D62"/>
    <w:rsid w:val="42E71242"/>
    <w:rsid w:val="434CF0B0"/>
    <w:rsid w:val="437D0275"/>
    <w:rsid w:val="449515F0"/>
    <w:rsid w:val="44D657D0"/>
    <w:rsid w:val="456AFED3"/>
    <w:rsid w:val="45890FFA"/>
    <w:rsid w:val="45CD28BD"/>
    <w:rsid w:val="45DB9171"/>
    <w:rsid w:val="46E1AF3C"/>
    <w:rsid w:val="478E52D9"/>
    <w:rsid w:val="48118B4B"/>
    <w:rsid w:val="482CFF69"/>
    <w:rsid w:val="4831B1F7"/>
    <w:rsid w:val="484DB34D"/>
    <w:rsid w:val="48868E1F"/>
    <w:rsid w:val="48FA5587"/>
    <w:rsid w:val="490264B0"/>
    <w:rsid w:val="4A17984B"/>
    <w:rsid w:val="4A4674B2"/>
    <w:rsid w:val="4ABEB6D7"/>
    <w:rsid w:val="4AEB375F"/>
    <w:rsid w:val="4B1B44DA"/>
    <w:rsid w:val="4BDCB479"/>
    <w:rsid w:val="4BE3CC10"/>
    <w:rsid w:val="4D2501F3"/>
    <w:rsid w:val="4D6D68EC"/>
    <w:rsid w:val="4DF65799"/>
    <w:rsid w:val="4E34B5EF"/>
    <w:rsid w:val="4EB25121"/>
    <w:rsid w:val="4ED6DAFF"/>
    <w:rsid w:val="4F7095EC"/>
    <w:rsid w:val="4FE3AF5A"/>
    <w:rsid w:val="51C91287"/>
    <w:rsid w:val="5208D856"/>
    <w:rsid w:val="538D6414"/>
    <w:rsid w:val="53C9F8DC"/>
    <w:rsid w:val="54EAB936"/>
    <w:rsid w:val="55490574"/>
    <w:rsid w:val="561862B0"/>
    <w:rsid w:val="56A6DEF7"/>
    <w:rsid w:val="56DF71A9"/>
    <w:rsid w:val="56FC86CE"/>
    <w:rsid w:val="572811EE"/>
    <w:rsid w:val="573D6180"/>
    <w:rsid w:val="57AA69E1"/>
    <w:rsid w:val="57BA59F8"/>
    <w:rsid w:val="58857D5F"/>
    <w:rsid w:val="58D2C92E"/>
    <w:rsid w:val="59FAB323"/>
    <w:rsid w:val="5A28B573"/>
    <w:rsid w:val="5A71D33C"/>
    <w:rsid w:val="5AC0E8F3"/>
    <w:rsid w:val="5B2D114B"/>
    <w:rsid w:val="5B9FA4FE"/>
    <w:rsid w:val="5BAD8772"/>
    <w:rsid w:val="5BE2647E"/>
    <w:rsid w:val="5D576B25"/>
    <w:rsid w:val="5D5C6501"/>
    <w:rsid w:val="5D9830C5"/>
    <w:rsid w:val="5E53E5A0"/>
    <w:rsid w:val="5EDB0621"/>
    <w:rsid w:val="5EE03C5F"/>
    <w:rsid w:val="5EE6FB25"/>
    <w:rsid w:val="5F32731E"/>
    <w:rsid w:val="5FB2D68D"/>
    <w:rsid w:val="5FCDB0A8"/>
    <w:rsid w:val="606BE8A9"/>
    <w:rsid w:val="60D58F50"/>
    <w:rsid w:val="6145E5FB"/>
    <w:rsid w:val="618B4633"/>
    <w:rsid w:val="61A67EC5"/>
    <w:rsid w:val="61D357EB"/>
    <w:rsid w:val="61DD4602"/>
    <w:rsid w:val="62263345"/>
    <w:rsid w:val="62380AFF"/>
    <w:rsid w:val="624B6ED1"/>
    <w:rsid w:val="62E1FAC5"/>
    <w:rsid w:val="63271694"/>
    <w:rsid w:val="637CBA5A"/>
    <w:rsid w:val="6391EB52"/>
    <w:rsid w:val="64EC8268"/>
    <w:rsid w:val="65539C54"/>
    <w:rsid w:val="6556577D"/>
    <w:rsid w:val="657333FC"/>
    <w:rsid w:val="670B131B"/>
    <w:rsid w:val="674106C1"/>
    <w:rsid w:val="67E70D62"/>
    <w:rsid w:val="6888CCAD"/>
    <w:rsid w:val="689615D6"/>
    <w:rsid w:val="68A4978F"/>
    <w:rsid w:val="69CF5BB3"/>
    <w:rsid w:val="6A293B80"/>
    <w:rsid w:val="6A32C733"/>
    <w:rsid w:val="6A79D997"/>
    <w:rsid w:val="6B4BA017"/>
    <w:rsid w:val="6B7E3FF0"/>
    <w:rsid w:val="6BAB5AA0"/>
    <w:rsid w:val="6C2F0CCD"/>
    <w:rsid w:val="6C5D1344"/>
    <w:rsid w:val="6C7A1BE9"/>
    <w:rsid w:val="6CFBE93A"/>
    <w:rsid w:val="6D6EF1C1"/>
    <w:rsid w:val="6DE8DD72"/>
    <w:rsid w:val="6E22B855"/>
    <w:rsid w:val="6F618C39"/>
    <w:rsid w:val="6FC6A0FC"/>
    <w:rsid w:val="6FF617D9"/>
    <w:rsid w:val="70222AF1"/>
    <w:rsid w:val="7067C802"/>
    <w:rsid w:val="708CB6CC"/>
    <w:rsid w:val="70A5F1CF"/>
    <w:rsid w:val="72383C94"/>
    <w:rsid w:val="727815E1"/>
    <w:rsid w:val="72C9A548"/>
    <w:rsid w:val="72FFA540"/>
    <w:rsid w:val="733959AF"/>
    <w:rsid w:val="73426462"/>
    <w:rsid w:val="73532D14"/>
    <w:rsid w:val="738D4223"/>
    <w:rsid w:val="742B7A0B"/>
    <w:rsid w:val="74C47E15"/>
    <w:rsid w:val="7524E332"/>
    <w:rsid w:val="75805463"/>
    <w:rsid w:val="75A93A0A"/>
    <w:rsid w:val="75B2AD7F"/>
    <w:rsid w:val="770E2058"/>
    <w:rsid w:val="7710392E"/>
    <w:rsid w:val="77584247"/>
    <w:rsid w:val="78A30C29"/>
    <w:rsid w:val="7908C952"/>
    <w:rsid w:val="7964570F"/>
    <w:rsid w:val="797BD3FB"/>
    <w:rsid w:val="79AA3747"/>
    <w:rsid w:val="7A1ADCB7"/>
    <w:rsid w:val="7A5AEB62"/>
    <w:rsid w:val="7ADC334A"/>
    <w:rsid w:val="7B003AEA"/>
    <w:rsid w:val="7B5FB9F6"/>
    <w:rsid w:val="7B7AD687"/>
    <w:rsid w:val="7BE4E0DA"/>
    <w:rsid w:val="7C830F39"/>
    <w:rsid w:val="7D18C964"/>
    <w:rsid w:val="7DC9A6CB"/>
    <w:rsid w:val="7E1BEC94"/>
    <w:rsid w:val="7EFA5473"/>
    <w:rsid w:val="7F8FA7FC"/>
    <w:rsid w:val="7F99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04B75"/>
  <w15:chartTrackingRefBased/>
  <w15:docId w15:val="{A6C8940D-6139-4175-A51F-D5AE3327A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7DC9A6CB"/>
    <w:pPr>
      <w:keepNext/>
      <w:keepLines/>
      <w:numPr>
        <w:numId w:val="1"/>
      </w:numPr>
      <w:spacing w:before="200" w:after="240" w:line="276" w:lineRule="auto"/>
      <w:outlineLvl w:val="1"/>
    </w:pPr>
    <w:rPr>
      <w:rFonts w:asciiTheme="majorHAnsi" w:eastAsiaTheme="majorEastAsia" w:hAnsiTheme="majorHAnsi" w:cstheme="majorBidi"/>
      <w:b/>
      <w:bCs/>
      <w:color w:val="5B9BD5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7DC9A6CB"/>
    <w:rPr>
      <w:rFonts w:asciiTheme="majorHAnsi" w:eastAsiaTheme="majorEastAsia" w:hAnsiTheme="majorHAnsi" w:cstheme="majorBidi"/>
      <w:b/>
      <w:bCs/>
      <w:i w:val="0"/>
      <w:iCs w:val="0"/>
      <w:caps w:val="0"/>
      <w:smallCaps w:val="0"/>
      <w:noProof w:val="0"/>
      <w:color w:val="5B9BD5"/>
      <w:sz w:val="26"/>
      <w:szCs w:val="26"/>
      <w:lang w:val="es-ES" w:eastAsia="en-US" w:bidi="ar-SA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8c0f1654dbb14d53" Type="http://schemas.microsoft.com/office/2020/10/relationships/intelligence" Target="intelligence2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1038</Words>
  <Characters>5712</Characters>
  <Application>Microsoft Office Word</Application>
  <DocSecurity>0</DocSecurity>
  <Lines>47</Lines>
  <Paragraphs>13</Paragraphs>
  <ScaleCrop>false</ScaleCrop>
  <Company/>
  <LinksUpToDate>false</LinksUpToDate>
  <CharactersWithSpaces>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SETIEN DIEZ, ALEXIA</dc:creator>
  <cp:keywords/>
  <dc:description/>
  <cp:lastModifiedBy>Usuario</cp:lastModifiedBy>
  <cp:revision>2</cp:revision>
  <dcterms:created xsi:type="dcterms:W3CDTF">2024-05-09T08:18:00Z</dcterms:created>
  <dcterms:modified xsi:type="dcterms:W3CDTF">2024-05-26T14:16:00Z</dcterms:modified>
</cp:coreProperties>
</file>