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2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Ли Алексей Борисович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855258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5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753416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3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1703136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3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2 этапу проекта</dc:title>
  <dc:creator>Ли Алексей Борисович</dc:creator>
  <dc:language>ru-RU</dc:language>
  <cp:keywords/>
  <dcterms:created xsi:type="dcterms:W3CDTF">2026-03-11T11:45:36Z</dcterms:created>
  <dcterms:modified xsi:type="dcterms:W3CDTF">2026-03-11T11:45:36Z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