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A38AC" w14:textId="4975E8B6" w:rsidR="008F69B7" w:rsidRPr="001A1951" w:rsidRDefault="008F69B7" w:rsidP="001A1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Технічне завдання до проекту з дисципліни «Командна робота»</w:t>
      </w:r>
    </w:p>
    <w:p w14:paraId="451D27CE" w14:textId="773762E5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Назва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1951">
        <w:rPr>
          <w:rFonts w:ascii="Times New Roman" w:hAnsi="Times New Roman" w:cs="Times New Roman"/>
          <w:sz w:val="28"/>
          <w:szCs w:val="28"/>
          <w:lang w:val="en-US"/>
        </w:rPr>
        <w:t>CyNet</w:t>
      </w:r>
      <w:proofErr w:type="spellEnd"/>
    </w:p>
    <w:p w14:paraId="22D9EF5E" w14:textId="74E77B24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Мета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розробка та запуск веб-сайту про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кібербезпеку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, з можливостями створення функціоналу для користувачів, щоб вони могли звертатися зі своїми проблемами щодо ноутбуків, а також мати доступ до онлайн-спільнот для пошуку однодумців.</w:t>
      </w:r>
    </w:p>
    <w:p w14:paraId="6F6BFD20" w14:textId="4F3BD906" w:rsidR="00B85245" w:rsidRPr="00C95412" w:rsidRDefault="00B85245" w:rsidP="001A19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Розробники проекту:</w:t>
      </w:r>
    </w:p>
    <w:p w14:paraId="460187AE" w14:textId="25D298F9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Чігур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Світлана: проект-менеджер</w:t>
      </w:r>
    </w:p>
    <w:p w14:paraId="1B4352B7" w14:textId="4367ECD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Максюта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Олександр: архітектор програмного забезпечення,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35B559C4" w14:textId="3F70B99F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Суслов Віктор: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628DE419" w14:textId="4B9B3FC3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Бороденко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Дарина: дизайнер</w:t>
      </w:r>
    </w:p>
    <w:p w14:paraId="1DE9E63F" w14:textId="0DCADFC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Жук Зоряна: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копірайтер</w:t>
      </w:r>
      <w:proofErr w:type="spellEnd"/>
      <w:r w:rsidR="00C95412">
        <w:rPr>
          <w:rFonts w:ascii="Times New Roman" w:hAnsi="Times New Roman" w:cs="Times New Roman"/>
          <w:sz w:val="28"/>
          <w:szCs w:val="28"/>
        </w:rPr>
        <w:t xml:space="preserve"> </w:t>
      </w:r>
      <w:r w:rsidRPr="001A1951">
        <w:rPr>
          <w:rFonts w:ascii="Times New Roman" w:hAnsi="Times New Roman" w:cs="Times New Roman"/>
          <w:sz w:val="28"/>
          <w:szCs w:val="28"/>
        </w:rPr>
        <w:t>(адміністратор сайту)</w:t>
      </w:r>
    </w:p>
    <w:p w14:paraId="7C3F5909" w14:textId="4A077B85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Ференчук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Андріана: помічник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1A1951">
        <w:rPr>
          <w:rFonts w:ascii="Times New Roman" w:hAnsi="Times New Roman" w:cs="Times New Roman"/>
          <w:sz w:val="28"/>
          <w:szCs w:val="28"/>
        </w:rPr>
        <w:t>розробника.</w:t>
      </w:r>
    </w:p>
    <w:p w14:paraId="5830280E" w14:textId="5FA7A010" w:rsidR="00743598" w:rsidRPr="001A1951" w:rsidRDefault="008300A2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Опис існуючих проблем, які проект має вирішити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: пошук достовірної та корисної інформації, легко знайти нових однодумців в сфері </w:t>
      </w:r>
      <w:r w:rsidR="00743598" w:rsidRPr="001A195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3598" w:rsidRPr="001A1951">
        <w:rPr>
          <w:rFonts w:ascii="Times New Roman" w:hAnsi="Times New Roman" w:cs="Times New Roman"/>
          <w:sz w:val="28"/>
          <w:szCs w:val="28"/>
        </w:rPr>
        <w:t>, легке вирішення проблем з технікою.</w:t>
      </w:r>
    </w:p>
    <w:p w14:paraId="3CB47A07" w14:textId="5E0DCEF4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C94347" w14:textId="012732DF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додавання та видалення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598" w:rsidRPr="001A1951">
        <w:rPr>
          <w:rFonts w:ascii="Times New Roman" w:hAnsi="Times New Roman" w:cs="Times New Roman"/>
          <w:sz w:val="28"/>
          <w:szCs w:val="28"/>
        </w:rPr>
        <w:t>ста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 w:rsidR="00743598" w:rsidRPr="001A1951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0A5C22F2" w14:textId="77114B0E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зміни посилань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D794794" w14:textId="67EBB4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читати дані користувачів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</w:p>
    <w:p w14:paraId="5865DF9C" w14:textId="7C40BF6E" w:rsidR="00C85F69" w:rsidRPr="001A1951" w:rsidRDefault="00C85F69" w:rsidP="00891A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91A4F" w:rsidRPr="00891A4F">
        <w:rPr>
          <w:rFonts w:ascii="Times New Roman" w:hAnsi="Times New Roman" w:cs="Times New Roman"/>
          <w:sz w:val="28"/>
          <w:szCs w:val="28"/>
        </w:rPr>
        <w:t xml:space="preserve">автентифікації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9EA08B1" w14:textId="709A2EC5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Надсилання даних користувачами</w:t>
      </w:r>
      <w:r w:rsidR="008F5B13">
        <w:rPr>
          <w:rFonts w:ascii="Times New Roman" w:hAnsi="Times New Roman" w:cs="Times New Roman"/>
          <w:sz w:val="28"/>
          <w:szCs w:val="28"/>
        </w:rPr>
        <w:t xml:space="preserve"> для отримання допомоги</w:t>
      </w:r>
    </w:p>
    <w:p w14:paraId="7DA490FE" w14:textId="574007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переходу за посиланнями для користувачів</w:t>
      </w:r>
    </w:p>
    <w:p w14:paraId="4E5A0D6D" w14:textId="416F825E" w:rsidR="00C85F69" w:rsidRPr="001A1951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F5B13">
        <w:rPr>
          <w:rFonts w:ascii="Times New Roman" w:hAnsi="Times New Roman" w:cs="Times New Roman"/>
          <w:sz w:val="28"/>
          <w:szCs w:val="28"/>
        </w:rPr>
        <w:t>перегляду та пошуку статей</w:t>
      </w:r>
    </w:p>
    <w:p w14:paraId="155503E5" w14:textId="1C2D88C4" w:rsidR="00743598" w:rsidRPr="001A1951" w:rsidRDefault="008F5B13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сторінок як на широких екранах</w:t>
      </w:r>
      <w:r w:rsidR="00743598" w:rsidRPr="001A1951">
        <w:rPr>
          <w:rFonts w:ascii="Times New Roman" w:hAnsi="Times New Roman" w:cs="Times New Roman"/>
          <w:sz w:val="28"/>
          <w:szCs w:val="28"/>
        </w:rPr>
        <w:t>, так і н</w:t>
      </w:r>
      <w:r>
        <w:rPr>
          <w:rFonts w:ascii="Times New Roman" w:hAnsi="Times New Roman" w:cs="Times New Roman"/>
          <w:sz w:val="28"/>
          <w:szCs w:val="28"/>
        </w:rPr>
        <w:t>а мобільних пристроях</w:t>
      </w:r>
    </w:p>
    <w:p w14:paraId="60153047" w14:textId="13161FE0" w:rsidR="00042301" w:rsidRPr="00012597" w:rsidRDefault="0004230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Використані</w:t>
      </w:r>
      <w:r w:rsidR="008F5B13">
        <w:rPr>
          <w:rFonts w:ascii="Times New Roman" w:hAnsi="Times New Roman" w:cs="Times New Roman"/>
          <w:i/>
          <w:iCs/>
          <w:sz w:val="28"/>
          <w:szCs w:val="28"/>
        </w:rPr>
        <w:t xml:space="preserve"> технології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JavaScript, CSS,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 xml:space="preserve"> HTML, C#, .NET, Asp.NET core, </w:t>
      </w:r>
      <w:r w:rsidR="00012597" w:rsidRPr="00012597">
        <w:rPr>
          <w:rFonts w:ascii="Times New Roman" w:hAnsi="Times New Roman" w:cs="Times New Roman"/>
          <w:sz w:val="28"/>
          <w:szCs w:val="28"/>
          <w:lang w:val="en-US"/>
        </w:rPr>
        <w:t>Entity Framework Core</w:t>
      </w:r>
      <w:r w:rsidR="00012597">
        <w:rPr>
          <w:rFonts w:ascii="Times New Roman" w:hAnsi="Times New Roman" w:cs="Times New Roman"/>
          <w:sz w:val="28"/>
          <w:szCs w:val="28"/>
        </w:rPr>
        <w:t xml:space="preserve">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597">
        <w:rPr>
          <w:rFonts w:ascii="Times New Roman" w:hAnsi="Times New Roman" w:cs="Times New Roman"/>
          <w:sz w:val="28"/>
          <w:szCs w:val="28"/>
        </w:rPr>
        <w:t>надаватимемо перевагу але не гарантуємо</w:t>
      </w:r>
      <w:r w:rsidR="008F5B13">
        <w:rPr>
          <w:rFonts w:ascii="Times New Roman" w:hAnsi="Times New Roman" w:cs="Times New Roman"/>
          <w:sz w:val="28"/>
          <w:szCs w:val="28"/>
        </w:rPr>
        <w:t xml:space="preserve"> базу даних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597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012597">
        <w:rPr>
          <w:rFonts w:ascii="Times New Roman" w:hAnsi="Times New Roman" w:cs="Times New Roman"/>
          <w:sz w:val="28"/>
          <w:szCs w:val="28"/>
        </w:rPr>
        <w:t>)</w:t>
      </w:r>
    </w:p>
    <w:p w14:paraId="4FFF8C91" w14:textId="6FBA3624" w:rsidR="00743598" w:rsidRPr="001A1951" w:rsidRDefault="00891A4F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Сторінки</w:t>
      </w:r>
      <w:r w:rsidR="00743598" w:rsidRPr="001A1951">
        <w:rPr>
          <w:rFonts w:ascii="Times New Roman" w:hAnsi="Times New Roman" w:cs="Times New Roman"/>
          <w:sz w:val="28"/>
          <w:szCs w:val="28"/>
        </w:rPr>
        <w:t>:</w:t>
      </w:r>
    </w:p>
    <w:p w14:paraId="28EBAAF1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7409B7BD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з переліком усіх </w:t>
      </w:r>
      <w:proofErr w:type="spellStart"/>
      <w:r w:rsidRPr="008F5B13">
        <w:rPr>
          <w:rFonts w:ascii="Times New Roman" w:hAnsi="Times New Roman" w:cs="Times New Roman"/>
          <w:sz w:val="28"/>
          <w:szCs w:val="28"/>
        </w:rPr>
        <w:t>статтів</w:t>
      </w:r>
      <w:proofErr w:type="spellEnd"/>
    </w:p>
    <w:p w14:paraId="33DAC5D9" w14:textId="01040896" w:rsid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</w:rPr>
        <w:t>із стат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ею</w:t>
      </w:r>
    </w:p>
    <w:p w14:paraId="12CA07BC" w14:textId="69CE8CF6" w:rsidR="00891A4F" w:rsidRPr="00891A4F" w:rsidRDefault="00891A4F" w:rsidP="00891A4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Стор</w:t>
      </w:r>
      <w:r>
        <w:rPr>
          <w:rFonts w:ascii="Times New Roman" w:hAnsi="Times New Roman" w:cs="Times New Roman"/>
          <w:sz w:val="28"/>
          <w:szCs w:val="28"/>
        </w:rPr>
        <w:t xml:space="preserve">інка для </w:t>
      </w:r>
      <w:r w:rsidRPr="00891A4F">
        <w:rPr>
          <w:rFonts w:ascii="Times New Roman" w:hAnsi="Times New Roman" w:cs="Times New Roman"/>
          <w:sz w:val="28"/>
          <w:szCs w:val="28"/>
        </w:rPr>
        <w:t>автентифікації</w:t>
      </w:r>
    </w:p>
    <w:p w14:paraId="6AE4D6CB" w14:textId="50BAB811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</w:t>
      </w:r>
      <w:r w:rsidR="008F5B13" w:rsidRPr="008F5B13">
        <w:rPr>
          <w:rFonts w:ascii="Times New Roman" w:hAnsi="Times New Roman" w:cs="Times New Roman"/>
          <w:sz w:val="28"/>
          <w:szCs w:val="28"/>
        </w:rPr>
        <w:t xml:space="preserve">торінка </w:t>
      </w:r>
      <w:proofErr w:type="spellStart"/>
      <w:r w:rsidR="008F5B13" w:rsidRPr="008F5B13"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7289635E" w14:textId="0591D4B9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створення статті</w:t>
      </w:r>
    </w:p>
    <w:p w14:paraId="1BB60663" w14:textId="65D1E0B3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додавання статті</w:t>
      </w:r>
    </w:p>
    <w:p w14:paraId="311FB38C" w14:textId="6F775B6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lastRenderedPageBreak/>
        <w:t>Сторінка</w:t>
      </w:r>
      <w:r w:rsidR="00891A4F">
        <w:rPr>
          <w:rFonts w:ascii="Times New Roman" w:hAnsi="Times New Roman" w:cs="Times New Roman"/>
          <w:sz w:val="28"/>
          <w:szCs w:val="28"/>
        </w:rPr>
        <w:t xml:space="preserve"> для перегляду даних від користувачів</w:t>
      </w:r>
    </w:p>
    <w:p w14:paraId="2D271764" w14:textId="410559D7" w:rsidR="00012597" w:rsidRDefault="00012597" w:rsidP="00B40E4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Архітектура та структура</w:t>
      </w:r>
      <w:r w:rsidRPr="001A1951">
        <w:rPr>
          <w:rFonts w:ascii="Times New Roman" w:hAnsi="Times New Roman" w:cs="Times New Roman"/>
          <w:sz w:val="28"/>
          <w:szCs w:val="28"/>
        </w:rPr>
        <w:t>:</w:t>
      </w:r>
    </w:p>
    <w:p w14:paraId="5FB4AA7D" w14:textId="4EE97F28" w:rsidR="00012597" w:rsidRDefault="00012597" w:rsidP="00012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ПЗ буде підтримувати </w:t>
      </w:r>
      <w:r w:rsidR="0034771B" w:rsidRPr="0034771B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="0034771B">
        <w:rPr>
          <w:rFonts w:ascii="Times New Roman" w:hAnsi="Times New Roman" w:cs="Times New Roman"/>
          <w:sz w:val="28"/>
          <w:szCs w:val="28"/>
        </w:rPr>
        <w:t xml:space="preserve"> та його розширення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HTTPS </w:t>
      </w:r>
      <w:r w:rsidR="0034771B">
        <w:rPr>
          <w:rFonts w:ascii="Times New Roman" w:hAnsi="Times New Roman" w:cs="Times New Roman"/>
          <w:sz w:val="28"/>
          <w:szCs w:val="28"/>
        </w:rPr>
        <w:t xml:space="preserve">лише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34771B">
        <w:rPr>
          <w:rFonts w:ascii="Times New Roman" w:hAnsi="Times New Roman" w:cs="Times New Roman"/>
          <w:sz w:val="28"/>
          <w:szCs w:val="28"/>
        </w:rPr>
        <w:t xml:space="preserve">та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="0034771B">
        <w:rPr>
          <w:rFonts w:ascii="Times New Roman" w:hAnsi="Times New Roman" w:cs="Times New Roman"/>
          <w:sz w:val="28"/>
          <w:szCs w:val="28"/>
        </w:rPr>
        <w:t>запроси</w:t>
      </w:r>
      <w:r w:rsidR="0056115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8C7D9EC" w14:textId="42B3333F" w:rsidR="007802F8" w:rsidRPr="005A7D42" w:rsidRDefault="005A7D42" w:rsidP="000125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повинно мати доступ до сховища, де зберігаються статті та дані від користувачів.</w:t>
      </w:r>
    </w:p>
    <w:sectPr w:rsidR="007802F8" w:rsidRPr="005A7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6D1"/>
    <w:multiLevelType w:val="hybridMultilevel"/>
    <w:tmpl w:val="0BE0D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C97"/>
    <w:multiLevelType w:val="hybridMultilevel"/>
    <w:tmpl w:val="5CC45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1B27"/>
    <w:multiLevelType w:val="hybridMultilevel"/>
    <w:tmpl w:val="97D2F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04E5"/>
    <w:multiLevelType w:val="hybridMultilevel"/>
    <w:tmpl w:val="0E16D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6F27"/>
    <w:multiLevelType w:val="multilevel"/>
    <w:tmpl w:val="756C3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7F3602"/>
    <w:multiLevelType w:val="multilevel"/>
    <w:tmpl w:val="542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03B62"/>
    <w:multiLevelType w:val="hybridMultilevel"/>
    <w:tmpl w:val="AE1636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670A"/>
    <w:multiLevelType w:val="hybridMultilevel"/>
    <w:tmpl w:val="5E708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63FB"/>
    <w:multiLevelType w:val="hybridMultilevel"/>
    <w:tmpl w:val="9AEE2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317F5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9"/>
    <w:rsid w:val="00012597"/>
    <w:rsid w:val="00042301"/>
    <w:rsid w:val="001A1951"/>
    <w:rsid w:val="0034771B"/>
    <w:rsid w:val="003671C9"/>
    <w:rsid w:val="004A4A1A"/>
    <w:rsid w:val="0055090C"/>
    <w:rsid w:val="0056115E"/>
    <w:rsid w:val="005A7D42"/>
    <w:rsid w:val="00743598"/>
    <w:rsid w:val="00780180"/>
    <w:rsid w:val="007802F8"/>
    <w:rsid w:val="007C1E1C"/>
    <w:rsid w:val="008300A2"/>
    <w:rsid w:val="00891A4F"/>
    <w:rsid w:val="008F5B13"/>
    <w:rsid w:val="008F69B7"/>
    <w:rsid w:val="00A25414"/>
    <w:rsid w:val="00B40E41"/>
    <w:rsid w:val="00B85245"/>
    <w:rsid w:val="00BC3917"/>
    <w:rsid w:val="00C85F69"/>
    <w:rsid w:val="00C95412"/>
    <w:rsid w:val="00F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1834"/>
  <w15:chartTrackingRefBased/>
  <w15:docId w15:val="{2A858B6D-4085-4A61-A527-67ABD998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9B7"/>
    <w:rPr>
      <w:b/>
      <w:bCs/>
    </w:rPr>
  </w:style>
  <w:style w:type="paragraph" w:styleId="a4">
    <w:name w:val="No Spacing"/>
    <w:uiPriority w:val="1"/>
    <w:qFormat/>
    <w:rsid w:val="008F69B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43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1163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Чігур</dc:creator>
  <cp:keywords/>
  <dc:description/>
  <cp:lastModifiedBy>RePack by Diakov</cp:lastModifiedBy>
  <cp:revision>6</cp:revision>
  <dcterms:created xsi:type="dcterms:W3CDTF">2023-10-16T17:19:00Z</dcterms:created>
  <dcterms:modified xsi:type="dcterms:W3CDTF">2023-10-17T20:18:00Z</dcterms:modified>
</cp:coreProperties>
</file>