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A38C" w14:textId="155B112A" w:rsidR="003E1EE2" w:rsidRDefault="003E1EE2">
      <w:r>
        <w:t>Na alínea 3 do exercício 4.2, não entendi muito bem o método que é para ser aplicado.</w:t>
      </w:r>
    </w:p>
    <w:p w14:paraId="62D2E4BA" w14:textId="77777777" w:rsidR="003E1EE2" w:rsidRDefault="003E1EE2">
      <w:r w:rsidRPr="003E1EE2">
        <w:rPr>
          <w:noProof/>
        </w:rPr>
        <w:drawing>
          <wp:inline distT="0" distB="0" distL="0" distR="0" wp14:anchorId="22012D21" wp14:editId="6297E670">
            <wp:extent cx="5400040" cy="658495"/>
            <wp:effectExtent l="76200" t="76200" r="67310" b="844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495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61AE3001" w14:textId="132D8824" w:rsidR="003E1EE2" w:rsidRDefault="003E1EE2">
      <w:r w:rsidRPr="003E1EE2">
        <w:rPr>
          <w:noProof/>
        </w:rPr>
        <w:drawing>
          <wp:inline distT="0" distB="0" distL="0" distR="0" wp14:anchorId="3DC009B5" wp14:editId="6EA6E1B3">
            <wp:extent cx="5400040" cy="647700"/>
            <wp:effectExtent l="76200" t="76200" r="6731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124381CA" w14:textId="25BD9072" w:rsidR="003E1EE2" w:rsidRDefault="003E1EE2">
      <w:r>
        <w:t>O que tinha aplicado seria:</w:t>
      </w:r>
    </w:p>
    <w:p w14:paraId="738E822A" w14:textId="6AF6C6D7" w:rsidR="003E1EE2" w:rsidRDefault="003E1EE2" w:rsidP="003E1EE2">
      <m:oMathPara>
        <m:oMath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&gt; 5) = 0.05</m:t>
          </m:r>
        </m:oMath>
      </m:oMathPara>
    </w:p>
    <w:p w14:paraId="45EE2E43" w14:textId="77777777" w:rsidR="003E1EE2" w:rsidRDefault="003E1EE2"/>
    <w:p w14:paraId="745B2433" w14:textId="7D7B7BE2" w:rsidR="003E1EE2" w:rsidRDefault="003E1EE2">
      <w:r>
        <w:t>Mas estagnei na lógica da questão.</w:t>
      </w:r>
    </w:p>
    <w:p w14:paraId="3BEB9DC3" w14:textId="77777777" w:rsidR="001C3A08" w:rsidRPr="001C3A08" w:rsidRDefault="001C3A08" w:rsidP="001C3A08">
      <w:pPr>
        <w:rPr>
          <w:color w:val="0070C0"/>
        </w:rPr>
      </w:pPr>
      <w:r w:rsidRPr="001C3A08">
        <w:rPr>
          <w:color w:val="0070C0"/>
        </w:rPr>
        <w:t xml:space="preserve">Resolução: </w:t>
      </w:r>
      <w:r w:rsidRPr="001C3A08">
        <w:rPr>
          <w:color w:val="0070C0"/>
        </w:rPr>
        <w:t xml:space="preserve">Pretende-se determinar </w:t>
      </w:r>
      <m:oMath>
        <m:r>
          <w:rPr>
            <w:rFonts w:ascii="Cambria Math" w:hAnsi="Cambria Math"/>
            <w:color w:val="0070C0"/>
          </w:rPr>
          <m:t>n</m:t>
        </m:r>
      </m:oMath>
      <w:r w:rsidRPr="001C3A08">
        <w:rPr>
          <w:rFonts w:eastAsiaTheme="minorEastAsia"/>
          <w:color w:val="0070C0"/>
        </w:rPr>
        <w:t xml:space="preserve"> de modo que </w:t>
      </w:r>
    </w:p>
    <w:p w14:paraId="5910062C" w14:textId="77777777" w:rsidR="001C3A08" w:rsidRPr="001C3A08" w:rsidRDefault="001C3A08" w:rsidP="001C3A08">
      <w:pPr>
        <w:pStyle w:val="PargrafodaLista"/>
        <w:rPr>
          <w:color w:val="0070C0"/>
        </w:rPr>
      </w:pPr>
    </w:p>
    <w:p w14:paraId="56C9B900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70C0"/>
                    </w:rPr>
                    <m:t>-μ</m:t>
                  </m:r>
                </m:e>
              </m:d>
              <m:r>
                <w:rPr>
                  <w:rFonts w:ascii="Cambria Math" w:hAnsi="Cambria Math"/>
                  <w:color w:val="0070C0"/>
                </w:rPr>
                <m:t>&gt;5</m:t>
              </m:r>
            </m:e>
          </m:d>
          <m:r>
            <w:rPr>
              <w:rFonts w:ascii="Cambria Math" w:hAnsi="Cambria Math"/>
              <w:color w:val="0070C0"/>
            </w:rPr>
            <m:t>≤0.05⇔1-P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70C0"/>
                    </w:rPr>
                    <m:t>-μ</m:t>
                  </m:r>
                </m:e>
              </m:d>
              <m:r>
                <w:rPr>
                  <w:rFonts w:ascii="Cambria Math" w:hAnsi="Cambria Math"/>
                  <w:color w:val="0070C0"/>
                </w:rPr>
                <m:t>≤5</m:t>
              </m:r>
            </m:e>
          </m:d>
          <m:r>
            <w:rPr>
              <w:rFonts w:ascii="Cambria Math" w:hAnsi="Cambria Math"/>
              <w:color w:val="0070C0"/>
            </w:rPr>
            <m:t>≤0.05⇔</m:t>
          </m:r>
        </m:oMath>
      </m:oMathPara>
    </w:p>
    <w:p w14:paraId="13CB07E0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</w:p>
    <w:p w14:paraId="6EF9CBCD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⇔P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-5≤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70C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70C0"/>
                </w:rPr>
                <m:t>-μ≤5</m:t>
              </m:r>
            </m:e>
          </m:d>
          <m:r>
            <w:rPr>
              <w:rFonts w:ascii="Cambria Math" w:hAnsi="Cambria Math"/>
              <w:color w:val="0070C0"/>
            </w:rPr>
            <m:t>≥0.95⇔P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5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color w:val="0070C0"/>
                </w:rPr>
                <m:t>≤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70C0"/>
                    </w:rPr>
                    <m:t>-μ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  <m:r>
                <w:rPr>
                  <w:rFonts w:ascii="Cambria Math" w:hAnsi="Cambria Math"/>
                  <w:color w:val="0070C0"/>
                </w:rPr>
                <m:t>≤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5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70C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70C0"/>
                        </w:rPr>
                        <m:t>5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70C0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70C0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e>
          </m:d>
          <m:r>
            <w:rPr>
              <w:rFonts w:ascii="Cambria Math" w:hAnsi="Cambria Math"/>
              <w:color w:val="0070C0"/>
            </w:rPr>
            <m:t>≥0.95⇔</m:t>
          </m:r>
        </m:oMath>
      </m:oMathPara>
    </w:p>
    <w:p w14:paraId="000C76DB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</w:p>
    <w:p w14:paraId="79385AF0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⇔P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  <m:r>
                <w:rPr>
                  <w:rFonts w:ascii="Cambria Math" w:hAnsi="Cambria Math"/>
                  <w:color w:val="0070C0"/>
                </w:rPr>
                <m:t>≤Z≤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/>
              <w:color w:val="0070C0"/>
            </w:rPr>
            <m:t>≥0.95⇔Φ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 w:cs="Times New Roman"/>
              <w:color w:val="0070C0"/>
              <w:sz w:val="24"/>
              <w:szCs w:val="24"/>
            </w:rPr>
            <m:t>-</m:t>
          </m:r>
          <m:r>
            <w:rPr>
              <w:rFonts w:ascii="Cambria Math" w:hAnsi="Cambria Math"/>
              <w:color w:val="0070C0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  <w:sz w:val="24"/>
                  <w:szCs w:val="24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/>
              <w:color w:val="0070C0"/>
            </w:rPr>
            <m:t>≥0.95⇔</m:t>
          </m:r>
        </m:oMath>
      </m:oMathPara>
    </w:p>
    <w:p w14:paraId="0205AFEA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</w:p>
    <w:p w14:paraId="2F3A5589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⇔Φ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 w:cs="Times New Roman"/>
              <w:color w:val="0070C0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1-Φ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70C0"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n</m:t>
                      </m:r>
                    </m:e>
                  </m:rad>
                </m:e>
              </m:d>
            </m:e>
          </m:d>
          <m:r>
            <w:rPr>
              <w:rFonts w:ascii="Cambria Math" w:hAnsi="Cambria Math"/>
              <w:color w:val="0070C0"/>
            </w:rPr>
            <m:t>≥0.95⇔Φ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 w:cs="Times New Roman"/>
              <w:color w:val="0070C0"/>
              <w:sz w:val="24"/>
              <w:szCs w:val="24"/>
            </w:rPr>
            <m:t>-</m:t>
          </m:r>
          <m:r>
            <w:rPr>
              <w:rFonts w:ascii="Cambria Math" w:hAnsi="Cambria Math"/>
              <w:color w:val="0070C0"/>
            </w:rPr>
            <m:t>1+Φ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/>
              <w:color w:val="0070C0"/>
            </w:rPr>
            <m:t>≥0.95⇔</m:t>
          </m:r>
        </m:oMath>
      </m:oMathPara>
    </w:p>
    <w:p w14:paraId="6BF04515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</w:p>
    <w:p w14:paraId="7B971F13" w14:textId="77777777" w:rsidR="001C3A08" w:rsidRPr="001C3A08" w:rsidRDefault="001C3A08" w:rsidP="001C3A08">
      <w:pPr>
        <w:pStyle w:val="PargrafodaLista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⇔2Φ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/>
              <w:color w:val="0070C0"/>
            </w:rPr>
            <m:t>≥1.95⇔Φ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e>
              </m:rad>
            </m:e>
          </m:d>
          <m:r>
            <w:rPr>
              <w:rFonts w:ascii="Cambria Math" w:hAnsi="Cambria Math"/>
              <w:color w:val="0070C0"/>
            </w:rPr>
            <m:t>≥0.975⇔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70C0"/>
                </w:rPr>
              </m:ctrlPr>
            </m:radPr>
            <m:deg/>
            <m:e>
              <m:r>
                <w:rPr>
                  <w:rFonts w:ascii="Cambria Math" w:hAnsi="Cambria Math"/>
                  <w:color w:val="0070C0"/>
                </w:rPr>
                <m:t>n</m:t>
              </m:r>
            </m:e>
          </m:rad>
          <m:r>
            <w:rPr>
              <w:rFonts w:ascii="Cambria Math" w:hAnsi="Cambria Math"/>
              <w:color w:val="0070C0"/>
            </w:rPr>
            <m:t>≥1.96⇔n≥3.8416⇒n≥4</m:t>
          </m:r>
        </m:oMath>
      </m:oMathPara>
    </w:p>
    <w:p w14:paraId="31EE4747" w14:textId="6F902432" w:rsidR="001C3A08" w:rsidRPr="001C3A08" w:rsidRDefault="001C3A08">
      <w:pPr>
        <w:rPr>
          <w:b/>
          <w:bCs/>
          <w:color w:val="0070C0"/>
          <w:u w:val="single"/>
        </w:rPr>
      </w:pPr>
    </w:p>
    <w:p w14:paraId="0796B6B3" w14:textId="2BC9F4C4" w:rsidR="001C3A08" w:rsidRPr="001C3A08" w:rsidRDefault="001C3A08">
      <w:pPr>
        <w:rPr>
          <w:b/>
          <w:bCs/>
          <w:color w:val="0070C0"/>
          <w:u w:val="single"/>
        </w:rPr>
      </w:pPr>
      <w:r w:rsidRPr="001C3A08">
        <w:rPr>
          <w:b/>
          <w:bCs/>
          <w:color w:val="0070C0"/>
          <w:u w:val="single"/>
        </w:rPr>
        <w:t xml:space="preserve">RESOLUÇÃO DISPONIVEL NO TEAMS – CUIDADO COM A UTILIZAÇÃO DO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70C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color w:val="0070C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</w:rPr>
          <m:t xml:space="preserve"> </m:t>
        </m:r>
      </m:oMath>
      <w:r w:rsidRPr="001C3A08">
        <w:rPr>
          <w:rFonts w:eastAsiaTheme="minorEastAsia"/>
          <w:b/>
          <w:bCs/>
          <w:color w:val="0070C0"/>
        </w:rPr>
        <w:t xml:space="preserve">PARA A MÉDIA POPULACIONAL. DEVERÁ USAR </w:t>
      </w:r>
      <m:oMath>
        <m:r>
          <m:rPr>
            <m:sty m:val="bi"/>
          </m:rPr>
          <w:rPr>
            <w:rFonts w:ascii="Cambria Math" w:eastAsiaTheme="minorEastAsia" w:hAnsi="Cambria Math"/>
            <w:color w:val="0070C0"/>
          </w:rPr>
          <m:t>μ</m:t>
        </m:r>
      </m:oMath>
    </w:p>
    <w:p w14:paraId="35E488C8" w14:textId="35BE08BA" w:rsidR="001C3A08" w:rsidRDefault="001C3A08" w:rsidP="001C3A08"/>
    <w:p w14:paraId="6909B5D5" w14:textId="1710F7F3" w:rsidR="003E1EE2" w:rsidRDefault="003E1EE2">
      <w:r>
        <w:br w:type="page"/>
      </w:r>
    </w:p>
    <w:p w14:paraId="0104F2D5" w14:textId="77777777" w:rsidR="001C3A08" w:rsidRDefault="001C3A08"/>
    <w:p w14:paraId="4EC29969" w14:textId="50896CE6" w:rsidR="003E1EE2" w:rsidRDefault="003E1EE2">
      <w:r>
        <w:t>No exercício 4.3 surgiu-me uma questão semelhante à anterior anexadas neste documento.</w:t>
      </w:r>
    </w:p>
    <w:p w14:paraId="43239EDA" w14:textId="1904B985" w:rsidR="003E1EE2" w:rsidRDefault="003E1EE2">
      <w:r w:rsidRPr="003E1EE2">
        <w:rPr>
          <w:noProof/>
        </w:rPr>
        <w:drawing>
          <wp:inline distT="0" distB="0" distL="0" distR="0" wp14:anchorId="519271C3" wp14:editId="0590A488">
            <wp:extent cx="5400040" cy="965200"/>
            <wp:effectExtent l="76200" t="76200" r="67310" b="825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08370CE2" w14:textId="77777777" w:rsidR="003E1EE2" w:rsidRDefault="003E1EE2">
      <w:r>
        <w:t>A lógica que tentei aplicar foi:</w:t>
      </w:r>
    </w:p>
    <w:p w14:paraId="654DDB10" w14:textId="5E6A8E9C" w:rsidR="003E1EE2" w:rsidRPr="003E1EE2" w:rsidRDefault="003E1EE2" w:rsidP="003E1EE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&gt; 1.43)</m:t>
          </m:r>
        </m:oMath>
      </m:oMathPara>
    </w:p>
    <w:p w14:paraId="09A4AFDA" w14:textId="77777777" w:rsidR="003E1EE2" w:rsidRPr="003E1EE2" w:rsidRDefault="003E1EE2" w:rsidP="003E1EE2">
      <w:pPr>
        <w:jc w:val="center"/>
        <w:rPr>
          <w:rFonts w:eastAsiaTheme="minorEastAsia"/>
        </w:rPr>
      </w:pPr>
    </w:p>
    <w:p w14:paraId="230896A2" w14:textId="6DEC5C52" w:rsidR="003E1EE2" w:rsidRDefault="003E1EE2" w:rsidP="003E1EE2">
      <w:pPr>
        <w:rPr>
          <w:rFonts w:eastAsiaTheme="minorEastAsia"/>
        </w:rPr>
      </w:pPr>
      <w:r>
        <w:rPr>
          <w:rFonts w:eastAsiaTheme="minorEastAsia"/>
        </w:rPr>
        <w:t>Mas estagnei novamente na lógica da questão.</w:t>
      </w:r>
    </w:p>
    <w:p w14:paraId="1F9EAEBA" w14:textId="77777777" w:rsidR="00D95F23" w:rsidRDefault="00D95F23" w:rsidP="003E1EE2"/>
    <w:p w14:paraId="6DA075F7" w14:textId="1CA3DE48" w:rsidR="003E1EE2" w:rsidRPr="00D95F23" w:rsidRDefault="00D95F23">
      <w:pPr>
        <w:rPr>
          <w:b/>
          <w:bCs/>
          <w:color w:val="0070C0"/>
          <w:u w:val="single"/>
        </w:rPr>
      </w:pPr>
      <w:r w:rsidRPr="00D95F23">
        <w:rPr>
          <w:b/>
          <w:bCs/>
          <w:color w:val="0070C0"/>
          <w:u w:val="single"/>
        </w:rPr>
        <w:t xml:space="preserve">ESTA RESOLUÇÃO ESTÁ DISPONÍVEL NO </w:t>
      </w:r>
      <w:r>
        <w:rPr>
          <w:b/>
          <w:bCs/>
          <w:color w:val="0070C0"/>
          <w:u w:val="single"/>
        </w:rPr>
        <w:t>TEAMS</w:t>
      </w:r>
      <w:r w:rsidRPr="00D95F23">
        <w:rPr>
          <w:b/>
          <w:bCs/>
          <w:color w:val="0070C0"/>
          <w:u w:val="single"/>
        </w:rPr>
        <w:t>:</w:t>
      </w:r>
    </w:p>
    <w:p w14:paraId="4C68A5D4" w14:textId="65AE89B6" w:rsidR="00D95F23" w:rsidRPr="00D95F23" w:rsidRDefault="00D95F23">
      <w:pPr>
        <w:rPr>
          <w:b/>
          <w:bCs/>
          <w:color w:val="0070C0"/>
          <w:u w:val="single"/>
        </w:rPr>
      </w:pPr>
    </w:p>
    <w:p w14:paraId="5861BC16" w14:textId="77777777" w:rsidR="00D95F23" w:rsidRDefault="00D95F23" w:rsidP="00D95F23">
      <w:r w:rsidRPr="00D96971">
        <w:rPr>
          <w:noProof/>
        </w:rPr>
        <w:drawing>
          <wp:inline distT="0" distB="0" distL="0" distR="0" wp14:anchorId="2C4549D6" wp14:editId="792E4EEF">
            <wp:extent cx="3244215" cy="9639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6ED6" w14:textId="77777777" w:rsidR="00D95F23" w:rsidRDefault="00D95F23" w:rsidP="00D95F23">
      <w:r w:rsidRPr="00D96971">
        <w:rPr>
          <w:noProof/>
        </w:rPr>
        <w:drawing>
          <wp:inline distT="0" distB="0" distL="0" distR="0" wp14:anchorId="00972FDF" wp14:editId="43143A08">
            <wp:extent cx="2356485" cy="755015"/>
            <wp:effectExtent l="0" t="0" r="5715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CF3A" w14:textId="77777777" w:rsidR="00D95F23" w:rsidRDefault="00D95F23" w:rsidP="00D95F23">
      <w:r w:rsidRPr="00D96971">
        <w:rPr>
          <w:noProof/>
        </w:rPr>
        <w:drawing>
          <wp:inline distT="0" distB="0" distL="0" distR="0" wp14:anchorId="7A030B56" wp14:editId="61D6E404">
            <wp:extent cx="5400040" cy="10820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A27D" w14:textId="77777777" w:rsidR="00D95F23" w:rsidRDefault="00D95F23" w:rsidP="00D95F23">
      <w:pPr>
        <w:jc w:val="center"/>
      </w:pPr>
      <w:r w:rsidRPr="00D96971">
        <w:rPr>
          <w:noProof/>
        </w:rPr>
        <w:drawing>
          <wp:inline distT="0" distB="0" distL="0" distR="0" wp14:anchorId="0BF65E60" wp14:editId="058F3217">
            <wp:extent cx="3524885" cy="155575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54A7" w14:textId="77777777" w:rsidR="00D95F23" w:rsidRDefault="00D95F23" w:rsidP="00D95F23">
      <w:pPr>
        <w:jc w:val="center"/>
      </w:pPr>
      <w:r w:rsidRPr="00D96971">
        <w:rPr>
          <w:noProof/>
        </w:rPr>
        <w:lastRenderedPageBreak/>
        <w:drawing>
          <wp:inline distT="0" distB="0" distL="0" distR="0" wp14:anchorId="61814C15" wp14:editId="3850B685">
            <wp:extent cx="5400040" cy="20980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F7D6" w14:textId="0B76CD95" w:rsidR="00D95F23" w:rsidRDefault="00D95F23"/>
    <w:p w14:paraId="67B9889F" w14:textId="53BB1E24" w:rsidR="00D95F23" w:rsidRDefault="00D95F23">
      <w:r>
        <w:br w:type="page"/>
      </w:r>
    </w:p>
    <w:p w14:paraId="4C8037E0" w14:textId="77777777" w:rsidR="00D95F23" w:rsidRDefault="00D95F23"/>
    <w:p w14:paraId="0863F526" w14:textId="0D6AC896" w:rsidR="003E1EE2" w:rsidRDefault="003E1EE2">
      <w:r>
        <w:t>No exercício 4.4, também não percebi muito bem o método a aplicar.</w:t>
      </w:r>
    </w:p>
    <w:p w14:paraId="3CE599AD" w14:textId="549DCAA7" w:rsidR="003E1EE2" w:rsidRDefault="003E1EE2">
      <w:r w:rsidRPr="003E1EE2">
        <w:rPr>
          <w:noProof/>
        </w:rPr>
        <w:drawing>
          <wp:inline distT="0" distB="0" distL="0" distR="0" wp14:anchorId="643A906F" wp14:editId="386DFE5D">
            <wp:extent cx="5400040" cy="1405890"/>
            <wp:effectExtent l="76200" t="76200" r="67310" b="800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4474504B" w14:textId="22CCBCBC" w:rsidR="003E1EE2" w:rsidRDefault="003E1EE2">
      <w:r>
        <w:t>Sendo que é uma distribuição exponencial de média 10 dias, considerei a média 10, e o desvio padrão também 10.  E posteriormente ficaria da seguinte forma:</w:t>
      </w:r>
    </w:p>
    <w:p w14:paraId="23714F5E" w14:textId="5BD9C5A2" w:rsidR="003E1EE2" w:rsidRDefault="003E1EE2">
      <m:oMathPara>
        <m:oMath>
          <m:r>
            <w:rPr>
              <w:rFonts w:ascii="Cambria Math" w:hAnsi="Cambria Math"/>
            </w:rPr>
            <m:t xml:space="preserve">P(X &gt; 8) = P(Z &gt;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8-10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49</m:t>
                      </m:r>
                    </m:e>
                  </m:rad>
                </m:den>
              </m:f>
            </m:den>
          </m:f>
          <m:r>
            <w:rPr>
              <w:rFonts w:ascii="Cambria Math" w:hAnsi="Cambria Math"/>
            </w:rPr>
            <m:t xml:space="preserve"> ) = 1- P(Z≤ -0.03) = </m:t>
          </m:r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</w:rPr>
            <m:t>(0.03) = 0.5120</m:t>
          </m:r>
        </m:oMath>
      </m:oMathPara>
    </w:p>
    <w:p w14:paraId="363071AA" w14:textId="7AD3AD24" w:rsidR="003E1EE2" w:rsidRDefault="00CF7A45">
      <w:r>
        <w:t>Mas tal resultado, está muito distante da solução, o que comprova que o meu método está errado. Como deveria ter procedido?</w:t>
      </w:r>
    </w:p>
    <w:p w14:paraId="43036B5B" w14:textId="77777777" w:rsidR="003E1EE2" w:rsidRDefault="003E1EE2"/>
    <w:p w14:paraId="4CBC82E5" w14:textId="10C51038" w:rsidR="00CF7A45" w:rsidRDefault="003E1EE2">
      <w:r>
        <w:t xml:space="preserve">Solução - </w:t>
      </w:r>
      <w:r w:rsidRPr="003E1EE2">
        <w:rPr>
          <w:noProof/>
        </w:rPr>
        <w:drawing>
          <wp:inline distT="0" distB="0" distL="0" distR="0" wp14:anchorId="1EBEE8D1" wp14:editId="1CF64A1B">
            <wp:extent cx="762106" cy="181000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38F4" w14:textId="77777777" w:rsidR="00D95F23" w:rsidRPr="00D95F23" w:rsidRDefault="00D95F23" w:rsidP="00D95F23">
      <w:pPr>
        <w:rPr>
          <w:b/>
          <w:bCs/>
          <w:color w:val="0070C0"/>
          <w:u w:val="single"/>
        </w:rPr>
      </w:pPr>
      <w:r w:rsidRPr="00D95F23">
        <w:rPr>
          <w:b/>
          <w:bCs/>
          <w:color w:val="0070C0"/>
          <w:u w:val="single"/>
        </w:rPr>
        <w:t xml:space="preserve">ESTA RESOLUÇÃO ESTÁ DISPONÍVEL NO </w:t>
      </w:r>
      <w:r>
        <w:rPr>
          <w:b/>
          <w:bCs/>
          <w:color w:val="0070C0"/>
          <w:u w:val="single"/>
        </w:rPr>
        <w:t>TEAMS</w:t>
      </w:r>
      <w:r w:rsidRPr="00D95F23">
        <w:rPr>
          <w:b/>
          <w:bCs/>
          <w:color w:val="0070C0"/>
          <w:u w:val="single"/>
        </w:rPr>
        <w:t>:</w:t>
      </w:r>
    </w:p>
    <w:p w14:paraId="3BF0950E" w14:textId="77777777" w:rsidR="00D95F23" w:rsidRDefault="00D95F23"/>
    <w:p w14:paraId="46B15190" w14:textId="77777777" w:rsidR="00D95F23" w:rsidRDefault="00D95F23" w:rsidP="00D95F23">
      <w:r w:rsidRPr="00E5775C">
        <w:rPr>
          <w:noProof/>
        </w:rPr>
        <w:drawing>
          <wp:inline distT="0" distB="0" distL="0" distR="0" wp14:anchorId="666FE510" wp14:editId="6DB3730C">
            <wp:extent cx="4109085" cy="1156970"/>
            <wp:effectExtent l="0" t="0" r="5715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D635" w14:textId="77777777" w:rsidR="00D95F23" w:rsidRDefault="00D95F23" w:rsidP="00D95F23">
      <w:r w:rsidRPr="00E5775C">
        <w:rPr>
          <w:noProof/>
        </w:rPr>
        <w:drawing>
          <wp:inline distT="0" distB="0" distL="0" distR="0" wp14:anchorId="18518434" wp14:editId="0A4987A6">
            <wp:extent cx="1468120" cy="5162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815F" w14:textId="77777777" w:rsidR="00D95F23" w:rsidRDefault="00D95F23" w:rsidP="00D95F23">
      <w:pPr>
        <w:jc w:val="both"/>
      </w:pPr>
      <w:r>
        <w:t xml:space="preserve">Sabemos que a população tem distribuição conhecida, </w:t>
      </w:r>
      <m:oMath>
        <m:r>
          <w:rPr>
            <w:rFonts w:ascii="Cambria Math" w:hAnsi="Cambria Math"/>
          </w:rPr>
          <m:t>X~Exp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</m:e>
        </m:d>
      </m:oMath>
      <w:r>
        <w:t xml:space="preserve">, ou seja, a população não tem distribuição normal, </w:t>
      </w:r>
      <w:proofErr w:type="gramStart"/>
      <w:r>
        <w:t>e</w:t>
      </w:r>
      <w:proofErr w:type="gramEnd"/>
      <w:r>
        <w:t xml:space="preserve"> portanto, é necessário que a amostra tenha dimensão </w:t>
      </w:r>
      <m:oMath>
        <m:r>
          <w:rPr>
            <w:rFonts w:ascii="Cambria Math" w:hAnsi="Cambria Math"/>
          </w:rPr>
          <m:t>n≥30</m:t>
        </m:r>
      </m:oMath>
      <w:r>
        <w:t xml:space="preserve"> para se poder recorrer ao Teorema do Limite Central.</w:t>
      </w:r>
    </w:p>
    <w:p w14:paraId="3EE01CB6" w14:textId="77777777" w:rsidR="00D95F23" w:rsidRDefault="00D95F23" w:rsidP="00D95F23">
      <w:r w:rsidRPr="00175C38">
        <w:rPr>
          <w:noProof/>
        </w:rPr>
        <w:lastRenderedPageBreak/>
        <w:drawing>
          <wp:inline distT="0" distB="0" distL="0" distR="0" wp14:anchorId="41E5AD18" wp14:editId="232E37A1">
            <wp:extent cx="5400040" cy="16383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4E0E" w14:textId="77777777" w:rsidR="00D95F23" w:rsidRDefault="00D95F23" w:rsidP="00D95F23">
      <w:r>
        <w:t>Pretende-se calcular</w:t>
      </w:r>
    </w:p>
    <w:p w14:paraId="2451440E" w14:textId="77777777" w:rsidR="00D95F23" w:rsidRDefault="00D95F23" w:rsidP="00D95F23">
      <w:r w:rsidRPr="00175C38">
        <w:rPr>
          <w:noProof/>
        </w:rPr>
        <w:drawing>
          <wp:inline distT="0" distB="0" distL="0" distR="0" wp14:anchorId="3F18E106" wp14:editId="387D6C3C">
            <wp:extent cx="5400040" cy="27063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A62D" w14:textId="77777777" w:rsidR="00D95F23" w:rsidRDefault="00D95F23" w:rsidP="00D95F23">
      <w:r w:rsidRPr="00E5775C">
        <w:rPr>
          <w:noProof/>
        </w:rPr>
        <w:drawing>
          <wp:inline distT="0" distB="0" distL="0" distR="0" wp14:anchorId="3EAE1775" wp14:editId="37C6BF4B">
            <wp:extent cx="5400040" cy="22396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E2B9" w14:textId="29DDC58E" w:rsidR="00CF7A45" w:rsidRDefault="00CF7A45">
      <w:r>
        <w:br w:type="page"/>
      </w:r>
    </w:p>
    <w:p w14:paraId="281E3BC8" w14:textId="77777777" w:rsidR="00D95F23" w:rsidRDefault="00D95F23"/>
    <w:p w14:paraId="76009E47" w14:textId="33F6ABE9" w:rsidR="003E1EE2" w:rsidRDefault="00CF7A45">
      <w:r>
        <w:t>No exercício 4.6 surgiu uma questão semelhante, mas com um resultado mais aproximado da solução, pelo que quero confirmar se o método abordado é o correto.</w:t>
      </w:r>
    </w:p>
    <w:p w14:paraId="192DE67C" w14:textId="744EF5BE" w:rsidR="00CF7A45" w:rsidRDefault="00CF7A45">
      <w:r w:rsidRPr="00CF7A45">
        <w:rPr>
          <w:noProof/>
        </w:rPr>
        <w:drawing>
          <wp:inline distT="0" distB="0" distL="0" distR="0" wp14:anchorId="11CBC3C5" wp14:editId="20F86532">
            <wp:extent cx="5400040" cy="2818130"/>
            <wp:effectExtent l="76200" t="76200" r="67310" b="774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14367E46" w14:textId="506AB270" w:rsidR="00CF7A45" w:rsidRDefault="00CF7A45">
      <w:r w:rsidRPr="00CF7A45">
        <w:rPr>
          <w:noProof/>
        </w:rPr>
        <w:drawing>
          <wp:inline distT="0" distB="0" distL="0" distR="0" wp14:anchorId="7EEFB24A" wp14:editId="305BE4F1">
            <wp:extent cx="2418106" cy="5543550"/>
            <wp:effectExtent l="0" t="635" r="63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1120" cy="55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811" w14:textId="328AA8BD" w:rsidR="00CF7A45" w:rsidRDefault="00CF7A45"/>
    <w:p w14:paraId="0C783195" w14:textId="291F2E5F" w:rsidR="00CF7A45" w:rsidRDefault="00CF7A45">
      <w:r>
        <w:t xml:space="preserve">Solução - </w:t>
      </w:r>
      <w:r w:rsidRPr="00CF7A45">
        <w:rPr>
          <w:noProof/>
        </w:rPr>
        <w:drawing>
          <wp:inline distT="0" distB="0" distL="0" distR="0" wp14:anchorId="3D1C49F5" wp14:editId="014E04EA">
            <wp:extent cx="647790" cy="14289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B02E" w14:textId="495B1E8E" w:rsidR="00CF7A45" w:rsidRDefault="00CF7A45"/>
    <w:p w14:paraId="47B01AAE" w14:textId="49FC7108" w:rsidR="00CF7A45" w:rsidRDefault="00CF7A45"/>
    <w:p w14:paraId="7489285A" w14:textId="4CDE0CD7" w:rsidR="00CF7A45" w:rsidRDefault="00CF7A45"/>
    <w:p w14:paraId="7D9F6F97" w14:textId="6888EBBD" w:rsidR="00CF7A45" w:rsidRDefault="00CF7A45"/>
    <w:p w14:paraId="67C8A379" w14:textId="173455CA" w:rsidR="00CF7A45" w:rsidRDefault="00CF7A45"/>
    <w:p w14:paraId="4DCBF163" w14:textId="23F835FD" w:rsidR="00CF7A45" w:rsidRDefault="00CF7A45"/>
    <w:p w14:paraId="043BE848" w14:textId="094ABC92" w:rsidR="00CF7A45" w:rsidRDefault="00CF7A45"/>
    <w:p w14:paraId="1330D92D" w14:textId="5408464C" w:rsidR="00CF7A45" w:rsidRDefault="00CF7A45"/>
    <w:p w14:paraId="5C7DBF3A" w14:textId="27CE57C1" w:rsidR="00CF7A45" w:rsidRDefault="00CF7A45">
      <w:r>
        <w:t>Nos exercícios 4.7 e 4.8, existe uma dúvida semelhante ao do exercício 4.6, sendo que o resultado não dá exatamente igual ao da solução, mas não dá valores muito distantes.</w:t>
      </w:r>
    </w:p>
    <w:p w14:paraId="32095E68" w14:textId="0EB7CEEC" w:rsidR="00CF7A45" w:rsidRDefault="00CF7A45" w:rsidP="00CF7A45">
      <w:pPr>
        <w:jc w:val="center"/>
      </w:pPr>
      <w:r w:rsidRPr="00CF7A45">
        <w:rPr>
          <w:noProof/>
        </w:rPr>
        <w:drawing>
          <wp:inline distT="0" distB="0" distL="0" distR="0" wp14:anchorId="77928B28" wp14:editId="6977EC5F">
            <wp:extent cx="4581525" cy="1773024"/>
            <wp:effectExtent l="76200" t="76200" r="66675" b="749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31" cy="1779179"/>
                    </a:xfrm>
                    <a:prstGeom prst="rect">
                      <a:avLst/>
                    </a:prstGeom>
                    <a:effectLst>
                      <a:glow rad="76200">
                        <a:srgbClr val="00B0F0"/>
                      </a:glow>
                    </a:effectLst>
                  </pic:spPr>
                </pic:pic>
              </a:graphicData>
            </a:graphic>
          </wp:inline>
        </w:drawing>
      </w:r>
    </w:p>
    <w:p w14:paraId="2B167997" w14:textId="57478056" w:rsidR="00CF7A45" w:rsidRDefault="00CF7A45">
      <w:r>
        <w:t>Soluções:</w:t>
      </w:r>
    </w:p>
    <w:p w14:paraId="3C89FD04" w14:textId="6D133716" w:rsidR="00CF7A45" w:rsidRDefault="00CF7A45">
      <w:r w:rsidRPr="00CF7A45">
        <w:rPr>
          <w:noProof/>
        </w:rPr>
        <w:drawing>
          <wp:inline distT="0" distB="0" distL="0" distR="0" wp14:anchorId="2E660A91" wp14:editId="1BB0304C">
            <wp:extent cx="876422" cy="352474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2AA6" w14:textId="2A7881F4" w:rsidR="00CF7A45" w:rsidRPr="00D95F23" w:rsidRDefault="00D95F23">
      <w:pPr>
        <w:rPr>
          <w:b/>
          <w:bCs/>
          <w:color w:val="0070C0"/>
        </w:rPr>
      </w:pPr>
      <w:r w:rsidRPr="00D95F23">
        <w:rPr>
          <w:b/>
          <w:bCs/>
          <w:color w:val="0070C0"/>
        </w:rPr>
        <w:t>RESOLUÇÃO 4.7 – TAMBÉM ESTÁ DISPONIVEL NO TEAMS</w:t>
      </w:r>
    </w:p>
    <w:p w14:paraId="5EBAA199" w14:textId="77777777" w:rsidR="00D95F23" w:rsidRDefault="00D95F23" w:rsidP="00D95F23">
      <w:r w:rsidRPr="00C12AE5">
        <w:rPr>
          <w:noProof/>
        </w:rPr>
        <w:drawing>
          <wp:inline distT="0" distB="0" distL="0" distR="0" wp14:anchorId="4FE79BDD" wp14:editId="03533BD0">
            <wp:extent cx="2914015" cy="743585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5668" w14:textId="77777777" w:rsidR="00D95F23" w:rsidRDefault="00D95F23" w:rsidP="00D95F23">
      <w:r w:rsidRPr="00C12AE5">
        <w:rPr>
          <w:noProof/>
        </w:rPr>
        <w:drawing>
          <wp:inline distT="0" distB="0" distL="0" distR="0" wp14:anchorId="2B2A5BD4" wp14:editId="13118F84">
            <wp:extent cx="1745615" cy="534670"/>
            <wp:effectExtent l="0" t="0" r="698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95DF" w14:textId="77777777" w:rsidR="00D95F23" w:rsidRDefault="00D95F23" w:rsidP="00D95F23">
      <w:r w:rsidRPr="00C12AE5">
        <w:rPr>
          <w:noProof/>
        </w:rPr>
        <w:drawing>
          <wp:inline distT="0" distB="0" distL="0" distR="0" wp14:anchorId="23BB679D" wp14:editId="6782AF66">
            <wp:extent cx="5400040" cy="190055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476E" w14:textId="77777777" w:rsidR="00D95F23" w:rsidRDefault="00D95F23" w:rsidP="00D95F23">
      <w:r w:rsidRPr="00C12AE5">
        <w:rPr>
          <w:noProof/>
        </w:rPr>
        <w:drawing>
          <wp:inline distT="0" distB="0" distL="0" distR="0" wp14:anchorId="1B8FD331" wp14:editId="77A5D14B">
            <wp:extent cx="5201920" cy="8953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225F" w14:textId="77777777" w:rsidR="00D95F23" w:rsidRDefault="00D95F23" w:rsidP="00D95F23"/>
    <w:p w14:paraId="5713876D" w14:textId="77777777" w:rsidR="00D95F23" w:rsidRDefault="00D95F23" w:rsidP="00D95F23">
      <w:r>
        <w:t>Temos</w:t>
      </w:r>
    </w:p>
    <w:p w14:paraId="233F5689" w14:textId="77777777" w:rsidR="00D95F23" w:rsidRDefault="00D95F23" w:rsidP="00D95F23">
      <w:r w:rsidRPr="00C12AE5">
        <w:rPr>
          <w:noProof/>
        </w:rPr>
        <w:lastRenderedPageBreak/>
        <w:drawing>
          <wp:inline distT="0" distB="0" distL="0" distR="0" wp14:anchorId="2F5B29ED" wp14:editId="5764305A">
            <wp:extent cx="5400040" cy="144145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3A97" w14:textId="77777777" w:rsidR="00D95F23" w:rsidRDefault="00D95F23"/>
    <w:p w14:paraId="0303B1AF" w14:textId="20BDC7AF" w:rsidR="00CF7A45" w:rsidRDefault="00CF7A45">
      <w:r>
        <w:t>Método abordado para 4.7:</w:t>
      </w:r>
    </w:p>
    <w:p w14:paraId="2BA24E01" w14:textId="75EB0468" w:rsidR="00CF7A45" w:rsidRDefault="00CF7A45" w:rsidP="00CF7A45">
      <w:pPr>
        <w:jc w:val="center"/>
      </w:pPr>
      <w:r w:rsidRPr="00CF7A45">
        <w:rPr>
          <w:noProof/>
        </w:rPr>
        <w:drawing>
          <wp:inline distT="0" distB="0" distL="0" distR="0" wp14:anchorId="28176158" wp14:editId="7E4428AA">
            <wp:extent cx="2348236" cy="4746131"/>
            <wp:effectExtent l="127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57335" cy="476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A06" w14:textId="73AA031A" w:rsidR="00CF7A45" w:rsidRDefault="00CF7A45">
      <w:r>
        <w:t>Método abordado para 4.8:</w:t>
      </w:r>
    </w:p>
    <w:p w14:paraId="5C45F621" w14:textId="5E0B1463" w:rsidR="00CF7A45" w:rsidRDefault="00CF7A45" w:rsidP="00CF7A45">
      <w:pPr>
        <w:jc w:val="center"/>
      </w:pPr>
      <w:r w:rsidRPr="00CF7A45">
        <w:rPr>
          <w:noProof/>
        </w:rPr>
        <w:drawing>
          <wp:inline distT="0" distB="0" distL="0" distR="0" wp14:anchorId="29257601" wp14:editId="61B0FDF2">
            <wp:extent cx="2287399" cy="4170773"/>
            <wp:effectExtent l="0" t="8255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8404" cy="419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F80" w14:textId="350E55C0" w:rsidR="00D95F23" w:rsidRPr="00D95F23" w:rsidRDefault="00D95F23" w:rsidP="00D95F23">
      <w:pPr>
        <w:rPr>
          <w:b/>
          <w:bCs/>
          <w:color w:val="0070C0"/>
        </w:rPr>
      </w:pPr>
      <w:r w:rsidRPr="00D95F23">
        <w:rPr>
          <w:b/>
          <w:bCs/>
          <w:color w:val="0070C0"/>
        </w:rPr>
        <w:t>RESOLUÇÃO 4.</w:t>
      </w:r>
      <w:r>
        <w:rPr>
          <w:b/>
          <w:bCs/>
          <w:color w:val="0070C0"/>
        </w:rPr>
        <w:t>8</w:t>
      </w:r>
      <w:r w:rsidRPr="00D95F23">
        <w:rPr>
          <w:b/>
          <w:bCs/>
          <w:color w:val="0070C0"/>
        </w:rPr>
        <w:t xml:space="preserve"> – TAMBÉM ESTÁ DISPONIVEL NO TEAMS</w:t>
      </w:r>
    </w:p>
    <w:p w14:paraId="67BC8856" w14:textId="77777777" w:rsidR="00D95F23" w:rsidRDefault="00D95F23" w:rsidP="00D95F23"/>
    <w:p w14:paraId="46C73C89" w14:textId="77777777" w:rsidR="00D95F23" w:rsidRDefault="00D95F23" w:rsidP="00D95F23">
      <w:r w:rsidRPr="00A96ECA">
        <w:rPr>
          <w:noProof/>
        </w:rPr>
        <w:lastRenderedPageBreak/>
        <w:drawing>
          <wp:inline distT="0" distB="0" distL="0" distR="0" wp14:anchorId="41331AB1" wp14:editId="6093CC85">
            <wp:extent cx="2735580" cy="1650365"/>
            <wp:effectExtent l="0" t="0" r="762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1FD2" w14:textId="77777777" w:rsidR="00D95F23" w:rsidRDefault="00D95F23" w:rsidP="00D95F23"/>
    <w:p w14:paraId="5653A323" w14:textId="77777777" w:rsidR="00D95F23" w:rsidRDefault="00D95F23" w:rsidP="00D95F23"/>
    <w:p w14:paraId="61A66C79" w14:textId="77777777" w:rsidR="00D95F23" w:rsidRDefault="00D95F23" w:rsidP="00D95F23">
      <w:r w:rsidRPr="00A96ECA">
        <w:rPr>
          <w:noProof/>
        </w:rPr>
        <w:drawing>
          <wp:inline distT="0" distB="0" distL="0" distR="0" wp14:anchorId="2119EA74" wp14:editId="7A441956">
            <wp:extent cx="2026285" cy="13773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5A56" w14:textId="77777777" w:rsidR="00D95F23" w:rsidRDefault="00D95F23" w:rsidP="00D95F23"/>
    <w:p w14:paraId="3142832A" w14:textId="77777777" w:rsidR="00D95F23" w:rsidRDefault="00D95F23" w:rsidP="00D95F23"/>
    <w:p w14:paraId="5FAEA7A4" w14:textId="77777777" w:rsidR="00D95F23" w:rsidRDefault="00D95F23" w:rsidP="00D95F23">
      <w:r w:rsidRPr="00A96ECA">
        <w:rPr>
          <w:noProof/>
        </w:rPr>
        <w:drawing>
          <wp:inline distT="0" distB="0" distL="0" distR="0" wp14:anchorId="218CF719" wp14:editId="37F0417D">
            <wp:extent cx="5400040" cy="134493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200F" w14:textId="77777777" w:rsidR="00D95F23" w:rsidRDefault="00D95F23" w:rsidP="00D95F23">
      <w:r w:rsidRPr="00A96ECA">
        <w:rPr>
          <w:noProof/>
        </w:rPr>
        <w:drawing>
          <wp:inline distT="0" distB="0" distL="0" distR="0" wp14:anchorId="170D3639" wp14:editId="70E5EC11">
            <wp:extent cx="4158615" cy="75501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C55A" w14:textId="77777777" w:rsidR="00D95F23" w:rsidRDefault="00D95F23" w:rsidP="00D95F23"/>
    <w:p w14:paraId="67C3E8BB" w14:textId="77777777" w:rsidR="00D95F23" w:rsidRDefault="00D95F23" w:rsidP="00D95F23">
      <w:r w:rsidRPr="00A96ECA">
        <w:rPr>
          <w:noProof/>
        </w:rPr>
        <w:drawing>
          <wp:inline distT="0" distB="0" distL="0" distR="0" wp14:anchorId="3F9E2D54" wp14:editId="323DD1BF">
            <wp:extent cx="5400040" cy="16217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425F" w14:textId="77777777" w:rsidR="00D95F23" w:rsidRDefault="00D95F23" w:rsidP="00D95F23">
      <w:r w:rsidRPr="00A96ECA">
        <w:rPr>
          <w:noProof/>
        </w:rPr>
        <w:lastRenderedPageBreak/>
        <w:drawing>
          <wp:inline distT="0" distB="0" distL="0" distR="0" wp14:anchorId="08A46B40" wp14:editId="26B32814">
            <wp:extent cx="5400040" cy="161099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5C65" w14:textId="77777777" w:rsidR="00D95F23" w:rsidRDefault="00D95F23" w:rsidP="00CF7A45"/>
    <w:p w14:paraId="26A2362A" w14:textId="77777777" w:rsidR="00D95F23" w:rsidRDefault="00D95F23" w:rsidP="00CF7A45"/>
    <w:p w14:paraId="6A1A143F" w14:textId="75966B60" w:rsidR="00CF7A45" w:rsidRDefault="00D03EAB" w:rsidP="00CF7A45">
      <w:r>
        <w:t>No exercício 4.11, não consegui aplicar nenhum método.</w:t>
      </w:r>
    </w:p>
    <w:p w14:paraId="19505801" w14:textId="77777777" w:rsidR="00D95F23" w:rsidRDefault="00D95F23" w:rsidP="00CF7A45"/>
    <w:p w14:paraId="3B8DDB46" w14:textId="19BFD0C9" w:rsidR="00D03EAB" w:rsidRDefault="00D03EAB" w:rsidP="00CF7A45">
      <w:r w:rsidRPr="00D03EAB">
        <w:rPr>
          <w:noProof/>
        </w:rPr>
        <w:drawing>
          <wp:inline distT="0" distB="0" distL="0" distR="0" wp14:anchorId="63C33A0C" wp14:editId="1906177D">
            <wp:extent cx="5400040" cy="777875"/>
            <wp:effectExtent l="76200" t="76200" r="67310" b="793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6EB9663D" w14:textId="7F5396CB" w:rsidR="00D03EAB" w:rsidRDefault="00D03EAB" w:rsidP="00CF7A45">
      <w:r>
        <w:t>A lógica que implementei neste exercício foi:</w:t>
      </w:r>
    </w:p>
    <w:p w14:paraId="44CCEA8C" w14:textId="5F4FF496" w:rsidR="00D03EAB" w:rsidRPr="00D03EAB" w:rsidRDefault="00D03EAB" w:rsidP="00CF7A4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 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 xml:space="preserve"> &lt; 3×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) = P 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 &lt; 3 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 ) </m:t>
          </m:r>
        </m:oMath>
      </m:oMathPara>
    </w:p>
    <w:p w14:paraId="19670C91" w14:textId="751A804B" w:rsidR="00D03EAB" w:rsidRDefault="00D03EAB" w:rsidP="00CF7A45">
      <w:pPr>
        <w:rPr>
          <w:rFonts w:eastAsiaTheme="minorEastAsia"/>
        </w:rPr>
      </w:pPr>
      <w:r>
        <w:rPr>
          <w:rFonts w:eastAsiaTheme="minorEastAsia"/>
        </w:rPr>
        <w:t>Mas não existe qualquer informação sobre a média, nem o desvio padrão. Também tentei aplicar o seguinte método:</w:t>
      </w:r>
    </w:p>
    <w:p w14:paraId="6C158371" w14:textId="14B8A64C" w:rsidR="00D03EAB" w:rsidRDefault="00D03EAB" w:rsidP="00CF7A45">
      <w:r w:rsidRPr="00D03EAB">
        <w:rPr>
          <w:noProof/>
        </w:rPr>
        <w:drawing>
          <wp:inline distT="0" distB="0" distL="0" distR="0" wp14:anchorId="0FC8A395" wp14:editId="79A217FB">
            <wp:extent cx="5400040" cy="5422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E90" w14:textId="5E3CC20B" w:rsidR="00D03EAB" w:rsidRDefault="00D03EAB" w:rsidP="00CF7A45">
      <w:r>
        <w:t>Mas não temos desvio padrão.</w:t>
      </w:r>
    </w:p>
    <w:p w14:paraId="6FA74FF5" w14:textId="57190E42" w:rsidR="00D03EAB" w:rsidRDefault="00D03EAB" w:rsidP="00CF7A45">
      <w:r>
        <w:t xml:space="preserve">Solução - </w:t>
      </w:r>
      <w:r w:rsidRPr="00D03EAB">
        <w:rPr>
          <w:noProof/>
        </w:rPr>
        <w:drawing>
          <wp:inline distT="0" distB="0" distL="0" distR="0" wp14:anchorId="72A07C98" wp14:editId="11D8BA40">
            <wp:extent cx="752580" cy="209579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3D0" w14:textId="267ECA99" w:rsidR="00D95F23" w:rsidRDefault="00D95F23" w:rsidP="00CF7A45"/>
    <w:p w14:paraId="5149666C" w14:textId="627C3664" w:rsidR="00D95F23" w:rsidRPr="00D95F23" w:rsidRDefault="00D95F23" w:rsidP="00D95F23">
      <w:pPr>
        <w:rPr>
          <w:b/>
          <w:bCs/>
          <w:color w:val="0070C0"/>
        </w:rPr>
      </w:pPr>
      <w:r w:rsidRPr="00D95F23">
        <w:rPr>
          <w:b/>
          <w:bCs/>
          <w:color w:val="0070C0"/>
        </w:rPr>
        <w:t>RESOLUÇÃO 4.</w:t>
      </w:r>
      <w:r>
        <w:rPr>
          <w:b/>
          <w:bCs/>
          <w:color w:val="0070C0"/>
        </w:rPr>
        <w:t>11</w:t>
      </w:r>
      <w:r w:rsidRPr="00D95F23">
        <w:rPr>
          <w:b/>
          <w:bCs/>
          <w:color w:val="0070C0"/>
        </w:rPr>
        <w:t xml:space="preserve"> – TAMBÉM ESTÁ DISPONIVEL NO TEAMS</w:t>
      </w:r>
    </w:p>
    <w:p w14:paraId="692F291F" w14:textId="77777777" w:rsidR="00D95F23" w:rsidRDefault="00D95F23" w:rsidP="00CF7A45"/>
    <w:p w14:paraId="0A552D48" w14:textId="3A0D884D" w:rsidR="00D03EAB" w:rsidRDefault="00D03EAB" w:rsidP="00CF7A45"/>
    <w:p w14:paraId="337D57CA" w14:textId="77777777" w:rsidR="00D95F23" w:rsidRDefault="00D95F23" w:rsidP="00D95F23">
      <w:r w:rsidRPr="00C04AB3">
        <w:rPr>
          <w:noProof/>
        </w:rPr>
        <w:drawing>
          <wp:inline distT="0" distB="0" distL="0" distR="0" wp14:anchorId="5390725E" wp14:editId="67806FB7">
            <wp:extent cx="3471545" cy="9601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AE88" w14:textId="77777777" w:rsidR="00D95F23" w:rsidRDefault="00D95F23" w:rsidP="00D95F23">
      <w:r w:rsidRPr="00C04AB3">
        <w:rPr>
          <w:noProof/>
        </w:rPr>
        <w:lastRenderedPageBreak/>
        <w:drawing>
          <wp:inline distT="0" distB="0" distL="0" distR="0" wp14:anchorId="454AAB14" wp14:editId="5C91F1CF">
            <wp:extent cx="1517650" cy="497205"/>
            <wp:effectExtent l="0" t="0" r="6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828E" w14:textId="77777777" w:rsidR="00D95F23" w:rsidRDefault="00D95F23" w:rsidP="00D95F23"/>
    <w:p w14:paraId="58C651AF" w14:textId="77777777" w:rsidR="00D95F23" w:rsidRDefault="00D95F23" w:rsidP="00D95F23">
      <w:r w:rsidRPr="00C04AB3">
        <w:rPr>
          <w:noProof/>
        </w:rPr>
        <w:drawing>
          <wp:inline distT="0" distB="0" distL="0" distR="0" wp14:anchorId="65F68058" wp14:editId="3CA68A42">
            <wp:extent cx="5400040" cy="120205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8715" w14:textId="77777777" w:rsidR="00D95F23" w:rsidRDefault="00D95F23" w:rsidP="00D95F23">
      <w:pPr>
        <w:jc w:val="center"/>
      </w:pPr>
      <w:r w:rsidRPr="00C04AB3">
        <w:rPr>
          <w:noProof/>
        </w:rPr>
        <w:drawing>
          <wp:inline distT="0" distB="0" distL="0" distR="0" wp14:anchorId="5C12DB18" wp14:editId="5A6C0EBE">
            <wp:extent cx="4082415" cy="117602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08AB" w14:textId="77777777" w:rsidR="00D95F23" w:rsidRDefault="00D95F23" w:rsidP="00D95F23">
      <w:r w:rsidRPr="00C04AB3">
        <w:rPr>
          <w:noProof/>
        </w:rPr>
        <w:drawing>
          <wp:inline distT="0" distB="0" distL="0" distR="0" wp14:anchorId="7E7E85DB" wp14:editId="56E225E8">
            <wp:extent cx="5400040" cy="2258060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778C" w14:textId="77777777" w:rsidR="00D95F23" w:rsidRDefault="00D95F23"/>
    <w:p w14:paraId="3432C871" w14:textId="10E4403F" w:rsidR="00D03EAB" w:rsidRDefault="00D03EAB">
      <w:r>
        <w:br w:type="page"/>
      </w:r>
    </w:p>
    <w:p w14:paraId="0FFE861C" w14:textId="3D12D8A8" w:rsidR="00D03EAB" w:rsidRDefault="00D03EAB" w:rsidP="00CF7A45">
      <w:r>
        <w:lastRenderedPageBreak/>
        <w:t>Na alínea 1 do exercício 4.12</w:t>
      </w:r>
    </w:p>
    <w:p w14:paraId="170E7E6C" w14:textId="66132D3A" w:rsidR="00D03EAB" w:rsidRDefault="00D03EAB" w:rsidP="00CF7A45">
      <w:r w:rsidRPr="00D03EAB">
        <w:rPr>
          <w:noProof/>
        </w:rPr>
        <w:drawing>
          <wp:inline distT="0" distB="0" distL="0" distR="0" wp14:anchorId="12EE5198" wp14:editId="4A77918C">
            <wp:extent cx="5400040" cy="1255395"/>
            <wp:effectExtent l="76200" t="76200" r="67310" b="781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  <a:effectLst>
                      <a:glow rad="76200">
                        <a:srgbClr val="00B0F0"/>
                      </a:glow>
                    </a:effectLst>
                  </pic:spPr>
                </pic:pic>
              </a:graphicData>
            </a:graphic>
          </wp:inline>
        </w:drawing>
      </w:r>
    </w:p>
    <w:p w14:paraId="08BAFFC9" w14:textId="075B9150" w:rsidR="00D03EAB" w:rsidRDefault="00D03EAB" w:rsidP="00CF7A45">
      <w:r w:rsidRPr="00D03EAB">
        <w:rPr>
          <w:noProof/>
        </w:rPr>
        <w:drawing>
          <wp:inline distT="0" distB="0" distL="0" distR="0" wp14:anchorId="2E867EF8" wp14:editId="1179C3DC">
            <wp:extent cx="5400040" cy="485775"/>
            <wp:effectExtent l="76200" t="76200" r="67310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effectLst>
                      <a:glow rad="76200">
                        <a:srgbClr val="00B0F0"/>
                      </a:glow>
                    </a:effectLst>
                  </pic:spPr>
                </pic:pic>
              </a:graphicData>
            </a:graphic>
          </wp:inline>
        </w:drawing>
      </w:r>
    </w:p>
    <w:p w14:paraId="5EE25AFD" w14:textId="5078478A" w:rsidR="00D03EAB" w:rsidRDefault="00D03EAB" w:rsidP="00CF7A45">
      <w:r>
        <w:t>O resultado que obtive, é diferente do da solução, pelo que não sei se o método abordado foi o mais correto.</w:t>
      </w:r>
    </w:p>
    <w:p w14:paraId="315D6628" w14:textId="7DF1BAD1" w:rsidR="00D03EAB" w:rsidRDefault="00D03EAB" w:rsidP="00CF7A45">
      <w:r>
        <w:t xml:space="preserve">Solução - </w:t>
      </w:r>
      <w:r w:rsidRPr="00D03EAB">
        <w:rPr>
          <w:noProof/>
        </w:rPr>
        <w:drawing>
          <wp:inline distT="0" distB="0" distL="0" distR="0" wp14:anchorId="7C2ACC3C" wp14:editId="10EA0C97">
            <wp:extent cx="1028844" cy="15242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EC72" w14:textId="7DB9F112" w:rsidR="00D03EAB" w:rsidRDefault="00D03EAB" w:rsidP="00CF7A45">
      <w:r>
        <w:t>Método abordado:</w:t>
      </w:r>
    </w:p>
    <w:p w14:paraId="6162412A" w14:textId="6269F7F4" w:rsidR="00D03EAB" w:rsidRDefault="00E376FF" w:rsidP="00CF7A45">
      <w:r w:rsidRPr="00E376FF">
        <w:rPr>
          <w:noProof/>
        </w:rPr>
        <w:drawing>
          <wp:inline distT="0" distB="0" distL="0" distR="0" wp14:anchorId="2339906E" wp14:editId="05E23970">
            <wp:extent cx="3383914" cy="5722046"/>
            <wp:effectExtent l="0" t="7303" r="318" b="317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7149" cy="57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4BE" w14:textId="33CD9832" w:rsidR="00D95F23" w:rsidRPr="00D95F23" w:rsidRDefault="00D95F23" w:rsidP="00D95F23">
      <w:pPr>
        <w:rPr>
          <w:b/>
          <w:bCs/>
          <w:color w:val="0070C0"/>
        </w:rPr>
      </w:pPr>
      <w:r w:rsidRPr="00D95F23">
        <w:rPr>
          <w:b/>
          <w:bCs/>
          <w:color w:val="0070C0"/>
        </w:rPr>
        <w:t>RESOLUÇÃO 4.</w:t>
      </w:r>
      <w:r>
        <w:rPr>
          <w:b/>
          <w:bCs/>
          <w:color w:val="0070C0"/>
        </w:rPr>
        <w:t>1</w:t>
      </w:r>
      <w:r>
        <w:rPr>
          <w:b/>
          <w:bCs/>
          <w:color w:val="0070C0"/>
        </w:rPr>
        <w:t>2</w:t>
      </w:r>
      <w:r w:rsidRPr="00D95F23">
        <w:rPr>
          <w:b/>
          <w:bCs/>
          <w:color w:val="0070C0"/>
        </w:rPr>
        <w:t xml:space="preserve"> – TAMBÉM ESTÁ DISPONIVEL NO TEAMS</w:t>
      </w:r>
    </w:p>
    <w:p w14:paraId="165A3E0F" w14:textId="1F0B86F0" w:rsidR="00D95F23" w:rsidRDefault="00D95F23" w:rsidP="00CF7A45"/>
    <w:p w14:paraId="155FD183" w14:textId="77777777" w:rsidR="00D95F23" w:rsidRDefault="00D95F23" w:rsidP="00D95F23">
      <w:r w:rsidRPr="000061A6">
        <w:rPr>
          <w:noProof/>
        </w:rPr>
        <w:lastRenderedPageBreak/>
        <w:drawing>
          <wp:inline distT="0" distB="0" distL="0" distR="0" wp14:anchorId="0102754E" wp14:editId="565ADF31">
            <wp:extent cx="3961136" cy="2632304"/>
            <wp:effectExtent l="0" t="0" r="127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61" cy="263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5626" w14:textId="77777777" w:rsidR="00D95F23" w:rsidRDefault="00D95F23" w:rsidP="00D95F23">
      <w:r w:rsidRPr="001C09BB">
        <w:rPr>
          <w:noProof/>
        </w:rPr>
        <w:drawing>
          <wp:inline distT="0" distB="0" distL="0" distR="0" wp14:anchorId="77313AEF" wp14:editId="36AEC9DA">
            <wp:extent cx="1680827" cy="512687"/>
            <wp:effectExtent l="0" t="0" r="0" b="190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04" cy="51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B530" w14:textId="77777777" w:rsidR="00D95F23" w:rsidRDefault="00D95F23" w:rsidP="00D95F23">
      <w:r w:rsidRPr="001C09BB">
        <w:rPr>
          <w:noProof/>
        </w:rPr>
        <w:drawing>
          <wp:inline distT="0" distB="0" distL="0" distR="0" wp14:anchorId="6A8280BE" wp14:editId="2B91DCFB">
            <wp:extent cx="1650473" cy="520003"/>
            <wp:effectExtent l="0" t="0" r="698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66" cy="5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D3EB" w14:textId="77777777" w:rsidR="00D95F23" w:rsidRDefault="00D95F23" w:rsidP="00D95F23">
      <w:r w:rsidRPr="000061A6">
        <w:rPr>
          <w:noProof/>
        </w:rPr>
        <w:drawing>
          <wp:inline distT="0" distB="0" distL="0" distR="0" wp14:anchorId="15D74880" wp14:editId="7F051CA1">
            <wp:extent cx="5400040" cy="133286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C447" w14:textId="77777777" w:rsidR="00D95F23" w:rsidRDefault="00D95F23" w:rsidP="00D95F23">
      <w:r w:rsidRPr="000061A6">
        <w:rPr>
          <w:noProof/>
        </w:rPr>
        <w:drawing>
          <wp:inline distT="0" distB="0" distL="0" distR="0" wp14:anchorId="02284D4B" wp14:editId="5F29F303">
            <wp:extent cx="4996815" cy="1802130"/>
            <wp:effectExtent l="0" t="0" r="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8C78" w14:textId="77777777" w:rsidR="00D95F23" w:rsidRDefault="00D95F23" w:rsidP="00D95F23">
      <w:r w:rsidRPr="000061A6">
        <w:rPr>
          <w:noProof/>
        </w:rPr>
        <w:lastRenderedPageBreak/>
        <w:drawing>
          <wp:inline distT="0" distB="0" distL="0" distR="0" wp14:anchorId="675C9FD8" wp14:editId="676D0592">
            <wp:extent cx="5400040" cy="210756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A5AC" w14:textId="77777777" w:rsidR="00D95F23" w:rsidRDefault="00D95F23" w:rsidP="00D95F23">
      <w:r w:rsidRPr="000061A6">
        <w:rPr>
          <w:noProof/>
        </w:rPr>
        <w:drawing>
          <wp:inline distT="0" distB="0" distL="0" distR="0" wp14:anchorId="5C7BA5A7" wp14:editId="0E8EDBED">
            <wp:extent cx="5400040" cy="3768090"/>
            <wp:effectExtent l="0" t="0" r="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7597" w14:textId="77777777" w:rsidR="00D95F23" w:rsidRDefault="00D95F23" w:rsidP="00CF7A45"/>
    <w:sectPr w:rsidR="00D95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F2A8A"/>
    <w:multiLevelType w:val="hybridMultilevel"/>
    <w:tmpl w:val="C49E82B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27"/>
    <w:rsid w:val="001C3A08"/>
    <w:rsid w:val="00320727"/>
    <w:rsid w:val="003E1EE2"/>
    <w:rsid w:val="00512BFD"/>
    <w:rsid w:val="00B764CB"/>
    <w:rsid w:val="00CF7A45"/>
    <w:rsid w:val="00D03EAB"/>
    <w:rsid w:val="00D95F23"/>
    <w:rsid w:val="00E3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CD523"/>
  <w15:chartTrackingRefBased/>
  <w15:docId w15:val="{F583A772-10A1-4263-98E2-B75F76B75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3E1EE2"/>
    <w:rPr>
      <w:color w:val="808080"/>
    </w:rPr>
  </w:style>
  <w:style w:type="paragraph" w:styleId="PargrafodaLista">
    <w:name w:val="List Paragraph"/>
    <w:basedOn w:val="Normal"/>
    <w:uiPriority w:val="34"/>
    <w:qFormat/>
    <w:rsid w:val="001C3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png"/><Relationship Id="rId56" Type="http://schemas.openxmlformats.org/officeDocument/2006/relationships/image" Target="media/image52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452</Words>
  <Characters>2441</Characters>
  <Application>Microsoft Office Word</Application>
  <DocSecurity>4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coelho</dc:creator>
  <cp:keywords/>
  <dc:description/>
  <cp:lastModifiedBy>Dina Salvador</cp:lastModifiedBy>
  <cp:revision>2</cp:revision>
  <dcterms:created xsi:type="dcterms:W3CDTF">2021-06-19T16:39:00Z</dcterms:created>
  <dcterms:modified xsi:type="dcterms:W3CDTF">2021-06-19T16:39:00Z</dcterms:modified>
</cp:coreProperties>
</file>