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A7F9E" w14:textId="29A51735" w:rsidR="002A2173" w:rsidRDefault="00526A34" w:rsidP="00526A34">
      <w:pPr>
        <w:pStyle w:val="Title"/>
        <w:jc w:val="center"/>
      </w:pPr>
      <w:r>
        <w:t>Fraxen - Website documentation</w:t>
      </w:r>
    </w:p>
    <w:p w14:paraId="1B8300C7" w14:textId="77777777" w:rsidR="00526A34" w:rsidRDefault="00526A34" w:rsidP="00526A34"/>
    <w:p w14:paraId="0C895611" w14:textId="607F2449" w:rsidR="00113BD8" w:rsidRDefault="00113BD8" w:rsidP="00526A34">
      <w:r>
        <w:t xml:space="preserve">Basically this is how It all started: </w:t>
      </w:r>
    </w:p>
    <w:p w14:paraId="6EE979E2" w14:textId="0DBC5158" w:rsidR="00526A34" w:rsidRDefault="00526A34" w:rsidP="00526A34">
      <w:r>
        <w:t>1. Which content is labeled as “absolutely crucial” on the future website?</w:t>
      </w:r>
    </w:p>
    <w:p w14:paraId="3A13ACBC" w14:textId="589549A8" w:rsidR="00526A34" w:rsidRDefault="00526A34" w:rsidP="00526A34">
      <w:r>
        <w:t>2. Which content is labeled as “nice to have”?</w:t>
      </w:r>
    </w:p>
    <w:p w14:paraId="1494478B" w14:textId="723799E1" w:rsidR="001610DB" w:rsidRDefault="00526A34" w:rsidP="00526A34">
      <w:r>
        <w:t>3. Which actions would you like the website visitors to perform?</w:t>
      </w:r>
    </w:p>
    <w:p w14:paraId="2C8DE342" w14:textId="75EABC7A" w:rsidR="001610DB" w:rsidRDefault="001610DB" w:rsidP="00526A34">
      <w:r>
        <w:t>4. Other preferences regarding the website (theme, font ..)</w:t>
      </w:r>
    </w:p>
    <w:p w14:paraId="0DFE22E0" w14:textId="77777777" w:rsidR="0065150D" w:rsidRDefault="0065150D" w:rsidP="00526A34"/>
    <w:p w14:paraId="52C54238" w14:textId="49855B98" w:rsidR="0065150D" w:rsidRDefault="0065150D" w:rsidP="00526A34">
      <w:r>
        <w:t>Answerer:</w:t>
      </w:r>
    </w:p>
    <w:p w14:paraId="13355B48" w14:textId="6931E39C" w:rsidR="0065150D" w:rsidRDefault="0065150D" w:rsidP="00526A34">
      <w:pP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</w:pPr>
      <w:r>
        <w:t>-</w:t>
      </w:r>
      <w:r w:rsidR="001610DB">
        <w:t xml:space="preserve"> </w:t>
      </w:r>
      <w:r>
        <w:t>“</w:t>
      </w:r>
      <w:r w:rsidR="001610DB" w:rsidRPr="001610DB"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r w:rsidR="001610DB"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Cine suntem si care este value proposition ”</w:t>
      </w:r>
    </w:p>
    <w:p w14:paraId="71E1436B" w14:textId="5ECC930B" w:rsidR="001610DB" w:rsidRDefault="001610DB" w:rsidP="00526A34">
      <w:pP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- “</w:t>
      </w:r>
      <w:r w:rsidRPr="001610DB"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Profilele ”</w:t>
      </w:r>
    </w:p>
    <w:p w14:paraId="2774A433" w14:textId="77777777" w:rsidR="001610DB" w:rsidRDefault="001610DB" w:rsidP="00526A34">
      <w:pP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- “ Contact , understand value proposition “</w:t>
      </w:r>
    </w:p>
    <w:p w14:paraId="2744FF9A" w14:textId="13BCCF4E" w:rsidR="001610DB" w:rsidRDefault="001610DB" w:rsidP="00526A34"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- “ Color purple “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br/>
      </w:r>
    </w:p>
    <w:p w14:paraId="2B392308" w14:textId="77777777" w:rsidR="00B04F81" w:rsidRDefault="00B04F81" w:rsidP="00526A34"/>
    <w:p w14:paraId="6AC40F6B" w14:textId="77777777" w:rsidR="00113BD8" w:rsidRDefault="00B04F81" w:rsidP="00113BD8">
      <w:r>
        <w:t xml:space="preserve">Our social image is also important, so I’ve managed to create an email </w:t>
      </w:r>
      <w:hyperlink r:id="rId4" w:history="1">
        <w:r w:rsidRPr="00880478">
          <w:rPr>
            <w:rStyle w:val="Hyperlink"/>
          </w:rPr>
          <w:t>admin@fraxen.eu</w:t>
        </w:r>
      </w:hyperlink>
      <w:r>
        <w:t xml:space="preserve"> for us to declare as an official email, aswell as a linkedin company and a linkedin group for Fraxen / Fraxen – Group.</w:t>
      </w:r>
      <w:r w:rsidR="00113BD8">
        <w:br/>
      </w:r>
      <w:r w:rsidR="00113BD8">
        <w:br/>
      </w:r>
    </w:p>
    <w:p w14:paraId="034EAC1E" w14:textId="77777777" w:rsidR="00113BD8" w:rsidRDefault="00113BD8" w:rsidP="00113BD8"/>
    <w:p w14:paraId="022DCC08" w14:textId="77777777" w:rsidR="00113BD8" w:rsidRDefault="00113BD8" w:rsidP="00113BD8"/>
    <w:p w14:paraId="3A362BC2" w14:textId="77777777" w:rsidR="00113BD8" w:rsidRDefault="00113BD8" w:rsidP="00113BD8"/>
    <w:p w14:paraId="77E4E824" w14:textId="77777777" w:rsidR="00113BD8" w:rsidRDefault="00113BD8" w:rsidP="00113BD8"/>
    <w:p w14:paraId="63B2ACC0" w14:textId="77777777" w:rsidR="00113BD8" w:rsidRDefault="00113BD8" w:rsidP="00113BD8"/>
    <w:p w14:paraId="3014E87F" w14:textId="77777777" w:rsidR="00113BD8" w:rsidRDefault="00113BD8" w:rsidP="00113BD8"/>
    <w:p w14:paraId="76A8E6F7" w14:textId="77777777" w:rsidR="00113BD8" w:rsidRDefault="00113BD8" w:rsidP="00113BD8"/>
    <w:p w14:paraId="6015A589" w14:textId="77777777" w:rsidR="00113BD8" w:rsidRDefault="00113BD8" w:rsidP="00113BD8"/>
    <w:p w14:paraId="7598ECE1" w14:textId="77777777" w:rsidR="00113BD8" w:rsidRDefault="00113BD8" w:rsidP="00113BD8"/>
    <w:p w14:paraId="371FB310" w14:textId="77777777" w:rsidR="00113BD8" w:rsidRDefault="00113BD8" w:rsidP="00113BD8"/>
    <w:p w14:paraId="6EC0EA16" w14:textId="77777777" w:rsidR="00113BD8" w:rsidRDefault="00113BD8" w:rsidP="00113BD8"/>
    <w:p w14:paraId="00D23B8B" w14:textId="77777777" w:rsidR="00113BD8" w:rsidRDefault="00113BD8" w:rsidP="00113BD8">
      <w:r>
        <w:t>After designing the interface of the presentation page, I went ahead and hosted the POSTGRESQL database on a virtual machine. With the database up, I linked my laptop to it and I started to create the place where we would have the data for our executives stored. Here’s the query I used to create the table:</w:t>
      </w:r>
      <w:r>
        <w:br/>
      </w:r>
    </w:p>
    <w:p w14:paraId="2B060AC5" w14:textId="248E43F8" w:rsidR="00113BD8" w:rsidRDefault="00113BD8" w:rsidP="00113BD8">
      <w:r>
        <w:br/>
      </w:r>
      <w:r>
        <w:t>CREATE TABLE executives (</w:t>
      </w:r>
    </w:p>
    <w:p w14:paraId="21D7FBDD" w14:textId="77777777" w:rsidR="00113BD8" w:rsidRDefault="00113BD8" w:rsidP="00113BD8">
      <w:r>
        <w:t xml:space="preserve">    id SERIAL PRIMARY KEY,</w:t>
      </w:r>
    </w:p>
    <w:p w14:paraId="75E60E05" w14:textId="77777777" w:rsidR="00113BD8" w:rsidRDefault="00113BD8" w:rsidP="00113BD8">
      <w:r>
        <w:t xml:space="preserve">    name TEXT,</w:t>
      </w:r>
    </w:p>
    <w:p w14:paraId="15B4D3A0" w14:textId="77777777" w:rsidR="00113BD8" w:rsidRDefault="00113BD8" w:rsidP="00113BD8">
      <w:r>
        <w:t xml:space="preserve">    title TEXT,</w:t>
      </w:r>
    </w:p>
    <w:p w14:paraId="552753B3" w14:textId="77777777" w:rsidR="00113BD8" w:rsidRDefault="00113BD8" w:rsidP="00113BD8">
      <w:r>
        <w:t xml:space="preserve">    gender TEXT CHECK (gender IN ('Male', 'Female', 'Other')),</w:t>
      </w:r>
    </w:p>
    <w:p w14:paraId="60C2EB2B" w14:textId="77777777" w:rsidR="00113BD8" w:rsidRDefault="00113BD8" w:rsidP="00113BD8">
      <w:r>
        <w:t xml:space="preserve">    experience_years INT,</w:t>
      </w:r>
    </w:p>
    <w:p w14:paraId="30C4B51A" w14:textId="77777777" w:rsidR="00113BD8" w:rsidRDefault="00113BD8" w:rsidP="00113BD8">
      <w:r>
        <w:t xml:space="preserve">    sector_focus TEXT[],</w:t>
      </w:r>
    </w:p>
    <w:p w14:paraId="0564702E" w14:textId="77777777" w:rsidR="00113BD8" w:rsidRDefault="00113BD8" w:rsidP="00113BD8">
      <w:r>
        <w:t xml:space="preserve">    location TEXT,</w:t>
      </w:r>
    </w:p>
    <w:p w14:paraId="79303DFE" w14:textId="77777777" w:rsidR="00113BD8" w:rsidRDefault="00113BD8" w:rsidP="00113BD8">
      <w:r>
        <w:t xml:space="preserve">    work_mode TEXT, -- e.g., "hybrid", "remote", "onsite"</w:t>
      </w:r>
    </w:p>
    <w:p w14:paraId="4AC73CB3" w14:textId="77777777" w:rsidR="00113BD8" w:rsidRDefault="00113BD8" w:rsidP="00113BD8">
      <w:r>
        <w:t xml:space="preserve">    </w:t>
      </w:r>
    </w:p>
    <w:p w14:paraId="5870696E" w14:textId="77777777" w:rsidR="00113BD8" w:rsidRDefault="00113BD8" w:rsidP="00113BD8">
      <w:r>
        <w:t xml:space="preserve">    -- highlights and structured achievements</w:t>
      </w:r>
    </w:p>
    <w:p w14:paraId="6B8988F6" w14:textId="77777777" w:rsidR="00113BD8" w:rsidRDefault="00113BD8" w:rsidP="00113BD8">
      <w:r>
        <w:t xml:space="preserve">    highlights JSONB, -- stores structured highlights (Global Mobility Lead, Tax Specialist, etc.)</w:t>
      </w:r>
    </w:p>
    <w:p w14:paraId="165823B4" w14:textId="77777777" w:rsidR="00113BD8" w:rsidRDefault="00113BD8" w:rsidP="00113BD8">
      <w:r>
        <w:t xml:space="preserve">    core_strengths TEXT[],</w:t>
      </w:r>
    </w:p>
    <w:p w14:paraId="4E5E7E3E" w14:textId="77777777" w:rsidR="00113BD8" w:rsidRDefault="00113BD8" w:rsidP="00113BD8">
      <w:r>
        <w:t xml:space="preserve">    </w:t>
      </w:r>
    </w:p>
    <w:p w14:paraId="1A1DDFCD" w14:textId="77777777" w:rsidR="00113BD8" w:rsidRDefault="00113BD8" w:rsidP="00113BD8">
      <w:r>
        <w:t xml:space="preserve">    -- full CV / profile text for semantic search</w:t>
      </w:r>
    </w:p>
    <w:p w14:paraId="071F75B2" w14:textId="77777777" w:rsidR="00113BD8" w:rsidRDefault="00113BD8" w:rsidP="00113BD8">
      <w:r>
        <w:t xml:space="preserve">    cv_text TEXT,</w:t>
      </w:r>
    </w:p>
    <w:p w14:paraId="5CF2E64F" w14:textId="77777777" w:rsidR="00113BD8" w:rsidRDefault="00113BD8" w:rsidP="00113BD8">
      <w:r>
        <w:t xml:space="preserve">    </w:t>
      </w:r>
    </w:p>
    <w:p w14:paraId="6D7A4AD3" w14:textId="77777777" w:rsidR="00113BD8" w:rsidRDefault="00113BD8" w:rsidP="00113BD8">
      <w:r>
        <w:t xml:space="preserve">    -- metadata</w:t>
      </w:r>
    </w:p>
    <w:p w14:paraId="07957099" w14:textId="77777777" w:rsidR="00113BD8" w:rsidRDefault="00113BD8" w:rsidP="00113BD8">
      <w:r>
        <w:t xml:space="preserve">    created_at TIMESTAMP DEFAULT CURRENT_TIMESTAMP,</w:t>
      </w:r>
    </w:p>
    <w:p w14:paraId="0B0D5F4C" w14:textId="77777777" w:rsidR="00113BD8" w:rsidRDefault="00113BD8" w:rsidP="00113BD8">
      <w:r>
        <w:t xml:space="preserve">    updated_at TIMESTAMP DEFAULT CURRENT_TIMESTAMP</w:t>
      </w:r>
    </w:p>
    <w:p w14:paraId="40CAC78B" w14:textId="1B0DA58D" w:rsidR="00B04F81" w:rsidRDefault="00113BD8" w:rsidP="00113BD8">
      <w:r>
        <w:t>);</w:t>
      </w:r>
    </w:p>
    <w:p w14:paraId="4E321557" w14:textId="77777777" w:rsidR="00113BD8" w:rsidRDefault="00113BD8" w:rsidP="00113BD8"/>
    <w:p w14:paraId="547F7165" w14:textId="721C143E" w:rsidR="00113BD8" w:rsidRPr="00007E78" w:rsidRDefault="00113BD8" w:rsidP="00113BD8">
      <w:r>
        <w:t>Now, we can connect the springboot to the database so that the profiles will be shown thorugh a query, not through just static text.</w:t>
      </w:r>
    </w:p>
    <w:sectPr w:rsidR="00113BD8" w:rsidRPr="00007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34"/>
    <w:rsid w:val="00007E78"/>
    <w:rsid w:val="00113BD8"/>
    <w:rsid w:val="001610DB"/>
    <w:rsid w:val="002A2173"/>
    <w:rsid w:val="002B2FEC"/>
    <w:rsid w:val="00526A34"/>
    <w:rsid w:val="0065150D"/>
    <w:rsid w:val="00717C5D"/>
    <w:rsid w:val="00827D20"/>
    <w:rsid w:val="00903507"/>
    <w:rsid w:val="009C098A"/>
    <w:rsid w:val="00B04F81"/>
    <w:rsid w:val="00F976F4"/>
    <w:rsid w:val="00FD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A6998E"/>
  <w15:chartTrackingRefBased/>
  <w15:docId w15:val="{3581A012-02AF-F246-8A0F-C82D3071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A34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A34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A34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A34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A34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A34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A34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A34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A34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26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A34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A34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26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A34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26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A34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26A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4F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F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fraxen.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tudor.alexandru</dc:creator>
  <cp:keywords/>
  <dc:description/>
  <cp:lastModifiedBy>Alexandru Tudor</cp:lastModifiedBy>
  <cp:revision>4</cp:revision>
  <dcterms:created xsi:type="dcterms:W3CDTF">2025-08-10T14:17:00Z</dcterms:created>
  <dcterms:modified xsi:type="dcterms:W3CDTF">2025-09-22T15:35:00Z</dcterms:modified>
</cp:coreProperties>
</file>