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sz w:val="28"/>
          <w:szCs w:val="28"/>
          <w:b w:val="1"/>
          <w:bCs w:val="1"/>
        </w:rPr>
        <w:t xml:space="preserve">Klinik Tumbuh Kembang EMR ChilGrow</w:t>
      </w:r>
    </w:p>
    <w:p>
      <w:pPr>
        <w:jc w:val="center"/>
        <w:spacing w:after="40"/>
      </w:pPr>
      <w:r>
        <w:rPr>
          <w:color w:val="5A6B76"/>
          <w:sz w:val="20"/>
          <w:szCs w:val="20"/>
        </w:rPr>
        <w:t xml:space="preserve">Rekam Medis Terapi Okupasi Anak</w:t>
      </w:r>
    </w:p>
    <w:p>
      <w:pPr>
        <w:jc w:val="center"/>
        <w:spacing w:after="120"/>
      </w:pPr>
      <w:r>
        <w:rPr>
          <w:sz w:val="24"/>
          <w:szCs w:val="24"/>
          <w:b w:val="1"/>
          <w:bCs w:val="1"/>
        </w:rPr>
        <w:t xml:space="preserve">Lembar Program Terapi</w:t>
      </w:r>
    </w:p>
    <w:p>
      <w:pPr>
        <w:spacing w:after="60"/>
      </w:pPr>
      <w:r>
        <w:rPr>
          <w:color w:val="1F70B7"/>
          <w:sz w:val="22"/>
          <w:szCs w:val="22"/>
          <w:b w:val="1"/>
          <w:bCs w:val="1"/>
        </w:rPr>
        <w:t xml:space="preserve">IDENTITAS PASIEN</w:t>
      </w:r>
    </w:p>
    <w:tbl>
      <w:tblGrid>
        <w:gridCol w:w="2551.1811023622045" w:type="dxa"/>
        <w:gridCol w:w="7086.614173228347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9D6E2"/>
          <w:left w:val="single" w:sz="6" w:color="C9D6E2"/>
          <w:right w:val="single" w:sz="6" w:color="C9D6E2"/>
          <w:bottom w:val="single" w:sz="6" w:color="C9D6E2"/>
          <w:insideH w:val="single" w:sz="6" w:color="C9D6E2"/>
          <w:insideV w:val="single" w:sz="6" w:color="C9D6E2"/>
        </w:tblBorders>
      </w:tblP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Nama Pasien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${nama_pasien}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No. Rekam Medis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${no_rekam_medis}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Tanggal Lahir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${tanggal_lahir}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Usia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${usia}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Tanggal Kunjungan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${tanggal_kunjungan}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Waktu Terapi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${waktu_terapi}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Diagnosa Awal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${diagnosa_awal}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60"/>
      </w:pPr>
      <w:r>
        <w:rPr>
          <w:color w:val="1F70B7"/>
          <w:sz w:val="22"/>
          <w:szCs w:val="22"/>
          <w:b w:val="1"/>
          <w:bCs w:val="1"/>
        </w:rPr>
        <w:t xml:space="preserve">PROGRAM TERAPI</w:t>
      </w:r>
    </w:p>
    <w:tbl>
      <w:tblGrid>
        <w:gridCol w:w="2551.1811023622045" w:type="dxa"/>
        <w:gridCol w:w="7086.614173228347" w:type="dxa"/>
      </w:tblGrid>
      <w:tblPr>
        <w:tblW w:w="500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9D6E2"/>
          <w:left w:val="single" w:sz="6" w:color="C9D6E2"/>
          <w:right w:val="single" w:sz="6" w:color="C9D6E2"/>
          <w:bottom w:val="single" w:sz="6" w:color="C9D6E2"/>
          <w:insideH w:val="single" w:sz="6" w:color="C9D6E2"/>
          <w:insideV w:val="single" w:sz="6" w:color="C9D6E2"/>
        </w:tblBorders>
      </w:tblP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Tujuan Jangka Panjang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${long_term_goals}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Tujuan Jangka Pendek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${short_term_goals}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Aktivitas Hari Ini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${aktivitas_hari_ini}</w:t>
            </w:r>
          </w:p>
        </w:tc>
      </w:tr>
      <w:tr>
        <w:trPr/>
        <w:tc>
          <w:tcPr>
            <w:tcW w:w="2551.1811023622045" w:type="dxa"/>
            <w:shd w:val="clear" w:fill="F2F7FB"/>
            <w:noWrap/>
          </w:tcPr>
          <w:p>
            <w:pPr>
              <w:spacing w:after="0"/>
            </w:pPr>
            <w:r>
              <w:rPr>
                <w:sz w:val="22"/>
                <w:szCs w:val="22"/>
                <w:b w:val="1"/>
                <w:bCs w:val="1"/>
              </w:rPr>
              <w:t xml:space="preserve">Respon Anak</w:t>
            </w:r>
          </w:p>
        </w:tc>
        <w:tc>
          <w:tcPr>
            <w:tcW w:w="7086.614173228347" w:type="dxa"/>
            <w:noWrap/>
          </w:tcPr>
          <w:p>
            <w:pPr>
              <w:spacing w:after="0"/>
            </w:pPr>
            <w:r>
              <w:rPr/>
              <w:t xml:space="preserve">${respon_anak}</w:t>
            </w:r>
          </w:p>
        </w:tc>
      </w:tr>
    </w:tbl>
    <w:p>
      <w:pPr>
        <w:spacing w:after="240"/>
      </w:pPr>
      <w:r>
        <w:rPr/>
        <w:t xml:space="preserve"/>
      </w:r>
    </w:p>
    <w:tbl>
      <w:tblGrid>
        <w:gridCol w:w="4818.897637795275" w:type="dxa"/>
        <w:gridCol w:w="4818.897637795275" w:type="dxa"/>
      </w:tblGrid>
      <w:tblPr>
        <w:tblW w:w="500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Mengetahui,</w:t>
            </w:r>
          </w:p>
        </w:tc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Terapis,</w:t>
            </w:r>
          </w:p>
        </w:tc>
      </w:tr>
      <w:tr>
        <w:trPr/>
        <w:tc>
          <w:tcPr>
            <w:tcW w:w="4818.897637795275" w:type="dxa"/>
            <w:noWrap/>
          </w:tcPr>
          <w:p>
            <w:pPr>
              <w:spacing w:before="720" w:after="0"/>
            </w:pPr>
            <w:r>
              <w:rPr/>
              <w:t xml:space="preserve"/>
            </w:r>
          </w:p>
        </w:tc>
        <w:tc>
          <w:tcPr>
            <w:tcW w:w="4818.897637795275" w:type="dxa"/>
            <w:noWrap/>
          </w:tcPr>
          <w:p>
            <w:pPr>
              <w:spacing w:before="720" w:after="0"/>
            </w:pPr>
            <w:r>
              <w:rPr/>
              <w:t xml:space="preserve"/>
            </w:r>
          </w:p>
        </w:tc>
      </w:tr>
      <w:tr>
        <w:trPr/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(________________________)</w:t>
            </w:r>
          </w:p>
        </w:tc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(________________________)</w:t>
            </w:r>
          </w:p>
        </w:tc>
      </w:tr>
      <w:tr>
        <w:trPr/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Nama: ......................</w:t>
            </w:r>
          </w:p>
        </w:tc>
        <w:tc>
          <w:tcPr>
            <w:tcW w:w="4818.897637795275" w:type="dxa"/>
            <w:noWrap/>
          </w:tcPr>
          <w:p>
            <w:pPr>
              <w:spacing w:after="0"/>
            </w:pPr>
            <w:r>
              <w:rPr/>
              <w:t xml:space="preserve">Nama: ......................</w:t>
            </w:r>
          </w:p>
        </w:tc>
      </w:tr>
    </w:tbl>
    <w:sectPr>
      <w:pgSz w:orient="portrait" w:w="11905.511811023622" w:h="16837.79527559055"/>
      <w:pgMar w:top="1020.4724409448818" w:right="1133.8582677165352" w:bottom="1020.4724409448818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2026-10-09T06:33:36+00:00</dcterms:created>
  <dcterms:modified xsi:type="dcterms:W3CDTF">2026-10-09T06:33:36+00:00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