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467D8C3" w14:textId="77777777" w:rsidR="008C5DC1" w:rsidRDefault="008C5DC1">
      <w:pPr>
        <w:spacing w:line="240" w:lineRule="auto"/>
        <w:rPr>
          <w:sz w:val="24"/>
          <w:szCs w:val="24"/>
        </w:rPr>
      </w:pPr>
    </w:p>
    <w:p w14:paraId="3EF38882" w14:textId="6896E407" w:rsidR="008C5DC1" w:rsidRDefault="00B10C86">
      <w:pPr>
        <w:spacing w:line="240" w:lineRule="auto"/>
        <w:jc w:val="center"/>
        <w:rPr>
          <w:b/>
          <w:sz w:val="36"/>
          <w:szCs w:val="36"/>
        </w:rPr>
      </w:pPr>
      <w:r>
        <w:rPr>
          <w:b/>
          <w:sz w:val="36"/>
          <w:szCs w:val="36"/>
        </w:rPr>
        <w:t xml:space="preserve">[Course Title]</w:t>
      </w:r>
    </w:p>
    <w:p w14:paraId="1FC8AAA3" w14:textId="053D3790" w:rsidR="008C5DC1" w:rsidRDefault="00E667EB">
      <w:pPr>
        <w:spacing w:line="240" w:lineRule="auto"/>
        <w:jc w:val="center"/>
        <w:rPr>
          <w:b/>
          <w:sz w:val="36"/>
          <w:szCs w:val="36"/>
        </w:rPr>
      </w:pPr>
      <w:r w:rsidRPr="00E667EB">
        <w:rPr>
          <w:b/>
          <w:sz w:val="36"/>
          <w:szCs w:val="36"/>
        </w:rPr>
        <w:t>Answers to</w:t>
      </w:r>
      <w:r>
        <w:rPr>
          <w:b/>
          <w:sz w:val="36"/>
          <w:szCs w:val="36"/>
        </w:rPr>
        <w:t xml:space="preserve"> </w:t>
      </w:r>
      <w:r w:rsidR="00F933BB" w:rsidRPr="00F933BB">
        <w:rPr>
          <w:b/>
          <w:bCs/>
          <w:sz w:val="36"/>
          <w:szCs w:val="36"/>
        </w:rPr>
        <w:t>Case Study Assessment</w:t>
      </w:r>
    </w:p>
    <w:p w14:paraId="759C8890" w14:textId="77777777" w:rsidR="008C5DC1" w:rsidRDefault="008C5DC1">
      <w:pPr>
        <w:spacing w:line="240" w:lineRule="auto"/>
        <w:rPr>
          <w:sz w:val="24"/>
          <w:szCs w:val="24"/>
        </w:rPr>
      </w:pPr>
    </w:p>
    <w:p w14:paraId="112FF879" w14:textId="3EA14D8E" w:rsidR="008C5DC1" w:rsidRDefault="00A13CDA">
      <w:pPr>
        <w:spacing w:line="240" w:lineRule="auto"/>
        <w:rPr>
          <w:b/>
          <w:sz w:val="24"/>
          <w:szCs w:val="24"/>
        </w:rPr>
      </w:pPr>
      <w:r>
        <w:rPr>
          <w:b/>
          <w:sz w:val="24"/>
          <w:szCs w:val="24"/>
        </w:rPr>
        <w:t>C.</w:t>
      </w:r>
      <w:r w:rsidR="00F933BB" w:rsidRPr="00F933BB">
        <w:rPr>
          <w:b/>
          <w:bCs/>
          <w:color w:val="000000"/>
        </w:rPr>
        <w:t xml:space="preserve"> </w:t>
      </w:r>
      <w:r w:rsidR="00F933BB" w:rsidRPr="00F933BB">
        <w:rPr>
          <w:b/>
          <w:bCs/>
          <w:sz w:val="24"/>
          <w:szCs w:val="24"/>
        </w:rPr>
        <w:t>Case Study</w:t>
      </w:r>
    </w:p>
    <w:p w14:paraId="785BECAE" w14:textId="77777777" w:rsidR="008C5DC1" w:rsidRDefault="008C5DC1">
      <w:pPr>
        <w:spacing w:line="240" w:lineRule="auto"/>
        <w:rPr>
          <w:sz w:val="24"/>
          <w:szCs w:val="24"/>
        </w:rPr>
      </w:pPr>
    </w:p>
    <w:p w14:paraId="7993CE49" w14:textId="77777777" w:rsidR="008C5DC1" w:rsidRDefault="00A13CDA">
      <w:pPr>
        <w:pBdr>
          <w:top w:val="none" w:sz="0" w:space="0" w:color="D9D9E3"/>
          <w:left w:val="none" w:sz="0" w:space="0" w:color="D9D9E3"/>
          <w:bottom w:val="none" w:sz="0" w:space="0" w:color="D9D9E3"/>
          <w:right w:val="none" w:sz="0" w:space="0" w:color="D9D9E3"/>
          <w:between w:val="none" w:sz="0" w:space="0" w:color="D9D9E3"/>
        </w:pBdr>
        <w:spacing w:line="240" w:lineRule="auto"/>
        <w:rPr>
          <w:b/>
          <w:sz w:val="24"/>
          <w:szCs w:val="24"/>
        </w:rPr>
      </w:pPr>
      <w:r>
        <w:rPr>
          <w:b/>
          <w:sz w:val="24"/>
          <w:szCs w:val="24"/>
        </w:rPr>
        <w:t>Scenario:</w:t>
      </w:r>
    </w:p>
    <w:p w14:paraId="365DC91F" w14:textId="68B9ECAA" w:rsidR="008C5DC1" w:rsidRDefault="00C130E0">
      <w:pPr>
        <w:pBdr>
          <w:top w:val="none" w:sz="0" w:space="0" w:color="D9D9E3"/>
          <w:left w:val="none" w:sz="0" w:space="0" w:color="D9D9E3"/>
          <w:bottom w:val="none" w:sz="0" w:space="0" w:color="D9D9E3"/>
          <w:right w:val="none" w:sz="0" w:space="0" w:color="D9D9E3"/>
          <w:between w:val="none" w:sz="0" w:space="0" w:color="D9D9E3"/>
        </w:pBdr>
        <w:spacing w:line="240" w:lineRule="auto"/>
        <w:rPr>
          <w:sz w:val="24"/>
          <w:szCs w:val="24"/>
        </w:rPr>
      </w:pPr>
      <w:r>
        <w:rPr>
          <w:sz w:val="24"/>
          <w:szCs w:val="24"/>
        </w:rPr>
        <w:t xml:space="preserve">You are a software engineer at "GlobalTech Solutions," a growing software development company. GlobalTech is preparing to release version 2.0 of its flagship mobile application, "ConnectNow," across iOS and Android platforms. The current release process relies on manual steps, leading to frequent integration issues and delays. The product manager has requested release on both platforms, but conflicting changes and dependencies have emerged across teams. You're tasked with streamlining the deployment process using GitHub. You've been assigned to: analyze the current release components and collaboratively schedule release steps, select appropriate Git scripts for integration and deployment, configure the application for deployment on both iOS and Android, execute and interpret the results of configuration tests, identify and resolve any issues found during testing, and finally, propose improvements to the configuration and deployment process and implement them. You will be working closely with other engineers to perform these tasks. Your role is Senior DevOps Engineer.</w:t>
      </w:r>
      <w:r>
        <w:rPr>
          <w:sz w:val="24"/>
          <w:szCs w:val="24"/>
        </w:rPr>
        <w:br/>
      </w:r>
    </w:p>
    <w:p w14:paraId="5E82FE1C" w14:textId="2A5327BD" w:rsidR="00DA565A" w:rsidRDefault="00DA565A" w:rsidP="00FC790C">
      <w:pPr>
        <w:spacing w:line="240" w:lineRule="auto"/>
        <w:rPr>
          <w:bCs/>
          <w:sz w:val="24"/>
          <w:szCs w:val="24"/>
        </w:rPr>
      </w:pPr>
      <w:r w:rsidRPr="00A93AD5">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1:</w:t>
      </w:r>
    </w:p>
    <w:p w14:paraId="6842E245" w14:textId="1D9FC710" w:rsidR="00DA565A" w:rsidRDefault="00DA565A" w:rsidP="00DA565A">
      <w:pPr>
        <w:spacing w:line="240" w:lineRule="auto"/>
        <w:rPr>
          <w:sz w:val="24"/>
          <w:szCs w:val="24"/>
        </w:rPr>
      </w:pPr>
      <w:r>
        <w:rPr>
          <w:sz w:val="24"/>
          <w:szCs w:val="24"/>
        </w:rPr>
        <w:t xml:space="preserve">As the Senior DevOps Engineer, you need to analyze the release components for the "ConnectNow" mobile app version 2.0 release. You've been told that there are conflicting changes and dependencies across teams. Create a new branch named "release-2.0-analysis" from the "main" branch, list the commit history, and then create a brief text file named "release_analysis.txt" summarizing the conflicting changes observed. Take snapshots of your commands at each step and paste them below.</w:t>
      </w:r>
      <w:r w:rsidR="00B24669">
        <w:rPr>
          <w:sz w:val="24"/>
          <w:szCs w:val="24"/>
        </w:rPr>
        <w:t xml:space="preserve"> </w:t>
      </w:r>
      <w:r w:rsidR="00B24669" w:rsidRPr="00B24669">
        <w:rPr>
          <w:sz w:val="24"/>
          <w:szCs w:val="24"/>
        </w:rPr>
        <w:t xml:space="preserve">(LU1)</w:t>
      </w:r>
      <w:r w:rsidR="00E667EB">
        <w:rPr>
          <w:sz w:val="24"/>
          <w:szCs w:val="24"/>
        </w:rPr>
        <w:t xml:space="preserve"> (A1, A2)</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branch release-2.0-analysis`: Creates a new branch named 'release-2.0-analysis'.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checkout release-2.0-analysis`: Switches to the new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log --oneline`: Displays a concise, one-line per commit history of the current branch (showing commit hashes and brief messages). This demonstrates an understanding of the codebase's changes.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`touch release_analysis.txt`: Creates an empty file named "release_analysis.txt".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`echo "Observed conflicts: (briefly describe a potential conflict or dependency)" &gt; release_analysis.txt`: Adds a brief summary of a potential conflict to the file. Example: "Observed conflicts: iOS team using a different version of the networking library than Android team."</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add release_analysis.txt`: Stages the file for 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7.  `git commit -m "Added release analysis summary"`: Commits the changes, adding the text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2:</w:t>
      </w:r>
    </w:p>
    <w:p w14:paraId="6842E245" w14:textId="1D9FC710" w:rsidR="00DA565A" w:rsidRDefault="00DA565A" w:rsidP="00DA565A">
      <w:pPr>
        <w:spacing w:line="240" w:lineRule="auto"/>
        <w:rPr>
          <w:sz w:val="24"/>
          <w:szCs w:val="24"/>
        </w:rPr>
      </w:pPr>
      <w:r>
        <w:rPr>
          <w:sz w:val="24"/>
          <w:szCs w:val="24"/>
        </w:rPr>
        <w:t xml:space="preserve">As the Senior DevOps Engineer, you need to prepare a simple integration script for "ConnectNow" version 2.0 to be used before deployment. Create a bash script named `integrate.sh` that performs a pull from the 'main' branch and checks for any merge conflicts. If conflicts exist, it should output a message. Take snapshots of your commands at each step and paste them below.</w:t>
      </w:r>
      <w:r w:rsidR="00B24669">
        <w:rPr>
          <w:sz w:val="24"/>
          <w:szCs w:val="24"/>
        </w:rPr>
        <w:t xml:space="preserve"> </w:t>
      </w:r>
      <w:r w:rsidR="00B24669" w:rsidRPr="00B24669">
        <w:rPr>
          <w:sz w:val="24"/>
          <w:szCs w:val="24"/>
        </w:rPr>
        <w:t xml:space="preserve">(LU2)</w:t>
      </w:r>
      <w:r w:rsidR="00E667EB">
        <w:rPr>
          <w:sz w:val="24"/>
          <w:szCs w:val="24"/>
        </w:rPr>
        <w:t xml:space="preserve"> (A3)</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`touch integrate.sh`: Creates an empty file named `integrate.sh`.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`chmod +x integrate.sh`: Makes the script executable.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`echo '#!/bin/bash' &gt; integrate.sh`: Adds a shebang to the script.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`echo 'git pull origin main' &gt;&gt; integrate.sh`: Adds a line to pull from the main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`echo 'if [ $? -eq 0 ]; then' &gt;&gt; integrate.sh`: Checks if the pull command was successful (no conflicts).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`echo '  echo "Integration successful (no conflicts)."' &gt;&gt; integrate.sh`: Outputs a success message if no conflicts.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7.  `echo 'else' &gt;&gt; integrate.sh`: Starts the "else" block for conflict handling.</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8.  `echo '  echo "Integration failed. Merge conflicts detected. Please resolve manually."' &gt;&gt; integrate.sh`: Outputs a message indicating merge conflicts.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9.  `echo 'fi' &gt;&gt; integrate.sh`: Closes the "if" statement.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10. `git add integrate.sh`: Stages the script for 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11. `git commit -m "Added basic integration script"`: Commits the changes with a descriptive message.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3:</w:t>
      </w:r>
    </w:p>
    <w:p w14:paraId="6842E245" w14:textId="1D9FC710" w:rsidR="00DA565A" w:rsidRDefault="00DA565A" w:rsidP="00DA565A">
      <w:pPr>
        <w:spacing w:line="240" w:lineRule="auto"/>
        <w:rPr>
          <w:sz w:val="24"/>
          <w:szCs w:val="24"/>
        </w:rPr>
      </w:pPr>
      <w:r>
        <w:rPr>
          <w:sz w:val="24"/>
          <w:szCs w:val="24"/>
        </w:rPr>
        <w:t xml:space="preserve">To ensure a clean release, configure Git to automatically trim whitespace from your code before each commit. This helps prevent minor formatting differences from causing unnecessary merge conflicts. Set the `core.whitespace` configuration to `strip` globally. Take snapshots of your commands at each step and paste them below.</w:t>
      </w:r>
      <w:r w:rsidR="00B24669">
        <w:rPr>
          <w:sz w:val="24"/>
          <w:szCs w:val="24"/>
        </w:rPr>
        <w:t xml:space="preserve"> </w:t>
      </w:r>
      <w:r w:rsidR="00B24669" w:rsidRPr="00B24669">
        <w:rPr>
          <w:sz w:val="24"/>
          <w:szCs w:val="24"/>
        </w:rPr>
        <w:t xml:space="preserve">(LU3)</w:t>
      </w:r>
      <w:r w:rsidR="00E667EB">
        <w:rPr>
          <w:sz w:val="24"/>
          <w:szCs w:val="24"/>
        </w:rPr>
        <w:t xml:space="preserve"> (A4, A5)</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config --global core.whitespace strip`: This command sets the global Git configuration to strip trailing whitespace before commits. It will affect all your repositories.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config --global --get core.whitespace`: This command retrieves the currently set value of the core.whitespace configuration to confirm that it has been set to "strip".</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4:</w:t>
      </w:r>
    </w:p>
    <w:p w14:paraId="6842E245" w14:textId="1D9FC710" w:rsidR="00DA565A" w:rsidRDefault="00DA565A" w:rsidP="00DA565A">
      <w:pPr>
        <w:spacing w:line="240" w:lineRule="auto"/>
        <w:rPr>
          <w:sz w:val="24"/>
          <w:szCs w:val="24"/>
        </w:rPr>
      </w:pPr>
      <w:r>
        <w:rPr>
          <w:sz w:val="24"/>
          <w:szCs w:val="24"/>
        </w:rPr>
        <w:t xml:space="preserve">Assume a configuration test has failed due to an issue with the `.gitignore` file. You suspect the file is not properly ignoring temporary build files.  Inspect the contents of the `.gitignore` file (if one exists). If it does not exist, create it and add common build artifacts for both iOS and Android. Then, add the changes. Finally, check the status to confirm the `.gitignore` file is being tracked. Take snapshots of your commands at each step and paste them below.</w:t>
      </w:r>
      <w:r w:rsidR="00B24669">
        <w:rPr>
          <w:sz w:val="24"/>
          <w:szCs w:val="24"/>
        </w:rPr>
        <w:t xml:space="preserve"> </w:t>
      </w:r>
      <w:r w:rsidR="00B24669" w:rsidRPr="00B24669">
        <w:rPr>
          <w:sz w:val="24"/>
          <w:szCs w:val="24"/>
        </w:rPr>
        <w:t xml:space="preserve">(LU4)</w:t>
      </w:r>
      <w:r w:rsidR="00E667EB">
        <w:rPr>
          <w:sz w:val="24"/>
          <w:szCs w:val="24"/>
        </w:rPr>
        <w:t xml:space="preserve"> (A6)</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`ls -a`: Shows hidden files including `.gitignore` (if it exists)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If `.gitignore` does not exist: `touch .gitignore` - Creates a new .gitignore file.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`echo "*.o\n*.a\n*.dylib\n*.DS_Store\nPods/" &gt;&gt; .gitignore`:  Adds common iOS build artifacts to the .gitignore file. It is assumed that iOS development is done on macOS, therefore the use of `.DS_Store` is added.  If the file already exists, this command would append to it.  If you are testing in an Android environment, you should substitute iOS build artifacts with Android artifacts.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`echo "/build\n/out\n*.apk\n*.aar\nbuild/" &gt;&gt; .gitignore`: Adds common Android build artifacts to .gitignore. It is assumed that Android development is done on Linux/macOS, therefore the use of /build, /out, *.apk, *.aar. If the file already exists, this command would append to it.  If you are testing in an iOS environment, you should substitute Android build artifacts with iOS artifacts.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`git add .gitignore`: Stages the changes to the .gitignore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status`: Checks the status, confirming the .gitignore file is now tracked (changes staged).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5:</w:t>
      </w:r>
    </w:p>
    <w:p w14:paraId="6842E245" w14:textId="1D9FC710" w:rsidR="00DA565A" w:rsidRDefault="00DA565A" w:rsidP="00DA565A">
      <w:pPr>
        <w:spacing w:line="240" w:lineRule="auto"/>
        <w:rPr>
          <w:sz w:val="24"/>
          <w:szCs w:val="24"/>
        </w:rPr>
      </w:pPr>
      <w:r>
        <w:rPr>
          <w:sz w:val="24"/>
          <w:szCs w:val="24"/>
        </w:rPr>
        <w:t xml:space="preserve">Propose an improvement to the current development workflow.  Assume developers are using Visual Studio Code as their editor. Modify the global Git configuration to use Visual Studio Code for commit messages, and then verify the change. Take snapshots of your commands at each step and paste them below.</w:t>
      </w:r>
      <w:r w:rsidR="00B24669">
        <w:rPr>
          <w:sz w:val="24"/>
          <w:szCs w:val="24"/>
        </w:rPr>
        <w:t xml:space="preserve"> </w:t>
      </w:r>
      <w:r w:rsidR="00B24669" w:rsidRPr="00B24669">
        <w:rPr>
          <w:sz w:val="24"/>
          <w:szCs w:val="24"/>
        </w:rPr>
        <w:t xml:space="preserve">(LU5)</w:t>
      </w:r>
      <w:r w:rsidR="00E667EB">
        <w:rPr>
          <w:sz w:val="24"/>
          <w:szCs w:val="24"/>
        </w:rPr>
        <w:t xml:space="preserve"> (A7)</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config --global core.editor "code --wait"`: Configures Git to use Visual Studio Code for editing commit messages.  The `--wait` flag ensures that Git waits for VS Code to close before proceeding.</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config --global --get core.editor`:  Verifies the configuration by retrieving the value of the `core.editor` setting. The output should display "code --wait" or whatever editor you have chosen.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6:</w:t>
      </w:r>
    </w:p>
    <w:p w14:paraId="6842E245" w14:textId="1D9FC710" w:rsidR="00DA565A" w:rsidRDefault="00DA565A" w:rsidP="00DA565A">
      <w:pPr>
        <w:spacing w:line="240" w:lineRule="auto"/>
        <w:rPr>
          <w:sz w:val="24"/>
          <w:szCs w:val="24"/>
        </w:rPr>
      </w:pPr>
      <w:r>
        <w:rPr>
          <w:sz w:val="24"/>
          <w:szCs w:val="24"/>
        </w:rPr>
        <w:t xml:space="preserve">Implement a modification to the commit process to improve commit message clarity. Configure Git to enforce a commit message subject line length limit of 50 characters globally to adhere to the standard practice of concise commit messages. Verify this configuration. Take snapshots of your commands at each step and paste them below.</w:t>
      </w:r>
      <w:r w:rsidR="00B24669">
        <w:rPr>
          <w:sz w:val="24"/>
          <w:szCs w:val="24"/>
        </w:rPr>
        <w:t xml:space="preserve"> </w:t>
      </w:r>
      <w:r w:rsidR="00B24669" w:rsidRPr="00B24669">
        <w:rPr>
          <w:sz w:val="24"/>
          <w:szCs w:val="24"/>
        </w:rPr>
        <w:t xml:space="preserve">(LU6)</w:t>
      </w:r>
      <w:r w:rsidR="00E667EB">
        <w:rPr>
          <w:sz w:val="24"/>
          <w:szCs w:val="24"/>
        </w:rPr>
        <w:t xml:space="preserve"> (A8)</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config --global commit.template .gitmessage`: Creates a `.gitmessage` file with this content: # Please enter the commit message for your changes. Lines starting</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with '#' will be ignored, and an empty message aborts the 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On branch main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Your branch is up to date with 'origin/main'.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Changes to be committed: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r>
              <w:rPr>
                <w:sz w:val="24"/>
                <w:szCs w:val="24"/>
              </w:rPr>
              <w:tab/>
            </w:r>
            <w:r>
              <w:rPr>
                <w:sz w:val="24"/>
                <w:szCs w:val="24"/>
              </w:rPr>
              <w:t xml:space="preserve">new file:   .gitmessage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config --global core.hooksPath .githooks`.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Create a `.githooks` directory in your project directory using `mkdir .githooks`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Create a `pre-commit` hook inside the `.githooks` directory that uses the bash script `/path/to/your/hook.sh` using `touch .githooks/pre-commit` and `chmod +x .githooks/pre-commit`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Create `hook.sh` inside the pre-commit hook and paste the bash script: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#!/bin/sh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This script is a pre-commit hook that checks the length of the commit message subject.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It exits with a non-zero status if the subject line exceeds the limit.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Set the maximum subject line length (e.g., 50 characters)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MAX_LENGTH=50</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Get the commit message file path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COMMIT_MSG_FILE=$(git rev-parse --git-dir)/COMMIT_EDITMSG</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Read the first line of the commit message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SUBJECT_LINE=$(head -n 1 "$COMMIT_MSG_FILE")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Check if the subject line exceeds the maximum length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if [ "${#SUBJECT_LINE}" -gt "$MAX_LENGTH" ]; then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"Commit message subject line exceeds ${MAX_LENGTH} characters:"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"${SUBJECT_LINE}"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"Please shorten the subject line to comply with the project's guidelines."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exit 1  # Exit with an error (non-zero) to prevent the 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fi</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If the subject line is within the length limit, do nothing and let the commit proceed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exit 0</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config --global commit.template .gitmessage` - creates the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7. `git config --global core.hooksPath .githooks` - sets the hooks path.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8.  To verify, try to commit a message with a subject line longer than 50 characters.  The commit should be rejected by the pre-commit hook, and an error message should be displayed in the terminal.</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
    <w:sectPr w:rsidR="00DA565A" w:rsidRPr="00DA565A">
      <w:pgSz w:w="11906" w:h="16838"/>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EC113E"/>
    <w:multiLevelType w:val="hybridMultilevel"/>
    <w:tmpl w:val="B2D8B3FC"/>
    <w:lvl w:ilvl="0" w:tplc="D3562EE0">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81719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DC1"/>
    <w:rsid w:val="000017AD"/>
    <w:rsid w:val="00115087"/>
    <w:rsid w:val="00116690"/>
    <w:rsid w:val="001B0873"/>
    <w:rsid w:val="001C533F"/>
    <w:rsid w:val="001D2C55"/>
    <w:rsid w:val="00537843"/>
    <w:rsid w:val="005B2DE2"/>
    <w:rsid w:val="006C6BE7"/>
    <w:rsid w:val="007871B5"/>
    <w:rsid w:val="007C5509"/>
    <w:rsid w:val="008C5DC1"/>
    <w:rsid w:val="008E5CA9"/>
    <w:rsid w:val="00A13CDA"/>
    <w:rsid w:val="00A15FED"/>
    <w:rsid w:val="00AD2115"/>
    <w:rsid w:val="00B067D6"/>
    <w:rsid w:val="00B10C86"/>
    <w:rsid w:val="00B24669"/>
    <w:rsid w:val="00B5159A"/>
    <w:rsid w:val="00C130E0"/>
    <w:rsid w:val="00DA565A"/>
    <w:rsid w:val="00E345FB"/>
    <w:rsid w:val="00E62C9D"/>
    <w:rsid w:val="00E667EB"/>
    <w:rsid w:val="00F933B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29110"/>
  <w15:docId w15:val="{761AB241-1C0B-419A-8551-195101AD7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DA565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378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1d2FG8YFaDGphzVtKvoPJ2sSEQ==">CgMxLjA4AHIhMWcxS2tzTW53MDVFUlRZUnlDRVFPbkk2akdHaG1IUnh5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56</Words>
  <Characters>321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Marcus Ong</cp:lastModifiedBy>
  <cp:revision>13</cp:revision>
  <dcterms:created xsi:type="dcterms:W3CDTF">2024-12-04T07:20:00Z</dcterms:created>
  <dcterms:modified xsi:type="dcterms:W3CDTF">2025-03-18T07:18:00Z</dcterms:modified>
  <dc:creator/>
  <dc:description/>
  <dc:identifier/>
  <dc:language/>
  <dc:subject/>
  <dc:title/>
</cp:coreProperties>
</file>