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B41F0D" w14:textId="77777777" w:rsidR="006067DF" w:rsidRDefault="007972A4">
      <w:pPr>
        <w:pStyle w:val="ListParagraph"/>
        <w:numPr>
          <w:ilvl w:val="0"/>
          <w:numId w:val="11"/>
        </w:numPr>
        <w:tabs>
          <w:tab w:val="left" w:pos="1109"/>
        </w:tabs>
        <w:ind w:hanging="360"/>
      </w:pPr>
      <w:r>
        <w:t>Applications of methods of drawing lines in</w:t>
      </w:r>
      <w:r>
        <w:rPr>
          <w:spacing w:val="-12"/>
        </w:rPr>
        <w:t xml:space="preserve"> </w:t>
      </w:r>
      <w:r>
        <w:t>space.</w:t>
      </w:r>
    </w:p>
    <w:p w14:paraId="6F18049F" w14:textId="77777777" w:rsidR="006067DF" w:rsidRDefault="007972A4">
      <w:pPr>
        <w:pStyle w:val="Heading1"/>
        <w:spacing w:before="43"/>
        <w:ind w:left="388"/>
      </w:pPr>
      <w:r>
        <w:t>Values:</w:t>
      </w:r>
    </w:p>
    <w:p w14:paraId="07762BDF" w14:textId="77777777" w:rsidR="006067DF" w:rsidRDefault="007972A4">
      <w:pPr>
        <w:pStyle w:val="ListParagraph"/>
        <w:numPr>
          <w:ilvl w:val="0"/>
          <w:numId w:val="11"/>
        </w:numPr>
        <w:tabs>
          <w:tab w:val="left" w:pos="1109"/>
        </w:tabs>
        <w:ind w:hanging="360"/>
      </w:pPr>
      <w:r>
        <w:t>Awareness of projecting line in space Accuracy in determining true lengths of inclined</w:t>
      </w:r>
      <w:r>
        <w:rPr>
          <w:spacing w:val="-31"/>
        </w:rPr>
        <w:t xml:space="preserve"> </w:t>
      </w:r>
      <w:r>
        <w:t>lines</w:t>
      </w:r>
    </w:p>
    <w:p w14:paraId="5B7DB0E6" w14:textId="77777777" w:rsidR="006067DF" w:rsidRDefault="007972A4">
      <w:pPr>
        <w:spacing w:before="46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p w14:paraId="7FF84BCE" w14:textId="77777777" w:rsidR="006067DF" w:rsidRDefault="007972A4">
      <w:pPr>
        <w:spacing w:before="29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14:paraId="73811F62" w14:textId="77777777" w:rsidR="006067DF" w:rsidRDefault="006067DF">
      <w:pPr>
        <w:pStyle w:val="BodyText"/>
        <w:spacing w:before="7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416"/>
        <w:gridCol w:w="1709"/>
        <w:gridCol w:w="1352"/>
      </w:tblGrid>
      <w:tr w:rsidR="006067DF" w14:paraId="33DDF827" w14:textId="77777777">
        <w:trPr>
          <w:trHeight w:hRule="exact" w:val="470"/>
        </w:trPr>
        <w:tc>
          <w:tcPr>
            <w:tcW w:w="1328" w:type="dxa"/>
          </w:tcPr>
          <w:p w14:paraId="3B9DF50D" w14:textId="77777777" w:rsidR="006067DF" w:rsidRDefault="007972A4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16" w:type="dxa"/>
          </w:tcPr>
          <w:p w14:paraId="35CED6B4" w14:textId="77777777" w:rsidR="006067DF" w:rsidRDefault="007972A4">
            <w:pPr>
              <w:pStyle w:val="TableParagraph"/>
              <w:spacing w:line="228" w:lineRule="exact"/>
              <w:ind w:left="343" w:right="3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14:paraId="5B0F8F35" w14:textId="77777777" w:rsidR="006067DF" w:rsidRDefault="007972A4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14:paraId="7EF5B998" w14:textId="77777777" w:rsidR="006067DF" w:rsidRDefault="007972A4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6067DF" w14:paraId="76E22BCC" w14:textId="77777777">
        <w:trPr>
          <w:trHeight w:hRule="exact" w:val="516"/>
        </w:trPr>
        <w:tc>
          <w:tcPr>
            <w:tcW w:w="1328" w:type="dxa"/>
          </w:tcPr>
          <w:p w14:paraId="6585B46D" w14:textId="77777777" w:rsidR="006067DF" w:rsidRDefault="006067DF">
            <w:pPr>
              <w:pStyle w:val="TableParagraph"/>
              <w:spacing w:before="6"/>
              <w:rPr>
                <w:sz w:val="21"/>
              </w:rPr>
            </w:pPr>
          </w:p>
          <w:p w14:paraId="5567A5A5" w14:textId="77777777" w:rsidR="006067DF" w:rsidRDefault="007972A4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416" w:type="dxa"/>
          </w:tcPr>
          <w:p w14:paraId="044A81F0" w14:textId="77777777" w:rsidR="006067DF" w:rsidRDefault="007972A4">
            <w:pPr>
              <w:pStyle w:val="TableParagraph"/>
              <w:numPr>
                <w:ilvl w:val="0"/>
                <w:numId w:val="10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14:paraId="3967833E" w14:textId="77777777" w:rsidR="006067DF" w:rsidRDefault="007972A4">
            <w:pPr>
              <w:pStyle w:val="TableParagraph"/>
              <w:spacing w:line="242" w:lineRule="auto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14:paraId="5322BE0F" w14:textId="77777777" w:rsidR="006067DF" w:rsidRDefault="007972A4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6067DF" w14:paraId="716DF372" w14:textId="77777777">
        <w:trPr>
          <w:trHeight w:hRule="exact" w:val="3615"/>
        </w:trPr>
        <w:tc>
          <w:tcPr>
            <w:tcW w:w="1328" w:type="dxa"/>
          </w:tcPr>
          <w:p w14:paraId="5DB735F5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589DD3CA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39D2D9C7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68F9889F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47FB3A17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0BF067A4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20C4A58B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330F8A5B" w14:textId="77777777" w:rsidR="006067DF" w:rsidRDefault="006067DF">
            <w:pPr>
              <w:pStyle w:val="TableParagraph"/>
              <w:spacing w:before="6"/>
              <w:rPr>
                <w:sz w:val="29"/>
              </w:rPr>
            </w:pPr>
          </w:p>
          <w:p w14:paraId="763B9C1F" w14:textId="77777777" w:rsidR="006067DF" w:rsidRDefault="007972A4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16" w:type="dxa"/>
          </w:tcPr>
          <w:p w14:paraId="67E15402" w14:textId="77777777" w:rsidR="006067DF" w:rsidRDefault="007972A4">
            <w:pPr>
              <w:pStyle w:val="TableParagraph"/>
              <w:spacing w:line="250" w:lineRule="exact"/>
              <w:ind w:left="343" w:right="340"/>
              <w:jc w:val="center"/>
              <w:rPr>
                <w:b/>
              </w:rPr>
            </w:pPr>
            <w:r>
              <w:rPr>
                <w:b/>
              </w:rPr>
              <w:t>LINES IN SPACE</w:t>
            </w:r>
          </w:p>
          <w:p w14:paraId="4A60CF94" w14:textId="77777777" w:rsidR="006067DF" w:rsidRDefault="007972A4">
            <w:pPr>
              <w:pStyle w:val="TableParagraph"/>
              <w:ind w:left="105" w:right="783"/>
            </w:pPr>
            <w:r>
              <w:t>Draw given drawing and determine the True length of line AB inclined to HP and VP.</w:t>
            </w:r>
          </w:p>
          <w:p w14:paraId="7F084E75" w14:textId="77777777" w:rsidR="006067DF" w:rsidRDefault="007972A4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18ED4F3" wp14:editId="7F8C2978">
                  <wp:extent cx="3916082" cy="1800701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082" cy="1800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9" w:type="dxa"/>
          </w:tcPr>
          <w:p w14:paraId="7CB6DBB5" w14:textId="77777777" w:rsidR="006067DF" w:rsidRDefault="007972A4">
            <w:pPr>
              <w:pStyle w:val="TableParagraph"/>
              <w:ind w:left="103" w:right="696"/>
            </w:pPr>
            <w:r>
              <w:t xml:space="preserve">Questions </w:t>
            </w:r>
            <w:proofErr w:type="gramStart"/>
            <w:r>
              <w:t>And</w:t>
            </w:r>
            <w:proofErr w:type="gramEnd"/>
            <w:r>
              <w:t xml:space="preserve"> Answers</w:t>
            </w:r>
          </w:p>
          <w:p w14:paraId="0E179CAD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3AE25E4F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1948BECA" w14:textId="77777777" w:rsidR="006067DF" w:rsidRDefault="007972A4">
            <w:pPr>
              <w:pStyle w:val="TableParagraph"/>
              <w:spacing w:before="208"/>
              <w:ind w:left="103"/>
            </w:pPr>
            <w:r>
              <w:t>Demonstration</w:t>
            </w:r>
          </w:p>
          <w:p w14:paraId="16CC06CE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2C2DC1E3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7273EC04" w14:textId="77777777" w:rsidR="006067DF" w:rsidRDefault="007972A4">
            <w:pPr>
              <w:pStyle w:val="TableParagraph"/>
              <w:spacing w:before="205"/>
              <w:ind w:left="103"/>
            </w:pPr>
            <w:r>
              <w:t>V/E</w:t>
            </w:r>
          </w:p>
        </w:tc>
        <w:tc>
          <w:tcPr>
            <w:tcW w:w="1352" w:type="dxa"/>
          </w:tcPr>
          <w:p w14:paraId="64324B63" w14:textId="77777777" w:rsidR="006067DF" w:rsidRDefault="007972A4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14:paraId="78831191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5745EA80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30421009" w14:textId="77777777" w:rsidR="006067DF" w:rsidRDefault="007972A4">
            <w:pPr>
              <w:pStyle w:val="TableParagraph"/>
              <w:spacing w:before="208"/>
              <w:ind w:left="103" w:right="510"/>
            </w:pPr>
            <w:r>
              <w:t>Provide answers</w:t>
            </w:r>
          </w:p>
        </w:tc>
      </w:tr>
      <w:tr w:rsidR="006067DF" w14:paraId="258628AF" w14:textId="77777777">
        <w:trPr>
          <w:trHeight w:hRule="exact" w:val="3248"/>
        </w:trPr>
        <w:tc>
          <w:tcPr>
            <w:tcW w:w="1328" w:type="dxa"/>
          </w:tcPr>
          <w:p w14:paraId="222155E0" w14:textId="77777777" w:rsidR="006067DF" w:rsidRDefault="007972A4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16" w:type="dxa"/>
          </w:tcPr>
          <w:p w14:paraId="73E836C8" w14:textId="77777777" w:rsidR="006067DF" w:rsidRDefault="007972A4">
            <w:pPr>
              <w:pStyle w:val="TableParagraph"/>
              <w:spacing w:line="249" w:lineRule="exact"/>
              <w:ind w:left="343" w:right="344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14:paraId="2E8A90A4" w14:textId="77777777" w:rsidR="006067DF" w:rsidRDefault="007972A4">
            <w:pPr>
              <w:pStyle w:val="TableParagraph"/>
              <w:tabs>
                <w:tab w:val="left" w:pos="825"/>
              </w:tabs>
              <w:ind w:left="825" w:right="578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 xml:space="preserve">Draw given drawing and determine the True length </w:t>
            </w:r>
            <w:r>
              <w:rPr>
                <w:spacing w:val="3"/>
                <w:sz w:val="20"/>
              </w:rPr>
              <w:t>of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line AB</w:t>
            </w:r>
            <w:r>
              <w:rPr>
                <w:w w:val="99"/>
                <w:sz w:val="20"/>
              </w:rPr>
              <w:t xml:space="preserve"> </w:t>
            </w:r>
            <w:r>
              <w:rPr>
                <w:sz w:val="20"/>
              </w:rPr>
              <w:t>inclined to HP and VP using first and third angle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projection</w:t>
            </w:r>
          </w:p>
          <w:p w14:paraId="14DBB255" w14:textId="77777777" w:rsidR="006067DF" w:rsidRDefault="007972A4">
            <w:pPr>
              <w:pStyle w:val="TableParagraph"/>
              <w:ind w:left="206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F1FE478" wp14:editId="458C9D72">
                  <wp:extent cx="1663651" cy="1591056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651" cy="159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9" w:type="dxa"/>
          </w:tcPr>
          <w:p w14:paraId="4B5516AF" w14:textId="77777777" w:rsidR="006067DF" w:rsidRDefault="007972A4">
            <w:pPr>
              <w:pStyle w:val="TableParagraph"/>
              <w:ind w:left="103" w:right="696"/>
            </w:pPr>
            <w:r>
              <w:t xml:space="preserve">Questions </w:t>
            </w:r>
            <w:proofErr w:type="gramStart"/>
            <w:r>
              <w:t>And</w:t>
            </w:r>
            <w:proofErr w:type="gramEnd"/>
            <w:r>
              <w:t xml:space="preserve"> Answers</w:t>
            </w:r>
          </w:p>
        </w:tc>
        <w:tc>
          <w:tcPr>
            <w:tcW w:w="1352" w:type="dxa"/>
          </w:tcPr>
          <w:p w14:paraId="1A540D12" w14:textId="77777777" w:rsidR="006067DF" w:rsidRDefault="007972A4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6067DF" w14:paraId="2D8D52A4" w14:textId="77777777">
        <w:trPr>
          <w:trHeight w:hRule="exact" w:val="278"/>
        </w:trPr>
        <w:tc>
          <w:tcPr>
            <w:tcW w:w="1328" w:type="dxa"/>
          </w:tcPr>
          <w:p w14:paraId="26D37D72" w14:textId="77777777" w:rsidR="006067DF" w:rsidRDefault="007972A4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16" w:type="dxa"/>
          </w:tcPr>
          <w:p w14:paraId="1A8036EA" w14:textId="77777777" w:rsidR="006067DF" w:rsidRDefault="007972A4">
            <w:pPr>
              <w:pStyle w:val="TableParagraph"/>
              <w:numPr>
                <w:ilvl w:val="0"/>
                <w:numId w:val="9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14:paraId="43C760D6" w14:textId="77777777" w:rsidR="006067DF" w:rsidRDefault="007972A4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14:paraId="52DAC390" w14:textId="77777777" w:rsidR="006067DF" w:rsidRDefault="006067DF"/>
        </w:tc>
      </w:tr>
    </w:tbl>
    <w:p w14:paraId="21A82390" w14:textId="77777777" w:rsidR="006067DF" w:rsidRDefault="006067DF">
      <w:pPr>
        <w:sectPr w:rsidR="006067DF">
          <w:headerReference w:type="default" r:id="rId9"/>
          <w:footerReference w:type="default" r:id="rId10"/>
          <w:type w:val="continuous"/>
          <w:pgSz w:w="11910" w:h="16840"/>
          <w:pgMar w:top="4460" w:right="340" w:bottom="2480" w:left="320" w:header="458" w:footer="2292" w:gutter="0"/>
          <w:cols w:space="720"/>
        </w:sectPr>
      </w:pPr>
    </w:p>
    <w:p w14:paraId="4A6917D0" w14:textId="77777777" w:rsidR="006067DF" w:rsidRDefault="007972A4">
      <w:pPr>
        <w:pStyle w:val="Heading1"/>
        <w:spacing w:before="42"/>
        <w:ind w:left="388"/>
      </w:pPr>
      <w:r>
        <w:lastRenderedPageBreak/>
        <w:t>Values:</w:t>
      </w:r>
    </w:p>
    <w:p w14:paraId="3CC371DC" w14:textId="77777777" w:rsidR="006067DF" w:rsidRDefault="007972A4">
      <w:pPr>
        <w:pStyle w:val="ListParagraph"/>
        <w:numPr>
          <w:ilvl w:val="0"/>
          <w:numId w:val="11"/>
        </w:numPr>
        <w:tabs>
          <w:tab w:val="left" w:pos="1109"/>
        </w:tabs>
        <w:ind w:hanging="360"/>
      </w:pPr>
      <w:r>
        <w:t>Awareness of projecting line in space Accuracy in determining true lengths of inclined</w:t>
      </w:r>
      <w:r>
        <w:rPr>
          <w:spacing w:val="-35"/>
        </w:rPr>
        <w:t xml:space="preserve"> </w:t>
      </w:r>
      <w:r>
        <w:t>lines</w:t>
      </w:r>
    </w:p>
    <w:p w14:paraId="30F3E2F5" w14:textId="77777777" w:rsidR="006067DF" w:rsidRDefault="007972A4">
      <w:pPr>
        <w:spacing w:before="46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p w14:paraId="1756A946" w14:textId="77777777" w:rsidR="006067DF" w:rsidRDefault="007972A4">
      <w:pPr>
        <w:spacing w:before="29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14:paraId="72A894DB" w14:textId="77777777" w:rsidR="006067DF" w:rsidRDefault="006067DF">
      <w:pPr>
        <w:pStyle w:val="BodyText"/>
        <w:spacing w:before="7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416"/>
        <w:gridCol w:w="1709"/>
        <w:gridCol w:w="1352"/>
      </w:tblGrid>
      <w:tr w:rsidR="006067DF" w14:paraId="279D7419" w14:textId="77777777">
        <w:trPr>
          <w:trHeight w:hRule="exact" w:val="470"/>
        </w:trPr>
        <w:tc>
          <w:tcPr>
            <w:tcW w:w="1328" w:type="dxa"/>
          </w:tcPr>
          <w:p w14:paraId="486378C3" w14:textId="77777777" w:rsidR="006067DF" w:rsidRDefault="007972A4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16" w:type="dxa"/>
          </w:tcPr>
          <w:p w14:paraId="2B1CBD90" w14:textId="77777777" w:rsidR="006067DF" w:rsidRDefault="007972A4">
            <w:pPr>
              <w:pStyle w:val="TableParagraph"/>
              <w:spacing w:line="228" w:lineRule="exact"/>
              <w:ind w:left="343" w:right="3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14:paraId="08A1064C" w14:textId="77777777" w:rsidR="006067DF" w:rsidRDefault="007972A4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14:paraId="247B41F1" w14:textId="77777777" w:rsidR="006067DF" w:rsidRDefault="007972A4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6067DF" w14:paraId="22CC4371" w14:textId="77777777">
        <w:trPr>
          <w:trHeight w:hRule="exact" w:val="516"/>
        </w:trPr>
        <w:tc>
          <w:tcPr>
            <w:tcW w:w="1328" w:type="dxa"/>
          </w:tcPr>
          <w:p w14:paraId="5E7BA9BD" w14:textId="77777777" w:rsidR="006067DF" w:rsidRDefault="006067DF">
            <w:pPr>
              <w:pStyle w:val="TableParagraph"/>
              <w:spacing w:before="6"/>
              <w:rPr>
                <w:sz w:val="21"/>
              </w:rPr>
            </w:pPr>
          </w:p>
          <w:p w14:paraId="492B9C83" w14:textId="77777777" w:rsidR="006067DF" w:rsidRDefault="007972A4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416" w:type="dxa"/>
          </w:tcPr>
          <w:p w14:paraId="29203A2A" w14:textId="77777777" w:rsidR="006067DF" w:rsidRDefault="007972A4">
            <w:pPr>
              <w:pStyle w:val="TableParagraph"/>
              <w:numPr>
                <w:ilvl w:val="0"/>
                <w:numId w:val="8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14:paraId="5464184D" w14:textId="77777777" w:rsidR="006067DF" w:rsidRDefault="007972A4">
            <w:pPr>
              <w:pStyle w:val="TableParagraph"/>
              <w:spacing w:line="242" w:lineRule="auto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14:paraId="1F0520E9" w14:textId="77777777" w:rsidR="006067DF" w:rsidRDefault="007972A4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6067DF" w14:paraId="119FF3B8" w14:textId="77777777">
        <w:trPr>
          <w:trHeight w:hRule="exact" w:val="3240"/>
        </w:trPr>
        <w:tc>
          <w:tcPr>
            <w:tcW w:w="1328" w:type="dxa"/>
          </w:tcPr>
          <w:p w14:paraId="114413C1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7BB69473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2669E89B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480D3A48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3E81A9EF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0F60FE22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17021CB2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471390EF" w14:textId="77777777" w:rsidR="006067DF" w:rsidRDefault="006067DF">
            <w:pPr>
              <w:pStyle w:val="TableParagraph"/>
              <w:spacing w:before="6"/>
              <w:rPr>
                <w:sz w:val="29"/>
              </w:rPr>
            </w:pPr>
          </w:p>
          <w:p w14:paraId="54AC0A79" w14:textId="77777777" w:rsidR="006067DF" w:rsidRDefault="007972A4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16" w:type="dxa"/>
          </w:tcPr>
          <w:p w14:paraId="671AA224" w14:textId="77777777" w:rsidR="006067DF" w:rsidRDefault="007972A4">
            <w:pPr>
              <w:pStyle w:val="TableParagraph"/>
              <w:spacing w:line="250" w:lineRule="exact"/>
              <w:ind w:left="343" w:right="340"/>
              <w:jc w:val="center"/>
              <w:rPr>
                <w:b/>
              </w:rPr>
            </w:pPr>
            <w:r>
              <w:rPr>
                <w:b/>
              </w:rPr>
              <w:t>LINES IN SPACE</w:t>
            </w:r>
          </w:p>
          <w:p w14:paraId="03CB2549" w14:textId="77777777" w:rsidR="006067DF" w:rsidRDefault="007972A4">
            <w:pPr>
              <w:pStyle w:val="TableParagraph"/>
              <w:ind w:left="343" w:right="345"/>
              <w:jc w:val="center"/>
            </w:pPr>
            <w:r>
              <w:t>Determine the True shape and angle of inclination of a triangular lamina given the plan and elevation</w:t>
            </w:r>
          </w:p>
          <w:p w14:paraId="23620BB5" w14:textId="77777777" w:rsidR="006067DF" w:rsidRDefault="007972A4">
            <w:pPr>
              <w:pStyle w:val="TableParagraph"/>
              <w:ind w:left="14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E80EDB0" wp14:editId="732B5984">
                  <wp:extent cx="2212668" cy="1567434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668" cy="1567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9" w:type="dxa"/>
          </w:tcPr>
          <w:p w14:paraId="0367DC59" w14:textId="77777777" w:rsidR="006067DF" w:rsidRDefault="007972A4">
            <w:pPr>
              <w:pStyle w:val="TableParagraph"/>
              <w:ind w:left="103" w:right="696"/>
            </w:pPr>
            <w:r>
              <w:t xml:space="preserve">Questions </w:t>
            </w:r>
            <w:proofErr w:type="gramStart"/>
            <w:r>
              <w:t>And</w:t>
            </w:r>
            <w:proofErr w:type="gramEnd"/>
            <w:r>
              <w:t xml:space="preserve"> Answers</w:t>
            </w:r>
          </w:p>
          <w:p w14:paraId="427D01A6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50B50370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4B51BA20" w14:textId="77777777" w:rsidR="006067DF" w:rsidRDefault="007972A4">
            <w:pPr>
              <w:pStyle w:val="TableParagraph"/>
              <w:spacing w:before="208"/>
              <w:ind w:left="103"/>
            </w:pPr>
            <w:r>
              <w:t>Demonstration</w:t>
            </w:r>
          </w:p>
          <w:p w14:paraId="195E40AF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4FE431FF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005ED4DD" w14:textId="77777777" w:rsidR="006067DF" w:rsidRDefault="007972A4">
            <w:pPr>
              <w:pStyle w:val="TableParagraph"/>
              <w:spacing w:before="205"/>
              <w:ind w:left="103"/>
            </w:pPr>
            <w:r>
              <w:t>V/E</w:t>
            </w:r>
          </w:p>
        </w:tc>
        <w:tc>
          <w:tcPr>
            <w:tcW w:w="1352" w:type="dxa"/>
          </w:tcPr>
          <w:p w14:paraId="5118D1DD" w14:textId="77777777" w:rsidR="006067DF" w:rsidRDefault="007972A4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14:paraId="4037F23D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3D54E60D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7D0A5D08" w14:textId="77777777" w:rsidR="006067DF" w:rsidRDefault="007972A4">
            <w:pPr>
              <w:pStyle w:val="TableParagraph"/>
              <w:spacing w:before="208"/>
              <w:ind w:left="103" w:right="510"/>
            </w:pPr>
            <w:r>
              <w:t>Provide answers</w:t>
            </w:r>
          </w:p>
        </w:tc>
      </w:tr>
      <w:tr w:rsidR="006067DF" w14:paraId="5915989E" w14:textId="77777777">
        <w:trPr>
          <w:trHeight w:hRule="exact" w:val="3514"/>
        </w:trPr>
        <w:tc>
          <w:tcPr>
            <w:tcW w:w="1328" w:type="dxa"/>
          </w:tcPr>
          <w:p w14:paraId="40559E67" w14:textId="77777777" w:rsidR="006067DF" w:rsidRDefault="007972A4">
            <w:pPr>
              <w:pStyle w:val="TableParagraph"/>
              <w:spacing w:line="249" w:lineRule="exact"/>
              <w:ind w:left="105"/>
            </w:pPr>
            <w:r>
              <w:t>Application</w:t>
            </w:r>
          </w:p>
        </w:tc>
        <w:tc>
          <w:tcPr>
            <w:tcW w:w="6416" w:type="dxa"/>
          </w:tcPr>
          <w:p w14:paraId="2FAAB6FA" w14:textId="77777777" w:rsidR="006067DF" w:rsidRDefault="007972A4">
            <w:pPr>
              <w:pStyle w:val="TableParagraph"/>
              <w:spacing w:before="1" w:line="250" w:lineRule="exact"/>
              <w:ind w:left="343" w:right="344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14:paraId="433A5B54" w14:textId="77777777" w:rsidR="006067DF" w:rsidRDefault="007972A4">
            <w:pPr>
              <w:pStyle w:val="TableParagraph"/>
              <w:ind w:left="105" w:right="129"/>
              <w:rPr>
                <w:sz w:val="20"/>
              </w:rPr>
            </w:pPr>
            <w:r>
              <w:rPr>
                <w:sz w:val="20"/>
              </w:rPr>
              <w:t>determine the True shape and angle of inclination of a triangular lamina given the plan and elevation</w:t>
            </w:r>
          </w:p>
          <w:p w14:paraId="30CE7C6F" w14:textId="77777777" w:rsidR="006067DF" w:rsidRDefault="007972A4">
            <w:pPr>
              <w:pStyle w:val="TableParagraph"/>
              <w:ind w:left="153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1162253" wp14:editId="292FB048">
                  <wp:extent cx="2340821" cy="1767839"/>
                  <wp:effectExtent l="0" t="0" r="0" b="0"/>
                  <wp:docPr id="7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821" cy="1767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9" w:type="dxa"/>
          </w:tcPr>
          <w:p w14:paraId="7C887CC5" w14:textId="77777777" w:rsidR="006067DF" w:rsidRDefault="007972A4">
            <w:pPr>
              <w:pStyle w:val="TableParagraph"/>
              <w:spacing w:line="252" w:lineRule="exact"/>
              <w:ind w:left="103" w:right="696"/>
            </w:pPr>
            <w:r>
              <w:t xml:space="preserve">Questions </w:t>
            </w:r>
            <w:proofErr w:type="gramStart"/>
            <w:r>
              <w:t>And</w:t>
            </w:r>
            <w:proofErr w:type="gramEnd"/>
            <w:r>
              <w:t xml:space="preserve"> Answers</w:t>
            </w:r>
          </w:p>
        </w:tc>
        <w:tc>
          <w:tcPr>
            <w:tcW w:w="1352" w:type="dxa"/>
          </w:tcPr>
          <w:p w14:paraId="1B279897" w14:textId="77777777" w:rsidR="006067DF" w:rsidRDefault="007972A4">
            <w:pPr>
              <w:pStyle w:val="TableParagraph"/>
              <w:spacing w:line="252" w:lineRule="exact"/>
              <w:ind w:left="103" w:right="510"/>
            </w:pPr>
            <w:r>
              <w:t>Provide answers</w:t>
            </w:r>
          </w:p>
        </w:tc>
      </w:tr>
      <w:tr w:rsidR="006067DF" w14:paraId="01A6285B" w14:textId="77777777">
        <w:trPr>
          <w:trHeight w:hRule="exact" w:val="278"/>
        </w:trPr>
        <w:tc>
          <w:tcPr>
            <w:tcW w:w="1328" w:type="dxa"/>
          </w:tcPr>
          <w:p w14:paraId="2C8CD558" w14:textId="77777777" w:rsidR="006067DF" w:rsidRDefault="007972A4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16" w:type="dxa"/>
          </w:tcPr>
          <w:p w14:paraId="31E152AF" w14:textId="77777777" w:rsidR="006067DF" w:rsidRDefault="007972A4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14:paraId="2C2DC284" w14:textId="77777777" w:rsidR="006067DF" w:rsidRDefault="007972A4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14:paraId="728C0B9B" w14:textId="77777777" w:rsidR="006067DF" w:rsidRDefault="006067DF"/>
        </w:tc>
      </w:tr>
    </w:tbl>
    <w:p w14:paraId="5E66E607" w14:textId="77777777" w:rsidR="006067DF" w:rsidRDefault="006067DF">
      <w:pPr>
        <w:sectPr w:rsidR="006067DF">
          <w:headerReference w:type="default" r:id="rId13"/>
          <w:pgSz w:w="11910" w:h="16840"/>
          <w:pgMar w:top="4760" w:right="340" w:bottom="2620" w:left="320" w:header="458" w:footer="2292" w:gutter="0"/>
          <w:cols w:space="720"/>
        </w:sectPr>
      </w:pPr>
    </w:p>
    <w:p w14:paraId="2C937283" w14:textId="77777777" w:rsidR="006067DF" w:rsidRDefault="007972A4">
      <w:pPr>
        <w:pStyle w:val="Heading1"/>
        <w:spacing w:before="42"/>
        <w:ind w:left="388"/>
      </w:pPr>
      <w:r>
        <w:lastRenderedPageBreak/>
        <w:t>Values:</w:t>
      </w:r>
    </w:p>
    <w:p w14:paraId="2F9CD3F9" w14:textId="77777777" w:rsidR="006067DF" w:rsidRDefault="007972A4">
      <w:pPr>
        <w:pStyle w:val="ListParagraph"/>
        <w:numPr>
          <w:ilvl w:val="0"/>
          <w:numId w:val="11"/>
        </w:numPr>
        <w:tabs>
          <w:tab w:val="left" w:pos="1109"/>
        </w:tabs>
        <w:ind w:hanging="360"/>
      </w:pPr>
      <w:r>
        <w:t>Awareness of projecting line in space Accuracy in determining true lengths of inclined</w:t>
      </w:r>
      <w:r>
        <w:rPr>
          <w:spacing w:val="-35"/>
        </w:rPr>
        <w:t xml:space="preserve"> </w:t>
      </w:r>
      <w:r>
        <w:t>lines</w:t>
      </w:r>
    </w:p>
    <w:p w14:paraId="2E7CBCC4" w14:textId="77777777" w:rsidR="006067DF" w:rsidRDefault="007972A4">
      <w:pPr>
        <w:spacing w:before="44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p w14:paraId="026285B8" w14:textId="77777777" w:rsidR="006067DF" w:rsidRDefault="007972A4">
      <w:pPr>
        <w:spacing w:before="31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14:paraId="18B0A782" w14:textId="77777777" w:rsidR="006067DF" w:rsidRDefault="006067DF">
      <w:pPr>
        <w:pStyle w:val="BodyText"/>
        <w:spacing w:before="7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416"/>
        <w:gridCol w:w="1709"/>
        <w:gridCol w:w="1352"/>
      </w:tblGrid>
      <w:tr w:rsidR="006067DF" w14:paraId="1E80E5F6" w14:textId="77777777">
        <w:trPr>
          <w:trHeight w:hRule="exact" w:val="470"/>
        </w:trPr>
        <w:tc>
          <w:tcPr>
            <w:tcW w:w="1328" w:type="dxa"/>
          </w:tcPr>
          <w:p w14:paraId="4C16DA87" w14:textId="77777777" w:rsidR="006067DF" w:rsidRDefault="007972A4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16" w:type="dxa"/>
          </w:tcPr>
          <w:p w14:paraId="23CA55A5" w14:textId="77777777" w:rsidR="006067DF" w:rsidRDefault="007972A4">
            <w:pPr>
              <w:pStyle w:val="TableParagraph"/>
              <w:spacing w:line="228" w:lineRule="exact"/>
              <w:ind w:left="343" w:right="3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14:paraId="2444644C" w14:textId="77777777" w:rsidR="006067DF" w:rsidRDefault="007972A4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14:paraId="6EC88AC7" w14:textId="77777777" w:rsidR="006067DF" w:rsidRDefault="007972A4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6067DF" w14:paraId="29B9BD97" w14:textId="77777777">
        <w:trPr>
          <w:trHeight w:hRule="exact" w:val="516"/>
        </w:trPr>
        <w:tc>
          <w:tcPr>
            <w:tcW w:w="1328" w:type="dxa"/>
          </w:tcPr>
          <w:p w14:paraId="5202D6F9" w14:textId="77777777" w:rsidR="006067DF" w:rsidRDefault="006067DF">
            <w:pPr>
              <w:pStyle w:val="TableParagraph"/>
              <w:spacing w:before="4"/>
              <w:rPr>
                <w:sz w:val="21"/>
              </w:rPr>
            </w:pPr>
          </w:p>
          <w:p w14:paraId="51FDE8AC" w14:textId="77777777" w:rsidR="006067DF" w:rsidRDefault="007972A4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416" w:type="dxa"/>
          </w:tcPr>
          <w:p w14:paraId="14D3DCA3" w14:textId="77777777" w:rsidR="006067DF" w:rsidRDefault="007972A4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14:paraId="1EC41E00" w14:textId="77777777" w:rsidR="006067DF" w:rsidRDefault="007972A4">
            <w:pPr>
              <w:pStyle w:val="TableParagraph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14:paraId="64BFB619" w14:textId="77777777" w:rsidR="006067DF" w:rsidRDefault="007972A4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6067DF" w14:paraId="13E27592" w14:textId="77777777">
        <w:trPr>
          <w:trHeight w:hRule="exact" w:val="3615"/>
        </w:trPr>
        <w:tc>
          <w:tcPr>
            <w:tcW w:w="1328" w:type="dxa"/>
          </w:tcPr>
          <w:p w14:paraId="55AB21E5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21403871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37C21042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2AF67936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4C94E029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0668730B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701220EB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0285D2DB" w14:textId="77777777" w:rsidR="006067DF" w:rsidRDefault="006067DF">
            <w:pPr>
              <w:pStyle w:val="TableParagraph"/>
              <w:spacing w:before="6"/>
              <w:rPr>
                <w:sz w:val="29"/>
              </w:rPr>
            </w:pPr>
          </w:p>
          <w:p w14:paraId="62F6DC38" w14:textId="77777777" w:rsidR="006067DF" w:rsidRDefault="007972A4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16" w:type="dxa"/>
          </w:tcPr>
          <w:p w14:paraId="336B472F" w14:textId="77777777" w:rsidR="006067DF" w:rsidRDefault="007972A4">
            <w:pPr>
              <w:pStyle w:val="TableParagraph"/>
              <w:spacing w:line="249" w:lineRule="exact"/>
              <w:ind w:left="343" w:right="340"/>
              <w:jc w:val="center"/>
              <w:rPr>
                <w:b/>
              </w:rPr>
            </w:pPr>
            <w:r>
              <w:rPr>
                <w:b/>
              </w:rPr>
              <w:t>LINES IN SPACE</w:t>
            </w:r>
          </w:p>
          <w:p w14:paraId="3596A3B3" w14:textId="77777777" w:rsidR="006067DF" w:rsidRDefault="007972A4">
            <w:pPr>
              <w:pStyle w:val="TableParagraph"/>
              <w:spacing w:line="242" w:lineRule="auto"/>
              <w:ind w:left="105" w:right="783"/>
            </w:pPr>
            <w:r>
              <w:t>Draw given drawing and determine the True length of line AB inclined to HP and VP.</w:t>
            </w:r>
          </w:p>
          <w:p w14:paraId="6F12EAC2" w14:textId="77777777" w:rsidR="006067DF" w:rsidRDefault="007972A4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58A83BD" wp14:editId="4DECAB5F">
                  <wp:extent cx="3916082" cy="1800701"/>
                  <wp:effectExtent l="0" t="0" r="0" b="0"/>
                  <wp:docPr id="9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082" cy="1800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9" w:type="dxa"/>
          </w:tcPr>
          <w:p w14:paraId="43C5016C" w14:textId="77777777" w:rsidR="006067DF" w:rsidRDefault="007972A4">
            <w:pPr>
              <w:pStyle w:val="TableParagraph"/>
              <w:ind w:left="103" w:right="696"/>
            </w:pPr>
            <w:r>
              <w:t xml:space="preserve">Questions </w:t>
            </w:r>
            <w:proofErr w:type="gramStart"/>
            <w:r>
              <w:t>And</w:t>
            </w:r>
            <w:proofErr w:type="gramEnd"/>
            <w:r>
              <w:t xml:space="preserve"> Answers</w:t>
            </w:r>
          </w:p>
          <w:p w14:paraId="77D46A44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2AFDB155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6188E2D1" w14:textId="77777777" w:rsidR="006067DF" w:rsidRDefault="007972A4">
            <w:pPr>
              <w:pStyle w:val="TableParagraph"/>
              <w:spacing w:before="206"/>
              <w:ind w:left="103"/>
            </w:pPr>
            <w:r>
              <w:t>Demonstration</w:t>
            </w:r>
          </w:p>
          <w:p w14:paraId="5B725D11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4D6939A7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58D5ABC2" w14:textId="77777777" w:rsidR="006067DF" w:rsidRDefault="007972A4">
            <w:pPr>
              <w:pStyle w:val="TableParagraph"/>
              <w:spacing w:before="208"/>
              <w:ind w:left="103"/>
            </w:pPr>
            <w:r>
              <w:t>V/E</w:t>
            </w:r>
          </w:p>
        </w:tc>
        <w:tc>
          <w:tcPr>
            <w:tcW w:w="1352" w:type="dxa"/>
          </w:tcPr>
          <w:p w14:paraId="182B277E" w14:textId="77777777" w:rsidR="006067DF" w:rsidRDefault="007972A4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14:paraId="4A96C379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14D5C35D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67B4886C" w14:textId="77777777" w:rsidR="006067DF" w:rsidRDefault="007972A4">
            <w:pPr>
              <w:pStyle w:val="TableParagraph"/>
              <w:spacing w:before="206"/>
              <w:ind w:left="103" w:right="510"/>
            </w:pPr>
            <w:r>
              <w:t>Provide answers</w:t>
            </w:r>
          </w:p>
        </w:tc>
      </w:tr>
      <w:tr w:rsidR="006067DF" w14:paraId="0F388F98" w14:textId="77777777">
        <w:trPr>
          <w:trHeight w:hRule="exact" w:val="3245"/>
        </w:trPr>
        <w:tc>
          <w:tcPr>
            <w:tcW w:w="1328" w:type="dxa"/>
          </w:tcPr>
          <w:p w14:paraId="71C52FD0" w14:textId="77777777" w:rsidR="006067DF" w:rsidRDefault="007972A4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16" w:type="dxa"/>
          </w:tcPr>
          <w:p w14:paraId="34C82D3C" w14:textId="77777777" w:rsidR="006067DF" w:rsidRDefault="007972A4">
            <w:pPr>
              <w:pStyle w:val="TableParagraph"/>
              <w:spacing w:line="249" w:lineRule="exact"/>
              <w:ind w:left="343" w:right="344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14:paraId="7E7C1535" w14:textId="77777777" w:rsidR="006067DF" w:rsidRDefault="007972A4">
            <w:pPr>
              <w:pStyle w:val="TableParagraph"/>
              <w:tabs>
                <w:tab w:val="left" w:pos="825"/>
              </w:tabs>
              <w:ind w:left="825" w:right="578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 xml:space="preserve">Draw given drawing and determine the True length </w:t>
            </w:r>
            <w:r>
              <w:rPr>
                <w:spacing w:val="3"/>
                <w:sz w:val="20"/>
              </w:rPr>
              <w:t>of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line AB</w:t>
            </w:r>
            <w:r>
              <w:rPr>
                <w:w w:val="99"/>
                <w:sz w:val="20"/>
              </w:rPr>
              <w:t xml:space="preserve"> </w:t>
            </w:r>
            <w:r>
              <w:rPr>
                <w:sz w:val="20"/>
              </w:rPr>
              <w:t>inclined to HP and VP using first and third angle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projection</w:t>
            </w:r>
          </w:p>
          <w:p w14:paraId="79469E37" w14:textId="77777777" w:rsidR="006067DF" w:rsidRDefault="007972A4">
            <w:pPr>
              <w:pStyle w:val="TableParagraph"/>
              <w:ind w:left="206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B7740D1" wp14:editId="78FE5B94">
                  <wp:extent cx="1665234" cy="1591056"/>
                  <wp:effectExtent l="0" t="0" r="0" b="0"/>
                  <wp:docPr id="11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2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234" cy="159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9" w:type="dxa"/>
          </w:tcPr>
          <w:p w14:paraId="2530AFE0" w14:textId="77777777" w:rsidR="006067DF" w:rsidRDefault="007972A4">
            <w:pPr>
              <w:pStyle w:val="TableParagraph"/>
              <w:ind w:left="103" w:right="696"/>
            </w:pPr>
            <w:r>
              <w:t xml:space="preserve">Questions </w:t>
            </w:r>
            <w:proofErr w:type="gramStart"/>
            <w:r>
              <w:t>And</w:t>
            </w:r>
            <w:proofErr w:type="gramEnd"/>
            <w:r>
              <w:t xml:space="preserve"> Answers</w:t>
            </w:r>
          </w:p>
        </w:tc>
        <w:tc>
          <w:tcPr>
            <w:tcW w:w="1352" w:type="dxa"/>
          </w:tcPr>
          <w:p w14:paraId="57D7DCA5" w14:textId="77777777" w:rsidR="006067DF" w:rsidRDefault="007972A4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6067DF" w14:paraId="40BA466C" w14:textId="77777777">
        <w:trPr>
          <w:trHeight w:hRule="exact" w:val="281"/>
        </w:trPr>
        <w:tc>
          <w:tcPr>
            <w:tcW w:w="1328" w:type="dxa"/>
          </w:tcPr>
          <w:p w14:paraId="07E9720B" w14:textId="77777777" w:rsidR="006067DF" w:rsidRDefault="007972A4">
            <w:pPr>
              <w:pStyle w:val="TableParagraph"/>
              <w:spacing w:line="249" w:lineRule="exact"/>
              <w:ind w:left="105"/>
            </w:pPr>
            <w:r>
              <w:t>Conclusion</w:t>
            </w:r>
          </w:p>
        </w:tc>
        <w:tc>
          <w:tcPr>
            <w:tcW w:w="6416" w:type="dxa"/>
          </w:tcPr>
          <w:p w14:paraId="21C8CFD6" w14:textId="77777777" w:rsidR="006067DF" w:rsidRDefault="007972A4">
            <w:pPr>
              <w:pStyle w:val="TableParagraph"/>
              <w:numPr>
                <w:ilvl w:val="0"/>
                <w:numId w:val="5"/>
              </w:numPr>
              <w:tabs>
                <w:tab w:val="left" w:pos="825"/>
                <w:tab w:val="left" w:pos="826"/>
              </w:tabs>
              <w:spacing w:line="264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14:paraId="2FDA154B" w14:textId="77777777" w:rsidR="006067DF" w:rsidRDefault="007972A4">
            <w:pPr>
              <w:pStyle w:val="TableParagraph"/>
              <w:spacing w:line="249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14:paraId="5C6F9BD6" w14:textId="77777777" w:rsidR="006067DF" w:rsidRDefault="006067DF"/>
        </w:tc>
      </w:tr>
    </w:tbl>
    <w:p w14:paraId="452C635E" w14:textId="77777777" w:rsidR="006067DF" w:rsidRDefault="006067DF">
      <w:pPr>
        <w:sectPr w:rsidR="006067DF">
          <w:pgSz w:w="11910" w:h="16840"/>
          <w:pgMar w:top="4800" w:right="340" w:bottom="2480" w:left="320" w:header="458" w:footer="2292" w:gutter="0"/>
          <w:cols w:space="720"/>
        </w:sectPr>
      </w:pPr>
    </w:p>
    <w:p w14:paraId="52ECE796" w14:textId="77777777" w:rsidR="006067DF" w:rsidRDefault="007972A4">
      <w:pPr>
        <w:pStyle w:val="Heading1"/>
        <w:spacing w:before="42"/>
        <w:ind w:left="388"/>
      </w:pPr>
      <w:r>
        <w:lastRenderedPageBreak/>
        <w:t>Values:</w:t>
      </w:r>
    </w:p>
    <w:p w14:paraId="657D488C" w14:textId="77777777" w:rsidR="006067DF" w:rsidRDefault="007972A4">
      <w:pPr>
        <w:pStyle w:val="ListParagraph"/>
        <w:numPr>
          <w:ilvl w:val="0"/>
          <w:numId w:val="11"/>
        </w:numPr>
        <w:tabs>
          <w:tab w:val="left" w:pos="1109"/>
        </w:tabs>
        <w:ind w:hanging="360"/>
      </w:pPr>
      <w:r>
        <w:t>Awareness of projecting line in space Accuracy in determining true lengths of inclined</w:t>
      </w:r>
      <w:r>
        <w:rPr>
          <w:spacing w:val="-35"/>
        </w:rPr>
        <w:t xml:space="preserve"> </w:t>
      </w:r>
      <w:r>
        <w:t>lines</w:t>
      </w:r>
    </w:p>
    <w:p w14:paraId="125501A6" w14:textId="77777777" w:rsidR="006067DF" w:rsidRDefault="007972A4">
      <w:pPr>
        <w:spacing w:before="46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p w14:paraId="622CE829" w14:textId="77777777" w:rsidR="006067DF" w:rsidRDefault="007972A4">
      <w:pPr>
        <w:spacing w:before="29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14:paraId="6FD36933" w14:textId="77777777" w:rsidR="006067DF" w:rsidRDefault="006067DF">
      <w:pPr>
        <w:pStyle w:val="BodyText"/>
        <w:spacing w:before="7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416"/>
        <w:gridCol w:w="1709"/>
        <w:gridCol w:w="1352"/>
      </w:tblGrid>
      <w:tr w:rsidR="006067DF" w14:paraId="7A075A6B" w14:textId="77777777">
        <w:trPr>
          <w:trHeight w:hRule="exact" w:val="470"/>
        </w:trPr>
        <w:tc>
          <w:tcPr>
            <w:tcW w:w="1328" w:type="dxa"/>
          </w:tcPr>
          <w:p w14:paraId="1C77B07B" w14:textId="77777777" w:rsidR="006067DF" w:rsidRDefault="007972A4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16" w:type="dxa"/>
          </w:tcPr>
          <w:p w14:paraId="36BA2857" w14:textId="77777777" w:rsidR="006067DF" w:rsidRDefault="007972A4">
            <w:pPr>
              <w:pStyle w:val="TableParagraph"/>
              <w:spacing w:line="228" w:lineRule="exact"/>
              <w:ind w:left="343" w:right="3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14:paraId="1EAA5A4A" w14:textId="77777777" w:rsidR="006067DF" w:rsidRDefault="007972A4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14:paraId="085683B5" w14:textId="77777777" w:rsidR="006067DF" w:rsidRDefault="007972A4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6067DF" w14:paraId="6609CEC9" w14:textId="77777777">
        <w:trPr>
          <w:trHeight w:hRule="exact" w:val="516"/>
        </w:trPr>
        <w:tc>
          <w:tcPr>
            <w:tcW w:w="1328" w:type="dxa"/>
          </w:tcPr>
          <w:p w14:paraId="0724A666" w14:textId="77777777" w:rsidR="006067DF" w:rsidRDefault="006067DF">
            <w:pPr>
              <w:pStyle w:val="TableParagraph"/>
              <w:spacing w:before="6"/>
              <w:rPr>
                <w:sz w:val="21"/>
              </w:rPr>
            </w:pPr>
          </w:p>
          <w:p w14:paraId="24103D58" w14:textId="77777777" w:rsidR="006067DF" w:rsidRDefault="007972A4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416" w:type="dxa"/>
          </w:tcPr>
          <w:p w14:paraId="1E0E2BD8" w14:textId="77777777" w:rsidR="006067DF" w:rsidRDefault="007972A4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14:paraId="20B4ACE7" w14:textId="77777777" w:rsidR="006067DF" w:rsidRDefault="007972A4">
            <w:pPr>
              <w:pStyle w:val="TableParagraph"/>
              <w:spacing w:line="242" w:lineRule="auto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14:paraId="4E59CC92" w14:textId="77777777" w:rsidR="006067DF" w:rsidRDefault="007972A4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6067DF" w14:paraId="6B31AD77" w14:textId="77777777">
        <w:trPr>
          <w:trHeight w:hRule="exact" w:val="3615"/>
        </w:trPr>
        <w:tc>
          <w:tcPr>
            <w:tcW w:w="1328" w:type="dxa"/>
          </w:tcPr>
          <w:p w14:paraId="214ED561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685CB457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477F6019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7C966789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310EE569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2383C3B0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10F708EA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701DA18B" w14:textId="77777777" w:rsidR="006067DF" w:rsidRDefault="006067DF">
            <w:pPr>
              <w:pStyle w:val="TableParagraph"/>
              <w:spacing w:before="6"/>
              <w:rPr>
                <w:sz w:val="29"/>
              </w:rPr>
            </w:pPr>
          </w:p>
          <w:p w14:paraId="3BCB359A" w14:textId="77777777" w:rsidR="006067DF" w:rsidRDefault="007972A4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16" w:type="dxa"/>
          </w:tcPr>
          <w:p w14:paraId="7DD42231" w14:textId="77777777" w:rsidR="006067DF" w:rsidRDefault="007972A4">
            <w:pPr>
              <w:pStyle w:val="TableParagraph"/>
              <w:spacing w:line="250" w:lineRule="exact"/>
              <w:ind w:left="343" w:right="340"/>
              <w:jc w:val="center"/>
              <w:rPr>
                <w:b/>
              </w:rPr>
            </w:pPr>
            <w:r>
              <w:rPr>
                <w:b/>
              </w:rPr>
              <w:t>LINES IN SPACE</w:t>
            </w:r>
          </w:p>
          <w:p w14:paraId="4E30BC6B" w14:textId="77777777" w:rsidR="006067DF" w:rsidRDefault="007972A4">
            <w:pPr>
              <w:pStyle w:val="TableParagraph"/>
              <w:ind w:left="105" w:right="783"/>
            </w:pPr>
            <w:r>
              <w:t>Draw given drawing and determine the True length of line AB inclined to HP and VP.</w:t>
            </w:r>
          </w:p>
          <w:p w14:paraId="3EB93036" w14:textId="77777777" w:rsidR="006067DF" w:rsidRDefault="007972A4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10C2BCF" wp14:editId="5AF98588">
                  <wp:extent cx="3916082" cy="1800701"/>
                  <wp:effectExtent l="0" t="0" r="0" b="0"/>
                  <wp:docPr id="13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082" cy="1800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9" w:type="dxa"/>
          </w:tcPr>
          <w:p w14:paraId="617B4B33" w14:textId="77777777" w:rsidR="006067DF" w:rsidRDefault="007972A4">
            <w:pPr>
              <w:pStyle w:val="TableParagraph"/>
              <w:ind w:left="103" w:right="696"/>
            </w:pPr>
            <w:r>
              <w:t xml:space="preserve">Questions </w:t>
            </w:r>
            <w:proofErr w:type="gramStart"/>
            <w:r>
              <w:t>And</w:t>
            </w:r>
            <w:proofErr w:type="gramEnd"/>
            <w:r>
              <w:t xml:space="preserve"> Answers</w:t>
            </w:r>
          </w:p>
          <w:p w14:paraId="5200DD96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06419937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1D9F7EAB" w14:textId="77777777" w:rsidR="006067DF" w:rsidRDefault="007972A4">
            <w:pPr>
              <w:pStyle w:val="TableParagraph"/>
              <w:spacing w:before="208"/>
              <w:ind w:left="103"/>
            </w:pPr>
            <w:r>
              <w:t>Demonstration</w:t>
            </w:r>
          </w:p>
          <w:p w14:paraId="0ACB15A1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2C097B1C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02C4AECD" w14:textId="77777777" w:rsidR="006067DF" w:rsidRDefault="007972A4">
            <w:pPr>
              <w:pStyle w:val="TableParagraph"/>
              <w:spacing w:before="205"/>
              <w:ind w:left="103"/>
            </w:pPr>
            <w:r>
              <w:t>V/E</w:t>
            </w:r>
          </w:p>
        </w:tc>
        <w:tc>
          <w:tcPr>
            <w:tcW w:w="1352" w:type="dxa"/>
          </w:tcPr>
          <w:p w14:paraId="4E72A8D7" w14:textId="77777777" w:rsidR="006067DF" w:rsidRDefault="007972A4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14:paraId="1FC42D0E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4401409C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7F18884B" w14:textId="77777777" w:rsidR="006067DF" w:rsidRDefault="007972A4">
            <w:pPr>
              <w:pStyle w:val="TableParagraph"/>
              <w:spacing w:before="208"/>
              <w:ind w:left="103" w:right="510"/>
            </w:pPr>
            <w:r>
              <w:t>Provide answers</w:t>
            </w:r>
          </w:p>
        </w:tc>
      </w:tr>
      <w:tr w:rsidR="006067DF" w14:paraId="439B6E79" w14:textId="77777777">
        <w:trPr>
          <w:trHeight w:hRule="exact" w:val="3248"/>
        </w:trPr>
        <w:tc>
          <w:tcPr>
            <w:tcW w:w="1328" w:type="dxa"/>
          </w:tcPr>
          <w:p w14:paraId="6BD890C2" w14:textId="77777777" w:rsidR="006067DF" w:rsidRDefault="007972A4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16" w:type="dxa"/>
          </w:tcPr>
          <w:p w14:paraId="6E365D48" w14:textId="77777777" w:rsidR="006067DF" w:rsidRDefault="007972A4">
            <w:pPr>
              <w:pStyle w:val="TableParagraph"/>
              <w:spacing w:line="249" w:lineRule="exact"/>
              <w:ind w:left="343" w:right="344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14:paraId="36A58845" w14:textId="77777777" w:rsidR="006067DF" w:rsidRDefault="007972A4">
            <w:pPr>
              <w:pStyle w:val="TableParagraph"/>
              <w:tabs>
                <w:tab w:val="left" w:pos="825"/>
              </w:tabs>
              <w:ind w:left="825" w:right="578" w:hanging="36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 xml:space="preserve">Draw given drawing and determine the True length </w:t>
            </w:r>
            <w:r>
              <w:rPr>
                <w:spacing w:val="3"/>
                <w:sz w:val="20"/>
              </w:rPr>
              <w:t>of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line AB</w:t>
            </w:r>
            <w:r>
              <w:rPr>
                <w:w w:val="99"/>
                <w:sz w:val="20"/>
              </w:rPr>
              <w:t xml:space="preserve"> </w:t>
            </w:r>
            <w:r>
              <w:rPr>
                <w:sz w:val="20"/>
              </w:rPr>
              <w:t>inclined to HP and VP using first and third angle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projection</w:t>
            </w:r>
          </w:p>
          <w:p w14:paraId="07699550" w14:textId="77777777" w:rsidR="006067DF" w:rsidRDefault="007972A4">
            <w:pPr>
              <w:pStyle w:val="TableParagraph"/>
              <w:ind w:left="206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1848A60" wp14:editId="44BD41CB">
                  <wp:extent cx="1663651" cy="1591056"/>
                  <wp:effectExtent l="0" t="0" r="0" b="0"/>
                  <wp:docPr id="1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2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651" cy="159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9" w:type="dxa"/>
          </w:tcPr>
          <w:p w14:paraId="7891D428" w14:textId="77777777" w:rsidR="006067DF" w:rsidRDefault="007972A4">
            <w:pPr>
              <w:pStyle w:val="TableParagraph"/>
              <w:ind w:left="103" w:right="696"/>
            </w:pPr>
            <w:r>
              <w:t xml:space="preserve">Questions </w:t>
            </w:r>
            <w:proofErr w:type="gramStart"/>
            <w:r>
              <w:t>And</w:t>
            </w:r>
            <w:proofErr w:type="gramEnd"/>
            <w:r>
              <w:t xml:space="preserve"> Answers</w:t>
            </w:r>
          </w:p>
        </w:tc>
        <w:tc>
          <w:tcPr>
            <w:tcW w:w="1352" w:type="dxa"/>
          </w:tcPr>
          <w:p w14:paraId="0D850848" w14:textId="77777777" w:rsidR="006067DF" w:rsidRDefault="007972A4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6067DF" w14:paraId="28209AC2" w14:textId="77777777">
        <w:trPr>
          <w:trHeight w:hRule="exact" w:val="278"/>
        </w:trPr>
        <w:tc>
          <w:tcPr>
            <w:tcW w:w="1328" w:type="dxa"/>
          </w:tcPr>
          <w:p w14:paraId="3CE9FA43" w14:textId="77777777" w:rsidR="006067DF" w:rsidRDefault="007972A4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16" w:type="dxa"/>
          </w:tcPr>
          <w:p w14:paraId="7732C22A" w14:textId="77777777" w:rsidR="006067DF" w:rsidRDefault="007972A4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14:paraId="714FBFB0" w14:textId="77777777" w:rsidR="006067DF" w:rsidRDefault="007972A4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14:paraId="1B79BBA6" w14:textId="77777777" w:rsidR="006067DF" w:rsidRDefault="006067DF"/>
        </w:tc>
      </w:tr>
    </w:tbl>
    <w:p w14:paraId="05DDDAF3" w14:textId="77777777" w:rsidR="006067DF" w:rsidRDefault="006067DF">
      <w:pPr>
        <w:sectPr w:rsidR="006067DF">
          <w:pgSz w:w="11910" w:h="16840"/>
          <w:pgMar w:top="4760" w:right="340" w:bottom="2520" w:left="320" w:header="458" w:footer="2292" w:gutter="0"/>
          <w:cols w:space="720"/>
        </w:sectPr>
      </w:pPr>
    </w:p>
    <w:p w14:paraId="2B2540EB" w14:textId="77777777" w:rsidR="006067DF" w:rsidRDefault="007972A4">
      <w:pPr>
        <w:pStyle w:val="BodyText"/>
        <w:spacing w:before="37"/>
        <w:ind w:left="388"/>
      </w:pPr>
      <w:r>
        <w:rPr>
          <w:b/>
        </w:rPr>
        <w:lastRenderedPageBreak/>
        <w:t xml:space="preserve">Values:   </w:t>
      </w:r>
      <w:r>
        <w:t>Awareness of projecting line in space Accuracy in determining true lengths of inclined lines</w:t>
      </w:r>
    </w:p>
    <w:p w14:paraId="4F384A64" w14:textId="77777777" w:rsidR="006067DF" w:rsidRDefault="007972A4">
      <w:pPr>
        <w:spacing w:before="44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p w14:paraId="3D8AC20F" w14:textId="77777777" w:rsidR="006067DF" w:rsidRDefault="007972A4">
      <w:pPr>
        <w:spacing w:before="29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14:paraId="0F438A3A" w14:textId="77777777" w:rsidR="006067DF" w:rsidRDefault="006067DF">
      <w:pPr>
        <w:pStyle w:val="BodyText"/>
        <w:spacing w:before="9" w:after="1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416"/>
        <w:gridCol w:w="1709"/>
        <w:gridCol w:w="1352"/>
      </w:tblGrid>
      <w:tr w:rsidR="006067DF" w14:paraId="4D0EE8B4" w14:textId="77777777">
        <w:trPr>
          <w:trHeight w:hRule="exact" w:val="470"/>
        </w:trPr>
        <w:tc>
          <w:tcPr>
            <w:tcW w:w="1328" w:type="dxa"/>
          </w:tcPr>
          <w:p w14:paraId="2D1A7F34" w14:textId="77777777" w:rsidR="006067DF" w:rsidRDefault="007972A4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16" w:type="dxa"/>
          </w:tcPr>
          <w:p w14:paraId="6C8EC734" w14:textId="77777777" w:rsidR="006067DF" w:rsidRDefault="007972A4">
            <w:pPr>
              <w:pStyle w:val="TableParagraph"/>
              <w:spacing w:line="228" w:lineRule="exact"/>
              <w:ind w:left="343" w:right="3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14:paraId="3C7D0383" w14:textId="77777777" w:rsidR="006067DF" w:rsidRDefault="007972A4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14:paraId="22FC888A" w14:textId="77777777" w:rsidR="006067DF" w:rsidRDefault="007972A4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6067DF" w14:paraId="39096279" w14:textId="77777777">
        <w:trPr>
          <w:trHeight w:hRule="exact" w:val="516"/>
        </w:trPr>
        <w:tc>
          <w:tcPr>
            <w:tcW w:w="1328" w:type="dxa"/>
          </w:tcPr>
          <w:p w14:paraId="500221AC" w14:textId="77777777" w:rsidR="006067DF" w:rsidRDefault="006067DF">
            <w:pPr>
              <w:pStyle w:val="TableParagraph"/>
              <w:spacing w:before="4"/>
              <w:rPr>
                <w:sz w:val="21"/>
              </w:rPr>
            </w:pPr>
          </w:p>
          <w:p w14:paraId="7CD2ACFB" w14:textId="77777777" w:rsidR="006067DF" w:rsidRDefault="007972A4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416" w:type="dxa"/>
          </w:tcPr>
          <w:p w14:paraId="39430FCC" w14:textId="77777777" w:rsidR="006067DF" w:rsidRDefault="007972A4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14:paraId="5CC1CD44" w14:textId="77777777" w:rsidR="006067DF" w:rsidRDefault="007972A4">
            <w:pPr>
              <w:pStyle w:val="TableParagraph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14:paraId="11EC8079" w14:textId="77777777" w:rsidR="006067DF" w:rsidRDefault="007972A4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6067DF" w14:paraId="55226B13" w14:textId="77777777">
        <w:trPr>
          <w:trHeight w:hRule="exact" w:val="3612"/>
        </w:trPr>
        <w:tc>
          <w:tcPr>
            <w:tcW w:w="1328" w:type="dxa"/>
          </w:tcPr>
          <w:p w14:paraId="38137E7F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5EE88D00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1A76220D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41051986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7BB10A7C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51EC2AF6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6C38F934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60BD37ED" w14:textId="77777777" w:rsidR="006067DF" w:rsidRDefault="006067DF">
            <w:pPr>
              <w:pStyle w:val="TableParagraph"/>
              <w:spacing w:before="4"/>
              <w:rPr>
                <w:sz w:val="29"/>
              </w:rPr>
            </w:pPr>
          </w:p>
          <w:p w14:paraId="561758A3" w14:textId="77777777" w:rsidR="006067DF" w:rsidRDefault="007972A4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16" w:type="dxa"/>
          </w:tcPr>
          <w:p w14:paraId="58B04160" w14:textId="77777777" w:rsidR="006067DF" w:rsidRDefault="007972A4">
            <w:pPr>
              <w:pStyle w:val="TableParagraph"/>
              <w:spacing w:line="249" w:lineRule="exact"/>
              <w:ind w:left="343" w:right="340"/>
              <w:jc w:val="center"/>
              <w:rPr>
                <w:b/>
              </w:rPr>
            </w:pPr>
            <w:r>
              <w:rPr>
                <w:b/>
              </w:rPr>
              <w:t>LINES IN SPACE</w:t>
            </w:r>
          </w:p>
          <w:p w14:paraId="7CC8E9BF" w14:textId="77777777" w:rsidR="006067DF" w:rsidRDefault="007972A4">
            <w:pPr>
              <w:pStyle w:val="TableParagraph"/>
              <w:spacing w:line="242" w:lineRule="auto"/>
              <w:ind w:left="105" w:right="783"/>
            </w:pPr>
            <w:r>
              <w:t>Draw given drawing and determine the True length of line AB inclined to HP and VP.</w:t>
            </w:r>
          </w:p>
          <w:p w14:paraId="42BC377A" w14:textId="77777777" w:rsidR="006067DF" w:rsidRDefault="007972A4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B91D613" wp14:editId="14CE5BC4">
                  <wp:extent cx="3916082" cy="1800701"/>
                  <wp:effectExtent l="0" t="0" r="0" b="0"/>
                  <wp:docPr id="17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082" cy="1800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9" w:type="dxa"/>
          </w:tcPr>
          <w:p w14:paraId="49A91D29" w14:textId="77777777" w:rsidR="006067DF" w:rsidRDefault="007972A4">
            <w:pPr>
              <w:pStyle w:val="TableParagraph"/>
              <w:ind w:left="103" w:right="696"/>
            </w:pPr>
            <w:r>
              <w:t xml:space="preserve">Questions </w:t>
            </w:r>
            <w:proofErr w:type="gramStart"/>
            <w:r>
              <w:t>And</w:t>
            </w:r>
            <w:proofErr w:type="gramEnd"/>
            <w:r>
              <w:t xml:space="preserve"> Answers</w:t>
            </w:r>
          </w:p>
          <w:p w14:paraId="77D07F90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14BAB711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5A0DD579" w14:textId="77777777" w:rsidR="006067DF" w:rsidRDefault="007972A4">
            <w:pPr>
              <w:pStyle w:val="TableParagraph"/>
              <w:spacing w:before="206"/>
              <w:ind w:left="103"/>
            </w:pPr>
            <w:r>
              <w:t>Demonstration</w:t>
            </w:r>
          </w:p>
          <w:p w14:paraId="5FC37C0A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697A79DA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1AA18174" w14:textId="77777777" w:rsidR="006067DF" w:rsidRDefault="007972A4">
            <w:pPr>
              <w:pStyle w:val="TableParagraph"/>
              <w:spacing w:before="208"/>
              <w:ind w:left="103"/>
            </w:pPr>
            <w:r>
              <w:t>V/E</w:t>
            </w:r>
          </w:p>
        </w:tc>
        <w:tc>
          <w:tcPr>
            <w:tcW w:w="1352" w:type="dxa"/>
          </w:tcPr>
          <w:p w14:paraId="40F01023" w14:textId="77777777" w:rsidR="006067DF" w:rsidRDefault="007972A4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14:paraId="54A7F61D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4A99A9D9" w14:textId="77777777" w:rsidR="006067DF" w:rsidRDefault="006067DF">
            <w:pPr>
              <w:pStyle w:val="TableParagraph"/>
              <w:rPr>
                <w:sz w:val="24"/>
              </w:rPr>
            </w:pPr>
          </w:p>
          <w:p w14:paraId="0415D894" w14:textId="77777777" w:rsidR="006067DF" w:rsidRDefault="007972A4">
            <w:pPr>
              <w:pStyle w:val="TableParagraph"/>
              <w:spacing w:before="206"/>
              <w:ind w:left="103" w:right="510"/>
            </w:pPr>
            <w:r>
              <w:t>Provide answers</w:t>
            </w:r>
          </w:p>
        </w:tc>
      </w:tr>
      <w:tr w:rsidR="006067DF" w14:paraId="44DE6531" w14:textId="77777777">
        <w:trPr>
          <w:trHeight w:hRule="exact" w:val="3248"/>
        </w:trPr>
        <w:tc>
          <w:tcPr>
            <w:tcW w:w="1328" w:type="dxa"/>
          </w:tcPr>
          <w:p w14:paraId="2472926B" w14:textId="77777777" w:rsidR="006067DF" w:rsidRDefault="007972A4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16" w:type="dxa"/>
          </w:tcPr>
          <w:p w14:paraId="5A67D688" w14:textId="77777777" w:rsidR="006067DF" w:rsidRDefault="007972A4">
            <w:pPr>
              <w:pStyle w:val="TableParagraph"/>
              <w:spacing w:line="250" w:lineRule="exact"/>
              <w:ind w:left="343" w:right="344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14:paraId="5C9DFA11" w14:textId="77777777" w:rsidR="006067DF" w:rsidRDefault="007972A4">
            <w:pPr>
              <w:pStyle w:val="TableParagraph"/>
              <w:tabs>
                <w:tab w:val="left" w:pos="825"/>
              </w:tabs>
              <w:ind w:left="825" w:right="578" w:hanging="360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 xml:space="preserve">Draw given drawing and determine the True length </w:t>
            </w:r>
            <w:r>
              <w:rPr>
                <w:spacing w:val="3"/>
                <w:sz w:val="20"/>
              </w:rPr>
              <w:t>of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line AB</w:t>
            </w:r>
            <w:r>
              <w:rPr>
                <w:w w:val="99"/>
                <w:sz w:val="20"/>
              </w:rPr>
              <w:t xml:space="preserve"> </w:t>
            </w:r>
            <w:r>
              <w:rPr>
                <w:sz w:val="20"/>
              </w:rPr>
              <w:t>inclined to HP and VP using first and third angle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projection</w:t>
            </w:r>
          </w:p>
          <w:p w14:paraId="338F5623" w14:textId="77777777" w:rsidR="006067DF" w:rsidRDefault="007972A4">
            <w:pPr>
              <w:pStyle w:val="TableParagraph"/>
              <w:ind w:left="206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BA31EE8" wp14:editId="4BE586AB">
                  <wp:extent cx="1665234" cy="1591056"/>
                  <wp:effectExtent l="0" t="0" r="0" b="0"/>
                  <wp:docPr id="19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234" cy="159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9" w:type="dxa"/>
          </w:tcPr>
          <w:p w14:paraId="1CE84F23" w14:textId="77777777" w:rsidR="006067DF" w:rsidRDefault="007972A4">
            <w:pPr>
              <w:pStyle w:val="TableParagraph"/>
              <w:ind w:left="103" w:right="696"/>
            </w:pPr>
            <w:r>
              <w:t xml:space="preserve">Questions </w:t>
            </w:r>
            <w:proofErr w:type="gramStart"/>
            <w:r>
              <w:t>And</w:t>
            </w:r>
            <w:proofErr w:type="gramEnd"/>
            <w:r>
              <w:t xml:space="preserve"> Answers</w:t>
            </w:r>
          </w:p>
        </w:tc>
        <w:tc>
          <w:tcPr>
            <w:tcW w:w="1352" w:type="dxa"/>
          </w:tcPr>
          <w:p w14:paraId="1730C410" w14:textId="77777777" w:rsidR="006067DF" w:rsidRDefault="007972A4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6067DF" w14:paraId="69A539AA" w14:textId="77777777">
        <w:trPr>
          <w:trHeight w:hRule="exact" w:val="281"/>
        </w:trPr>
        <w:tc>
          <w:tcPr>
            <w:tcW w:w="1328" w:type="dxa"/>
          </w:tcPr>
          <w:p w14:paraId="22DCD84D" w14:textId="77777777" w:rsidR="006067DF" w:rsidRDefault="007972A4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16" w:type="dxa"/>
          </w:tcPr>
          <w:p w14:paraId="0D62D11A" w14:textId="77777777" w:rsidR="006067DF" w:rsidRDefault="007972A4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14:paraId="22FC7EBB" w14:textId="77777777" w:rsidR="006067DF" w:rsidRDefault="007972A4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14:paraId="4B968CD2" w14:textId="77777777" w:rsidR="006067DF" w:rsidRDefault="006067DF"/>
        </w:tc>
      </w:tr>
    </w:tbl>
    <w:p w14:paraId="02A225BF" w14:textId="77777777" w:rsidR="007972A4" w:rsidRDefault="007972A4"/>
    <w:sectPr w:rsidR="007972A4">
      <w:headerReference w:type="default" r:id="rId14"/>
      <w:footerReference w:type="default" r:id="rId15"/>
      <w:pgSz w:w="11910" w:h="16840"/>
      <w:pgMar w:top="4460" w:right="340" w:bottom="2900" w:left="320" w:header="458" w:footer="27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869720" w14:textId="77777777" w:rsidR="007972A4" w:rsidRDefault="007972A4">
      <w:r>
        <w:separator/>
      </w:r>
    </w:p>
  </w:endnote>
  <w:endnote w:type="continuationSeparator" w:id="0">
    <w:p w14:paraId="60406C85" w14:textId="77777777" w:rsidR="007972A4" w:rsidRDefault="00797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CF6CFD" w14:textId="77777777" w:rsidR="006067DF" w:rsidRDefault="007972A4">
    <w:pPr>
      <w:pStyle w:val="BodyText"/>
      <w:spacing w:before="0" w:line="14" w:lineRule="auto"/>
      <w:rPr>
        <w:sz w:val="16"/>
      </w:rPr>
    </w:pPr>
    <w:r>
      <w:pict w14:anchorId="1FA85A4A">
        <v:shapetype id="_x0000_t202" coordsize="21600,21600" o:spt="202" path="m,l,21600r21600,l21600,xe">
          <v:stroke joinstyle="miter"/>
          <v:path gradientshapeok="t" o:connecttype="rect"/>
        </v:shapetype>
        <v:shape id="_x0000_s2073" type="#_x0000_t202" style="position:absolute;margin-left:34.4pt;margin-top:713.7pt;width:117.7pt;height:14.25pt;z-index:-17224;mso-position-horizontal-relative:page;mso-position-vertical-relative:page" filled="f" stroked="f">
          <v:textbox inset="0,0,0,0">
            <w:txbxContent>
              <w:p w14:paraId="75B0A176" w14:textId="77777777" w:rsidR="006067DF" w:rsidRDefault="007972A4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7CF758" w14:textId="77777777" w:rsidR="006067DF" w:rsidRDefault="007972A4">
    <w:pPr>
      <w:pStyle w:val="BodyText"/>
      <w:spacing w:before="0" w:line="14" w:lineRule="auto"/>
      <w:rPr>
        <w:sz w:val="20"/>
      </w:rPr>
    </w:pPr>
    <w:r>
      <w:pict w14:anchorId="267DE708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4.4pt;margin-top:682.75pt;width:117.7pt;height:14.25pt;z-index:-16648;mso-position-horizontal-relative:page;mso-position-vertical-relative:page" filled="f" stroked="f">
          <v:textbox inset="0,0,0,0">
            <w:txbxContent>
              <w:p w14:paraId="56985232" w14:textId="77777777" w:rsidR="006067DF" w:rsidRDefault="007972A4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93FA60" w14:textId="77777777" w:rsidR="007972A4" w:rsidRDefault="007972A4">
      <w:r>
        <w:separator/>
      </w:r>
    </w:p>
  </w:footnote>
  <w:footnote w:type="continuationSeparator" w:id="0">
    <w:p w14:paraId="0A26439A" w14:textId="77777777" w:rsidR="007972A4" w:rsidRDefault="007972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AED1DE" w14:textId="77777777" w:rsidR="006067DF" w:rsidRDefault="007972A4">
    <w:pPr>
      <w:pStyle w:val="BodyText"/>
      <w:spacing w:before="0" w:line="14" w:lineRule="auto"/>
      <w:rPr>
        <w:sz w:val="20"/>
      </w:rPr>
    </w:pPr>
    <w:r>
      <w:pict w14:anchorId="0AA49937">
        <v:shapetype id="_x0000_t202" coordsize="21600,21600" o:spt="202" path="m,l,21600r21600,l21600,xe">
          <v:stroke joinstyle="miter"/>
          <v:path gradientshapeok="t" o:connecttype="rect"/>
        </v:shapetype>
        <v:shape id="_x0000_s2082" type="#_x0000_t202" style="position:absolute;margin-left:187.45pt;margin-top:21.9pt;width:234.55pt;height:38.25pt;z-index:-17440;mso-position-horizontal-relative:page;mso-position-vertical-relative:page" filled="f" stroked="f">
          <v:textbox inset="0,0,0,0">
            <w:txbxContent>
              <w:p w14:paraId="4714D311" w14:textId="77777777" w:rsidR="006067DF" w:rsidRDefault="007972A4">
                <w:pPr>
                  <w:spacing w:before="11"/>
                  <w:ind w:left="20" w:right="-1" w:firstLine="590"/>
                  <w:rPr>
                    <w:b/>
                  </w:rPr>
                </w:pPr>
                <w:r>
                  <w:rPr>
                    <w:b/>
                  </w:rPr>
                  <w:t>SESHEKE SECONDARY SCHOOL DESIGN AND TECHNOLOGY DEPARTMENT</w:t>
                </w:r>
              </w:p>
              <w:p w14:paraId="04F21B5E" w14:textId="77777777" w:rsidR="006067DF" w:rsidRDefault="007972A4">
                <w:pPr>
                  <w:spacing w:line="228" w:lineRule="exact"/>
                  <w:ind w:left="1633" w:right="1633"/>
                  <w:jc w:val="center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LESSON PLAN</w:t>
                </w:r>
              </w:p>
            </w:txbxContent>
          </v:textbox>
          <w10:wrap anchorx="page" anchory="page"/>
        </v:shape>
      </w:pict>
    </w:r>
    <w:r>
      <w:pict w14:anchorId="67967CB7">
        <v:shape id="_x0000_s2081" type="#_x0000_t202" style="position:absolute;margin-left:34.4pt;margin-top:58.5pt;width:121.55pt;height:13.05pt;z-index:-17416;mso-position-horizontal-relative:page;mso-position-vertical-relative:page" filled="f" stroked="f">
          <v:textbox inset="0,0,0,0">
            <w:txbxContent>
              <w:p w14:paraId="33265F03" w14:textId="77777777" w:rsidR="006067DF" w:rsidRDefault="007972A4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TEACHER: </w:t>
                </w:r>
                <w:r>
                  <w:rPr>
                    <w:sz w:val="20"/>
                  </w:rPr>
                  <w:t>MR. PHIRI ML</w:t>
                </w:r>
              </w:p>
            </w:txbxContent>
          </v:textbox>
          <w10:wrap anchorx="page" anchory="page"/>
        </v:shape>
      </w:pict>
    </w:r>
    <w:r>
      <w:pict w14:anchorId="133B58FE">
        <v:shape id="_x0000_s2080" type="#_x0000_t202" style="position:absolute;margin-left:34.4pt;margin-top:71.5pt;width:214.45pt;height:15.6pt;z-index:-17392;mso-position-horizontal-relative:page;mso-position-vertical-relative:page" filled="f" stroked="f">
          <v:textbox inset="0,0,0,0">
            <w:txbxContent>
              <w:p w14:paraId="46A4CE3A" w14:textId="77777777" w:rsidR="006067DF" w:rsidRDefault="007972A4">
                <w:pPr>
                  <w:spacing w:before="19"/>
                  <w:ind w:left="20"/>
                  <w:rPr>
                    <w:rFonts w:ascii="Lucida Calligraphy"/>
                    <w:sz w:val="20"/>
                  </w:rPr>
                </w:pPr>
                <w:r>
                  <w:rPr>
                    <w:b/>
                    <w:sz w:val="20"/>
                  </w:rPr>
                  <w:t xml:space="preserve">SUBJECT: </w:t>
                </w:r>
                <w:r>
                  <w:rPr>
                    <w:rFonts w:ascii="Lucida Calligraphy"/>
                    <w:sz w:val="20"/>
                  </w:rPr>
                  <w:t>DESIGN AND TECHNOLOGY</w:t>
                </w:r>
              </w:p>
            </w:txbxContent>
          </v:textbox>
          <w10:wrap anchorx="page" anchory="page"/>
        </v:shape>
      </w:pict>
    </w:r>
    <w:r>
      <w:pict w14:anchorId="66D1B9F3">
        <v:shape id="_x0000_s2079" type="#_x0000_t202" style="position:absolute;margin-left:282.15pt;margin-top:72.95pt;width:176.6pt;height:13.05pt;z-index:-17368;mso-position-horizontal-relative:page;mso-position-vertical-relative:page" filled="f" stroked="f">
          <v:textbox inset="0,0,0,0">
            <w:txbxContent>
              <w:p w14:paraId="7B566CAA" w14:textId="77777777" w:rsidR="006067DF" w:rsidRDefault="007972A4">
                <w:pPr>
                  <w:spacing w:before="10"/>
                  <w:ind w:left="20"/>
                  <w:rPr>
                    <w:b/>
                    <w:sz w:val="20"/>
                  </w:rPr>
                </w:pPr>
                <w:proofErr w:type="gramStart"/>
                <w:r>
                  <w:rPr>
                    <w:b/>
                    <w:sz w:val="20"/>
                  </w:rPr>
                  <w:t>CLASS:…</w:t>
                </w:r>
                <w:proofErr w:type="gramEnd"/>
                <w:r>
                  <w:rPr>
                    <w:b/>
                    <w:sz w:val="20"/>
                  </w:rPr>
                  <w:t>… … DATE:……/……./20….</w:t>
                </w:r>
              </w:p>
            </w:txbxContent>
          </v:textbox>
          <w10:wrap anchorx="page" anchory="page"/>
        </v:shape>
      </w:pict>
    </w:r>
    <w:r>
      <w:pict w14:anchorId="16D78987">
        <v:shape id="_x0000_s2078" type="#_x0000_t202" style="position:absolute;margin-left:471.9pt;margin-top:72.95pt;width:102.05pt;height:13.05pt;z-index:-17344;mso-position-horizontal-relative:page;mso-position-vertical-relative:page" filled="f" stroked="f">
          <v:textbox inset="0,0,0,0">
            <w:txbxContent>
              <w:p w14:paraId="66AA10D5" w14:textId="77777777" w:rsidR="006067DF" w:rsidRDefault="007972A4">
                <w:pPr>
                  <w:spacing w:before="10"/>
                  <w:ind w:left="20"/>
                  <w:rPr>
                    <w:b/>
                    <w:sz w:val="20"/>
                  </w:rPr>
                </w:pPr>
                <w:proofErr w:type="gramStart"/>
                <w:r>
                  <w:rPr>
                    <w:b/>
                    <w:sz w:val="20"/>
                  </w:rPr>
                  <w:t>DURATION:…</w:t>
                </w:r>
                <w:proofErr w:type="gramEnd"/>
                <w:r>
                  <w:rPr>
                    <w:b/>
                    <w:sz w:val="20"/>
                  </w:rPr>
                  <w:t>……….</w:t>
                </w:r>
              </w:p>
            </w:txbxContent>
          </v:textbox>
          <w10:wrap anchorx="page" anchory="page"/>
        </v:shape>
      </w:pict>
    </w:r>
    <w:r>
      <w:pict w14:anchorId="65C3C93F">
        <v:shape id="_x0000_s2077" type="#_x0000_t202" style="position:absolute;margin-left:34.4pt;margin-top:87.7pt;width:403.15pt;height:13.05pt;z-index:-17320;mso-position-horizontal-relative:page;mso-position-vertical-relative:page" filled="f" stroked="f">
          <v:textbox inset="0,0,0,0">
            <w:txbxContent>
              <w:p w14:paraId="3E093C2C" w14:textId="77777777" w:rsidR="006067DF" w:rsidRDefault="007972A4">
                <w:pPr>
                  <w:spacing w:before="10"/>
                  <w:ind w:left="20"/>
                  <w:rPr>
                    <w:b/>
                    <w:sz w:val="20"/>
                  </w:rPr>
                </w:pPr>
                <w:proofErr w:type="gramStart"/>
                <w:r>
                  <w:rPr>
                    <w:b/>
                    <w:sz w:val="20"/>
                  </w:rPr>
                  <w:t>BOYS:…</w:t>
                </w:r>
                <w:proofErr w:type="gramEnd"/>
                <w:r>
                  <w:rPr>
                    <w:b/>
                    <w:sz w:val="20"/>
                  </w:rPr>
                  <w:t>………………… GIRLS ………………………………………. TOTAL OF PUPILS…</w:t>
                </w:r>
              </w:p>
            </w:txbxContent>
          </v:textbox>
          <w10:wrap anchorx="page" anchory="page"/>
        </v:shape>
      </w:pict>
    </w:r>
    <w:r>
      <w:pict w14:anchorId="230C617C">
        <v:shape id="_x0000_s2076" type="#_x0000_t202" style="position:absolute;margin-left:34.4pt;margin-top:100.65pt;width:116.95pt;height:13.05pt;z-index:-17296;mso-position-horizontal-relative:page;mso-position-vertical-relative:page" filled="f" stroked="f">
          <v:textbox inset="0,0,0,0">
            <w:txbxContent>
              <w:p w14:paraId="1F3271F4" w14:textId="77777777" w:rsidR="006067DF" w:rsidRDefault="007972A4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TOPIC:  </w:t>
                </w:r>
                <w:r>
                  <w:rPr>
                    <w:sz w:val="20"/>
                  </w:rPr>
                  <w:t>LINES IN SPACE</w:t>
                </w:r>
              </w:p>
            </w:txbxContent>
          </v:textbox>
          <w10:wrap anchorx="page" anchory="page"/>
        </v:shape>
      </w:pict>
    </w:r>
    <w:r>
      <w:pict w14:anchorId="2D04A598">
        <v:shape id="_x0000_s2075" type="#_x0000_t202" style="position:absolute;margin-left:162pt;margin-top:100.65pt;width:135.75pt;height:13.05pt;z-index:-17272;mso-position-horizontal-relative:page;mso-position-vertical-relative:page" filled="f" stroked="f">
          <v:textbox inset="0,0,0,0">
            <w:txbxContent>
              <w:p w14:paraId="5C102447" w14:textId="77777777" w:rsidR="006067DF" w:rsidRDefault="007972A4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>SUBTOPIC</w:t>
                </w:r>
                <w:r>
                  <w:rPr>
                    <w:sz w:val="20"/>
                  </w:rPr>
                  <w:t>:  LINES IN SPACE</w:t>
                </w:r>
              </w:p>
            </w:txbxContent>
          </v:textbox>
          <w10:wrap anchorx="page" anchory="page"/>
        </v:shape>
      </w:pict>
    </w:r>
    <w:r>
      <w:pict w14:anchorId="26518000">
        <v:shape id="_x0000_s2074" type="#_x0000_t202" style="position:absolute;margin-left:34.4pt;margin-top:114.1pt;width:452.45pt;height:110.75pt;z-index:-17248;mso-position-horizontal-relative:page;mso-position-vertical-relative:page" filled="f" stroked="f">
          <v:textbox inset="0,0,0,0">
            <w:txbxContent>
              <w:p w14:paraId="00CBEAE3" w14:textId="77777777" w:rsidR="006067DF" w:rsidRDefault="007972A4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LEARNING OUTCOMES LSBAT</w:t>
                </w:r>
              </w:p>
              <w:p w14:paraId="29FEB48C" w14:textId="77777777" w:rsidR="006067DF" w:rsidRDefault="007972A4">
                <w:pPr>
                  <w:tabs>
                    <w:tab w:val="left" w:pos="740"/>
                  </w:tabs>
                  <w:spacing w:before="29"/>
                  <w:ind w:left="380"/>
                  <w:rPr>
                    <w:sz w:val="20"/>
                  </w:rPr>
                </w:pPr>
                <w:r>
                  <w:rPr>
                    <w:rFonts w:ascii="Wingdings" w:hAnsi="Wingdings"/>
                    <w:sz w:val="20"/>
                  </w:rPr>
                  <w:t></w:t>
                </w:r>
                <w:r>
                  <w:rPr>
                    <w:sz w:val="20"/>
                  </w:rPr>
                  <w:tab/>
                  <w:t>Project inclined lines and determine the true length of the given</w:t>
                </w:r>
                <w:r>
                  <w:rPr>
                    <w:spacing w:val="-28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line</w:t>
                </w:r>
              </w:p>
              <w:p w14:paraId="2B612D89" w14:textId="77777777" w:rsidR="006067DF" w:rsidRDefault="007972A4">
                <w:pPr>
                  <w:tabs>
                    <w:tab w:val="left" w:pos="740"/>
                  </w:tabs>
                  <w:spacing w:before="36"/>
                  <w:ind w:left="380"/>
                  <w:rPr>
                    <w:sz w:val="20"/>
                  </w:rPr>
                </w:pPr>
                <w:r>
                  <w:rPr>
                    <w:rFonts w:ascii="Wingdings" w:hAnsi="Wingdings"/>
                    <w:sz w:val="20"/>
                  </w:rPr>
                  <w:t></w:t>
                </w:r>
                <w:r>
                  <w:rPr>
                    <w:sz w:val="20"/>
                  </w:rPr>
                  <w:tab/>
                  <w:t xml:space="preserve">Project true lengths </w:t>
                </w:r>
                <w:proofErr w:type="gramStart"/>
                <w:r>
                  <w:rPr>
                    <w:sz w:val="20"/>
                  </w:rPr>
                  <w:t>of  inclined</w:t>
                </w:r>
                <w:proofErr w:type="gramEnd"/>
                <w:r>
                  <w:rPr>
                    <w:spacing w:val="-14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lines</w:t>
                </w:r>
              </w:p>
              <w:p w14:paraId="4A1CBB78" w14:textId="77777777" w:rsidR="006067DF" w:rsidRDefault="007972A4">
                <w:pPr>
                  <w:spacing w:before="39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RATIONALE</w:t>
                </w:r>
              </w:p>
              <w:p w14:paraId="4B50D2DB" w14:textId="77777777" w:rsidR="006067DF" w:rsidRDefault="007972A4">
                <w:pPr>
                  <w:spacing w:before="32"/>
                  <w:ind w:left="20"/>
                  <w:rPr>
                    <w:b/>
                  </w:rPr>
                </w:pPr>
                <w:r>
                  <w:rPr>
                    <w:b/>
                  </w:rPr>
                  <w:t>Knowledge:</w:t>
                </w:r>
              </w:p>
              <w:p w14:paraId="76B5FF0F" w14:textId="77777777" w:rsidR="006067DF" w:rsidRDefault="007972A4">
                <w:pPr>
                  <w:pStyle w:val="BodyText"/>
                  <w:ind w:left="380"/>
                </w:pPr>
                <w:r>
                  <w:rPr>
                    <w:rFonts w:ascii="Wingdings" w:hAnsi="Wingdings"/>
                  </w:rPr>
                  <w:t></w:t>
                </w:r>
                <w:r>
                  <w:t xml:space="preserve">   Projection of inclined lines: in the HP, VP and EVP Labelling of lines in the HP, VP and EVP</w:t>
                </w:r>
              </w:p>
              <w:p w14:paraId="3F06EB0B" w14:textId="77777777" w:rsidR="006067DF" w:rsidRDefault="007972A4">
                <w:pPr>
                  <w:pStyle w:val="BodyText"/>
                  <w:spacing w:before="37"/>
                  <w:ind w:left="380"/>
                </w:pPr>
                <w:r>
                  <w:rPr>
                    <w:rFonts w:ascii="Wingdings" w:hAnsi="Wingdings"/>
                  </w:rPr>
                  <w:t></w:t>
                </w:r>
                <w:r>
                  <w:t xml:space="preserve">   True lengths of lines: in the VP, HP and EVP True angles of inclination: to the VP and HP</w:t>
                </w:r>
              </w:p>
              <w:p w14:paraId="0773E3EF" w14:textId="77777777" w:rsidR="006067DF" w:rsidRDefault="007972A4">
                <w:pPr>
                  <w:spacing w:before="44"/>
                  <w:ind w:left="20"/>
                  <w:rPr>
                    <w:b/>
                  </w:rPr>
                </w:pPr>
                <w:r>
                  <w:rPr>
                    <w:b/>
                  </w:rPr>
                  <w:t>Skills: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A5EBA0" w14:textId="77777777" w:rsidR="006067DF" w:rsidRDefault="007972A4">
    <w:pPr>
      <w:pStyle w:val="BodyText"/>
      <w:spacing w:before="0" w:line="14" w:lineRule="auto"/>
      <w:rPr>
        <w:sz w:val="20"/>
      </w:rPr>
    </w:pPr>
    <w:r>
      <w:pict w14:anchorId="189C9E01"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187.45pt;margin-top:21.9pt;width:234.55pt;height:38.25pt;z-index:-17200;mso-position-horizontal-relative:page;mso-position-vertical-relative:page" filled="f" stroked="f">
          <v:textbox inset="0,0,0,0">
            <w:txbxContent>
              <w:p w14:paraId="6D0E8A7F" w14:textId="77777777" w:rsidR="006067DF" w:rsidRDefault="007972A4">
                <w:pPr>
                  <w:spacing w:before="11"/>
                  <w:ind w:left="20" w:right="-1" w:firstLine="590"/>
                  <w:rPr>
                    <w:b/>
                  </w:rPr>
                </w:pPr>
                <w:r>
                  <w:rPr>
                    <w:b/>
                  </w:rPr>
                  <w:t>SESHEKE SECONDARY SCHOOL DESIGN AND TECHNOLOGY DEPARTMENT</w:t>
                </w:r>
              </w:p>
              <w:p w14:paraId="61E42EC2" w14:textId="77777777" w:rsidR="006067DF" w:rsidRDefault="007972A4">
                <w:pPr>
                  <w:spacing w:line="228" w:lineRule="exact"/>
                  <w:ind w:left="1633" w:right="1633"/>
                  <w:jc w:val="center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LESSON PLAN</w:t>
                </w:r>
              </w:p>
            </w:txbxContent>
          </v:textbox>
          <w10:wrap anchorx="page" anchory="page"/>
        </v:shape>
      </w:pict>
    </w:r>
    <w:r>
      <w:pict w14:anchorId="4B664D07">
        <v:shape id="_x0000_s2071" type="#_x0000_t202" style="position:absolute;margin-left:34.4pt;margin-top:58.5pt;width:121.55pt;height:13.05pt;z-index:-17176;mso-position-horizontal-relative:page;mso-position-vertical-relative:page" filled="f" stroked="f">
          <v:textbox inset="0,0,0,0">
            <w:txbxContent>
              <w:p w14:paraId="59652D79" w14:textId="77777777" w:rsidR="006067DF" w:rsidRDefault="007972A4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TEACHER: </w:t>
                </w:r>
                <w:r>
                  <w:rPr>
                    <w:sz w:val="20"/>
                  </w:rPr>
                  <w:t>MR. PHIRI ML</w:t>
                </w:r>
              </w:p>
            </w:txbxContent>
          </v:textbox>
          <w10:wrap anchorx="page" anchory="page"/>
        </v:shape>
      </w:pict>
    </w:r>
    <w:r>
      <w:pict w14:anchorId="2EA5D604">
        <v:shape id="_x0000_s2070" type="#_x0000_t202" style="position:absolute;margin-left:34.4pt;margin-top:71.5pt;width:214.45pt;height:15.6pt;z-index:-17152;mso-position-horizontal-relative:page;mso-position-vertical-relative:page" filled="f" stroked="f">
          <v:textbox inset="0,0,0,0">
            <w:txbxContent>
              <w:p w14:paraId="04AE23E8" w14:textId="77777777" w:rsidR="006067DF" w:rsidRDefault="007972A4">
                <w:pPr>
                  <w:spacing w:before="19"/>
                  <w:ind w:left="20"/>
                  <w:rPr>
                    <w:rFonts w:ascii="Lucida Calligraphy"/>
                    <w:sz w:val="20"/>
                  </w:rPr>
                </w:pPr>
                <w:r>
                  <w:rPr>
                    <w:b/>
                    <w:sz w:val="20"/>
                  </w:rPr>
                  <w:t xml:space="preserve">SUBJECT: </w:t>
                </w:r>
                <w:r>
                  <w:rPr>
                    <w:rFonts w:ascii="Lucida Calligraphy"/>
                    <w:sz w:val="20"/>
                  </w:rPr>
                  <w:t>DESIGN AND TECHNOLOGY</w:t>
                </w:r>
              </w:p>
            </w:txbxContent>
          </v:textbox>
          <w10:wrap anchorx="page" anchory="page"/>
        </v:shape>
      </w:pict>
    </w:r>
    <w:r>
      <w:pict w14:anchorId="2B103471">
        <v:shape id="_x0000_s2069" type="#_x0000_t202" style="position:absolute;margin-left:282.15pt;margin-top:72.95pt;width:176.6pt;height:13.05pt;z-index:-17128;mso-position-horizontal-relative:page;mso-position-vertical-relative:page" filled="f" stroked="f">
          <v:textbox inset="0,0,0,0">
            <w:txbxContent>
              <w:p w14:paraId="5F49A9AA" w14:textId="77777777" w:rsidR="006067DF" w:rsidRDefault="007972A4">
                <w:pPr>
                  <w:spacing w:before="10"/>
                  <w:ind w:left="20"/>
                  <w:rPr>
                    <w:b/>
                    <w:sz w:val="20"/>
                  </w:rPr>
                </w:pPr>
                <w:proofErr w:type="gramStart"/>
                <w:r>
                  <w:rPr>
                    <w:b/>
                    <w:sz w:val="20"/>
                  </w:rPr>
                  <w:t>CLASS:…</w:t>
                </w:r>
                <w:proofErr w:type="gramEnd"/>
                <w:r>
                  <w:rPr>
                    <w:b/>
                    <w:sz w:val="20"/>
                  </w:rPr>
                  <w:t>… … DATE:……/……./20….</w:t>
                </w:r>
              </w:p>
            </w:txbxContent>
          </v:textbox>
          <w10:wrap anchorx="page" anchory="page"/>
        </v:shape>
      </w:pict>
    </w:r>
    <w:r>
      <w:pict w14:anchorId="27B8967D">
        <v:shape id="_x0000_s2068" type="#_x0000_t202" style="position:absolute;margin-left:471.9pt;margin-top:72.95pt;width:102.05pt;height:13.05pt;z-index:-17104;mso-position-horizontal-relative:page;mso-position-vertical-relative:page" filled="f" stroked="f">
          <v:textbox inset="0,0,0,0">
            <w:txbxContent>
              <w:p w14:paraId="770A1D0E" w14:textId="77777777" w:rsidR="006067DF" w:rsidRDefault="007972A4">
                <w:pPr>
                  <w:spacing w:before="10"/>
                  <w:ind w:left="20"/>
                  <w:rPr>
                    <w:b/>
                    <w:sz w:val="20"/>
                  </w:rPr>
                </w:pPr>
                <w:proofErr w:type="gramStart"/>
                <w:r>
                  <w:rPr>
                    <w:b/>
                    <w:sz w:val="20"/>
                  </w:rPr>
                  <w:t>DURATION:…</w:t>
                </w:r>
                <w:proofErr w:type="gramEnd"/>
                <w:r>
                  <w:rPr>
                    <w:b/>
                    <w:sz w:val="20"/>
                  </w:rPr>
                  <w:t>……….</w:t>
                </w:r>
              </w:p>
            </w:txbxContent>
          </v:textbox>
          <w10:wrap anchorx="page" anchory="page"/>
        </v:shape>
      </w:pict>
    </w:r>
    <w:r>
      <w:pict w14:anchorId="6F71FF2A">
        <v:shape id="_x0000_s2067" type="#_x0000_t202" style="position:absolute;margin-left:34.4pt;margin-top:87.7pt;width:402.95pt;height:13.05pt;z-index:-17080;mso-position-horizontal-relative:page;mso-position-vertical-relative:page" filled="f" stroked="f">
          <v:textbox inset="0,0,0,0">
            <w:txbxContent>
              <w:p w14:paraId="3C9E59E9" w14:textId="77777777" w:rsidR="006067DF" w:rsidRDefault="007972A4">
                <w:pPr>
                  <w:spacing w:before="10"/>
                  <w:ind w:left="20"/>
                  <w:rPr>
                    <w:b/>
                    <w:sz w:val="20"/>
                  </w:rPr>
                </w:pPr>
                <w:proofErr w:type="gramStart"/>
                <w:r>
                  <w:rPr>
                    <w:b/>
                    <w:sz w:val="20"/>
                  </w:rPr>
                  <w:t>BOYS:…</w:t>
                </w:r>
                <w:proofErr w:type="gramEnd"/>
                <w:r>
                  <w:rPr>
                    <w:b/>
                    <w:sz w:val="20"/>
                  </w:rPr>
                  <w:t>………………… GIRLS ………………………………………. TOTAL OF PUPILS…</w:t>
                </w:r>
              </w:p>
            </w:txbxContent>
          </v:textbox>
          <w10:wrap anchorx="page" anchory="page"/>
        </v:shape>
      </w:pict>
    </w:r>
    <w:r>
      <w:pict w14:anchorId="0356F296">
        <v:shape id="_x0000_s2066" type="#_x0000_t202" style="position:absolute;margin-left:34.4pt;margin-top:100.65pt;width:116.95pt;height:13.05pt;z-index:-17056;mso-position-horizontal-relative:page;mso-position-vertical-relative:page" filled="f" stroked="f">
          <v:textbox inset="0,0,0,0">
            <w:txbxContent>
              <w:p w14:paraId="76C33C6F" w14:textId="77777777" w:rsidR="006067DF" w:rsidRDefault="007972A4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TOPIC:  </w:t>
                </w:r>
                <w:r>
                  <w:rPr>
                    <w:sz w:val="20"/>
                  </w:rPr>
                  <w:t>LINES IN SPACE</w:t>
                </w:r>
              </w:p>
            </w:txbxContent>
          </v:textbox>
          <w10:wrap anchorx="page" anchory="page"/>
        </v:shape>
      </w:pict>
    </w:r>
    <w:r>
      <w:pict w14:anchorId="39A50F94">
        <v:shape id="_x0000_s2065" type="#_x0000_t202" style="position:absolute;margin-left:162pt;margin-top:100.65pt;width:135.75pt;height:13.05pt;z-index:-17032;mso-position-horizontal-relative:page;mso-position-vertical-relative:page" filled="f" stroked="f">
          <v:textbox inset="0,0,0,0">
            <w:txbxContent>
              <w:p w14:paraId="027B57BA" w14:textId="77777777" w:rsidR="006067DF" w:rsidRDefault="007972A4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>SUBTOPIC</w:t>
                </w:r>
                <w:r>
                  <w:rPr>
                    <w:sz w:val="20"/>
                  </w:rPr>
                  <w:t>:  LINES IN SPACE</w:t>
                </w:r>
              </w:p>
            </w:txbxContent>
          </v:textbox>
          <w10:wrap anchorx="page" anchory="page"/>
        </v:shape>
      </w:pict>
    </w:r>
    <w:r>
      <w:pict w14:anchorId="0C536541">
        <v:shape id="_x0000_s2064" type="#_x0000_t202" style="position:absolute;margin-left:34.4pt;margin-top:114.1pt;width:309.5pt;height:67.05pt;z-index:-17008;mso-position-horizontal-relative:page;mso-position-vertical-relative:page" filled="f" stroked="f">
          <v:textbox inset="0,0,0,0">
            <w:txbxContent>
              <w:p w14:paraId="68DE7D79" w14:textId="77777777" w:rsidR="006067DF" w:rsidRDefault="007972A4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LEARNING OUTCOMES LSBAT</w:t>
                </w:r>
              </w:p>
              <w:p w14:paraId="3A807548" w14:textId="77777777" w:rsidR="006067DF" w:rsidRDefault="007972A4">
                <w:pPr>
                  <w:tabs>
                    <w:tab w:val="left" w:pos="740"/>
                  </w:tabs>
                  <w:spacing w:before="29"/>
                  <w:ind w:left="380"/>
                  <w:rPr>
                    <w:sz w:val="20"/>
                  </w:rPr>
                </w:pPr>
                <w:r>
                  <w:rPr>
                    <w:rFonts w:ascii="Wingdings" w:hAnsi="Wingdings"/>
                    <w:sz w:val="20"/>
                  </w:rPr>
                  <w:t></w:t>
                </w:r>
                <w:r>
                  <w:rPr>
                    <w:sz w:val="20"/>
                  </w:rPr>
                  <w:tab/>
                  <w:t>Project inclined lines and determine the true length of the given</w:t>
                </w:r>
                <w:r>
                  <w:rPr>
                    <w:spacing w:val="-28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line</w:t>
                </w:r>
              </w:p>
              <w:p w14:paraId="6D201B54" w14:textId="77777777" w:rsidR="006067DF" w:rsidRDefault="007972A4">
                <w:pPr>
                  <w:tabs>
                    <w:tab w:val="left" w:pos="740"/>
                  </w:tabs>
                  <w:spacing w:before="36"/>
                  <w:ind w:left="380"/>
                  <w:rPr>
                    <w:sz w:val="20"/>
                  </w:rPr>
                </w:pPr>
                <w:r>
                  <w:rPr>
                    <w:rFonts w:ascii="Wingdings" w:hAnsi="Wingdings"/>
                    <w:sz w:val="20"/>
                  </w:rPr>
                  <w:t></w:t>
                </w:r>
                <w:r>
                  <w:rPr>
                    <w:sz w:val="20"/>
                  </w:rPr>
                  <w:tab/>
                  <w:t xml:space="preserve">Project true lengths </w:t>
                </w:r>
                <w:proofErr w:type="gramStart"/>
                <w:r>
                  <w:rPr>
                    <w:sz w:val="20"/>
                  </w:rPr>
                  <w:t>of  inclined</w:t>
                </w:r>
                <w:proofErr w:type="gramEnd"/>
                <w:r>
                  <w:rPr>
                    <w:spacing w:val="-14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lines</w:t>
                </w:r>
              </w:p>
              <w:p w14:paraId="03C54CFF" w14:textId="77777777" w:rsidR="006067DF" w:rsidRDefault="007972A4">
                <w:pPr>
                  <w:spacing w:before="39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RATIO</w:t>
                </w:r>
                <w:r>
                  <w:rPr>
                    <w:b/>
                    <w:sz w:val="20"/>
                  </w:rPr>
                  <w:t>NALE</w:t>
                </w:r>
              </w:p>
              <w:p w14:paraId="43278045" w14:textId="77777777" w:rsidR="006067DF" w:rsidRDefault="007972A4">
                <w:pPr>
                  <w:spacing w:before="32"/>
                  <w:ind w:left="20"/>
                  <w:rPr>
                    <w:b/>
                  </w:rPr>
                </w:pPr>
                <w:r>
                  <w:rPr>
                    <w:b/>
                  </w:rPr>
                  <w:t>Knowledge:</w:t>
                </w:r>
              </w:p>
            </w:txbxContent>
          </v:textbox>
          <w10:wrap anchorx="page" anchory="page"/>
        </v:shape>
      </w:pict>
    </w:r>
    <w:r>
      <w:pict w14:anchorId="766022D6">
        <v:shape id="_x0000_s2063" type="#_x0000_t202" style="position:absolute;margin-left:34.4pt;margin-top:181.1pt;width:31.45pt;height:57.95pt;z-index:-16984;mso-position-horizontal-relative:page;mso-position-vertical-relative:page" filled="f" stroked="f">
          <v:textbox inset="0,0,0,0">
            <w:txbxContent>
              <w:p w14:paraId="450EFF2C" w14:textId="77777777" w:rsidR="006067DF" w:rsidRDefault="007972A4">
                <w:pPr>
                  <w:pStyle w:val="BodyText"/>
                  <w:spacing w:before="20"/>
                  <w:ind w:left="380"/>
                  <w:rPr>
                    <w:rFonts w:ascii="Wingdings" w:hAnsi="Wingdings"/>
                  </w:rPr>
                </w:pPr>
                <w:r>
                  <w:rPr>
                    <w:rFonts w:ascii="Wingdings" w:hAnsi="Wingdings"/>
                  </w:rPr>
                  <w:t></w:t>
                </w:r>
              </w:p>
              <w:p w14:paraId="6B601259" w14:textId="77777777" w:rsidR="006067DF" w:rsidRDefault="007972A4">
                <w:pPr>
                  <w:pStyle w:val="BodyText"/>
                  <w:spacing w:before="46"/>
                  <w:ind w:left="380"/>
                  <w:rPr>
                    <w:rFonts w:ascii="Wingdings" w:hAnsi="Wingdings"/>
                  </w:rPr>
                </w:pPr>
                <w:r>
                  <w:rPr>
                    <w:rFonts w:ascii="Wingdings" w:hAnsi="Wingdings"/>
                  </w:rPr>
                  <w:t></w:t>
                </w:r>
              </w:p>
              <w:p w14:paraId="5FACD897" w14:textId="77777777" w:rsidR="006067DF" w:rsidRDefault="007972A4">
                <w:pPr>
                  <w:spacing w:before="46"/>
                  <w:ind w:left="20"/>
                  <w:rPr>
                    <w:b/>
                  </w:rPr>
                </w:pPr>
                <w:r>
                  <w:rPr>
                    <w:b/>
                  </w:rPr>
                  <w:t>Skills:</w:t>
                </w:r>
              </w:p>
              <w:p w14:paraId="04FE073B" w14:textId="77777777" w:rsidR="006067DF" w:rsidRDefault="007972A4">
                <w:pPr>
                  <w:pStyle w:val="BodyText"/>
                  <w:spacing w:before="40"/>
                  <w:ind w:left="380"/>
                  <w:rPr>
                    <w:rFonts w:ascii="Wingdings" w:hAnsi="Wingdings"/>
                  </w:rPr>
                </w:pPr>
                <w:r>
                  <w:rPr>
                    <w:rFonts w:ascii="Wingdings" w:hAnsi="Wingdings"/>
                  </w:rPr>
                  <w:t></w:t>
                </w:r>
              </w:p>
            </w:txbxContent>
          </v:textbox>
          <w10:wrap anchorx="page" anchory="page"/>
        </v:shape>
      </w:pict>
    </w:r>
    <w:r>
      <w:pict w14:anchorId="61255CBB">
        <v:shape id="_x0000_s2062" type="#_x0000_t202" style="position:absolute;margin-left:70.4pt;margin-top:181.2pt;width:416.3pt;height:28.75pt;z-index:-16960;mso-position-horizontal-relative:page;mso-position-vertical-relative:page" filled="f" stroked="f">
          <v:textbox inset="0,0,0,0">
            <w:txbxContent>
              <w:p w14:paraId="5190DAAC" w14:textId="77777777" w:rsidR="006067DF" w:rsidRDefault="007972A4">
                <w:pPr>
                  <w:pStyle w:val="BodyText"/>
                  <w:spacing w:before="11" w:line="276" w:lineRule="auto"/>
                  <w:ind w:left="20"/>
                </w:pPr>
                <w:r>
                  <w:t>Projection of inclined lines: in the HP, VP and EVP Labelling of lines in the HP, VP and EVP True lengths of lines: in the VP, HP and EVP True angles of inclination: to the VP and HP</w:t>
                </w:r>
              </w:p>
            </w:txbxContent>
          </v:textbox>
          <w10:wrap anchorx="page" anchory="page"/>
        </v:shape>
      </w:pict>
    </w:r>
    <w:r>
      <w:pict w14:anchorId="71636ED6">
        <v:shape id="_x0000_s2061" type="#_x0000_t202" style="position:absolute;margin-left:70.4pt;margin-top:224.85pt;width:225.7pt;height:14.25pt;z-index:-16936;mso-position-horizontal-relative:page;mso-position-vertical-relative:page" filled="f" stroked="f">
          <v:textbox inset="0,0,0,0">
            <w:txbxContent>
              <w:p w14:paraId="57B3931F" w14:textId="77777777" w:rsidR="006067DF" w:rsidRDefault="007972A4">
                <w:pPr>
                  <w:pStyle w:val="BodyText"/>
                  <w:spacing w:before="11"/>
                  <w:ind w:left="20"/>
                </w:pPr>
                <w:r>
                  <w:t>Applications of methods of drawing lines in space.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7E8F61" w14:textId="77777777" w:rsidR="006067DF" w:rsidRDefault="007972A4">
    <w:pPr>
      <w:pStyle w:val="BodyText"/>
      <w:spacing w:before="0" w:line="14" w:lineRule="auto"/>
      <w:rPr>
        <w:sz w:val="20"/>
      </w:rPr>
    </w:pPr>
    <w:r>
      <w:pict w14:anchorId="0EA00015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87.45pt;margin-top:21.9pt;width:234.55pt;height:38.25pt;z-index:-16912;mso-position-horizontal-relative:page;mso-position-vertical-relative:page" filled="f" stroked="f">
          <v:textbox inset="0,0,0,0">
            <w:txbxContent>
              <w:p w14:paraId="288005F4" w14:textId="77777777" w:rsidR="006067DF" w:rsidRDefault="007972A4">
                <w:pPr>
                  <w:spacing w:before="11"/>
                  <w:ind w:left="20" w:right="-1" w:firstLine="590"/>
                  <w:rPr>
                    <w:b/>
                  </w:rPr>
                </w:pPr>
                <w:r>
                  <w:rPr>
                    <w:b/>
                  </w:rPr>
                  <w:t>SESHEKE SECONDARY SCHOOL DESIGN AND TECHNOLOGY DEPARTMENT</w:t>
                </w:r>
              </w:p>
              <w:p w14:paraId="527118F0" w14:textId="77777777" w:rsidR="006067DF" w:rsidRDefault="007972A4">
                <w:pPr>
                  <w:spacing w:line="228" w:lineRule="exact"/>
                  <w:ind w:left="1633" w:right="1633"/>
                  <w:jc w:val="center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LESSON PLAN</w:t>
                </w:r>
              </w:p>
            </w:txbxContent>
          </v:textbox>
          <w10:wrap anchorx="page" anchory="page"/>
        </v:shape>
      </w:pict>
    </w:r>
    <w:r>
      <w:pict w14:anchorId="2B2FCE51">
        <v:shape id="_x0000_s2059" type="#_x0000_t202" style="position:absolute;margin-left:34.4pt;margin-top:58.5pt;width:121.55pt;height:13.05pt;z-index:-16888;mso-position-horizontal-relative:page;mso-position-vertical-relative:page" filled="f" stroked="f">
          <v:textbox inset="0,0,0,0">
            <w:txbxContent>
              <w:p w14:paraId="5C9E5FDA" w14:textId="77777777" w:rsidR="006067DF" w:rsidRDefault="007972A4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TEACHER: </w:t>
                </w:r>
                <w:r>
                  <w:rPr>
                    <w:sz w:val="20"/>
                  </w:rPr>
                  <w:t>MR. PHIRI ML</w:t>
                </w:r>
              </w:p>
            </w:txbxContent>
          </v:textbox>
          <w10:wrap anchorx="page" anchory="page"/>
        </v:shape>
      </w:pict>
    </w:r>
    <w:r>
      <w:pict w14:anchorId="640AC51A">
        <v:shape id="_x0000_s2058" type="#_x0000_t202" style="position:absolute;margin-left:34.4pt;margin-top:71.5pt;width:214.45pt;height:15.6pt;z-index:-16864;mso-position-horizontal-relative:page;mso-position-vertical-relative:page" filled="f" stroked="f">
          <v:textbox inset="0,0,0,0">
            <w:txbxContent>
              <w:p w14:paraId="42F08602" w14:textId="77777777" w:rsidR="006067DF" w:rsidRDefault="007972A4">
                <w:pPr>
                  <w:spacing w:before="19"/>
                  <w:ind w:left="20"/>
                  <w:rPr>
                    <w:rFonts w:ascii="Lucida Calligraphy"/>
                    <w:sz w:val="20"/>
                  </w:rPr>
                </w:pPr>
                <w:r>
                  <w:rPr>
                    <w:b/>
                    <w:sz w:val="20"/>
                  </w:rPr>
                  <w:t xml:space="preserve">SUBJECT: </w:t>
                </w:r>
                <w:r>
                  <w:rPr>
                    <w:rFonts w:ascii="Lucida Calligraphy"/>
                    <w:sz w:val="20"/>
                  </w:rPr>
                  <w:t>DESIGN AND TECHNOLOGY</w:t>
                </w:r>
              </w:p>
            </w:txbxContent>
          </v:textbox>
          <w10:wrap anchorx="page" anchory="page"/>
        </v:shape>
      </w:pict>
    </w:r>
    <w:r>
      <w:pict w14:anchorId="0C3861D2">
        <v:shape id="_x0000_s2057" type="#_x0000_t202" style="position:absolute;margin-left:282.15pt;margin-top:72.95pt;width:176.6pt;height:13.05pt;z-index:-16840;mso-position-horizontal-relative:page;mso-position-vertical-relative:page" filled="f" stroked="f">
          <v:textbox inset="0,0,0,0">
            <w:txbxContent>
              <w:p w14:paraId="7FBEC00D" w14:textId="77777777" w:rsidR="006067DF" w:rsidRDefault="007972A4">
                <w:pPr>
                  <w:spacing w:before="10"/>
                  <w:ind w:left="20"/>
                  <w:rPr>
                    <w:b/>
                    <w:sz w:val="20"/>
                  </w:rPr>
                </w:pPr>
                <w:proofErr w:type="gramStart"/>
                <w:r>
                  <w:rPr>
                    <w:b/>
                    <w:sz w:val="20"/>
                  </w:rPr>
                  <w:t>CLASS:…</w:t>
                </w:r>
                <w:proofErr w:type="gramEnd"/>
                <w:r>
                  <w:rPr>
                    <w:b/>
                    <w:sz w:val="20"/>
                  </w:rPr>
                  <w:t>… … DATE:……/……./20….</w:t>
                </w:r>
              </w:p>
            </w:txbxContent>
          </v:textbox>
          <w10:wrap anchorx="page" anchory="page"/>
        </v:shape>
      </w:pict>
    </w:r>
    <w:r>
      <w:pict w14:anchorId="6A0D73ED">
        <v:shape id="_x0000_s2056" type="#_x0000_t202" style="position:absolute;margin-left:471.9pt;margin-top:72.95pt;width:102.05pt;height:13.05pt;z-index:-16816;mso-position-horizontal-relative:page;mso-position-vertical-relative:page" filled="f" stroked="f">
          <v:textbox inset="0,0,0,0">
            <w:txbxContent>
              <w:p w14:paraId="04EA240F" w14:textId="77777777" w:rsidR="006067DF" w:rsidRDefault="007972A4">
                <w:pPr>
                  <w:spacing w:before="10"/>
                  <w:ind w:left="20"/>
                  <w:rPr>
                    <w:b/>
                    <w:sz w:val="20"/>
                  </w:rPr>
                </w:pPr>
                <w:proofErr w:type="gramStart"/>
                <w:r>
                  <w:rPr>
                    <w:b/>
                    <w:sz w:val="20"/>
                  </w:rPr>
                  <w:t>DURATION:…</w:t>
                </w:r>
                <w:proofErr w:type="gramEnd"/>
                <w:r>
                  <w:rPr>
                    <w:b/>
                    <w:sz w:val="20"/>
                  </w:rPr>
                  <w:t>……….</w:t>
                </w:r>
              </w:p>
            </w:txbxContent>
          </v:textbox>
          <w10:wrap anchorx="page" anchory="page"/>
        </v:shape>
      </w:pict>
    </w:r>
    <w:r>
      <w:pict w14:anchorId="2125459C">
        <v:shape id="_x0000_s2055" type="#_x0000_t202" style="position:absolute;margin-left:34.4pt;margin-top:87.7pt;width:402.85pt;height:13.05pt;z-index:-16792;mso-position-horizontal-relative:page;mso-position-vertical-relative:page" filled="f" stroked="f">
          <v:textbox inset="0,0,0,0">
            <w:txbxContent>
              <w:p w14:paraId="3D619358" w14:textId="77777777" w:rsidR="006067DF" w:rsidRDefault="007972A4">
                <w:pPr>
                  <w:spacing w:before="10"/>
                  <w:ind w:left="20"/>
                  <w:rPr>
                    <w:b/>
                    <w:sz w:val="20"/>
                  </w:rPr>
                </w:pPr>
                <w:proofErr w:type="gramStart"/>
                <w:r>
                  <w:rPr>
                    <w:b/>
                    <w:sz w:val="20"/>
                  </w:rPr>
                  <w:t>BOYS:…</w:t>
                </w:r>
                <w:proofErr w:type="gramEnd"/>
                <w:r>
                  <w:rPr>
                    <w:b/>
                    <w:sz w:val="20"/>
                  </w:rPr>
                  <w:t>………………… GIRLS ………………………………………. TOTAL OF PUPILS…</w:t>
                </w:r>
              </w:p>
            </w:txbxContent>
          </v:textbox>
          <w10:wrap anchorx="page" anchory="page"/>
        </v:shape>
      </w:pict>
    </w:r>
    <w:r>
      <w:pict w14:anchorId="2DEC247A">
        <v:shape id="_x0000_s2054" type="#_x0000_t202" style="position:absolute;margin-left:34.4pt;margin-top:100.65pt;width:116.95pt;height:13.05pt;z-index:-16768;mso-position-horizontal-relative:page;mso-position-vertical-relative:page" filled="f" stroked="f">
          <v:textbox inset="0,0,0,0">
            <w:txbxContent>
              <w:p w14:paraId="3B174FFB" w14:textId="77777777" w:rsidR="006067DF" w:rsidRDefault="007972A4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TOPIC:  </w:t>
                </w:r>
                <w:r>
                  <w:rPr>
                    <w:sz w:val="20"/>
                  </w:rPr>
                  <w:t>LINES IN SPACE</w:t>
                </w:r>
              </w:p>
            </w:txbxContent>
          </v:textbox>
          <w10:wrap anchorx="page" anchory="page"/>
        </v:shape>
      </w:pict>
    </w:r>
    <w:r>
      <w:pict w14:anchorId="574015A4">
        <v:shape id="_x0000_s2053" type="#_x0000_t202" style="position:absolute;margin-left:162pt;margin-top:100.65pt;width:135.75pt;height:13.05pt;z-index:-16744;mso-position-horizontal-relative:page;mso-position-vertical-relative:page" filled="f" stroked="f">
          <v:textbox inset="0,0,0,0">
            <w:txbxContent>
              <w:p w14:paraId="05879B89" w14:textId="77777777" w:rsidR="006067DF" w:rsidRDefault="007972A4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>SUBTOPIC</w:t>
                </w:r>
                <w:r>
                  <w:rPr>
                    <w:sz w:val="20"/>
                  </w:rPr>
                  <w:t>:  LINES IN SPACE</w:t>
                </w:r>
              </w:p>
            </w:txbxContent>
          </v:textbox>
          <w10:wrap anchorx="page" anchory="page"/>
        </v:shape>
      </w:pict>
    </w:r>
    <w:r>
      <w:pict w14:anchorId="508B0CB1">
        <v:shape id="_x0000_s2052" type="#_x0000_t202" style="position:absolute;margin-left:34.4pt;margin-top:114.1pt;width:309.5pt;height:67.05pt;z-index:-16720;mso-position-horizontal-relative:page;mso-position-vertical-relative:page" filled="f" stroked="f">
          <v:textbox inset="0,0,0,0">
            <w:txbxContent>
              <w:p w14:paraId="0108AB16" w14:textId="77777777" w:rsidR="006067DF" w:rsidRDefault="007972A4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LEARNING OUTCOMES LSBAT</w:t>
                </w:r>
              </w:p>
              <w:p w14:paraId="449817CD" w14:textId="77777777" w:rsidR="006067DF" w:rsidRDefault="007972A4">
                <w:pPr>
                  <w:tabs>
                    <w:tab w:val="left" w:pos="740"/>
                  </w:tabs>
                  <w:spacing w:before="29"/>
                  <w:ind w:left="380"/>
                  <w:rPr>
                    <w:sz w:val="20"/>
                  </w:rPr>
                </w:pPr>
                <w:r>
                  <w:rPr>
                    <w:rFonts w:ascii="Wingdings" w:hAnsi="Wingdings"/>
                    <w:sz w:val="20"/>
                  </w:rPr>
                  <w:t></w:t>
                </w:r>
                <w:r>
                  <w:rPr>
                    <w:sz w:val="20"/>
                  </w:rPr>
                  <w:tab/>
                  <w:t>Project inclined lines and determine the true length of the given</w:t>
                </w:r>
                <w:r>
                  <w:rPr>
                    <w:spacing w:val="-28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line</w:t>
                </w:r>
              </w:p>
              <w:p w14:paraId="19D5DEC8" w14:textId="77777777" w:rsidR="006067DF" w:rsidRDefault="007972A4">
                <w:pPr>
                  <w:tabs>
                    <w:tab w:val="left" w:pos="740"/>
                  </w:tabs>
                  <w:spacing w:before="36"/>
                  <w:ind w:left="380"/>
                  <w:rPr>
                    <w:sz w:val="20"/>
                  </w:rPr>
                </w:pPr>
                <w:r>
                  <w:rPr>
                    <w:rFonts w:ascii="Wingdings" w:hAnsi="Wingdings"/>
                    <w:sz w:val="20"/>
                  </w:rPr>
                  <w:t></w:t>
                </w:r>
                <w:r>
                  <w:rPr>
                    <w:sz w:val="20"/>
                  </w:rPr>
                  <w:tab/>
                  <w:t xml:space="preserve">Project true lengths </w:t>
                </w:r>
                <w:proofErr w:type="gramStart"/>
                <w:r>
                  <w:rPr>
                    <w:sz w:val="20"/>
                  </w:rPr>
                  <w:t>of  inclined</w:t>
                </w:r>
                <w:proofErr w:type="gramEnd"/>
                <w:r>
                  <w:rPr>
                    <w:spacing w:val="-14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lines</w:t>
                </w:r>
              </w:p>
              <w:p w14:paraId="3CD04C4A" w14:textId="77777777" w:rsidR="006067DF" w:rsidRDefault="007972A4">
                <w:pPr>
                  <w:spacing w:before="39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RATIONALE</w:t>
                </w:r>
              </w:p>
              <w:p w14:paraId="1E0B7E1D" w14:textId="77777777" w:rsidR="006067DF" w:rsidRDefault="007972A4">
                <w:pPr>
                  <w:spacing w:before="32"/>
                  <w:ind w:left="20"/>
                  <w:rPr>
                    <w:b/>
                  </w:rPr>
                </w:pPr>
                <w:r>
                  <w:rPr>
                    <w:b/>
                  </w:rPr>
                  <w:t>Knowledge:</w:t>
                </w:r>
              </w:p>
            </w:txbxContent>
          </v:textbox>
          <w10:wrap anchorx="page" anchory="page"/>
        </v:shape>
      </w:pict>
    </w:r>
    <w:r>
      <w:pict w14:anchorId="0172D386">
        <v:shape id="_x0000_s2051" type="#_x0000_t202" style="position:absolute;margin-left:34.4pt;margin-top:181.1pt;width:31.45pt;height:43.5pt;z-index:-16696;mso-position-horizontal-relative:page;mso-position-vertical-relative:page" filled="f" stroked="f">
          <v:textbox inset="0,0,0,0">
            <w:txbxContent>
              <w:p w14:paraId="0F2EF674" w14:textId="77777777" w:rsidR="006067DF" w:rsidRDefault="007972A4">
                <w:pPr>
                  <w:pStyle w:val="BodyText"/>
                  <w:spacing w:before="20"/>
                  <w:ind w:left="380"/>
                  <w:rPr>
                    <w:rFonts w:ascii="Wingdings" w:hAnsi="Wingdings"/>
                  </w:rPr>
                </w:pPr>
                <w:r>
                  <w:rPr>
                    <w:rFonts w:ascii="Wingdings" w:hAnsi="Wingdings"/>
                  </w:rPr>
                  <w:t></w:t>
                </w:r>
              </w:p>
              <w:p w14:paraId="17B16BAD" w14:textId="77777777" w:rsidR="006067DF" w:rsidRDefault="007972A4">
                <w:pPr>
                  <w:pStyle w:val="BodyText"/>
                  <w:spacing w:before="46"/>
                  <w:ind w:left="380"/>
                  <w:rPr>
                    <w:rFonts w:ascii="Wingdings" w:hAnsi="Wingdings"/>
                  </w:rPr>
                </w:pPr>
                <w:r>
                  <w:rPr>
                    <w:rFonts w:ascii="Wingdings" w:hAnsi="Wingdings"/>
                  </w:rPr>
                  <w:t></w:t>
                </w:r>
              </w:p>
              <w:p w14:paraId="0C7C93C8" w14:textId="77777777" w:rsidR="006067DF" w:rsidRDefault="007972A4">
                <w:pPr>
                  <w:spacing w:before="41"/>
                  <w:ind w:left="20"/>
                  <w:rPr>
                    <w:b/>
                  </w:rPr>
                </w:pPr>
                <w:r>
                  <w:rPr>
                    <w:b/>
                  </w:rPr>
                  <w:t>Skills:</w:t>
                </w:r>
              </w:p>
            </w:txbxContent>
          </v:textbox>
          <w10:wrap anchorx="page" anchory="page"/>
        </v:shape>
      </w:pict>
    </w:r>
    <w:r>
      <w:pict w14:anchorId="2D295A67">
        <v:shape id="_x0000_s2050" type="#_x0000_t202" style="position:absolute;margin-left:70.4pt;margin-top:181.2pt;width:416.3pt;height:43.4pt;z-index:-16672;mso-position-horizontal-relative:page;mso-position-vertical-relative:page" filled="f" stroked="f">
          <v:textbox inset="0,0,0,0">
            <w:txbxContent>
              <w:p w14:paraId="4498B831" w14:textId="77777777" w:rsidR="006067DF" w:rsidRDefault="007972A4">
                <w:pPr>
                  <w:pStyle w:val="BodyText"/>
                  <w:spacing w:before="11" w:line="276" w:lineRule="auto"/>
                  <w:ind w:left="20"/>
                </w:pPr>
                <w:r>
                  <w:t>Projection of inclined lines: in the HP, VP and EVP Labelling of lines in the HP, VP and EVP True lengths of lines: in the VP, HP and EVP True angles of inclination: to the VP and HP Applications of methods of drawing</w:t>
                </w:r>
                <w:r>
                  <w:t xml:space="preserve"> lines in space.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2046E9"/>
    <w:multiLevelType w:val="hybridMultilevel"/>
    <w:tmpl w:val="134A48CE"/>
    <w:lvl w:ilvl="0" w:tplc="65587AE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4DDA372C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DF0EBA9E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B02AE772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7FFA0306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41105144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0FF81678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61546A84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C2F8326E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1" w15:restartNumberingAfterBreak="0">
    <w:nsid w:val="19EE7187"/>
    <w:multiLevelType w:val="hybridMultilevel"/>
    <w:tmpl w:val="4E36EF8C"/>
    <w:lvl w:ilvl="0" w:tplc="622ED9D8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D51C1424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F0B86C68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6A26C37E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2A9871A8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945C29F0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681C5574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B0506EE6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F96E87B2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2" w15:restartNumberingAfterBreak="0">
    <w:nsid w:val="21FA36A6"/>
    <w:multiLevelType w:val="hybridMultilevel"/>
    <w:tmpl w:val="9A08CC68"/>
    <w:lvl w:ilvl="0" w:tplc="5330E4FC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4088F572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B088EEFA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A6C681B6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BB425F7C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89E499D2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78AE07A2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4A109A30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CB065C62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3" w15:restartNumberingAfterBreak="0">
    <w:nsid w:val="264F5D3B"/>
    <w:multiLevelType w:val="hybridMultilevel"/>
    <w:tmpl w:val="C1F0BAA6"/>
    <w:lvl w:ilvl="0" w:tplc="0340187C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D4F67D8C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E5CA0B94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8FFA158E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373678A4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926E0006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4C188F90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1916B3C2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8EF826E8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4" w15:restartNumberingAfterBreak="0">
    <w:nsid w:val="277C6EA3"/>
    <w:multiLevelType w:val="hybridMultilevel"/>
    <w:tmpl w:val="5830A276"/>
    <w:lvl w:ilvl="0" w:tplc="13C49592">
      <w:numFmt w:val="bullet"/>
      <w:lvlText w:val=""/>
      <w:lvlJc w:val="left"/>
      <w:pPr>
        <w:ind w:left="1108" w:hanging="361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9572B12C">
      <w:numFmt w:val="bullet"/>
      <w:lvlText w:val="•"/>
      <w:lvlJc w:val="left"/>
      <w:pPr>
        <w:ind w:left="2114" w:hanging="361"/>
      </w:pPr>
      <w:rPr>
        <w:rFonts w:hint="default"/>
      </w:rPr>
    </w:lvl>
    <w:lvl w:ilvl="2" w:tplc="850CAE28">
      <w:numFmt w:val="bullet"/>
      <w:lvlText w:val="•"/>
      <w:lvlJc w:val="left"/>
      <w:pPr>
        <w:ind w:left="3129" w:hanging="361"/>
      </w:pPr>
      <w:rPr>
        <w:rFonts w:hint="default"/>
      </w:rPr>
    </w:lvl>
    <w:lvl w:ilvl="3" w:tplc="DF78B3A6">
      <w:numFmt w:val="bullet"/>
      <w:lvlText w:val="•"/>
      <w:lvlJc w:val="left"/>
      <w:pPr>
        <w:ind w:left="4143" w:hanging="361"/>
      </w:pPr>
      <w:rPr>
        <w:rFonts w:hint="default"/>
      </w:rPr>
    </w:lvl>
    <w:lvl w:ilvl="4" w:tplc="604CD492">
      <w:numFmt w:val="bullet"/>
      <w:lvlText w:val="•"/>
      <w:lvlJc w:val="left"/>
      <w:pPr>
        <w:ind w:left="5158" w:hanging="361"/>
      </w:pPr>
      <w:rPr>
        <w:rFonts w:hint="default"/>
      </w:rPr>
    </w:lvl>
    <w:lvl w:ilvl="5" w:tplc="95A6901E">
      <w:numFmt w:val="bullet"/>
      <w:lvlText w:val="•"/>
      <w:lvlJc w:val="left"/>
      <w:pPr>
        <w:ind w:left="6173" w:hanging="361"/>
      </w:pPr>
      <w:rPr>
        <w:rFonts w:hint="default"/>
      </w:rPr>
    </w:lvl>
    <w:lvl w:ilvl="6" w:tplc="54604548">
      <w:numFmt w:val="bullet"/>
      <w:lvlText w:val="•"/>
      <w:lvlJc w:val="left"/>
      <w:pPr>
        <w:ind w:left="7187" w:hanging="361"/>
      </w:pPr>
      <w:rPr>
        <w:rFonts w:hint="default"/>
      </w:rPr>
    </w:lvl>
    <w:lvl w:ilvl="7" w:tplc="652A5426">
      <w:numFmt w:val="bullet"/>
      <w:lvlText w:val="•"/>
      <w:lvlJc w:val="left"/>
      <w:pPr>
        <w:ind w:left="8202" w:hanging="361"/>
      </w:pPr>
      <w:rPr>
        <w:rFonts w:hint="default"/>
      </w:rPr>
    </w:lvl>
    <w:lvl w:ilvl="8" w:tplc="B1F21264">
      <w:numFmt w:val="bullet"/>
      <w:lvlText w:val="•"/>
      <w:lvlJc w:val="left"/>
      <w:pPr>
        <w:ind w:left="9217" w:hanging="361"/>
      </w:pPr>
      <w:rPr>
        <w:rFonts w:hint="default"/>
      </w:rPr>
    </w:lvl>
  </w:abstractNum>
  <w:abstractNum w:abstractNumId="5" w15:restartNumberingAfterBreak="0">
    <w:nsid w:val="35A069D8"/>
    <w:multiLevelType w:val="hybridMultilevel"/>
    <w:tmpl w:val="C82CCA34"/>
    <w:lvl w:ilvl="0" w:tplc="B6FC98A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2DAA2BD6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F4DE7FE4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DB74A366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0270DF84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573CF85A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19263412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18A0F3C6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9814D472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6" w15:restartNumberingAfterBreak="0">
    <w:nsid w:val="3D036C31"/>
    <w:multiLevelType w:val="hybridMultilevel"/>
    <w:tmpl w:val="E31E9508"/>
    <w:lvl w:ilvl="0" w:tplc="0132433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67B6264A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5750F336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179AC682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180A90FA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50A64DE0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EF203B26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7E7851CC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79ECB21E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7" w15:restartNumberingAfterBreak="0">
    <w:nsid w:val="4930045F"/>
    <w:multiLevelType w:val="hybridMultilevel"/>
    <w:tmpl w:val="DAAECA2E"/>
    <w:lvl w:ilvl="0" w:tplc="F258C6B4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6F9E8EE0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CDA02FEE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4D4E213E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AD842B96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A4BE80BA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EA5EB68A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4F12BDFE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6FF47180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8" w15:restartNumberingAfterBreak="0">
    <w:nsid w:val="57FB7048"/>
    <w:multiLevelType w:val="hybridMultilevel"/>
    <w:tmpl w:val="7C3A4B1A"/>
    <w:lvl w:ilvl="0" w:tplc="A830D26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DB3625D6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EAF45A2A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97AAC8A0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31F26D6A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0B46E884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C4A45E8A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278C9A5E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70141E3C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9" w15:restartNumberingAfterBreak="0">
    <w:nsid w:val="5D891AFD"/>
    <w:multiLevelType w:val="hybridMultilevel"/>
    <w:tmpl w:val="25FA7108"/>
    <w:lvl w:ilvl="0" w:tplc="C0F06CF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ED4044DA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B7D2A1F8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3B546A4C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7F102CAE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78084330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F530F69E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BAAA9352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4C18AE8E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10" w15:restartNumberingAfterBreak="0">
    <w:nsid w:val="7DF860AC"/>
    <w:multiLevelType w:val="hybridMultilevel"/>
    <w:tmpl w:val="C8642B50"/>
    <w:lvl w:ilvl="0" w:tplc="E82A50A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E6783BA6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C8260A4A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234A1E6C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5CF0D87A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44F86A2C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8B50218E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B14431E8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1B9A4D0C">
      <w:numFmt w:val="bullet"/>
      <w:lvlText w:val="•"/>
      <w:lvlJc w:val="left"/>
      <w:pPr>
        <w:ind w:left="5289" w:hanging="36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5"/>
  </w:num>
  <w:num w:numId="5">
    <w:abstractNumId w:val="7"/>
  </w:num>
  <w:num w:numId="6">
    <w:abstractNumId w:val="9"/>
  </w:num>
  <w:num w:numId="7">
    <w:abstractNumId w:val="1"/>
  </w:num>
  <w:num w:numId="8">
    <w:abstractNumId w:val="3"/>
  </w:num>
  <w:num w:numId="9">
    <w:abstractNumId w:val="0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8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67DF"/>
    <w:rsid w:val="006067DF"/>
    <w:rsid w:val="007605BE"/>
    <w:rsid w:val="0079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3"/>
    <o:shapelayout v:ext="edit">
      <o:idmap v:ext="edit" data="1"/>
    </o:shapelayout>
  </w:shapeDefaults>
  <w:decimalSymbol w:val="."/>
  <w:listSeparator w:val=","/>
  <w14:docId w14:val="1FB0EE6F"/>
  <w15:docId w15:val="{73ED2CDB-B6DB-40C7-8017-CC69EAF6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1"/>
      <w:ind w:left="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2"/>
    </w:pPr>
  </w:style>
  <w:style w:type="paragraph" w:styleId="ListParagraph">
    <w:name w:val="List Paragraph"/>
    <w:basedOn w:val="Normal"/>
    <w:uiPriority w:val="1"/>
    <w:qFormat/>
    <w:pPr>
      <w:spacing w:before="32"/>
      <w:ind w:left="110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605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05B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605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05B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577</Words>
  <Characters>3293</Characters>
  <Application>Microsoft Office Word</Application>
  <DocSecurity>0</DocSecurity>
  <Lines>27</Lines>
  <Paragraphs>7</Paragraphs>
  <ScaleCrop>false</ScaleCrop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XYDO</cp:lastModifiedBy>
  <cp:revision>3</cp:revision>
  <dcterms:created xsi:type="dcterms:W3CDTF">2021-05-04T13:09:00Z</dcterms:created>
  <dcterms:modified xsi:type="dcterms:W3CDTF">2021-05-04T21:09:00Z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2021-03-30T00:00:00Z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