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0E16E" w14:textId="6A3BDF7B" w:rsidR="00485A69" w:rsidRDefault="004A2468">
      <w:r>
        <w:t xml:space="preserve">Por si no va </w:t>
      </w:r>
      <w:proofErr w:type="gramStart"/>
      <w:r>
        <w:t>luego :</w:t>
      </w:r>
      <w:proofErr w:type="gramEnd"/>
      <w:r>
        <w:t xml:space="preserve">  sudo </w:t>
      </w:r>
      <w:proofErr w:type="spellStart"/>
      <w:r>
        <w:t>kill</w:t>
      </w:r>
      <w:proofErr w:type="spellEnd"/>
      <w:r>
        <w:t xml:space="preserve"> -9 1501</w:t>
      </w:r>
    </w:p>
    <w:p w14:paraId="15F954BE" w14:textId="546FB6D5" w:rsidR="004A2468" w:rsidRDefault="004A2468">
      <w:r>
        <w:t xml:space="preserve">Sudo </w:t>
      </w:r>
      <w:proofErr w:type="spellStart"/>
      <w:r>
        <w:t>netstat</w:t>
      </w:r>
      <w:proofErr w:type="spellEnd"/>
      <w:r>
        <w:t xml:space="preserve"> -</w:t>
      </w:r>
      <w:proofErr w:type="spellStart"/>
      <w:r>
        <w:t>tulpn</w:t>
      </w:r>
      <w:proofErr w:type="spellEnd"/>
    </w:p>
    <w:p w14:paraId="5CC5D98D" w14:textId="56C0BF41" w:rsidR="004A2468" w:rsidRDefault="004A2468">
      <w:r w:rsidRPr="004A2468">
        <w:rPr>
          <w:noProof/>
        </w:rPr>
        <w:drawing>
          <wp:inline distT="0" distB="0" distL="0" distR="0" wp14:anchorId="3B75F578" wp14:editId="14C8A978">
            <wp:extent cx="5400040" cy="5591810"/>
            <wp:effectExtent l="0" t="0" r="0" b="889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9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EFF2" w14:textId="3F595BD1" w:rsidR="004A2468" w:rsidRDefault="004A2468">
      <w:r w:rsidRPr="004A2468">
        <w:rPr>
          <w:noProof/>
        </w:rPr>
        <w:lastRenderedPageBreak/>
        <w:drawing>
          <wp:inline distT="0" distB="0" distL="0" distR="0" wp14:anchorId="78844182" wp14:editId="566A194C">
            <wp:extent cx="5400040" cy="545084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D931" w14:textId="13F83313" w:rsidR="004A2468" w:rsidRDefault="004A2468">
      <w:r w:rsidRPr="004A2468">
        <w:rPr>
          <w:noProof/>
        </w:rPr>
        <w:lastRenderedPageBreak/>
        <w:drawing>
          <wp:inline distT="0" distB="0" distL="0" distR="0" wp14:anchorId="454F1C76" wp14:editId="7747AE57">
            <wp:extent cx="5400040" cy="5445125"/>
            <wp:effectExtent l="0" t="0" r="0" b="317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5A11" w14:textId="7F57C958" w:rsidR="004A2468" w:rsidRDefault="004A2468">
      <w:r w:rsidRPr="004A2468">
        <w:rPr>
          <w:noProof/>
        </w:rPr>
        <w:lastRenderedPageBreak/>
        <w:drawing>
          <wp:inline distT="0" distB="0" distL="0" distR="0" wp14:anchorId="56767E25" wp14:editId="2841CCBA">
            <wp:extent cx="5400040" cy="5433695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23A3" w14:textId="166808FF" w:rsidR="004A2468" w:rsidRDefault="004A2468"/>
    <w:p w14:paraId="302DDDE1" w14:textId="3BFA743F" w:rsidR="004A2468" w:rsidRDefault="004A2468">
      <w:r w:rsidRPr="004A2468">
        <w:rPr>
          <w:noProof/>
        </w:rPr>
        <w:lastRenderedPageBreak/>
        <w:drawing>
          <wp:inline distT="0" distB="0" distL="0" distR="0" wp14:anchorId="2780167C" wp14:editId="666B431C">
            <wp:extent cx="5400040" cy="5372100"/>
            <wp:effectExtent l="0" t="0" r="0" b="0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A5E05" w14:textId="4A05A415" w:rsidR="004A2468" w:rsidRDefault="004A2468"/>
    <w:p w14:paraId="5574914B" w14:textId="52F75D87" w:rsidR="004A2468" w:rsidRDefault="004A2468">
      <w:r w:rsidRPr="004A2468">
        <w:rPr>
          <w:noProof/>
        </w:rPr>
        <w:lastRenderedPageBreak/>
        <w:drawing>
          <wp:inline distT="0" distB="0" distL="0" distR="0" wp14:anchorId="7E7E713E" wp14:editId="608E6CF8">
            <wp:extent cx="5400040" cy="5439410"/>
            <wp:effectExtent l="0" t="0" r="0" b="889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F269" w14:textId="091F9557" w:rsidR="004A2468" w:rsidRDefault="004A2468"/>
    <w:p w14:paraId="1BB0F35D" w14:textId="1A579F08" w:rsidR="004A2468" w:rsidRDefault="001904A5">
      <w:proofErr w:type="spellStart"/>
      <w:r>
        <w:t>Ssh</w:t>
      </w:r>
      <w:proofErr w:type="spellEnd"/>
      <w:r>
        <w:t xml:space="preserve"> pi@[</w:t>
      </w:r>
      <w:proofErr w:type="spellStart"/>
      <w:r>
        <w:t>ipaddress</w:t>
      </w:r>
      <w:proofErr w:type="spellEnd"/>
      <w:r>
        <w:t>]</w:t>
      </w:r>
    </w:p>
    <w:p w14:paraId="2E7CC110" w14:textId="03073D69" w:rsidR="00E00878" w:rsidRDefault="00E00878"/>
    <w:p w14:paraId="47CB9A45" w14:textId="21842C3D" w:rsidR="00E00878" w:rsidRDefault="00E00878">
      <w:r w:rsidRPr="00E00878">
        <w:rPr>
          <w:rFonts w:ascii="Segoe UI" w:hAnsi="Segoe UI" w:cs="Segoe UI"/>
          <w:color w:val="ECECF1"/>
          <w:shd w:val="clear" w:color="auto" w:fill="343541"/>
          <w:lang w:val="en-US"/>
        </w:rPr>
        <w:t xml:space="preserve">1671041281: Using default config. 1671041281: Starting in local only mode. Connections will only be possible from clients running on this machine. 1671041281: Create a configuration file which defines a listener to allow remote access. 1671041281: For more details see https://mosquitto.org/documentation/authentication-methods/ 1671041281: Opening ipv4 listen socket on port 1883. 1671041281: Error: Address already in use 1671041281: Opening ipv6 listen socket on port 1883. </w:t>
      </w:r>
      <w:r>
        <w:rPr>
          <w:rFonts w:ascii="Segoe UI" w:hAnsi="Segoe UI" w:cs="Segoe UI"/>
          <w:color w:val="ECECF1"/>
          <w:shd w:val="clear" w:color="auto" w:fill="343541"/>
        </w:rPr>
        <w:t xml:space="preserve">1671041281: Error: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Address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already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in use</w:t>
      </w:r>
    </w:p>
    <w:p w14:paraId="7F85F8C1" w14:textId="51A4FE65" w:rsidR="00E00878" w:rsidRDefault="00E00878"/>
    <w:p w14:paraId="41C05351" w14:textId="6DF4BEF2" w:rsidR="00E00878" w:rsidRPr="00E00878" w:rsidRDefault="00E00878">
      <w:pPr>
        <w:rPr>
          <w:lang w:val="en-US"/>
        </w:rPr>
      </w:pPr>
      <w:r w:rsidRPr="00E00878">
        <w:rPr>
          <w:rFonts w:ascii="Segoe UI" w:hAnsi="Segoe UI" w:cs="Segoe UI"/>
          <w:color w:val="D1D5DB"/>
          <w:shd w:val="clear" w:color="auto" w:fill="444654"/>
          <w:lang w:val="en-US"/>
        </w:rPr>
        <w:t xml:space="preserve">This error message indicates that the </w:t>
      </w:r>
      <w:proofErr w:type="spellStart"/>
      <w:r w:rsidRPr="00E00878">
        <w:rPr>
          <w:rFonts w:ascii="Segoe UI" w:hAnsi="Segoe UI" w:cs="Segoe UI"/>
          <w:color w:val="D1D5DB"/>
          <w:shd w:val="clear" w:color="auto" w:fill="444654"/>
          <w:lang w:val="en-US"/>
        </w:rPr>
        <w:t>Mosquitto</w:t>
      </w:r>
      <w:proofErr w:type="spellEnd"/>
      <w:r w:rsidRPr="00E00878">
        <w:rPr>
          <w:rFonts w:ascii="Segoe UI" w:hAnsi="Segoe UI" w:cs="Segoe UI"/>
          <w:color w:val="D1D5DB"/>
          <w:shd w:val="clear" w:color="auto" w:fill="444654"/>
          <w:lang w:val="en-US"/>
        </w:rPr>
        <w:t xml:space="preserve"> MQTT broker is unable to bind to the specified IP address and port (port 1883) because another process is already using it. This can happen if another instance of </w:t>
      </w:r>
      <w:proofErr w:type="spellStart"/>
      <w:r w:rsidRPr="00E00878">
        <w:rPr>
          <w:rFonts w:ascii="Segoe UI" w:hAnsi="Segoe UI" w:cs="Segoe UI"/>
          <w:color w:val="D1D5DB"/>
          <w:shd w:val="clear" w:color="auto" w:fill="444654"/>
          <w:lang w:val="en-US"/>
        </w:rPr>
        <w:t>Mosquitto</w:t>
      </w:r>
      <w:proofErr w:type="spellEnd"/>
      <w:r w:rsidRPr="00E00878">
        <w:rPr>
          <w:rFonts w:ascii="Segoe UI" w:hAnsi="Segoe UI" w:cs="Segoe UI"/>
          <w:color w:val="D1D5DB"/>
          <w:shd w:val="clear" w:color="auto" w:fill="444654"/>
          <w:lang w:val="en-US"/>
        </w:rPr>
        <w:t xml:space="preserve"> is already running on the same </w:t>
      </w:r>
      <w:r w:rsidRPr="00E00878">
        <w:rPr>
          <w:rFonts w:ascii="Segoe UI" w:hAnsi="Segoe UI" w:cs="Segoe UI"/>
          <w:color w:val="D1D5DB"/>
          <w:shd w:val="clear" w:color="auto" w:fill="444654"/>
          <w:lang w:val="en-US"/>
        </w:rPr>
        <w:lastRenderedPageBreak/>
        <w:t xml:space="preserve">machine, or if another program or service is using the same port. To fix this error, you can try stopping any other processes that may be using port 1883, or you can specify a different port number for </w:t>
      </w:r>
      <w:proofErr w:type="spellStart"/>
      <w:r w:rsidRPr="00E00878">
        <w:rPr>
          <w:rFonts w:ascii="Segoe UI" w:hAnsi="Segoe UI" w:cs="Segoe UI"/>
          <w:color w:val="D1D5DB"/>
          <w:shd w:val="clear" w:color="auto" w:fill="444654"/>
          <w:lang w:val="en-US"/>
        </w:rPr>
        <w:t>Mosquitto</w:t>
      </w:r>
      <w:proofErr w:type="spellEnd"/>
      <w:r w:rsidRPr="00E00878">
        <w:rPr>
          <w:rFonts w:ascii="Segoe UI" w:hAnsi="Segoe UI" w:cs="Segoe UI"/>
          <w:color w:val="D1D5DB"/>
          <w:shd w:val="clear" w:color="auto" w:fill="444654"/>
          <w:lang w:val="en-US"/>
        </w:rPr>
        <w:t xml:space="preserve"> to use in its configuration file. You can also try using the </w:t>
      </w:r>
      <w:r w:rsidRPr="00E00878">
        <w:rPr>
          <w:rStyle w:val="Cdigo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  <w:lang w:val="en-US"/>
        </w:rPr>
        <w:t>netstat</w:t>
      </w:r>
      <w:r w:rsidRPr="00E00878">
        <w:rPr>
          <w:rFonts w:ascii="Segoe UI" w:hAnsi="Segoe UI" w:cs="Segoe UI"/>
          <w:color w:val="D1D5DB"/>
          <w:shd w:val="clear" w:color="auto" w:fill="444654"/>
          <w:lang w:val="en-US"/>
        </w:rPr>
        <w:t xml:space="preserve"> command to identify which process is using port 1883, and then stop or disable that process if possible.</w:t>
      </w:r>
    </w:p>
    <w:sectPr w:rsidR="00E00878" w:rsidRPr="00E008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87B"/>
    <w:rsid w:val="001904A5"/>
    <w:rsid w:val="00402274"/>
    <w:rsid w:val="00485A69"/>
    <w:rsid w:val="004A2468"/>
    <w:rsid w:val="006160FC"/>
    <w:rsid w:val="00A5287B"/>
    <w:rsid w:val="00B87D49"/>
    <w:rsid w:val="00E0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795FC"/>
  <w15:chartTrackingRefBased/>
  <w15:docId w15:val="{3A408F91-8770-48EE-BACB-9B1DC6001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E008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Fuset</dc:creator>
  <cp:keywords/>
  <dc:description/>
  <cp:lastModifiedBy>Alex Fuset</cp:lastModifiedBy>
  <cp:revision>4</cp:revision>
  <dcterms:created xsi:type="dcterms:W3CDTF">2022-12-13T20:28:00Z</dcterms:created>
  <dcterms:modified xsi:type="dcterms:W3CDTF">2022-12-14T22:42:00Z</dcterms:modified>
</cp:coreProperties>
</file>