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7DC7" w14:textId="77777777" w:rsidR="003C41DE" w:rsidRDefault="003C41DE" w:rsidP="00835ABB"/>
    <w:p w14:paraId="19531D1E" w14:textId="77777777" w:rsidR="009039E6" w:rsidRDefault="009039E6" w:rsidP="00835ABB"/>
    <w:p w14:paraId="55E09684" w14:textId="77777777" w:rsidR="00426CF1" w:rsidRDefault="00426CF1" w:rsidP="00835ABB"/>
    <w:p w14:paraId="2B655A4B" w14:textId="77777777" w:rsidR="009039E6" w:rsidRDefault="009039E6" w:rsidP="009039E6"/>
    <w:p w14:paraId="6A45C902" w14:textId="77777777" w:rsidR="009039E6" w:rsidRPr="00F23FA4" w:rsidRDefault="009039E6" w:rsidP="009039E6">
      <w:pPr>
        <w:ind w:left="5216"/>
      </w:pPr>
      <w:r>
        <w:t>{namn}</w:t>
      </w:r>
    </w:p>
    <w:p w14:paraId="123D42CC" w14:textId="77777777" w:rsidR="009039E6" w:rsidRPr="00F23FA4" w:rsidRDefault="009039E6" w:rsidP="009039E6">
      <w:pPr>
        <w:ind w:left="5216"/>
      </w:pPr>
      <w:r>
        <w:t>{adress1}</w:t>
      </w:r>
      <w:r w:rsidRPr="00F23FA4">
        <w:tab/>
      </w:r>
    </w:p>
    <w:p w14:paraId="53384341" w14:textId="77777777" w:rsidR="009039E6" w:rsidRPr="00F23FA4" w:rsidRDefault="009039E6" w:rsidP="009039E6">
      <w:pPr>
        <w:ind w:left="5216"/>
      </w:pPr>
      <w:r>
        <w:t>{adress21} {adress22}</w:t>
      </w:r>
    </w:p>
    <w:p w14:paraId="307908D4" w14:textId="77777777" w:rsidR="009039E6" w:rsidRPr="00F23FA4" w:rsidRDefault="009039E6" w:rsidP="009039E6">
      <w:pPr>
        <w:ind w:left="9751" w:firstLine="4820"/>
      </w:pPr>
      <w:r w:rsidRPr="00F23FA4">
        <w:tab/>
      </w:r>
    </w:p>
    <w:p w14:paraId="2E547C4B" w14:textId="77777777" w:rsidR="009039E6" w:rsidRDefault="009039E6" w:rsidP="009039E6">
      <w:pPr>
        <w:ind w:left="9751" w:firstLine="4820"/>
      </w:pPr>
    </w:p>
    <w:p w14:paraId="7A310376" w14:textId="77777777" w:rsidR="009039E6" w:rsidRPr="00F23FA4" w:rsidRDefault="009039E6" w:rsidP="009039E6">
      <w:pPr>
        <w:ind w:left="9751" w:firstLine="4820"/>
      </w:pPr>
      <w:r w:rsidRPr="00F23FA4">
        <w:tab/>
      </w:r>
    </w:p>
    <w:p w14:paraId="633CB7D5" w14:textId="455ECB3D" w:rsidR="009039E6" w:rsidRPr="00C56489" w:rsidRDefault="009039E6" w:rsidP="009039E6">
      <w:pPr>
        <w:ind w:left="5216"/>
      </w:pPr>
      <w:r>
        <w:t>{</w:t>
      </w:r>
      <w:proofErr w:type="spellStart"/>
      <w:r>
        <w:t>today</w:t>
      </w:r>
      <w:proofErr w:type="spellEnd"/>
      <w:r>
        <w:t>}</w:t>
      </w:r>
    </w:p>
    <w:p w14:paraId="5DA724DE" w14:textId="77777777" w:rsidR="003C41DE" w:rsidRPr="00C56489" w:rsidRDefault="003C41DE" w:rsidP="00835ABB">
      <w:r w:rsidRPr="00C56489">
        <w:t>Hej,</w:t>
      </w:r>
    </w:p>
    <w:p w14:paraId="703E2FDD" w14:textId="10ECF0B0" w:rsidR="003C41DE" w:rsidRPr="00C56489" w:rsidRDefault="003C41DE" w:rsidP="00835ABB"/>
    <w:p w14:paraId="6CDA4476" w14:textId="745CC43F" w:rsidR="008F66F6" w:rsidRPr="00C56489" w:rsidRDefault="008F66F6" w:rsidP="00835ABB">
      <w:r w:rsidRPr="00C56489">
        <w:t xml:space="preserve">Här kommer ert nya </w:t>
      </w:r>
      <w:proofErr w:type="spellStart"/>
      <w:r w:rsidRPr="00C56489">
        <w:t>reskort</w:t>
      </w:r>
      <w:proofErr w:type="spellEnd"/>
      <w:r w:rsidRPr="00C56489">
        <w:t xml:space="preserve"> för nivå 4. </w:t>
      </w:r>
    </w:p>
    <w:p w14:paraId="2470C8D1" w14:textId="3375BE6F" w:rsidR="003C41DE" w:rsidRPr="00C56489" w:rsidRDefault="008F66F6" w:rsidP="00835ABB">
      <w:r w:rsidRPr="00C56489">
        <w:t xml:space="preserve">Korten gör att det blir lättare för </w:t>
      </w:r>
      <w:r w:rsidRPr="00835ABB">
        <w:t>personalen</w:t>
      </w:r>
      <w:r w:rsidRPr="00C56489">
        <w:t xml:space="preserve"> ombord att se vilka som har rätt till de 10 % rabatt som erhålles i butik och restaurang.</w:t>
      </w:r>
    </w:p>
    <w:p w14:paraId="15D4C9BA" w14:textId="77777777" w:rsidR="003C41DE" w:rsidRPr="00C56489" w:rsidRDefault="003C41DE" w:rsidP="00835ABB"/>
    <w:p w14:paraId="09608343" w14:textId="521E82C1" w:rsidR="003C41DE" w:rsidRPr="00C56489" w:rsidRDefault="003C41DE" w:rsidP="00835ABB">
      <w:r w:rsidRPr="00C56489">
        <w:t xml:space="preserve">Vid </w:t>
      </w:r>
      <w:r w:rsidR="008F66F6" w:rsidRPr="00C56489">
        <w:t xml:space="preserve">eventuell förlängning av </w:t>
      </w:r>
      <w:proofErr w:type="spellStart"/>
      <w:r w:rsidR="008F66F6" w:rsidRPr="00C56489">
        <w:t>reskortet</w:t>
      </w:r>
      <w:proofErr w:type="spellEnd"/>
      <w:r w:rsidR="008F66F6" w:rsidRPr="00C56489">
        <w:t xml:space="preserve"> och nivå 4 så erhålles nytt kort med ny giltighetstid. </w:t>
      </w:r>
    </w:p>
    <w:p w14:paraId="778AFB61" w14:textId="29DAAD34" w:rsidR="008F66F6" w:rsidRPr="00C56489" w:rsidRDefault="008F66F6" w:rsidP="00835ABB"/>
    <w:p w14:paraId="56985244" w14:textId="58EE1B5A" w:rsidR="003C41DE" w:rsidRPr="00C56489" w:rsidRDefault="008F66F6" w:rsidP="00835ABB">
      <w:r w:rsidRPr="00C56489">
        <w:t>Kontakta gärna oss på Kundservice om ni har funderingar angående detta.</w:t>
      </w:r>
    </w:p>
    <w:p w14:paraId="2C98EBFF" w14:textId="77777777" w:rsidR="003C41DE" w:rsidRPr="00C56489" w:rsidRDefault="003C41DE" w:rsidP="00835ABB"/>
    <w:p w14:paraId="01A261B1" w14:textId="77777777" w:rsidR="003C41DE" w:rsidRPr="00C56489" w:rsidRDefault="003C41DE" w:rsidP="00835ABB"/>
    <w:p w14:paraId="4D8A84CA" w14:textId="77777777" w:rsidR="003C41DE" w:rsidRPr="00C56489" w:rsidRDefault="003C41DE" w:rsidP="00835ABB"/>
    <w:p w14:paraId="561509C8" w14:textId="77777777" w:rsidR="003C41DE" w:rsidRPr="00C56489" w:rsidRDefault="003C41DE" w:rsidP="00835ABB"/>
    <w:p w14:paraId="00251F24" w14:textId="77777777" w:rsidR="003C41DE" w:rsidRPr="00C56489" w:rsidRDefault="003C41DE" w:rsidP="00835ABB">
      <w:r w:rsidRPr="00C56489">
        <w:t>Med Vänlig Hälsning</w:t>
      </w:r>
    </w:p>
    <w:p w14:paraId="2B28679E" w14:textId="77777777" w:rsidR="003C41DE" w:rsidRPr="00C56489" w:rsidRDefault="003C41DE" w:rsidP="00835ABB">
      <w:r w:rsidRPr="00C56489">
        <w:t>Kundservice</w:t>
      </w:r>
    </w:p>
    <w:p w14:paraId="7356EC25" w14:textId="77777777" w:rsidR="003C41DE" w:rsidRPr="00C56489" w:rsidRDefault="003C41DE" w:rsidP="00835ABB"/>
    <w:p w14:paraId="679107CF" w14:textId="77777777" w:rsidR="00183D48" w:rsidRPr="00C56489" w:rsidRDefault="00183D48" w:rsidP="00835ABB"/>
    <w:p w14:paraId="68AE4D30" w14:textId="560291F5" w:rsidR="003C41DE" w:rsidRDefault="003C41DE" w:rsidP="00835ABB">
      <w:r w:rsidRPr="00C56489">
        <w:t>Tel</w:t>
      </w:r>
      <w:r w:rsidR="00183D48" w:rsidRPr="00C56489">
        <w:t>efon</w:t>
      </w:r>
      <w:r w:rsidRPr="00C56489">
        <w:t>: 0498-20 18 85</w:t>
      </w:r>
    </w:p>
    <w:p w14:paraId="397A1F3F" w14:textId="79C74E62" w:rsidR="00E06634" w:rsidRPr="00BE18A8" w:rsidRDefault="00BE18A8" w:rsidP="00835ABB">
      <w:proofErr w:type="gramStart"/>
      <w:r>
        <w:t>Mail</w:t>
      </w:r>
      <w:proofErr w:type="gramEnd"/>
      <w:r>
        <w:t xml:space="preserve">: </w:t>
      </w:r>
      <w:r w:rsidRPr="00563F83">
        <w:rPr>
          <w:color w:val="0070C0"/>
          <w:u w:val="single"/>
        </w:rPr>
        <w:t>kundservice@destinationgotland.se</w:t>
      </w:r>
      <w:r w:rsidRPr="00563F83">
        <w:rPr>
          <w:color w:val="0070C0"/>
        </w:rPr>
        <w:t xml:space="preserve"> </w:t>
      </w:r>
    </w:p>
    <w:p w14:paraId="7B6F2CFF" w14:textId="38553EC2" w:rsidR="006D2A67" w:rsidRPr="00C56489" w:rsidRDefault="006D2A67" w:rsidP="00835ABB"/>
    <w:sectPr w:rsidR="006D2A67" w:rsidRPr="00C56489">
      <w:headerReference w:type="default" r:id="rId7"/>
      <w:footerReference w:type="default" r:id="rId8"/>
      <w:pgSz w:w="11906" w:h="16838" w:code="9"/>
      <w:pgMar w:top="1418" w:right="1701" w:bottom="2041" w:left="1701" w:header="720" w:footer="720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BA49" w14:textId="77777777" w:rsidR="00EE3821" w:rsidRDefault="00EE3821" w:rsidP="00835ABB">
      <w:r>
        <w:separator/>
      </w:r>
    </w:p>
  </w:endnote>
  <w:endnote w:type="continuationSeparator" w:id="0">
    <w:p w14:paraId="5031C4F4" w14:textId="77777777" w:rsidR="00EE3821" w:rsidRDefault="00EE3821" w:rsidP="0083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Light">
    <w:altName w:val="Calibri"/>
    <w:panose1 w:val="020B0604020202020204"/>
    <w:charset w:val="00"/>
    <w:family w:val="auto"/>
    <w:pitch w:val="variable"/>
    <w:sig w:usb0="A00000FF" w:usb1="500020EB" w:usb2="00000008" w:usb3="00000000" w:csb0="000001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DA10" w14:textId="53847A8C" w:rsidR="00835ABB" w:rsidRDefault="00835ABB" w:rsidP="00835ABB">
    <w:pPr>
      <w:pStyle w:val="Sidfot"/>
      <w:pBdr>
        <w:bottom w:val="single" w:sz="6" w:space="1" w:color="auto"/>
      </w:pBdr>
    </w:pPr>
  </w:p>
  <w:p w14:paraId="4E98B015" w14:textId="77777777" w:rsidR="00835ABB" w:rsidRDefault="00835ABB" w:rsidP="00835ABB">
    <w:pPr>
      <w:pStyle w:val="Sidfot"/>
      <w:rPr>
        <w:rFonts w:ascii="Myriad Pro" w:hAnsi="Myriad Pro"/>
        <w:color w:val="7F7F7F" w:themeColor="text1" w:themeTint="80"/>
        <w:sz w:val="20"/>
      </w:rPr>
    </w:pPr>
  </w:p>
  <w:p w14:paraId="52A7E3EE" w14:textId="77777777" w:rsidR="00835ABB" w:rsidRPr="00160955" w:rsidRDefault="00835ABB" w:rsidP="00835ABB">
    <w:pPr>
      <w:pStyle w:val="Sidfot"/>
      <w:rPr>
        <w:color w:val="7F7F7F" w:themeColor="text1" w:themeTint="80"/>
        <w:sz w:val="16"/>
        <w:szCs w:val="16"/>
      </w:rPr>
    </w:pPr>
    <w:r w:rsidRPr="00160955">
      <w:rPr>
        <w:color w:val="7F7F7F" w:themeColor="text1" w:themeTint="80"/>
        <w:sz w:val="16"/>
        <w:szCs w:val="16"/>
      </w:rPr>
      <w:t xml:space="preserve">Destination Gotland    </w:t>
    </w:r>
    <w:r w:rsidRPr="00160955">
      <w:rPr>
        <w:color w:val="7F7F7F" w:themeColor="text1" w:themeTint="80"/>
        <w:sz w:val="16"/>
        <w:szCs w:val="16"/>
      </w:rPr>
      <w:tab/>
    </w:r>
  </w:p>
  <w:p w14:paraId="11A12C30" w14:textId="1C5E3DEE" w:rsidR="00F84F3E" w:rsidRPr="00835ABB" w:rsidRDefault="00835ABB" w:rsidP="00835ABB">
    <w:pPr>
      <w:pStyle w:val="Sidfot"/>
      <w:rPr>
        <w:color w:val="7F7F7F" w:themeColor="text1" w:themeTint="80"/>
        <w:sz w:val="16"/>
        <w:szCs w:val="16"/>
      </w:rPr>
    </w:pPr>
    <w:r w:rsidRPr="00160955">
      <w:rPr>
        <w:color w:val="7F7F7F" w:themeColor="text1" w:themeTint="80"/>
        <w:sz w:val="16"/>
        <w:szCs w:val="16"/>
      </w:rPr>
      <w:t xml:space="preserve">Box 1234                       </w:t>
    </w:r>
    <w:r w:rsidRPr="00160955">
      <w:rPr>
        <w:color w:val="7F7F7F" w:themeColor="text1" w:themeTint="80"/>
        <w:sz w:val="16"/>
        <w:szCs w:val="16"/>
      </w:rPr>
      <w:tab/>
      <w:t>kundservice@destinationgotland.se</w:t>
    </w:r>
    <w:r w:rsidRPr="00160955">
      <w:rPr>
        <w:color w:val="7F7F7F" w:themeColor="text1" w:themeTint="80"/>
        <w:sz w:val="16"/>
        <w:szCs w:val="16"/>
      </w:rPr>
      <w:tab/>
      <w:t xml:space="preserve">Org. nr: 556038–2342      </w:t>
    </w:r>
    <w:r w:rsidRPr="00160955">
      <w:rPr>
        <w:color w:val="7F7F7F" w:themeColor="text1" w:themeTint="80"/>
        <w:sz w:val="16"/>
        <w:szCs w:val="16"/>
      </w:rPr>
      <w:br/>
      <w:t xml:space="preserve">SE-621 23 Visby </w:t>
    </w:r>
    <w:r w:rsidRPr="00160955">
      <w:rPr>
        <w:color w:val="7F7F7F" w:themeColor="text1" w:themeTint="80"/>
        <w:sz w:val="16"/>
        <w:szCs w:val="16"/>
      </w:rPr>
      <w:tab/>
      <w:t xml:space="preserve">+46 498 20 18 85        </w:t>
    </w:r>
    <w:r w:rsidRPr="0016095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6F33" w14:textId="77777777" w:rsidR="00EE3821" w:rsidRDefault="00EE3821" w:rsidP="00835ABB">
      <w:r>
        <w:separator/>
      </w:r>
    </w:p>
  </w:footnote>
  <w:footnote w:type="continuationSeparator" w:id="0">
    <w:p w14:paraId="6E9F574B" w14:textId="77777777" w:rsidR="00EE3821" w:rsidRDefault="00EE3821" w:rsidP="00835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03B8" w14:textId="77766CE8" w:rsidR="00F84F3E" w:rsidRDefault="00183D48" w:rsidP="00835ABB">
    <w:pPr>
      <w:pStyle w:val="Sidhuvud"/>
    </w:pPr>
    <w:r w:rsidRPr="001A4915">
      <w:rPr>
        <w:noProof/>
      </w:rPr>
      <w:drawing>
        <wp:anchor distT="0" distB="0" distL="114300" distR="114300" simplePos="0" relativeHeight="251659264" behindDoc="0" locked="0" layoutInCell="1" allowOverlap="1" wp14:anchorId="153D0A14" wp14:editId="61B8563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11577" cy="1072780"/>
          <wp:effectExtent l="0" t="0" r="8255" b="0"/>
          <wp:wrapNone/>
          <wp:docPr id="783361141" name="Bildobjekt 783361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832" cy="1075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C9F"/>
    <w:multiLevelType w:val="singleLevel"/>
    <w:tmpl w:val="6EF41B76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2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FE"/>
    <w:rsid w:val="00083843"/>
    <w:rsid w:val="000A0034"/>
    <w:rsid w:val="000D3C02"/>
    <w:rsid w:val="000F05B3"/>
    <w:rsid w:val="00160955"/>
    <w:rsid w:val="00183D48"/>
    <w:rsid w:val="001F6E39"/>
    <w:rsid w:val="00222B81"/>
    <w:rsid w:val="0022426B"/>
    <w:rsid w:val="00266FE9"/>
    <w:rsid w:val="00280AFF"/>
    <w:rsid w:val="002A1D0D"/>
    <w:rsid w:val="00301366"/>
    <w:rsid w:val="00315DBE"/>
    <w:rsid w:val="00317C30"/>
    <w:rsid w:val="003344A6"/>
    <w:rsid w:val="00350BD4"/>
    <w:rsid w:val="00381594"/>
    <w:rsid w:val="00386CCB"/>
    <w:rsid w:val="003C41DE"/>
    <w:rsid w:val="003E2F40"/>
    <w:rsid w:val="003F2CBC"/>
    <w:rsid w:val="00426CF1"/>
    <w:rsid w:val="00453D3B"/>
    <w:rsid w:val="00470D0A"/>
    <w:rsid w:val="004A084A"/>
    <w:rsid w:val="004A748B"/>
    <w:rsid w:val="004B7C98"/>
    <w:rsid w:val="004C49F3"/>
    <w:rsid w:val="004D47AB"/>
    <w:rsid w:val="00516ED4"/>
    <w:rsid w:val="00544B61"/>
    <w:rsid w:val="005630DC"/>
    <w:rsid w:val="00563F83"/>
    <w:rsid w:val="005D5281"/>
    <w:rsid w:val="0064562C"/>
    <w:rsid w:val="006530C2"/>
    <w:rsid w:val="0066143F"/>
    <w:rsid w:val="0067252C"/>
    <w:rsid w:val="00673C3E"/>
    <w:rsid w:val="006B36CB"/>
    <w:rsid w:val="006D2A67"/>
    <w:rsid w:val="007D4344"/>
    <w:rsid w:val="007D5189"/>
    <w:rsid w:val="00806BDA"/>
    <w:rsid w:val="00835ABB"/>
    <w:rsid w:val="008B174C"/>
    <w:rsid w:val="008F3535"/>
    <w:rsid w:val="008F66F6"/>
    <w:rsid w:val="009039E6"/>
    <w:rsid w:val="00964D16"/>
    <w:rsid w:val="00973194"/>
    <w:rsid w:val="0099437D"/>
    <w:rsid w:val="009D33ED"/>
    <w:rsid w:val="009F1F20"/>
    <w:rsid w:val="00A20589"/>
    <w:rsid w:val="00A23A4A"/>
    <w:rsid w:val="00A83604"/>
    <w:rsid w:val="00A918DF"/>
    <w:rsid w:val="00A9190C"/>
    <w:rsid w:val="00A972F2"/>
    <w:rsid w:val="00AC4A72"/>
    <w:rsid w:val="00AC5AC7"/>
    <w:rsid w:val="00AE5C06"/>
    <w:rsid w:val="00AE6A80"/>
    <w:rsid w:val="00B35504"/>
    <w:rsid w:val="00B5153A"/>
    <w:rsid w:val="00B56438"/>
    <w:rsid w:val="00BE18A8"/>
    <w:rsid w:val="00BF21EC"/>
    <w:rsid w:val="00C07123"/>
    <w:rsid w:val="00C32C96"/>
    <w:rsid w:val="00C37CE5"/>
    <w:rsid w:val="00C56489"/>
    <w:rsid w:val="00CE5D72"/>
    <w:rsid w:val="00D66A1B"/>
    <w:rsid w:val="00DB2AB6"/>
    <w:rsid w:val="00DD39FE"/>
    <w:rsid w:val="00DD7460"/>
    <w:rsid w:val="00DF689A"/>
    <w:rsid w:val="00E06634"/>
    <w:rsid w:val="00E179FA"/>
    <w:rsid w:val="00E42A52"/>
    <w:rsid w:val="00E7747A"/>
    <w:rsid w:val="00E87F0F"/>
    <w:rsid w:val="00EB0ADB"/>
    <w:rsid w:val="00ED060D"/>
    <w:rsid w:val="00EE3821"/>
    <w:rsid w:val="00EE3A2C"/>
    <w:rsid w:val="00F04E0B"/>
    <w:rsid w:val="00F736F5"/>
    <w:rsid w:val="00F84F3E"/>
    <w:rsid w:val="00FA184A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1F87A"/>
  <w15:docId w15:val="{51989F7E-B366-4044-A3B8-F2348E2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BB"/>
    <w:rPr>
      <w:rFonts w:ascii="Archivo Light" w:hAnsi="Archivo Light" w:cs="Archivo Light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semiHidden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semiHidden/>
    <w:pPr>
      <w:tabs>
        <w:tab w:val="left" w:pos="4111"/>
        <w:tab w:val="left" w:pos="5245"/>
        <w:tab w:val="left" w:leader="underscore" w:pos="9356"/>
      </w:tabs>
      <w:jc w:val="both"/>
    </w:pPr>
    <w:rPr>
      <w:rFonts w:ascii="Garamond" w:hAnsi="Garamond"/>
    </w:rPr>
  </w:style>
  <w:style w:type="character" w:styleId="Hyperlnk">
    <w:name w:val="Hyperlink"/>
    <w:uiPriority w:val="99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5D72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5D72"/>
    <w:rPr>
      <w:rFonts w:ascii="Segoe UI" w:hAnsi="Segoe UI" w:cs="Segoe UI"/>
      <w:sz w:val="18"/>
      <w:szCs w:val="18"/>
    </w:rPr>
  </w:style>
  <w:style w:type="character" w:customStyle="1" w:styleId="SidfotChar">
    <w:name w:val="Sidfot Char"/>
    <w:basedOn w:val="Standardstycketeckensnitt"/>
    <w:link w:val="Sidfot"/>
    <w:uiPriority w:val="99"/>
    <w:rsid w:val="00F84F3E"/>
    <w:rPr>
      <w:sz w:val="24"/>
    </w:rPr>
  </w:style>
  <w:style w:type="character" w:styleId="Olstomnmnande">
    <w:name w:val="Unresolved Mention"/>
    <w:basedOn w:val="Standardstycketeckensnitt"/>
    <w:uiPriority w:val="99"/>
    <w:semiHidden/>
    <w:unhideWhenUsed/>
    <w:rsid w:val="00973194"/>
    <w:rPr>
      <w:color w:val="605E5C"/>
      <w:shd w:val="clear" w:color="auto" w:fill="E1DFDD"/>
    </w:rPr>
  </w:style>
  <w:style w:type="character" w:customStyle="1" w:styleId="SidhuvudChar">
    <w:name w:val="Sidhuvud Char"/>
    <w:basedOn w:val="Standardstycketeckensnitt"/>
    <w:link w:val="Sidhuvud"/>
    <w:semiHidden/>
    <w:rsid w:val="00EB0ADB"/>
    <w:rPr>
      <w:sz w:val="24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35A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35A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ellrutnt">
    <w:name w:val="Table Grid"/>
    <w:basedOn w:val="Normaltabell"/>
    <w:uiPriority w:val="59"/>
    <w:rsid w:val="006B3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Destination Gotland</Company>
  <LinksUpToDate>false</LinksUpToDate>
  <CharactersWithSpaces>511</CharactersWithSpaces>
  <SharedDoc>false</SharedDoc>
  <HLinks>
    <vt:vector size="6" baseType="variant">
      <vt:variant>
        <vt:i4>5505130</vt:i4>
      </vt:variant>
      <vt:variant>
        <vt:i4>15</vt:i4>
      </vt:variant>
      <vt:variant>
        <vt:i4>0</vt:i4>
      </vt:variant>
      <vt:variant>
        <vt:i4>5</vt:i4>
      </vt:variant>
      <vt:variant>
        <vt:lpwstr>mailto:kundservice@destinationgotland.se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Therese Lööf</dc:creator>
  <cp:lastModifiedBy>Alfvar Arvidsson</cp:lastModifiedBy>
  <cp:revision>13</cp:revision>
  <cp:lastPrinted>2024-06-24T07:46:00Z</cp:lastPrinted>
  <dcterms:created xsi:type="dcterms:W3CDTF">2024-06-27T12:17:00Z</dcterms:created>
  <dcterms:modified xsi:type="dcterms:W3CDTF">2024-07-07T17:02:00Z</dcterms:modified>
</cp:coreProperties>
</file>