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>This is the league of NASA(http://127.0.0.1:5000/translated_acronym/NASA)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