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0DD83" w14:textId="388AAE74" w:rsidR="00684053" w:rsidRDefault="00CE37E4" w:rsidP="00CE37E4">
      <w:pPr>
        <w:jc w:val="center"/>
        <w:rPr>
          <w:sz w:val="28"/>
          <w:szCs w:val="28"/>
        </w:rPr>
      </w:pPr>
      <w:r w:rsidRPr="00CE37E4">
        <w:rPr>
          <w:rFonts w:hint="eastAsia"/>
          <w:sz w:val="28"/>
          <w:szCs w:val="28"/>
        </w:rPr>
        <w:t>第一周学习总结</w:t>
      </w:r>
    </w:p>
    <w:p w14:paraId="03B8D159" w14:textId="68F2B28C" w:rsidR="00CE37E4" w:rsidRDefault="00CE37E4" w:rsidP="00CE37E4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CE37E4">
        <w:rPr>
          <w:rFonts w:hint="eastAsia"/>
          <w:sz w:val="24"/>
          <w:szCs w:val="24"/>
        </w:rPr>
        <w:t>学习方法</w:t>
      </w:r>
    </w:p>
    <w:p w14:paraId="41B88DAF" w14:textId="2B99462D" w:rsidR="00CE37E4" w:rsidRPr="00CE37E4" w:rsidRDefault="00CE37E4" w:rsidP="00CE37E4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 w:rsidRPr="00CE37E4">
        <w:rPr>
          <w:rFonts w:hint="eastAsia"/>
          <w:szCs w:val="21"/>
        </w:rPr>
        <w:t>5遍</w:t>
      </w:r>
      <w:proofErr w:type="gramStart"/>
      <w:r w:rsidRPr="00CE37E4">
        <w:rPr>
          <w:rFonts w:hint="eastAsia"/>
          <w:szCs w:val="21"/>
        </w:rPr>
        <w:t>刷题法</w:t>
      </w:r>
      <w:proofErr w:type="gramEnd"/>
    </w:p>
    <w:p w14:paraId="44B3FAD2" w14:textId="322609C9" w:rsidR="00CE37E4" w:rsidRPr="00CE37E4" w:rsidRDefault="00CE37E4" w:rsidP="00CE37E4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Cs w:val="21"/>
        </w:rPr>
      </w:pPr>
      <w:r w:rsidRPr="00CE37E4">
        <w:rPr>
          <w:rFonts w:hint="eastAsia"/>
          <w:szCs w:val="21"/>
        </w:rPr>
        <w:t>学习其他经典解法</w:t>
      </w:r>
    </w:p>
    <w:p w14:paraId="7BEC774F" w14:textId="4FF5B10C" w:rsidR="00CE37E4" w:rsidRDefault="00CE37E4" w:rsidP="00CE37E4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心得体会</w:t>
      </w:r>
    </w:p>
    <w:p w14:paraId="1F95FF57" w14:textId="79F2E524" w:rsidR="00CE37E4" w:rsidRPr="00CE37E4" w:rsidRDefault="00CE37E4" w:rsidP="00CE37E4">
      <w:pPr>
        <w:ind w:firstLine="360"/>
        <w:jc w:val="left"/>
        <w:rPr>
          <w:szCs w:val="21"/>
        </w:rPr>
      </w:pPr>
      <w:r>
        <w:rPr>
          <w:rFonts w:hint="eastAsia"/>
          <w:szCs w:val="21"/>
        </w:rPr>
        <w:t>（1）</w:t>
      </w:r>
      <w:r w:rsidRPr="00CE37E4">
        <w:rPr>
          <w:rFonts w:hint="eastAsia"/>
          <w:szCs w:val="21"/>
        </w:rPr>
        <w:t>算法思想</w:t>
      </w:r>
    </w:p>
    <w:p w14:paraId="0344B351" w14:textId="082652CC" w:rsidR="00CE37E4" w:rsidRPr="00CE37E4" w:rsidRDefault="00CE37E4" w:rsidP="00CE37E4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 w:rsidRPr="00CE37E4">
        <w:rPr>
          <w:rFonts w:hint="eastAsia"/>
          <w:szCs w:val="21"/>
        </w:rPr>
        <w:t>空间换时间</w:t>
      </w:r>
    </w:p>
    <w:p w14:paraId="41430937" w14:textId="764DA078" w:rsidR="00CE37E4" w:rsidRDefault="00CE37E4" w:rsidP="00CE37E4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 w:rsidRPr="00CE37E4">
        <w:rPr>
          <w:rFonts w:hint="eastAsia"/>
          <w:szCs w:val="21"/>
        </w:rPr>
        <w:t>双指针</w:t>
      </w:r>
      <w:proofErr w:type="gramStart"/>
      <w:r w:rsidRPr="00CE37E4">
        <w:rPr>
          <w:rFonts w:hint="eastAsia"/>
          <w:szCs w:val="21"/>
        </w:rPr>
        <w:t>左右夹逼</w:t>
      </w:r>
      <w:proofErr w:type="gramEnd"/>
      <w:r w:rsidRPr="00CE37E4">
        <w:rPr>
          <w:rFonts w:hint="eastAsia"/>
          <w:szCs w:val="21"/>
        </w:rPr>
        <w:t>法</w:t>
      </w:r>
    </w:p>
    <w:p w14:paraId="1B120851" w14:textId="107D9B1D" w:rsidR="00CE37E4" w:rsidRDefault="00CE37E4" w:rsidP="00CE37E4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（2）解题技巧</w:t>
      </w:r>
    </w:p>
    <w:p w14:paraId="3DB467E6" w14:textId="2CE3700F" w:rsidR="00CE37E4" w:rsidRPr="00CE37E4" w:rsidRDefault="00CE37E4" w:rsidP="00CE37E4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 w:rsidRPr="00CE37E4">
        <w:rPr>
          <w:rFonts w:hint="eastAsia"/>
          <w:szCs w:val="21"/>
        </w:rPr>
        <w:t>自顶向下编程法</w:t>
      </w:r>
    </w:p>
    <w:p w14:paraId="634B24FE" w14:textId="2D500BE0" w:rsidR="00CE37E4" w:rsidRDefault="00CE37E4" w:rsidP="00CE37E4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 w:rsidRPr="00CE37E4">
        <w:rPr>
          <w:rFonts w:hint="eastAsia"/>
          <w:szCs w:val="21"/>
        </w:rPr>
        <w:t>从暴力求解法开始，由复杂到容易</w:t>
      </w:r>
    </w:p>
    <w:p w14:paraId="72E44B6A" w14:textId="0F93D6DB" w:rsidR="00CE37E4" w:rsidRDefault="00CE37E4" w:rsidP="00CE37E4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）个人心理方面</w:t>
      </w:r>
    </w:p>
    <w:p w14:paraId="35A65432" w14:textId="1E05DEF3" w:rsidR="00CE37E4" w:rsidRPr="00E75A26" w:rsidRDefault="00CE37E4" w:rsidP="00E75A26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 w:rsidRPr="00E75A26">
        <w:rPr>
          <w:rFonts w:hint="eastAsia"/>
          <w:szCs w:val="21"/>
        </w:rPr>
        <w:t>看到题目，不要慌张</w:t>
      </w:r>
      <w:r w:rsidR="00E75A26" w:rsidRPr="00E75A26">
        <w:rPr>
          <w:rFonts w:hint="eastAsia"/>
          <w:szCs w:val="21"/>
        </w:rPr>
        <w:t>。</w:t>
      </w:r>
    </w:p>
    <w:p w14:paraId="504D53B8" w14:textId="277CEFE9" w:rsidR="00E75A26" w:rsidRPr="00E75A26" w:rsidRDefault="00E75A26" w:rsidP="00E75A26">
      <w:pPr>
        <w:pStyle w:val="a3"/>
        <w:numPr>
          <w:ilvl w:val="0"/>
          <w:numId w:val="9"/>
        </w:numPr>
        <w:ind w:firstLineChars="0"/>
        <w:jc w:val="left"/>
        <w:rPr>
          <w:rFonts w:hint="eastAsia"/>
          <w:szCs w:val="21"/>
        </w:rPr>
      </w:pPr>
      <w:r w:rsidRPr="00E75A26">
        <w:rPr>
          <w:rFonts w:hint="eastAsia"/>
          <w:szCs w:val="21"/>
        </w:rPr>
        <w:t>注重复习，不要一味的</w:t>
      </w:r>
      <w:proofErr w:type="gramStart"/>
      <w:r w:rsidRPr="00E75A26">
        <w:rPr>
          <w:rFonts w:hint="eastAsia"/>
          <w:szCs w:val="21"/>
        </w:rPr>
        <w:t>求学习</w:t>
      </w:r>
      <w:proofErr w:type="gramEnd"/>
      <w:r w:rsidRPr="00E75A26">
        <w:rPr>
          <w:rFonts w:hint="eastAsia"/>
          <w:szCs w:val="21"/>
        </w:rPr>
        <w:t>进度，以消化吸收为主。</w:t>
      </w:r>
    </w:p>
    <w:p w14:paraId="75102AE5" w14:textId="77777777" w:rsidR="00CE37E4" w:rsidRDefault="00CE37E4" w:rsidP="00CE37E4">
      <w:pPr>
        <w:pStyle w:val="a3"/>
        <w:ind w:left="1080" w:firstLineChars="0" w:firstLine="0"/>
        <w:jc w:val="left"/>
        <w:rPr>
          <w:rFonts w:hint="eastAsia"/>
          <w:sz w:val="24"/>
          <w:szCs w:val="24"/>
        </w:rPr>
      </w:pPr>
    </w:p>
    <w:p w14:paraId="419F3E0B" w14:textId="035DCA4F" w:rsidR="00CE37E4" w:rsidRDefault="00CE37E4" w:rsidP="00CE37E4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知识点总结</w:t>
      </w:r>
    </w:p>
    <w:tbl>
      <w:tblPr>
        <w:tblW w:w="8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"/>
        <w:gridCol w:w="3120"/>
        <w:gridCol w:w="1040"/>
        <w:gridCol w:w="1600"/>
        <w:gridCol w:w="2020"/>
      </w:tblGrid>
      <w:tr w:rsidR="008B7F03" w14:paraId="6E6F071D" w14:textId="77777777" w:rsidTr="008B7F03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10E926" w14:textId="77777777" w:rsidR="008B7F03" w:rsidRDefault="008B7F03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数据结构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CD4986" w14:textId="77777777" w:rsidR="008B7F03" w:rsidRDefault="008B7F03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定义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8A50C1" w14:textId="77777777" w:rsidR="008B7F03" w:rsidRDefault="008B7F03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类型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48C2FF" w14:textId="77777777" w:rsidR="008B7F03" w:rsidRDefault="008B7F03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应用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6D8407" w14:textId="77777777" w:rsidR="008B7F03" w:rsidRDefault="008B7F03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时间复杂度</w:t>
            </w:r>
          </w:p>
        </w:tc>
      </w:tr>
      <w:tr w:rsidR="008B7F03" w14:paraId="2104EF66" w14:textId="77777777" w:rsidTr="008B7F03">
        <w:trPr>
          <w:trHeight w:val="280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70C611" w14:textId="77777777" w:rsidR="008B7F03" w:rsidRDefault="008B7F03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数组</w:t>
            </w:r>
          </w:p>
        </w:tc>
        <w:tc>
          <w:tcPr>
            <w:tcW w:w="31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6B4E9E" w14:textId="77777777" w:rsidR="008B7F03" w:rsidRDefault="008B7F03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一块连续的内存空间保存数据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B3F86F" w14:textId="77777777" w:rsidR="008B7F03" w:rsidRDefault="008B7F03">
            <w:pPr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4EAFE2" w14:textId="77777777" w:rsidR="008B7F03" w:rsidRDefault="008B7F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BE7115" w14:textId="77777777" w:rsidR="008B7F03" w:rsidRDefault="008B7F03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随机访问O(1)</w:t>
            </w:r>
          </w:p>
        </w:tc>
      </w:tr>
      <w:tr w:rsidR="008B7F03" w14:paraId="0E57840A" w14:textId="77777777" w:rsidTr="008B7F03">
        <w:trPr>
          <w:trHeight w:val="2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60DB71" w14:textId="77777777" w:rsidR="008B7F03" w:rsidRDefault="008B7F03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CF7183" w14:textId="77777777" w:rsidR="008B7F03" w:rsidRDefault="008B7F03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42AB45" w14:textId="77777777" w:rsidR="008B7F03" w:rsidRDefault="008B7F03">
            <w:pPr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B15980" w14:textId="77777777" w:rsidR="008B7F03" w:rsidRDefault="008B7F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C33866" w14:textId="77777777" w:rsidR="008B7F03" w:rsidRDefault="008B7F03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插入、删除O(n)</w:t>
            </w:r>
          </w:p>
        </w:tc>
      </w:tr>
      <w:tr w:rsidR="008B7F03" w14:paraId="2314AB74" w14:textId="77777777" w:rsidTr="008B7F03">
        <w:trPr>
          <w:trHeight w:val="280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712516" w14:textId="77777777" w:rsidR="008B7F03" w:rsidRDefault="008B7F03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链表</w:t>
            </w:r>
          </w:p>
        </w:tc>
        <w:tc>
          <w:tcPr>
            <w:tcW w:w="31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A89255" w14:textId="77777777" w:rsidR="008B7F03" w:rsidRDefault="008B7F03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在非连续的内存单元中保存数据，并且通过指针将各个内存单元链接在一起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02C2D0" w14:textId="77777777" w:rsidR="008B7F03" w:rsidRDefault="008B7F03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单链表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F869AB" w14:textId="77777777" w:rsidR="008B7F03" w:rsidRDefault="008B7F03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LRU缓存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FAC999" w14:textId="77777777" w:rsidR="008B7F03" w:rsidRDefault="008B7F03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随机访问O(n)</w:t>
            </w:r>
          </w:p>
        </w:tc>
      </w:tr>
      <w:tr w:rsidR="008B7F03" w14:paraId="3AB0CB09" w14:textId="77777777" w:rsidTr="008B7F03">
        <w:trPr>
          <w:trHeight w:val="2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0255CF" w14:textId="77777777" w:rsidR="008B7F03" w:rsidRDefault="008B7F03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A2C9C7" w14:textId="77777777" w:rsidR="008B7F03" w:rsidRDefault="008B7F03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23C092" w14:textId="77777777" w:rsidR="008B7F03" w:rsidRDefault="008B7F03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双链表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9F5C62" w14:textId="77777777" w:rsidR="008B7F03" w:rsidRDefault="008B7F03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A7F00B" w14:textId="77777777" w:rsidR="008B7F03" w:rsidRDefault="008B7F03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  <w:tr w:rsidR="008B7F03" w14:paraId="6F591206" w14:textId="77777777" w:rsidTr="008B7F03">
        <w:trPr>
          <w:trHeight w:val="2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69E79F" w14:textId="77777777" w:rsidR="008B7F03" w:rsidRDefault="008B7F03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E77FF4" w14:textId="77777777" w:rsidR="008B7F03" w:rsidRDefault="008B7F03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24682B" w14:textId="77777777" w:rsidR="008B7F03" w:rsidRDefault="008B7F03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循环链表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BCF9C4" w14:textId="77777777" w:rsidR="008B7F03" w:rsidRDefault="008B7F03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C673E7" w14:textId="77777777" w:rsidR="008B7F03" w:rsidRDefault="008B7F03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插入、删除O(1)</w:t>
            </w:r>
          </w:p>
        </w:tc>
      </w:tr>
      <w:tr w:rsidR="008B7F03" w14:paraId="408E8459" w14:textId="77777777" w:rsidTr="008B7F03">
        <w:trPr>
          <w:trHeight w:val="2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15575B" w14:textId="77777777" w:rsidR="008B7F03" w:rsidRDefault="008B7F03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C51C8C" w14:textId="77777777" w:rsidR="008B7F03" w:rsidRDefault="008B7F03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E4DC35" w14:textId="77777777" w:rsidR="008B7F03" w:rsidRDefault="008B7F03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双向链表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E0C3AE" w14:textId="77777777" w:rsidR="008B7F03" w:rsidRDefault="008B7F03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BFCFAB" w14:textId="77777777" w:rsidR="008B7F03" w:rsidRDefault="008B7F03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  <w:tr w:rsidR="008B7F03" w14:paraId="3428F88E" w14:textId="77777777" w:rsidTr="008B7F03">
        <w:trPr>
          <w:trHeight w:val="280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783122" w14:textId="77777777" w:rsidR="008B7F03" w:rsidRDefault="008B7F03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栈</w:t>
            </w:r>
            <w:proofErr w:type="gramEnd"/>
          </w:p>
        </w:tc>
        <w:tc>
          <w:tcPr>
            <w:tcW w:w="31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01C749" w14:textId="77777777" w:rsidR="008B7F03" w:rsidRDefault="008B7F03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仅在表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尾进行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插入和删除操作的线性表（先进后出）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46FE82" w14:textId="77777777" w:rsidR="008B7F03" w:rsidRDefault="008B7F03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顺序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栈</w:t>
            </w:r>
            <w:proofErr w:type="gramEnd"/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9E8389" w14:textId="77777777" w:rsidR="008B7F03" w:rsidRDefault="008B7F03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浏览器前进后退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291575" w14:textId="77777777" w:rsidR="008B7F03" w:rsidRDefault="008B7F03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入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栈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O(1)</w:t>
            </w:r>
          </w:p>
        </w:tc>
      </w:tr>
      <w:tr w:rsidR="008B7F03" w14:paraId="379AA578" w14:textId="77777777" w:rsidTr="008B7F03">
        <w:trPr>
          <w:trHeight w:val="2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D42B44" w14:textId="77777777" w:rsidR="008B7F03" w:rsidRDefault="008B7F03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8C94B6" w14:textId="77777777" w:rsidR="008B7F03" w:rsidRDefault="008B7F03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31EF1E" w14:textId="77777777" w:rsidR="008B7F03" w:rsidRDefault="008B7F03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链式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栈</w:t>
            </w:r>
            <w:proofErr w:type="gramEnd"/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AF4C68" w14:textId="77777777" w:rsidR="008B7F03" w:rsidRDefault="008B7F03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130B06" w14:textId="77777777" w:rsidR="008B7F03" w:rsidRDefault="008B7F03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出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栈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O(1)</w:t>
            </w:r>
          </w:p>
        </w:tc>
      </w:tr>
      <w:tr w:rsidR="008B7F03" w14:paraId="0A5F34F5" w14:textId="77777777" w:rsidTr="008B7F03">
        <w:trPr>
          <w:trHeight w:val="280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CAC097" w14:textId="77777777" w:rsidR="008B7F03" w:rsidRDefault="008B7F03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队列</w:t>
            </w:r>
          </w:p>
        </w:tc>
        <w:tc>
          <w:tcPr>
            <w:tcW w:w="31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4B2C15" w14:textId="77777777" w:rsidR="008B7F03" w:rsidRDefault="008B7F03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只允许在一端进行插入操作，而另一端进行删除操作的线性表（先进先出）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E7098F" w14:textId="77777777" w:rsidR="008B7F03" w:rsidRDefault="008B7F03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双端队列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666407" w14:textId="77777777" w:rsidR="008B7F03" w:rsidRDefault="008B7F03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线程池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183969" w14:textId="77777777" w:rsidR="008B7F03" w:rsidRDefault="008B7F03">
            <w:pPr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  <w:tr w:rsidR="008B7F03" w14:paraId="265F5B99" w14:textId="77777777" w:rsidTr="008B7F03">
        <w:trPr>
          <w:trHeight w:val="2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7F5D3F" w14:textId="77777777" w:rsidR="008B7F03" w:rsidRDefault="008B7F03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28DCE2" w14:textId="77777777" w:rsidR="008B7F03" w:rsidRDefault="008B7F03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AE76E9" w14:textId="77777777" w:rsidR="008B7F03" w:rsidRDefault="008B7F03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循环队列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149F73" w14:textId="77777777" w:rsidR="008B7F03" w:rsidRDefault="008B7F03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35D5FE" w14:textId="77777777" w:rsidR="008B7F03" w:rsidRDefault="008B7F03">
            <w:pPr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  <w:tr w:rsidR="008B7F03" w14:paraId="400F100F" w14:textId="77777777" w:rsidTr="008B7F03">
        <w:trPr>
          <w:trHeight w:val="2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49CCC2" w14:textId="77777777" w:rsidR="008B7F03" w:rsidRDefault="008B7F03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40EF97" w14:textId="77777777" w:rsidR="008B7F03" w:rsidRDefault="008B7F03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3447C7" w14:textId="77777777" w:rsidR="008B7F03" w:rsidRDefault="008B7F03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优先队列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B2618E" w14:textId="77777777" w:rsidR="008B7F03" w:rsidRDefault="008B7F03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554A46" w14:textId="77777777" w:rsidR="008B7F03" w:rsidRDefault="008B7F03">
            <w:pPr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  <w:tr w:rsidR="008B7F03" w14:paraId="103C9291" w14:textId="77777777" w:rsidTr="008B7F03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E7E4DF" w14:textId="77777777" w:rsidR="008B7F03" w:rsidRDefault="008B7F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4400A7" w14:textId="77777777" w:rsidR="008B7F03" w:rsidRDefault="008B7F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D9BEA3" w14:textId="77777777" w:rsidR="008B7F03" w:rsidRDefault="008B7F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73675A" w14:textId="77777777" w:rsidR="008B7F03" w:rsidRDefault="008B7F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50D65D" w14:textId="77777777" w:rsidR="008B7F03" w:rsidRDefault="008B7F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8C06765" w14:textId="356C4403" w:rsidR="002F0D6F" w:rsidRPr="00A743B5" w:rsidRDefault="002F0D6F" w:rsidP="00A743B5">
      <w:pPr>
        <w:jc w:val="left"/>
        <w:rPr>
          <w:rFonts w:hint="eastAsia"/>
          <w:sz w:val="24"/>
          <w:szCs w:val="24"/>
        </w:rPr>
      </w:pPr>
      <w:bookmarkStart w:id="0" w:name="_GoBack"/>
      <w:bookmarkEnd w:id="0"/>
    </w:p>
    <w:p w14:paraId="6293DA9C" w14:textId="23B89BDF" w:rsidR="00CE37E4" w:rsidRPr="00CE37E4" w:rsidRDefault="00CE37E4" w:rsidP="00CE37E4">
      <w:pPr>
        <w:pStyle w:val="a3"/>
        <w:ind w:left="1080" w:firstLineChars="0" w:firstLine="0"/>
        <w:jc w:val="left"/>
        <w:rPr>
          <w:rFonts w:hint="eastAsia"/>
          <w:sz w:val="24"/>
          <w:szCs w:val="24"/>
        </w:rPr>
      </w:pPr>
    </w:p>
    <w:sectPr w:rsidR="00CE37E4" w:rsidRPr="00CE3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C422E"/>
    <w:multiLevelType w:val="hybridMultilevel"/>
    <w:tmpl w:val="30B61F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CC8754F"/>
    <w:multiLevelType w:val="hybridMultilevel"/>
    <w:tmpl w:val="A01495E4"/>
    <w:lvl w:ilvl="0" w:tplc="45A8990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3B92422"/>
    <w:multiLevelType w:val="hybridMultilevel"/>
    <w:tmpl w:val="A886AA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53768D"/>
    <w:multiLevelType w:val="hybridMultilevel"/>
    <w:tmpl w:val="15720A08"/>
    <w:lvl w:ilvl="0" w:tplc="921EEB1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DAB2E42"/>
    <w:multiLevelType w:val="hybridMultilevel"/>
    <w:tmpl w:val="AACE0D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3691A17"/>
    <w:multiLevelType w:val="hybridMultilevel"/>
    <w:tmpl w:val="39526BA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5F341491"/>
    <w:multiLevelType w:val="hybridMultilevel"/>
    <w:tmpl w:val="4B462ED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60310D62"/>
    <w:multiLevelType w:val="hybridMultilevel"/>
    <w:tmpl w:val="334C387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60D22EB1"/>
    <w:multiLevelType w:val="hybridMultilevel"/>
    <w:tmpl w:val="45B8FEE6"/>
    <w:lvl w:ilvl="0" w:tplc="FF3C6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5B"/>
    <w:rsid w:val="002F0D6F"/>
    <w:rsid w:val="00684053"/>
    <w:rsid w:val="008B7F03"/>
    <w:rsid w:val="00A743B5"/>
    <w:rsid w:val="00AE4A5B"/>
    <w:rsid w:val="00CE37E4"/>
    <w:rsid w:val="00E310FB"/>
    <w:rsid w:val="00E7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4958"/>
  <w15:chartTrackingRefBased/>
  <w15:docId w15:val="{9B002380-5594-4F00-A329-F9E2A59B7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7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思宇 刘</dc:creator>
  <cp:keywords/>
  <dc:description/>
  <cp:lastModifiedBy>思宇 刘</cp:lastModifiedBy>
  <cp:revision>3</cp:revision>
  <dcterms:created xsi:type="dcterms:W3CDTF">2019-10-22T08:00:00Z</dcterms:created>
  <dcterms:modified xsi:type="dcterms:W3CDTF">2019-10-22T09:05:00Z</dcterms:modified>
</cp:coreProperties>
</file>