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DEFB48" w14:textId="07F51180" w:rsidR="005B5BBC" w:rsidRDefault="00E07038">
      <w:r>
        <w:t xml:space="preserve">The link to where the project files are all stored is </w:t>
      </w:r>
      <w:hyperlink r:id="rId4" w:history="1">
        <w:r w:rsidRPr="00755FF7">
          <w:rPr>
            <w:rStyle w:val="Hyperlink"/>
          </w:rPr>
          <w:t>https://caledonianac-my.sharepoint.com/:f:/g/personal/aatay200_caledonian_ac_uk/EhOLGptL94RMhe76QOPucskBdSuwD34F8WxJ80Dhz4r9sQ?e=DYlErx</w:t>
        </w:r>
      </w:hyperlink>
      <w:r>
        <w:t xml:space="preserve">. </w:t>
      </w:r>
    </w:p>
    <w:sectPr w:rsidR="005B5B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038"/>
    <w:rsid w:val="000129DA"/>
    <w:rsid w:val="00290C2F"/>
    <w:rsid w:val="00E07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E1527"/>
  <w15:chartTrackingRefBased/>
  <w15:docId w15:val="{035F4CF1-06C2-4965-9092-FB8CCC7BE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70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70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aledonianac-my.sharepoint.com/:f:/g/personal/aatay200_caledonian_ac_uk/EhOLGptL94RMhe76QOPucskBdSuwD34F8WxJ80Dhz4r9sQ?e=DYlEr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Atay</dc:creator>
  <cp:keywords/>
  <dc:description/>
  <cp:lastModifiedBy>Ali Atay</cp:lastModifiedBy>
  <cp:revision>1</cp:revision>
  <dcterms:created xsi:type="dcterms:W3CDTF">2021-01-14T01:40:00Z</dcterms:created>
  <dcterms:modified xsi:type="dcterms:W3CDTF">2021-01-14T01:42:00Z</dcterms:modified>
</cp:coreProperties>
</file>