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0B" w:rsidRPr="00CD77EB" w:rsidRDefault="0034360B" w:rsidP="0034360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8"/>
          <w:szCs w:val="28"/>
        </w:rPr>
      </w:pPr>
      <w:r w:rsidRPr="00CD77EB">
        <w:rPr>
          <w:rFonts w:ascii="Segoe UI" w:hAnsi="Segoe UI" w:cs="Segoe UI"/>
          <w:b/>
          <w:color w:val="172B4D"/>
          <w:sz w:val="28"/>
          <w:szCs w:val="28"/>
        </w:rPr>
        <w:t xml:space="preserve">Итоговое </w:t>
      </w:r>
      <w:bookmarkStart w:id="0" w:name="_GoBack"/>
      <w:bookmarkEnd w:id="0"/>
      <w:r w:rsidRPr="00CD77EB">
        <w:rPr>
          <w:rFonts w:ascii="Segoe UI" w:hAnsi="Segoe UI" w:cs="Segoe UI"/>
          <w:b/>
          <w:color w:val="172B4D"/>
          <w:sz w:val="28"/>
          <w:szCs w:val="28"/>
        </w:rPr>
        <w:t>резюме:</w:t>
      </w:r>
    </w:p>
    <w:p w:rsidR="0034360B" w:rsidRDefault="0034360B" w:rsidP="0034360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Проверена возможность и корректность вводимых данных в полях при создании документа "заказ" с помощью формы создания на сайте </w:t>
      </w:r>
      <w:hyperlink r:id="rId4" w:tgtFrame="_blank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https://1c.qaschool.bia-tech.ru/sct/hs/Order/CreateOrder.</w:t>
        </w:r>
      </w:hyperlink>
      <w:r>
        <w:rPr>
          <w:rFonts w:ascii="Segoe UI" w:hAnsi="Segoe UI" w:cs="Segoe UI"/>
          <w:color w:val="172B4D"/>
          <w:sz w:val="21"/>
          <w:szCs w:val="21"/>
        </w:rPr>
        <w:t> Также проверена корректность отображения созданных позиций в РС.</w:t>
      </w:r>
      <w:r>
        <w:rPr>
          <w:rFonts w:ascii="Segoe UI" w:hAnsi="Segoe UI" w:cs="Segoe UI"/>
          <w:color w:val="172B4D"/>
          <w:sz w:val="21"/>
          <w:szCs w:val="21"/>
        </w:rPr>
        <w:br/>
        <w:t>В ходе проверок найдено 5 ошибок, 3 из них с критическим, 2 со средним приоритетами. </w:t>
      </w:r>
    </w:p>
    <w:p w:rsidR="009C04EA" w:rsidRPr="0034360B" w:rsidRDefault="009C04EA" w:rsidP="0034360B"/>
    <w:sectPr w:rsidR="009C04EA" w:rsidRPr="0034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3"/>
    <w:rsid w:val="000074AB"/>
    <w:rsid w:val="00316A92"/>
    <w:rsid w:val="0034360B"/>
    <w:rsid w:val="009C04EA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480B2-CF5F-455F-AF68-0BB0C10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43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c.qaschool.bia-tech.ru/sct/hs/Order/CreateOrder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2025-06-24T20:38:00Z</dcterms:created>
  <dcterms:modified xsi:type="dcterms:W3CDTF">2025-06-24T21:12:00Z</dcterms:modified>
</cp:coreProperties>
</file>