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Balance Inquiry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0466"/>
        <w:jc w:val="center"/>
        <w:tblLook w:firstColumn="1" w:firstRow="1" w:lastColumn="0" w:lastRow="0" w:noHBand="0" w:noVBand="1" w:val="04A0"/>
        <w:tblLayout w:type="fixed"/>
      </w:tblPr>
      <w:tblGrid>
        <w:gridCol w:w="483"/>
        <w:gridCol w:w="978"/>
        <w:gridCol w:w="1369"/>
        <w:gridCol w:w="1174"/>
        <w:gridCol w:w="3332"/>
        <w:gridCol w:w="1363"/>
        <w:gridCol w:w="587"/>
        <w:gridCol w:w="1180"/>
      </w:tblGrid>
      <w:tr>
        <w:tc>
          <w:tcPr>
            <w:tcW w:type="dxa" w:w="48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97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369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17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333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36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58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18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invalid","Channel-Id=CH001","Content-Type=application/json","X-External-Id=VAL_REF_01M0H4AX1QP2HTBG65B97X62MC","X-Partner-Id=rppd7u3rum5w94y88hwk61rj4fkh0s8s","X-Signature=yV2GMcbsBq8XhhfDi+hRyiVWys3mutdIlOij4NPcZA4VMdxgg5Lx2JEF0xobTlFrSFmGJZ4tfgRin5V26hsQpQ==","X-Timestamp=2026-08-21T10:02:52+07:00"]</w:t>
              <w:br/>
              <w:br/>
              <w:t>Request Body:</w:t>
              <w:br/>
              <w:t>{"accountNo":"1023642464","partnerReferenceNo":"VAL_REF_01M0H4AX1QP2HTBG65B97X62MC"}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{"responseCode":"4011101","responseMessage":"Invalid token (B2B)"}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O6qOW6qvCpgYbwobGH7Zqp8KmItOGFqfCSgI7wpLmK6J24","Channel-Id=CH001","Content-Type=application/json","X-External-Id=VAL_REF_01M0H4HREXFENSNQK8EA4C66NQ","X-Partner-Id=rppd7u3rum5w94y88hwk61rj4fkh0s8s","X-Signature=TdEKrv1epDRp8yg8VsXRBeBxqNwXWGGI6yfSnbwpdsYdGv2sXuKv2pH0IKtcFmbexeufENzrx5Z5J64lacKjjA==","X-Timestamp=2026-08-21T10:06:36+07:00"]</w:t>
              <w:br/>
              <w:br/>
              <w:t>Request Body:</w:t>
              <w:br/>
              <w:t>{"accountNo":"1023642464","partnerReferenceNo":"VAL_REF_01M0H4HREXFENSNQK8EA4C66NQ"}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{"responseCode":"4011100","responseMessage":"Unauthorized (Invalid Signature)"}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GDivClraXllofwoICF5q2n8KGCsvCQgYPwqLyt86CFhg==","Channel-Id=CH001","Content-Type=application/json","X-External-Id=VAL_REF_01M0H4NNAE82CECQJW6E0FN371","X-Partner-Id=rppd7u3rum5w94y88hwk61rj4fkh0s8s","X-Signature=nXm5Kc4YUk+54GQmNPj5txRaw+IJyGzIEgkIXZA4HF49JFCM3X16ww60pMaiMq3a5YZ9IEPw1H8l9e/NIhyaXQ==","X-Timestamp=2026-08-21T10:08:44+07:00"]</w:t>
              <w:br/>
              <w:br/>
              <w:t>Request Body:</w:t>
              <w:br/>
              <w:t>{"accountNo":"","partnerReferenceNo":"VAL_REF_01M0H4NNAE82CECQJW6E0FN371"}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{"responseCode":"4001102","responseMessage":"Invalid Mandatory Field accountNo"}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qFpfColarnioXwqZ6e8KeDvvClgZ3hmqLmnoDro5Xwopy4","Channel-Id=CH001","Content-Type=application/json","X-External-Id=VAL_REF_01M0H4RHDG8J61A54GQK1DXQPZ","X-Partner-Id=rppd7u3rum5w94y88hwk61rj4fkh0s8s","X-Signature=i+XbLwOcDnxVG+0AX3jjDlWowyscSDOgRRYXWdP/fmvNXy4Mdc9IO/YW8tXGOJemvk839v9Oqu443iF7Dpkg1w==","X-Timestamp=2026-08-21T10:10:19+07:00"]</w:t>
              <w:br/>
              <w:br/>
              <w:t>Request Body:</w:t>
              <w:br/>
              <w:t>{"accountNo":["1023642464"],"partnerReferenceNo":"VAL_REF_01M0H4RHDG8J61A54GQK1DXQPZ"}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{"responseCode":"4001101","responseMessage":"Invalid field format accountNo"}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4Yyk8JCojeG+iuG8pOmoofCntYDIkfCqtJvwqLy+5b637Y++56Kd","Channel-Id=CH001","Content-Type=application/json","X-External-Id=VAL_REF_01M0H4RHDG8J61A54GQK1DXQPZ","X-Partner-Id=rppd7u3rum5w94y88hwk61rj4fkh0s8s","X-Signature=IF6H83kPgviNkTpmEKuj+xxZimH+FfKxZJUrafnuYHUQbe/9kmbdxeAI9Geef85irasVbJrb4w0eu/0MUwqtvA==","X-Timestamp=2026-08-21T10:12:02+07:00"]</w:t>
              <w:br/>
              <w:br/>
              <w:t>Request Body:</w:t>
              <w:br/>
              <w:t>{"accountNo":"1023642464","partnerReferenceNo":"VAL_REF_01M0H4RHDG8J61A54GQK1DXQPZ"}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{"responseCode":"4091100","responseMessage":"Conflict"}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Inquiry Saldo Utama (IDR and/or USD, etc) (termasuk saldo lainnya)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5qqu8KqNneiRteGZiu2Oneu8gvCkvpDwqbKl5aOs56Gk5I2H4Lql66iy","Channel-Id=CH001","Content-Type=application/json","X-External-Id=VAL_REF_01M0H4ZRHTJ1B7AR6QEWXTM5EF","X-Partner-Id=rppd7u3rum5w94y88hwk61rj4fkh0s8s","X-Signature=pLIeLEl2a+8K4IDObOBygidm3A++TW9NUkWcsFxlA8yI5I711e+jpGGtWb6gftKK4JRhXZUvvswt7CGaDlQ4cQ==","X-Timestamp=2026-08-21T10:14:15+07:00"]</w:t>
              <w:br/>
              <w:br/>
              <w:t>Request Body:</w:t>
              <w:br/>
              <w:t>{"accountNo":"1023642464","partnerReferenceNo":"VAL_REF_01M0H4ZRHTJ1B7AR6QEWXTM5EF"}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{"accountInfos":[{"amount":{"currency":"IDR","value":"870058037.00"},"balanceType":"BALANCE"}],"accountNo":"1023642464","name":"PT XALLURE","partnerReferenceNo":"VAL_REF_01M0H4ZRHTJ1B7AR6QEWXTM5EF","referenceNo":"BSS001502954","responseCode":"2001100","responseMessage":"Successful"}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Inquiry Saldo lebih dari 1 "balanceType"</w:t>
              <w:br/>
              <w:br/>
              <w:t>Di dalam field "accountInfos" terdapat lebih dari 1 object dengan "balanceType" yang berbeda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Inquiry Saldo account yang sudah tutup/tidak aktif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Invalid Access Token Scope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Account Frozen/Abnormal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4031105</w:t>
              <w:br/>
              <w:t>Error Message: "Do Not Honor"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B2B2C Access Token Invalid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4011102</w:t>
              <w:br/>
              <w:t>Error Message: "Invalid Customer Token"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Intrabank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0466"/>
        <w:jc w:val="center"/>
        <w:tblLook w:firstColumn="1" w:firstRow="1" w:lastColumn="0" w:lastRow="0" w:noHBand="0" w:noVBand="1" w:val="04A0"/>
        <w:tblLayout w:type="fixed"/>
      </w:tblPr>
      <w:tblGrid>
        <w:gridCol w:w="483"/>
        <w:gridCol w:w="978"/>
        <w:gridCol w:w="1369"/>
        <w:gridCol w:w="1174"/>
        <w:gridCol w:w="3332"/>
        <w:gridCol w:w="1363"/>
        <w:gridCol w:w="587"/>
        <w:gridCol w:w="1180"/>
      </w:tblGrid>
      <w:tr>
        <w:tc>
          <w:tcPr>
            <w:tcW w:type="dxa" w:w="48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97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369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17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333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36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58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18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invalid","Channel-Id=CH001","Content-Type=application/json","X-External-Id=VAL_REF_01M0H5H02CCNH90CDE1BNAS673","X-Partner-Id=rppd7u3rum5w94y88hwk61rj4fkh0s8s","X-Signature=CnZIXmGDv7aikt03ihXIvYU7S7ScYslm/oPy778bxfEaQlh3dI/JCODWgoB2+I8hEZ2V0DeZqKZb5c2+9Tiidg==","X-Timestamp=2026-08-21T10:23:40+07:00"]</w:t>
              <w:br/>
              <w:br/>
              <w:t>Request Body:</w:t>
              <w:br/>
              <w:t>{"additionalInfo":{"channel":"IB"},"beneficiaryAccountNo":"1022087726","partnerReferenceNo":"VAL_REF_01M0H5H02CCNH90CDE1BNAS673"}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{"responseCode":"4011501","responseMessage":"Invalid token (B2B)"}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8Ke1kPCjqoPoronlqa7wop694K6J676m8KqyqPCmh7fwqZ+3","Channel-Id=CH001","Content-Type=application/json","X-External-Id=VAL_REF_01M0H6G7150BM4YVJQSWZ0VD0V","X-Partner-Id=rppd7u3rum5w94y88hwk61rj4fkh0s8s","X-Signature=R4Kf4VMZyaUJdAKGg2KH9ZTpHEYv/8i7Ped67l+2fBn2MV47GPNgXPZ0nfQvW1YsfjaJ+IjqCH2s5yzLgdKAeQ==invalid","X-Timestamp=2026-08-21T10:40:43+07:00"]</w:t>
              <w:br/>
              <w:br/>
              <w:t>Request Body:</w:t>
              <w:br/>
              <w:t>{"additionalInfo":{"channel":"IB"},"beneficiaryAccountNo":"1022087726","partnerReferenceNo":"VAL_REF_01M0H6G7150BM4YVJQSWZ0VD0V"}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{"responseCode":"4011500","responseMessage":"Unauthorized (Invalid Signature)"}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4Kq47ICl6o6a5a205buR64245oeW8KuCt/CirKzomJTnqqzjsJjgoJPtgJY=","Channel-Id=CH001","Content-Type=application/json","X-External-Id=123123123","X-Partner-Id=rppd7u3rum5w94y88hwk61rj4fkh0s8s","X-Signature=/FReDK9qdfgzgT8rsYf7G+tQmUJHroPUv7pgxULuTi3BjPDek8aTeY6nMkYr5aB2R0fH86xcrvwHmCxtPmDAZw==","X-Timestamp=2026-08-21T10:44:49+07:00"]</w:t>
              <w:br/>
              <w:br/>
              <w:t>Request Body:</w:t>
              <w:br/>
              <w:t>{"additionalInfo":{"channel":"IB"},"beneficiaryAccountNo":"1022087726","partnerReferenceNo":""}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{"responseCode":"4001502","responseMessage":"Invalid Mandatory Field partnerReferenceNo"}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77i54L2l8Km1u+Kkp+qcl+GYlPCqq5Lsu6dJ8KKmjeiekuOijOmWlg==","Channel-Id=CH001","Content-Type=application/json","X-External-Id=234csdfj32jras","X-Partner-Id=rppd7u3rum5w94y88hwk61rj4fkh0s8s","X-Signature=wl1dlMgrMxuTREG2x5YNVhPs4GzHgiioYDeOUKsgPISuGLNIiIMm/mnOK4qRqWYQhe5231AKaVIWYozAYtqcug==","X-Timestamp=2026-08-21T10:43:25+07:00"]</w:t>
              <w:br/>
              <w:br/>
              <w:t>Request Body:</w:t>
              <w:br/>
              <w:t>{"additionalInfo":{"channel":"IB"},"beneficiaryAccountNo":"1022087726","partnerReferenceNo":["VAL_REF_01M0H6N5G16F3FQAVR3KM92F80"]}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{"responseCode":"4001501","responseMessage":"Invalid field format partnerReferenceNo"}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8Kiuiee/n+S1u+uqmfCntrTkpbjwor628KqXmvChkYPwqIqO","Channel-Id=CH001","Content-Type=application/json","X-External-Id=DIS_REF_01M0H758W8F5B052WKGYT09NAZ","X-Partner-Id=rppd7u3rum5w94y88hwk61rj4fkh0s8s","X-Signature=OOdNmtKK1j7QGJOuF0eEL2dX5S50Sk2FOUotPl9hP6U2TtwQ7+Z0KbjjIhK0kS2DM5asfSTwB+cZANNszjpDeg==","X-Timestamp=2026-08-21T10:53:51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N","originatorCustomerNo":"1023642464"}],"partnerReferenceNo":"DIS_REF_01M0H788RSNEEM7D60TGG0KCQ8","remark":"","sourceAccountNo":"1023642464","transactionDate":"2026-08-21T10:53:51+07:00"}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{"responseCode":"4091700","responseMessage":"Conflict"}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Internal Account Inquiry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Inquiry Account IDR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8Ke+ufCiiZ/pp4bwpLG28KmkuPChvq/mgbTqkoDzoISt4peH","Channel-Id=CH001","Content-Type=application/json","X-External-Id=VAL_REF_01M0H5BJTVNKG5Q23EXC0DKPBJ","X-Partner-Id=rppd7u3rum5w94y88hwk61rj4fkh0s8s","X-Signature=+hlunEJ5JCk6Roa73g9SbAfotZ+s6gadHwa9cL4DNmbdkU9zXjF2Hkl2Ba+ZwZnHAouKX+A+Ru7+7AMVd+Blcg==","X-Timestamp=2026-08-21T10:20:43+07:00"]</w:t>
              <w:br/>
              <w:br/>
              <w:t>Request Body:</w:t>
              <w:br/>
              <w:t>{"additionalInfo":{"channel":"IB"},"beneficiaryAccountNo":"1022087726","partnerReferenceNo":"VAL_REF_01M0H5BJTVNKG5Q23EXC0DKPBJ"}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{"beneficiaryAccountName":"WASLAH","beneficiaryAccountNo":"1022087726","partnerReferenceNo":"VAL_REF_01M0H5BJTVNKG5Q23EXC0DKPBJ","referenceNo":"BSS001502991","responseCode":"2001500","responseMessage":"Successful"}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Internal Account 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Inquiry Account USD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Internal Account 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4031518</w:t>
              <w:br/>
              <w:t>Error Message: "Inactive Account"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Intrabank Trigger Transfer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Transfer IDR to IDR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Response Code: 2001700</w:t>
              <w:br/>
              <w:t>Response Message: "Successful"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8KmKj+ytv+CqgeKOq/Cnj77ihKjwoayp8KGvlu+uj+qHjfCmsrw=","Channel-Id=CH001","Content-Type=application/json","X-External-Id=DIS_REF_01M0H758W8F5B052WKGYT09NAZ","X-Partner-Id=rppd7u3rum5w94y88hwk61rj4fkh0s8s","X-Signature=sfHw3VvoLAmKEl+ReaQggwcibjVCOuu8EPEN8FGxLWlgtbf7mwEopq0UGczFjlIeB5ZI9RJK4+Hh4ve1XcK40g==","X-Timestamp=2026-08-21T10:52:13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N","originatorCustomerNo":"1023642464"}],"partnerReferenceNo":"DIS_REF_01M0H758W8F5B052WKGYT09NAZ","remark":"","sourceAccountNo":"1023642464","transactionDate":"2026-08-21T10:52:13+07:00"}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{"beneficiaryAccountNo":"1022087726","originatorInfos":[{"originatorBankCode":"523","originatorCustomerName":"PT xall W N","originatorCustomerNo":"1023642464"}],"partnerReferenceNo":"DIS_REF_01M0H758W8F5B052WKGYT09NAZ","referenceNo":"BSS001503109","responseCode":"2001700","responseMessage":"Successful","transactionDate":"2026-08-21T10:52:13+07:00"}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Intrabank Trigger Transfer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4031714</w:t>
              <w:br/>
              <w:t>Error Message: "Insufficient Fund"</w:t>
              <w:br/>
              <w:t>(TRF Amount 5.100.000)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CuOUkOWaguG+mNy/6Y687Zie8KaGpuShmeOUk/Crl4HhtpbwkpGN","Channel-Id=CH001","Content-Type=application/json","X-External-Id=DIS_REF_01M0H86GR90R8PYSGZ77C6MWYT","X-Partner-Id=rppd7u3rum5w94y88hwk61rj4fkh0s8s","X-Signature=NlMziygJZae34dSXyAgIQOaUm/ubebXxtDK2UbYjb5++n63NdQct06TnFMAWXH3NbmV4fAHJKDcsMBSfgRyJSw==","X-Timestamp=2026-08-21T11:10:22+07:00"]</w:t>
              <w:br/>
              <w:br/>
              <w:t>Request Body:</w:t>
              <w:br/>
              <w:t>{"additionalInfo":{"channel":"IB"},"amount":{"currency":"IDR","value":"5100000.00"},"beneficiaryAccountNo":"1022087726","originatorInfos":[{"originatorBankCode":"523","originatorCustomerName":"PT xall W N","originatorCustomerNo":"1023642464"}],"partnerReferenceNo":"DIS_REF_01M0H86GR90R8PYSGZ77C6MWYT","remark":"","sourceAccountNo":"1023642464","transactionDate":"2026-08-21T11:10:22+07:00"}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{"responseCode":"4031714","responseMessage":"Insufficient Funds"}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Intrabank Trigger Transfer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4091701</w:t>
              <w:br/>
              <w:t>Error Message: "Duplicate Customer Reference Number"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7JGL6YKT6qaL8KaTsuu/h/CgkabwlqWf8Ki2rOmVu+ejpOiOt+ShiQ==","Channel-Id=CH001","Content-Type=application/json","X-External-Id=12338312331","X-Partner-Id=rppd7u3rum5w94y88hwk61rj4fkh0s8s","X-Signature=3LUWFqu9y0Jzw3VGmEkAxeRXwCWWcL+rXmsHEtqKtdwejlu3pPqdETah8xyFhvZl4ceYG5rKak5X2U5CTto5zA==","X-Timestamp=2026-08-21T10:56:11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N","originatorCustomerNo":"1023642464"}],"partnerReferenceNo":"DIS_REF_01M0H758W8F5B052WKGYT09NAZ","remark":"","sourceAccountNo":"1023642464","transactionDate":"2026-08-21T10:56:11+07:00"}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{"responseCode":"4091701","responseMessage":"Duplicate Customer Reference Number"}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Inquiry Status atas transaksi Intrabank Transfer berhasil</w:t>
              <w:br/>
              <w:br/>
              <w:t>Field "serviceCode" diisi dengan value "17"</w:t>
              <w:br/>
              <w:t>Field "latestTransactionStatus" diisi dengan value "00"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5pqe8KmXivCqnITpqqbwoK+d8KingeyVp+y/q/CgrJnzoIWL","Channel-Id=CH001","Content-Type=application/json","X-External-Id=202608211100251915453423548646","X-Partner-Id=rppd7u3rum5w94y88hwk61rj4fkh0s8s","X-Signature=C5IynloxI/p6zVtNHUK/iVQaQCm6zzq+Ri1Vjwo4UdhZSjxGVwilgaaMk4cKy3IstBaNUOYliZNcjZ5mLJKg+w==","X-Timestamp=2026-08-21T11:00:25+07:00"]</w:t>
              <w:br/>
              <w:br/>
              <w:t>Request Body:</w:t>
              <w:br/>
              <w:t>{"originalPartnerReferenceNo":"DIS_REF_01M0H758W8F5B052WKGYT09NAZ","serviceCode":"17","transactionDate":"2026-08-21T11:00:25+07:00"}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50029.00"},"beneficiaryAccountNo":"1022087726","beneficiaryBankCode":"523","latestTransactionStatus":"00","originalPartnerReferenceNo":"DIS_REF_01M0H758W8F5B052WKGYT09NAZ","originalReferenceNo":"BSS001503109","referenceNumber":"BSS001503109","responseCode":"2003600","responseMessage":"Successful","serviceCode":"17","sourceAccountNo":"1023642464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Interbank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0466"/>
        <w:jc w:val="center"/>
        <w:tblLook w:firstColumn="1" w:firstRow="1" w:lastColumn="0" w:lastRow="0" w:noHBand="0" w:noVBand="1" w:val="04A0"/>
        <w:tblLayout w:type="fixed"/>
      </w:tblPr>
      <w:tblGrid>
        <w:gridCol w:w="483"/>
        <w:gridCol w:w="978"/>
        <w:gridCol w:w="1369"/>
        <w:gridCol w:w="1174"/>
        <w:gridCol w:w="3332"/>
        <w:gridCol w:w="1363"/>
        <w:gridCol w:w="587"/>
        <w:gridCol w:w="1180"/>
      </w:tblGrid>
      <w:tr>
        <w:tc>
          <w:tcPr>
            <w:tcW w:type="dxa" w:w="48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97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369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17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333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36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58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18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invalid","Channel-Id=CH001","Content-Type=application/json","X-External-Id=VAL_REF_01M0HF14G6W99DS150V0FZHAH8","X-Partner-Id=rppd7u3rum5w94y88hwk61rj4fkh0s8s","X-Signature=P0PK6SA66HIrq6C3p3Y8TOwYOIKpCnBVxQo7RlpLTCYI1Wbi9CzeVAorvd38gRjB5thPeHMG6p+nJIMPbRS6ig==","X-Timestamp=2026-08-21T13:09:46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{"additionalInfo":{"transferType":"ONLINE"},"beneficiaryAccountNo":"1234567800","beneficiaryBankCode":"014","partnerReferenceNo":"VAL_REF_01M0HF14G6W99DS150V0FZHAH8"}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5LCR8KWLlPCmmYLwkYS06qKj8KOKkPCSh4Xio6fwkYKk47qS","Channel-Id=CH001","Content-Type=application/json","X-External-Id=VAL_REF_01M0HF4KNQ42Y9Z77W9EP0C14S","X-Partner-Id=rppd7u3rum5w94y88hwk61rj4fkh0s8s","X-Signature=CTP99DsktuevywmtvLlezowM0F/tmG0xjmXmML+EQq0zre6Iu2+a7vv2oeZgHxYBtDAGY4ofycUDuJAYvtImnA==invalid","X-Timestamp=2026-08-21T13:11:40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{"additionalInfo":{"transferType":"ONLINE"},"beneficiaryAccountNo":"1234567800","beneficiaryBankCode":"014","partnerReferenceNo":"VAL_REF_01M0HF4KNQ42Y9Z77W9EP0C14S"}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e4leGRjPCklaHtlLjslp7mv7vwpIqm4aiI8KOptfChgJzhv4w=","Channel-Id=CH001","Content-Type=application/json","X-External-Id=123onlineinqu","X-Partner-Id=rppd7u3rum5w94y88hwk61rj4fkh0s8s","X-Signature=dI6FqNE1bK2GbPwezcUqSoEsjkkUIDvJgKVNrBheRp76h0WaAa00cWV1oP/aIZ4KaarPqjYqnR3Pl0E2pDywdQ==","X-Timestamp=2026-08-21T14:36:45+07:00"]</w:t>
              <w:br/>
              <w:br/>
              <w:t>Request Body:</w:t>
              <w:br/>
              <w:t>{"additionalInfo":{"transferType":"ONLINE"},"beneficiaryAccountNo":"1234567800","beneficiaryBankCode":"014","partnerReferenceNo":""}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qns/CngLnwqruv8KmWqPClrpTwqbqx5KC28KiBluinlg==","Channel-Id=CH001","Content-Type=application/json","X-External-Id=12312312312zz","X-Partner-Id=rppd7u3rum5w94y88hwk61rj4fkh0s8s","X-Signature=ZfQnp7/Z+EaS4xlKu0ZSJNXXybyIn+g6p8ng+mEELazYzvZ3zDTEaL/lkLQmOxbNv97vlkZ544iSrHyEBpGvxQ==","X-Timestamp=2026-08-21T13:17:54+07:00"]</w:t>
              <w:br/>
              <w:br/>
              <w:t>Request Body:</w:t>
              <w:br/>
              <w:t>{"additionalInfo":{"transferType":"ONLINE"},"beneficiaryAccountNo":"1234567800","beneficiaryBankCode":"014","partnerReferenceNo":["VAL_REF_01M0HFG1BMYGPMZAP6SP9DS3AA"]}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54mN8KaSuPChmqXwqLiP5bak6LWJ8Ka1uOKSuPCqt7zEi+uNow==","Channel-Id=CH001","Content-Type=application/json","X-External-Id=DIS_REF_01M0HG1SV52ZC8X4BJ5QZG1E1K","X-Partner-Id=rppd7u3rum5w94y88hwk61rj4fkh0s8s","X-Signature=ZloZtLYcRsNYqC8I19qVzkU2b+sYgKbyX+2dxVafEPDhdgT2uP2hO0sGLsF0yvKoD4QPKudGrm/UA4NMItZ5Sg==","X-Timestamp=2026-08-21T13:29:12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N","originatorCustomerNo":"1023642464"}],"partnerReferenceNo":"DIS_REF_01M0HG1SV52ZC8X4BJ5QZG1E1K","sourceAccountNo":"1023642464","transactionDate":"2026-08-21T13:29:12+07:00"}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{"responseCode":"4091800","responseMessage":"Conflict"}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Inquiry Account via Switching X, with SWIFT code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Inquiry Account via Switching X, with bank code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67Ov57GP8KGpqOu/mOy2vMKi8KamnvCoo7fpiYHwpJin4pGv5rOk","Channel-Id=CH001","Content-Type=application/json","X-External-Id=VAL_REF_01M0HEXWHGJJ4K09A5B0589W39","X-Partner-Id=rppd7u3rum5w94y88hwk61rj4fkh0s8s","X-Signature=PgSjDMsD2n8dogXJaxGwbJsHm0KOMqV+o0F2xyqn2YEQ2Ymx1K5200Umydc46aBxJVpx6vgwTb9S2Km2qIo+IQ==","X-Timestamp=2026-08-21T13:08:00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{"additionalInfo":{"transferType":"ONLINE"},"beneficiaryAccountNo":"1234567800","beneficiaryBankCode":"014","partnerReferenceNo":"VAL_REF_01M0HEXWHGJJ4K09A5B0589W39"}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RINTS","beneficiaryAccountNo":"1234567800","beneficiaryBankCode":"014","partnerReferenceNo":"VAL_REF_01M0HEXWHGJJ4K09A5B0589W39","referenceNo":"503456      ","responseCode":"2001600","responseMessage":"Successful"}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Transfer to Account via Switching X, with SWIFT code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Transfer to Account via Switching X, with bank code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6LqY8KisvuS5r/Ciu5frgZjjk4nwo6CC8J+Mm/CWoqXwn4+r","Channel-Id=CH001","Content-Type=application/json","X-External-Id=DIS_REF_01M0HG1SV52ZC8X4BJ5QZG1E1K","X-Partner-Id=rppd7u3rum5w94y88hwk61rj4fkh0s8s","X-Signature=fQWix16KVc1lxwTvce01y2fCiGRRjdoQBJgtkXp9GWfk6SjOR36QraLV1TegevzeqYAeeKYKKa7CNeZqFa5IYQ==","X-Timestamp=2026-08-21T13:27:36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N","originatorCustomerNo":"1023642464"}],"partnerReferenceNo":"DIS_REF_01M0HG1SV52ZC8X4BJ5QZG1E1K","sourceAccountNo":"1023642464","transactionDate":"2026-08-21T13:27:36+07:00"}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{"beneficiaryAccountNo":"1234567800","beneficiaryBankCode":"014","originatorInfos":[{"originatorBankCode":"523","originatorCustomerName":"PT XALL W N","originatorCustomerNo":"1023642464"}],"partnerReferenceNo":"DIS_REF_01M0HG1SV52ZC8X4BJ5QZG1E1K","referenceNo":"503498      ","responseCode":"2001800","responseMessage":"Successful","sourceAccountNo":"1023642464"}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4031814</w:t>
              <w:br/>
              <w:t>Error Message: "Insufficient Fund"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76+u8KCXtuClpfCoqK3wpIum7Y2Z8KGTv+Wfp+O1kvCkiajovJM=","Channel-Id=CH001","Content-Type=application/json","X-External-Id=DIS_REF_01M0HFYR4H0HEK7084S1AKENZ7","X-Partner-Id=rppd7u3rum5w94y88hwk61rj4fkh0s8s","X-Signature=MrYNmAyt7u5j6qJ0HjAU+M0Cmtk4v/805i4Z4VxYupkkbIVjSw2i7OWRY+QUFSnL9HCP8nE2NUEYJGYgB6kdAg==","X-Timestamp=2026-08-21T13:25:56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rtol","senderIdNumber":"","transferType":"ONLINE"},"amount":{"currency":"IDR","value":"6000311.00"},"beneficiaryAccountName":"NASABAH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N","originatorCustomerNo":"1023642464"}],"partnerReferenceNo":"DIS_REF_01M0HFYR4H0HEK7084S1AKENZ7","sourceAccountNo":"1023642464","transactionDate":"2026-08-21T13:25:56+07:00"}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{"responseCode":"4031814","responseMessage":"Insufficient Funds"}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4091801</w:t>
              <w:br/>
              <w:t>Error Message: "Duplicate Customer Reference Number"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8KidneWsmPCnp4Tmno/wo5Cm5Jiy8KO1veuomvChoJrpnbnkjJw=","Channel-Id=CH001","Content-Type=application/json","X-External-Id=123asdszzsd","X-Partner-Id=rppd7u3rum5w94y88hwk61rj4fkh0s8s","X-Signature=HTaiBP03lMtRduWspGEe7lHaaiX8+ZQvBrB0kcNioSQ2QHvhmX4oGYP/rhaqMOQbYnQ8XzfTLxJ/5d4q84P9nQ==","X-Timestamp=2026-08-21T13:31:34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N","originatorCustomerNo":"1023642464"}],"partnerReferenceNo":"DIS_REF_01M0HG1SV52ZC8X4BJ5QZG1E1K","sourceAccountNo":"1023642464","transactionDate":"2026-08-21T13:31:34+07:00"}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{"responseCode":"4091801","responseMessage":"Duplicate Customer Reference Number"}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Inquiry Status atas transaksi Interbank Transfer berhasil</w:t>
              <w:br/>
              <w:br/>
              <w:t>Field "serviceCode" diisi dengan value "18"</w:t>
              <w:br/>
              <w:t>Field "latestTransactionStatus" diisi dengan value "00"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666F2Ifog7fgurTwkI6s8KaLvPClgInnhLDrrpjnvpPhnrHqtarjsIM=","Channel-Id=CH001","Content-Type=application/json","X-External-Id=202608211332439713007944972306","X-Partner-Id=rppd7u3rum5w94y88hwk61rj4fkh0s8s","X-Signature=uUF3g4Mq2qaDwqvv9M34MG6/NuVxP6d2Ep7qp98Oc8Wv2l6OWIEuJnSI38X3WSYU1iz9kY290Tycz5PIm/RIRw==","X-Timestamp=2026-08-21T13:32:43+07:00"]</w:t>
              <w:br/>
              <w:br/>
              <w:t>Request Body:</w:t>
              <w:br/>
              <w:t>{"originalPartnerReferenceNo":"DIS_REF_01M0HG1SV52ZC8X4BJ5QZG1E1K","serviceCode":"18","transactionDate":"2026-08-21T13:32:43+07:00"}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{"amount":{"currency":"IDR","value":"50001.00"},"beneficiaryAccountNo":"1234567800","beneficiaryBankCode":"014","latestTransactionStatus":"00","originalPartnerReferenceNo":"DIS_REF_01M0HG1SV52ZC8X4BJ5QZG1E1K","originalReferenceNo":"503498      ","referenceNumber":"503498      ","responseCode":"2003600","responseMessage":"Successful","serviceCode":"18","sourceAccountNo":"1023642464"}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RTGS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0466"/>
        <w:jc w:val="center"/>
        <w:tblLook w:firstColumn="1" w:firstRow="1" w:lastColumn="0" w:lastRow="0" w:noHBand="0" w:noVBand="1" w:val="04A0"/>
        <w:tblLayout w:type="fixed"/>
      </w:tblPr>
      <w:tblGrid>
        <w:gridCol w:w="483"/>
        <w:gridCol w:w="978"/>
        <w:gridCol w:w="1369"/>
        <w:gridCol w:w="1174"/>
        <w:gridCol w:w="3332"/>
        <w:gridCol w:w="1363"/>
        <w:gridCol w:w="587"/>
        <w:gridCol w:w="1180"/>
      </w:tblGrid>
      <w:tr>
        <w:tc>
          <w:tcPr>
            <w:tcW w:type="dxa" w:w="48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97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369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17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333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36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58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18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invalid","Channel-Id=CH001","Content-Type=application/json","X-External-Id=VAL_REF_01M0HK985JVANF8CZZ3SMFSCMB","X-Partner-Id=rppd7u3rum5w94y88hwk61rj4fkh0s8s","X-Signature=rlqeTXpjuLHCEmcd1ermVcnhbsjblUzyVGMAypcICd4D/Ei9bxAtEpvIcD2RGzKseGJy8B8oOyp/TtFlQPwbkw==","X-Timestamp=2026-08-21T14:24:06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{"additionalInfo":{"transferType":"ONLINE"},"beneficiaryAccountNo":"1234567800","beneficiaryBankCode":"014","partnerReferenceNo":"VAL_REF_01M0HK985JVANF8CZZ3SMFSCMB"}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muheaOkPComKvsqYXpt77wq4+J8KSQifCgiqvwoKWt76SM","Channel-Id=CH001","Content-Type=application/json","X-External-Id=VAL_REF_01M0HKBC5JXXSH1F7DFE570G16","X-Partner-Id=rppd7u3rum5w94y88hwk61rj4fkh0s8s","X-Signature=0TUh1K/AvRiXLgb/mil6AstuPE5i/wdevK5KW7aOHoWmkRY7XUR7aB2BF2AFsaO4QZixoTqpjIpQl4fPpyAi4w==invalid","X-Timestamp=2026-08-21T14:25:16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{"additionalInfo":{"transferType":"ONLINE"},"beneficiaryAccountNo":"1234567800","beneficiaryBankCode":"014","partnerReferenceNo":"VAL_REF_01M0HKBC5JXXSH1F7DFE570G16"}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7Z6y8KmriuensuC+gee3nvCQppfnranwpqmv8KOjm+esnPCniLE=","Channel-Id=CH001","Content-Type=application/json","X-External-Id=123666rtgsinquiry","X-Partner-Id=rppd7u3rum5w94y88hwk61rj4fkh0s8s","X-Signature=on6twg8Vp0yM0K6N2IUrRb40dV/99JqxvghBYyLNGbjrVepoeOKEA5Q0LyYV90W5qIWzoxNLtd7DXrNjf+NktQ==","X-Timestamp=2026-08-21T14:40:20+07:00"]</w:t>
              <w:br/>
              <w:br/>
              <w:t>Request Body:</w:t>
              <w:br/>
              <w:t>{"additionalInfo":{"transferType":"ONLINE"},"beneficiaryAccountNo":"1234567800","beneficiaryBankCode":"014","partnerReferenceNo":""}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6oOv65SQ44G68KmRiemxhuafmPCorY7wkI6G8KGTgeu1p+iBguywvw==","Channel-Id=CH001","Content-Type=application/json","X-External-Id=123z123z12z3","X-Partner-Id=rppd7u3rum5w94y88hwk61rj4fkh0s8s","X-Signature=yLyuL3IIa9iHulsGzhpGxeAuyEsheGfQU8kzOnmSUCnhI73kj01GjD6wsqa4rE8X+HM42iKu6T6XGYua1+qXxw==","X-Timestamp=2026-08-21T14:28:48+07:00"]</w:t>
              <w:br/>
              <w:br/>
              <w:t>Request Body:</w:t>
              <w:br/>
              <w:t>{"additionalInfo":{"transferType":"ONLINE"},"beneficiaryAccountNo":"1234567800","beneficiaryBankCode":"014","partnerReferenceNo":["VAL_REF_01M0HKHV29VC2E12HB2N2RQF3Y"]}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67yd8KiJo+ugnOiQru2AmfChraXrpYLwpYGM8KW4lvCnoL7jvYc=","Channel-Id=CH001","Content-Type=application/json","X-External-Id=rtgs123ttransfer","X-Partner-Id=rppd7u3rum5w94y88hwk61rj4fkh0s8s","X-Signature=SrrUqSIp5og/HuDZk6dbhpGWBI12mmGNNrgc004kYFiJ1+D1xZlaYAAEJ+vOrSkJU9ySYhyWmfOS8uS5Obp0SQ==","X-Timestamp=2026-08-21T14:50:20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N","originatorCustomerNo":"1023642464"}],"partnerReferenceNo":"DIS_REF_01KY6GTE09BT0CJ7Q7RJRXGV5X","remark":"testing rtgs","sourceAccountNo":"1023642464","transactionDate":"2026-08-21T14:50:20+07:00"}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{"responseCode":"4092200","responseMessage":"Conflict"}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Inquiry Account via Switching X, with SWIFT code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Inquiry Account via Switching X, with bank code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StsPClhYfwnZSX8KuZruCjpuSWmuSivPCqrbzhmbbwqLmY","Channel-Id=CH001","Content-Type=application/json","X-External-Id=VAL_REF_01M0HN6D2WAFW55Q6VDD9AGYME","X-Partner-Id=rppd7u3rum5w94y88hwk61rj4fkh0s8s","X-Signature=AEhkNBoDn8lfUCwGH8ZQGk5sysXM0ErNTHvG3f1CKwjMi3ljmEUxn3aHl1Jt61RiY9Gk4/DSCW8zQFGpJF3tAw==","X-Timestamp=2026-08-21T14:57:30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{"additionalInfo":{"transferType":"ONLINE"},"beneficiaryAccountNo":"1234567800","beneficiaryBankCode":"014","partnerReferenceNo":"VAL_REF_01M0HN6D2WAFW55Q6VDD9AGYME"}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RINTS","beneficiaryAccountNo":"1234567800","beneficiaryBankCode":"014","partnerReferenceNo":"VAL_REF_01M0HN6D2WAFW55Q6VDD9AGYME","referenceNo":"503837      ","responseCode":"2001600","responseMessage":"Successful"}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Transfer to Account via RTGS, with SWIFT code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Transfer to Account via RTGS, with bank code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5LqC8KeQqeuat/CjiJfpl6PzoIaO8KS/gPCgo73SrPCrg6M=","Channel-Id=CH001","Content-Type=application/json","X-External-Id=DIS_REF_01M0HMXCFZJAEZFX9WMSVZZDKD","X-Partner-Id=rppd7u3rum5w94y88hwk61rj4fkh0s8s","X-Signature=Q2OhEHIoFdL4dBgv14GJj9X1SguZCO0ISMHeb2dKWvpVL0R/wGuQNJqZ4KnxrJ1Hg3pL9muZjpXJc2zhDWaHDw==","X-Timestamp=2026-08-21T14:52:35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N","originatorCustomerNo":"1023642464"}],"partnerReferenceNo":"DIS_REF_01M0HMXCFZJAEZFX9WMSVZZDKD","remark":"testing rtgs","sourceAccountNo":"1023642464","transactionDate":"2026-08-21T14:52:35+07:00"}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{"amount":{"currency":"IDR","value":"100000510.00"},"beneficiaryAccountName":"NASABAH BCA RINTS","beneficiaryAccountNo":"1234567800","beneficiaryBankCode":"014","originatorInfos":[{"originatorBankCode":"523","originatorCustomerName":"PT xall W N","originatorCustomerNo":"1023642464"}],"partnerReferenceNo":"DIS_REF_01M0HMXCFZJAEZFX9WMSVZZDKD","referenceNo":"BSS001503814","responseCode":"2002200","responseMessage":"Successful","sourceAccountNo":"1023642464","transactionDate":"2026-08-21T14:52:35+07:00","transactionStatus":"00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4032214</w:t>
              <w:br/>
              <w:t>Error Message: "Insufficient Fund"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8KmWofCvoaHrsrLjs7folorps6vhobLwqZex8KC7qvCquIDntqc=","Channel-Id=CH001","Content-Type=application/json","X-External-Id=DIS_REF_01M0HN8FGYE6V1Q9FHAKK31SA3","X-Partner-Id=rppd7u3rum5w94y88hwk61rj4fkh0s8s","X-Signature=TWGuO0vhyeX+81bamxP9rihxzYIonmiaNDtQ9kiE6FvN0NH/JgZTlj4FdFJjoVvdIvBcWW3rzvNmFXtn4j60dA==","X-Timestamp=2026-08-21T14:58:38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N","originatorCustomerNo":"1023642464"}],"partnerReferenceNo":"DIS_REF_01M0HN8FGYE6V1Q9FHAKK31SA3","remark":"testing rtgs","sourceAccountNo":"1023642464","transactionDate":"2026-08-21T14:58:38+07:00"}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{"responseCode":"4032214","responseMessage":"Insufficient Funds"}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Error Code: 4092201</w:t>
              <w:br/>
              <w:t>Error Message: "Duplicate Customer Reference Number"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8KKVmeKpvfCphpfwq5C755my5rGl8JKNnvCitZPwo7K47ZmJ","Channel-Id=CH001","Content-Type=application/json","X-External-Id=trfrtgss","X-Partner-Id=rppd7u3rum5w94y88hwk61rj4fkh0s8s","X-Signature=fkNPJXt50syXGN7jtW2ogZ8OFyNm295xKo1UyXv6sqop395h56lYDh5V1QOBnX4NbLVxRaJa5r//IJQ0Se2sDA==","X-Timestamp=2026-08-21T14:56:13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N","originatorCustomerNo":"1023642464"}],"partnerReferenceNo":"DIS_REF_01M0HMXCFZJAEZFX9WMSVZZDKD","remark":"testing rtgs","sourceAccountNo":"1023642464","transactionDate":"2026-08-21T14:56:13+07:00"}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{"responseCode":"4092201","responseMessage":"Duplicate Customer Reference Number"}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978"/>
            <w:vAlign w:val="center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369"/>
            <w:vAlign w:val="center"/>
          </w:tcPr>
          <w:p>
            <w:pPr>
              <w:jc w:val="left"/>
            </w:pPr>
            <w:r>
              <w:t>Inquiry Status atas transaksi RTGS Transfer berhasil</w:t>
              <w:br/>
              <w:br/>
              <w:t>Field "serviceCode" diisi dengan value "22"</w:t>
              <w:br/>
              <w:t>Field "latestTransactionStatus" diisi dengan value "00"</w:t>
            </w:r>
          </w:p>
        </w:tc>
        <w:tc>
          <w:tcPr>
            <w:tcW w:type="dxa" w:w="1174"/>
            <w:vAlign w:val="center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3332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8KKUi/Cjnr3mq7Loq7nnoa3wp6uF45Wm8KieveWEu/Chs5LlqL4=","Channel-Id=CH001","Content-Type=application/json","X-External-Id=202608211454454420756652018572","X-Partner-Id=rppd7u3rum5w94y88hwk61rj4fkh0s8s","X-Signature=K0cfgrxQ47Mpv4903a/SuOwXLne1/nOQ85nqX9W7/u86WZ6yjoBBX74lW1nnF2faa9+px7CANLuHqvSZS2LmTg==","X-Timestamp=2026-08-21T14:54:44+07:00"]</w:t>
              <w:br/>
              <w:br/>
              <w:t>Request Body:</w:t>
              <w:br/>
              <w:t>{"originalPartnerReferenceNo":"DIS_REF_01M0HMXCFZJAEZFX9WMSVZZDKD","serviceCode":"22","transactionDate":"2026-08-21T14:54:44+07:00"}</w:t>
            </w:r>
          </w:p>
        </w:tc>
        <w:tc>
          <w:tcPr>
            <w:tcW w:type="dxa" w:w="1363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o":"1234567800","beneficiaryBankCode":"014","latestTransactionStatus":"00","originalPartnerReferenceNo":"DIS_REF_01M0HMXCFZJAEZFX9WMSVZZDKD","originalReferenceNo":"BSS001503814","referenceNumber":"BSS001503814","responseCode":"2003600","responseMessage":"Successful","serviceCode":"22","sourceAccountNo":"1023642464"}</w:t>
            </w:r>
          </w:p>
        </w:tc>
        <w:tc>
          <w:tcPr>
            <w:tcW w:type="dxa" w:w="587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18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SKNBI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0466"/>
        <w:jc w:val="center"/>
        <w:tblLook w:firstColumn="1" w:firstRow="1" w:lastColumn="0" w:lastRow="0" w:noHBand="0" w:noVBand="1" w:val="04A0"/>
        <w:tblLayout w:type="fixed"/>
      </w:tblPr>
      <w:tblGrid>
        <w:gridCol w:w="483"/>
        <w:gridCol w:w="978"/>
        <w:gridCol w:w="1369"/>
        <w:gridCol w:w="1174"/>
        <w:gridCol w:w="3332"/>
        <w:gridCol w:w="1363"/>
        <w:gridCol w:w="587"/>
        <w:gridCol w:w="1180"/>
      </w:tblGrid>
      <w:tr>
        <w:tc>
          <w:tcPr>
            <w:tcW w:type="dxa" w:w="48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97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369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17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333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36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58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18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Inquiry Account via Switching X, with SWIFT code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Inquiry Account via Switching X, with bank code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Transfer to Account via SKN, with SWIFT code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Transfer to Account via SKN, with bank code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4032314</w:t>
              <w:br/>
              <w:t>Error Message: "Insufficient Fund"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4092301</w:t>
              <w:br/>
              <w:t>Error Message: "Duplicate Customer Reference Number"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Inquiry Status atas transaksi SKNBI Transfer berhasil</w:t>
              <w:br/>
              <w:br/>
              <w:t>Field "serviceCode" diisi dengan value "23"</w:t>
              <w:br/>
              <w:t>Field "latestTransactionStatus" diisi dengan value "00"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Virtual Account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0466"/>
        <w:jc w:val="center"/>
        <w:tblLook w:firstColumn="1" w:firstRow="1" w:lastColumn="0" w:lastRow="0" w:noHBand="0" w:noVBand="1" w:val="04A0"/>
        <w:tblLayout w:type="fixed"/>
      </w:tblPr>
      <w:tblGrid>
        <w:gridCol w:w="483"/>
        <w:gridCol w:w="978"/>
        <w:gridCol w:w="1369"/>
        <w:gridCol w:w="1174"/>
        <w:gridCol w:w="3332"/>
        <w:gridCol w:w="1363"/>
        <w:gridCol w:w="587"/>
        <w:gridCol w:w="1180"/>
      </w:tblGrid>
      <w:tr>
        <w:tc>
          <w:tcPr>
            <w:tcW w:type="dxa" w:w="48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97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369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17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333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36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58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18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2002400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sudah lunas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4042414</w:t>
              <w:br/>
              <w:t>Error Message: "Bill has been paid"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kadaluarsa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4042419</w:t>
              <w:br/>
              <w:t>Error Message: "Bill expired"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4042412</w:t>
              <w:br/>
              <w:t>Error Message: "Bill not found"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Payment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2002500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Payment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4042512</w:t>
              <w:br/>
              <w:t>Error Message: "Bill not found"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Payment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Invalid Amount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4042513</w:t>
              <w:br/>
              <w:t>Error Message: "Invalid Amount"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Inquiry Status VA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Inquiry Status for Payment Success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2002600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Create VA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Membuat Virtual Account No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2002700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Create VA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Create VA dengan tanggal kadaluarsa (expired date) di masa lalu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4042711</w:t>
              <w:br/>
              <w:t>Error Message: "Invalid Expiry Date"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Update VA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Melakukan pengkinian Virtual Account No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2002800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Update Status VA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Melakukan pengkinian status Virtual Account No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2002900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Inquiry VA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Melakukan inquiry apakah Virtual Account No sudah berhasil dibuat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2003000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Delete VA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Menghapus Virtual Account No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2003100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2003200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sudah lunas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4043214</w:t>
              <w:br/>
              <w:t>Error Message: "Bill has been paid"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kadaluarsa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4043219</w:t>
              <w:br/>
              <w:t>Error Message: "Bill expired"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4043212</w:t>
              <w:br/>
              <w:t>Error Message: "Bill not found"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Timeout Partner A to PJP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Timeout PJP to Partner B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2003300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sudah lunas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4043314</w:t>
              <w:br/>
              <w:t>Error Message: "Bill has been paid"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kadaluarsa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4043319</w:t>
              <w:br/>
              <w:t>Error Message: "Bill expired"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4043312</w:t>
              <w:br/>
              <w:t>Error Message: "Bill not found"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Timeout Partner A to PJP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Timeout PJP to Partner B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Notification for Payment from Partner B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Notifikasi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2003400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83"/>
            <w:vAlign w:val="center"/>
            <w:shd w:val="clear" w:color="auto" w:fill="FFFF00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978"/>
            <w:vAlign w:val="center"/>
            <w:shd w:val="clear" w:color="auto" w:fill="FFFF00"/>
          </w:tcPr>
          <w:p>
            <w:pPr>
              <w:jc w:val="left"/>
            </w:pPr>
            <w:r>
              <w:t>Get Report</w:t>
            </w:r>
          </w:p>
        </w:tc>
        <w:tc>
          <w:tcPr>
            <w:tcW w:type="dxa" w:w="1369"/>
            <w:vAlign w:val="center"/>
            <w:shd w:val="clear" w:color="auto" w:fill="FFFF00"/>
          </w:tcPr>
          <w:p>
            <w:pPr>
              <w:jc w:val="left"/>
            </w:pPr>
            <w:r>
              <w:t>Show Virtual Account Report</w:t>
            </w:r>
          </w:p>
        </w:tc>
        <w:tc>
          <w:tcPr>
            <w:tcW w:type="dxa" w:w="1174"/>
            <w:vAlign w:val="center"/>
            <w:shd w:val="clear" w:color="auto" w:fill="FFFF00"/>
          </w:tcPr>
          <w:p>
            <w:pPr>
              <w:jc w:val="left"/>
            </w:pPr>
            <w:r>
              <w:t>Response Code: 2003500</w:t>
              <w:br/>
              <w:t>Response Message: "Successful"</w:t>
            </w:r>
          </w:p>
        </w:tc>
        <w:tc>
          <w:tcPr>
            <w:tcW w:type="dxa" w:w="3332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363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87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18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sectPr w:rsidR="00FC693F" w:rsidRPr="0006063C" w:rsidSect="000346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