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1BE" w:rsidRDefault="009619D9">
      <w:r>
        <w:t>Jonathan Mellor</w:t>
      </w:r>
    </w:p>
    <w:p w:rsidR="009619D9" w:rsidRDefault="009619D9">
      <w:r>
        <w:t>Mobile Apps</w:t>
      </w:r>
    </w:p>
    <w:p w:rsidR="00B43F6E" w:rsidRDefault="00B43F6E"/>
    <w:p w:rsidR="009619D9" w:rsidRDefault="00B43F6E">
      <w:hyperlink r:id="rId5" w:history="1">
        <w:r w:rsidRPr="00D03FFD">
          <w:rPr>
            <w:rStyle w:val="Hyperlink"/>
          </w:rPr>
          <w:t>https://github.com/jdmellor/WifiGeolocator</w:t>
        </w:r>
      </w:hyperlink>
    </w:p>
    <w:p w:rsidR="00B43F6E" w:rsidRDefault="00B43F6E">
      <w:hyperlink r:id="rId6" w:history="1">
        <w:r w:rsidRPr="00D03FFD">
          <w:rPr>
            <w:rStyle w:val="Hyperlink"/>
          </w:rPr>
          <w:t>https://gist.github.com/3452799</w:t>
        </w:r>
      </w:hyperlink>
    </w:p>
    <w:p w:rsidR="00B43F6E" w:rsidRDefault="00B43F6E">
      <w:bookmarkStart w:id="0" w:name="_GoBack"/>
      <w:bookmarkEnd w:id="0"/>
    </w:p>
    <w:sectPr w:rsidR="00B43F6E" w:rsidSect="00AA2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D9"/>
    <w:rsid w:val="000D11BE"/>
    <w:rsid w:val="009619D9"/>
    <w:rsid w:val="00AA279A"/>
    <w:rsid w:val="00B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92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dmellor/WifiGeolocator" TargetMode="External"/><Relationship Id="rId6" Type="http://schemas.openxmlformats.org/officeDocument/2006/relationships/hyperlink" Target="https://gist.github.com/345279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Mellor</dc:creator>
  <cp:keywords/>
  <dc:description/>
  <cp:lastModifiedBy>Jonathan Mellor</cp:lastModifiedBy>
  <cp:revision>1</cp:revision>
  <dcterms:created xsi:type="dcterms:W3CDTF">2012-09-03T17:37:00Z</dcterms:created>
  <dcterms:modified xsi:type="dcterms:W3CDTF">2012-09-03T20:37:00Z</dcterms:modified>
</cp:coreProperties>
</file>