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Running on kant1.dat for greater than or equal to constraint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LP: 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x(9) = 1.66667 rolls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30 rolls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0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31.67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Rounding up: 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x(9) = 2 rolls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30 rolls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0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IP: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x(9) = 1 rolls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x(12) = 20 rolls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10 rolls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0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31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Running on cs1.dat for greater than or equal to constraint: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LP: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x(9) = 25.7 rolls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x(10) = 4.45 rolls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98.75 rolls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x(14) = 152.5 rolls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x(16) = 110.275 rolls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0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391.68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Rounding up: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x(9) = 26 rolls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x(10) = 5 rolls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99 rolls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x(14) = 153 rolls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x(16) = 111 rolls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0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394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IP: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x(9) = 26 rolls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x(10) = 125 rolls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x(11) = 1 rolls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x(12) = 2 rolls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99 rolls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x(14) = 153 rolls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x(16) = 49 rolls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0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455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Running on cs2.dat for greater than or equal to constraint: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LP: 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x(10) = 3.6 rolls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x(11) = 1.88068 rolls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9.8 rolls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x(15) = 5.375 rolls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x(16) = 9.09091 rolls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x(17) = 43.2424 rolls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x(18) = 7.66667 rolls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0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80.66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Rounding: 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x(10) = 4 rolls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x(11) = 2 rolls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10 rolls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x(15) = 6 rolls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x(16) = 10 rolls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x(17) = 44 rolls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x(18) = 8 rolls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0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84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IP: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x(10) = 4 rolls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x(11) = 5 rolls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10 rolls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x(15) = 6 rolls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x(16) = 45 rolls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x(17) = 7 rolls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x(18) = 8 rolls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0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85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Running on cs3.dat for greater than or equal to constraint: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LP: 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4.66667 rolls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x(14) = 3.66667 rolls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x(15) = 6.66667 rolls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0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15 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Rounding: 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5 rolls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x(14) = 4 rolls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x(15) = 7 rolls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0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16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IP: 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5 rolls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x(14) = 4 rolls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x(15) = 7 rolls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0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total rolls = 16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