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16D9" w14:textId="5F053BD2" w:rsidR="00CE5D13" w:rsidRPr="00CE5D13" w:rsidRDefault="00CE5D13" w:rsidP="00CE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de-DE"/>
          <w14:ligatures w14:val="none"/>
        </w:rPr>
      </w:pPr>
      <w:r w:rsidRPr="00CE5D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de-DE"/>
          <w14:ligatures w14:val="none"/>
        </w:rPr>
        <w:t xml:space="preserve">Similar Questions </w:t>
      </w:r>
    </w:p>
    <w:p w14:paraId="79104644" w14:textId="77777777" w:rsidR="00CE5D13" w:rsidRPr="00CE5D13" w:rsidRDefault="00CE5D13" w:rsidP="00CE5D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de-DE"/>
          <w14:ligatures w14:val="none"/>
        </w:rPr>
      </w:pPr>
      <w:r w:rsidRPr="00CE5D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de-DE"/>
          <w14:ligatures w14:val="none"/>
        </w:rPr>
        <w:t>1a.</w:t>
      </w:r>
    </w:p>
    <w:p w14:paraId="00648AD4" w14:textId="77777777" w:rsidR="00CE5D13" w:rsidRPr="00CE5D13" w:rsidRDefault="00CE5D13" w:rsidP="00CE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</w:pPr>
      <w:r w:rsidRPr="00CE5D13"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  <w:t>We assume in this task that a projection (like in SQL) does not remove duplicates. Give an example to show that projection cannot be pushed below intersection.</w:t>
      </w:r>
      <w:r w:rsidRPr="00CE5D13"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  <w:br/>
        <w:t>For example, find relations RRR and SSS such that:</w:t>
      </w:r>
    </w:p>
    <w:p w14:paraId="67BA904D" w14:textId="564762B7" w:rsidR="00792FFE" w:rsidRPr="00CE5D13" w:rsidRDefault="00792FFE" w:rsidP="00CA318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</w:pPr>
      <w:r w:rsidRPr="001047FB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en-US" w:eastAsia="de-DE"/>
          <w14:ligatures w14:val="none"/>
        </w:rPr>
        <w:drawing>
          <wp:inline distT="0" distB="0" distL="0" distR="0" wp14:anchorId="0BA2ED23" wp14:editId="64BC004D">
            <wp:extent cx="2078567" cy="370383"/>
            <wp:effectExtent l="0" t="0" r="0" b="0"/>
            <wp:docPr id="972178332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78332" name="Picture 1" descr="A black and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5522" cy="38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9E35" w14:textId="77777777" w:rsidR="00CE5D13" w:rsidRPr="00CE5D13" w:rsidRDefault="00B4571C" w:rsidP="00CE5D1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pict w14:anchorId="12FB3030">
          <v:rect id="_x0000_i1025" style="width:0;height:1.5pt" o:hralign="center" o:hrstd="t" o:hr="t" fillcolor="#a0a0a0" stroked="f"/>
        </w:pict>
      </w:r>
    </w:p>
    <w:p w14:paraId="47E41811" w14:textId="77777777" w:rsidR="00CE5D13" w:rsidRPr="00CE5D13" w:rsidRDefault="00CE5D13" w:rsidP="00CE5D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de-DE"/>
          <w14:ligatures w14:val="none"/>
        </w:rPr>
      </w:pPr>
      <w:r w:rsidRPr="00CE5D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de-DE"/>
          <w14:ligatures w14:val="none"/>
        </w:rPr>
        <w:t>1b.</w:t>
      </w:r>
    </w:p>
    <w:p w14:paraId="7947A93C" w14:textId="6A396B94" w:rsidR="00CE5D13" w:rsidRPr="001047FB" w:rsidRDefault="00CE5D13" w:rsidP="001C0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</w:pPr>
      <w:r w:rsidRPr="00CE5D13"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  <w:t>We assume in this task that a projection (like in SQL) does not remove duplicates. Demonstrate with an example that projection cannot be pushed below the difference operation.</w:t>
      </w:r>
      <w:r w:rsidRPr="00CE5D13"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  <w:br/>
        <w:t>For example, provide relations RRR and SSS such that:</w:t>
      </w:r>
      <w:r w:rsidRPr="001047F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  <w:t xml:space="preserve"> </w:t>
      </w:r>
    </w:p>
    <w:p w14:paraId="1C526AF7" w14:textId="22409132" w:rsidR="001C069F" w:rsidRPr="00CE5D13" w:rsidRDefault="001C069F" w:rsidP="00CE5D1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</w:pPr>
      <w:r w:rsidRPr="001047FB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en-US" w:eastAsia="de-DE"/>
          <w14:ligatures w14:val="none"/>
        </w:rPr>
        <w:drawing>
          <wp:inline distT="0" distB="0" distL="0" distR="0" wp14:anchorId="220EE828" wp14:editId="2AA0F238">
            <wp:extent cx="1820333" cy="303389"/>
            <wp:effectExtent l="0" t="0" r="0" b="1905"/>
            <wp:docPr id="566321764" name="Picture 1" descr="A group of symbol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1764" name="Picture 1" descr="A group of symbols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870" cy="3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4D58" w14:textId="77777777" w:rsidR="00CE5D13" w:rsidRPr="00CE5D13" w:rsidRDefault="00B4571C" w:rsidP="00CE5D1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pict w14:anchorId="49744B8C">
          <v:rect id="_x0000_i1026" style="width:0;height:1.5pt" o:hralign="center" o:hrstd="t" o:hr="t" fillcolor="#a0a0a0" stroked="f"/>
        </w:pict>
      </w:r>
    </w:p>
    <w:p w14:paraId="6A880E32" w14:textId="77777777" w:rsidR="00CE5D13" w:rsidRPr="00CE5D13" w:rsidRDefault="00CE5D13" w:rsidP="00CE5D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de-DE"/>
          <w14:ligatures w14:val="none"/>
        </w:rPr>
      </w:pPr>
      <w:r w:rsidRPr="00CE5D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de-DE"/>
          <w14:ligatures w14:val="none"/>
        </w:rPr>
        <w:t>1c.</w:t>
      </w:r>
    </w:p>
    <w:p w14:paraId="00957D38" w14:textId="0F3AD1A7" w:rsidR="00CE5D13" w:rsidRPr="00CE5D13" w:rsidRDefault="00CE5D13" w:rsidP="00CE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</w:pPr>
      <w:r w:rsidRPr="00CE5D13"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  <w:t>We assume in this task that a projection (like in SQL) does not remove duplicates. Show that projection cannot be pushed below a Cartesian product.</w:t>
      </w:r>
      <w:r w:rsidRPr="00CE5D13"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  <w:br/>
        <w:t>For example, find relations R and S such that:</w:t>
      </w:r>
    </w:p>
    <w:p w14:paraId="01F173C9" w14:textId="08A69AC3" w:rsidR="00CE5D13" w:rsidRPr="00CE5D13" w:rsidRDefault="001C069F" w:rsidP="00CE5D1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de-DE"/>
          <w14:ligatures w14:val="none"/>
        </w:rPr>
      </w:pPr>
      <w:r w:rsidRPr="001047FB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en-US" w:eastAsia="de-DE"/>
          <w14:ligatures w14:val="none"/>
        </w:rPr>
        <w:drawing>
          <wp:inline distT="0" distB="0" distL="0" distR="0" wp14:anchorId="6FC18725" wp14:editId="0EEDC6B1">
            <wp:extent cx="2857500" cy="228107"/>
            <wp:effectExtent l="0" t="0" r="0" b="635"/>
            <wp:docPr id="17912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99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9412" cy="23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1E75" w14:textId="6E1BFBEC" w:rsidR="001047FB" w:rsidRDefault="001047FB">
      <w:pPr>
        <w:rPr>
          <w:sz w:val="20"/>
          <w:szCs w:val="20"/>
          <w:lang w:val="en-US"/>
        </w:rPr>
      </w:pPr>
      <w:r w:rsidRPr="001047FB">
        <w:rPr>
          <w:noProof/>
          <w:sz w:val="20"/>
          <w:szCs w:val="20"/>
          <w:lang w:val="en-US"/>
        </w:rPr>
        <w:drawing>
          <wp:inline distT="0" distB="0" distL="0" distR="0" wp14:anchorId="5958AC56" wp14:editId="4F53CE8D">
            <wp:extent cx="6023306" cy="4191000"/>
            <wp:effectExtent l="0" t="0" r="0" b="0"/>
            <wp:docPr id="1126307172" name="Picture 1" descr="A screenshot of a white pag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7172" name="Picture 1" descr="A screenshot of a white page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551" cy="421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22CB" w14:textId="77777777" w:rsidR="00BC5857" w:rsidRDefault="00BC5857">
      <w:pPr>
        <w:rPr>
          <w:sz w:val="20"/>
          <w:szCs w:val="20"/>
          <w:lang w:val="en-US"/>
        </w:rPr>
      </w:pPr>
    </w:p>
    <w:p w14:paraId="1A96D50F" w14:textId="77777777" w:rsidR="00BC5857" w:rsidRDefault="00BC5857">
      <w:pPr>
        <w:rPr>
          <w:sz w:val="20"/>
          <w:szCs w:val="20"/>
          <w:lang w:val="en-US"/>
        </w:rPr>
      </w:pPr>
    </w:p>
    <w:p w14:paraId="50E1BE1E" w14:textId="77777777" w:rsidR="00BC5857" w:rsidRDefault="00BC5857">
      <w:pPr>
        <w:rPr>
          <w:sz w:val="20"/>
          <w:szCs w:val="20"/>
          <w:lang w:val="en-US"/>
        </w:rPr>
      </w:pPr>
    </w:p>
    <w:p w14:paraId="73154748" w14:textId="77777777" w:rsidR="00BC5857" w:rsidRDefault="00BC5857">
      <w:pPr>
        <w:rPr>
          <w:sz w:val="20"/>
          <w:szCs w:val="20"/>
          <w:lang w:val="en-US"/>
        </w:rPr>
      </w:pPr>
    </w:p>
    <w:p w14:paraId="04288431" w14:textId="77777777" w:rsidR="00BC5857" w:rsidRDefault="00BC5857">
      <w:pPr>
        <w:rPr>
          <w:sz w:val="20"/>
          <w:szCs w:val="20"/>
          <w:lang w:val="en-US"/>
        </w:rPr>
      </w:pPr>
    </w:p>
    <w:p w14:paraId="134B03B8" w14:textId="09C4DB99" w:rsidR="00BC5857" w:rsidRDefault="00BC585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2a:</w:t>
      </w:r>
    </w:p>
    <w:p w14:paraId="5A1F14E8" w14:textId="63F3D04B" w:rsidR="00BC5857" w:rsidRDefault="00BC5857">
      <w:pPr>
        <w:rPr>
          <w:sz w:val="20"/>
          <w:szCs w:val="20"/>
          <w:lang w:val="en-US"/>
        </w:rPr>
      </w:pPr>
      <w:r w:rsidRPr="00BC5857">
        <w:rPr>
          <w:sz w:val="20"/>
          <w:szCs w:val="20"/>
          <w:lang w:val="en-US"/>
        </w:rPr>
        <w:drawing>
          <wp:inline distT="0" distB="0" distL="0" distR="0" wp14:anchorId="1B8AA97C" wp14:editId="3D253E56">
            <wp:extent cx="6570345" cy="3103245"/>
            <wp:effectExtent l="0" t="0" r="1905" b="1905"/>
            <wp:docPr id="1650543295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43295" name="Picture 1" descr="A screenshot of a math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5494" w14:textId="289C2EBD" w:rsidR="00BC5857" w:rsidRDefault="00BC585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2b:</w:t>
      </w:r>
    </w:p>
    <w:p w14:paraId="158CB8B2" w14:textId="22E39B8B" w:rsidR="00BC5857" w:rsidRDefault="00135565">
      <w:pPr>
        <w:rPr>
          <w:sz w:val="20"/>
          <w:szCs w:val="20"/>
          <w:lang w:val="en-US"/>
        </w:rPr>
      </w:pPr>
      <w:r w:rsidRPr="00135565">
        <w:rPr>
          <w:sz w:val="20"/>
          <w:szCs w:val="20"/>
          <w:lang w:val="en-US"/>
        </w:rPr>
        <w:drawing>
          <wp:inline distT="0" distB="0" distL="0" distR="0" wp14:anchorId="1F345E48" wp14:editId="4149C652">
            <wp:extent cx="6570345" cy="2691130"/>
            <wp:effectExtent l="0" t="0" r="1905" b="0"/>
            <wp:docPr id="1823312070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12070" name="Picture 1" descr="A screenshot of a math te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8529" w14:textId="15211306" w:rsidR="00135565" w:rsidRDefault="0013556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2c:</w:t>
      </w:r>
    </w:p>
    <w:p w14:paraId="0371216D" w14:textId="5C8F2BAF" w:rsidR="00135565" w:rsidRDefault="00135565">
      <w:pPr>
        <w:rPr>
          <w:sz w:val="20"/>
          <w:szCs w:val="20"/>
          <w:lang w:val="en-US"/>
        </w:rPr>
      </w:pPr>
      <w:r w:rsidRPr="00135565">
        <w:rPr>
          <w:sz w:val="20"/>
          <w:szCs w:val="20"/>
          <w:lang w:val="en-US"/>
        </w:rPr>
        <w:drawing>
          <wp:inline distT="0" distB="0" distL="0" distR="0" wp14:anchorId="7B8BC392" wp14:editId="06B04F57">
            <wp:extent cx="6570345" cy="2773680"/>
            <wp:effectExtent l="0" t="0" r="1905" b="7620"/>
            <wp:docPr id="1704599734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99734" name="Picture 1" descr="A screenshot of a math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412F" w14:textId="518D7600" w:rsidR="000B52E4" w:rsidRDefault="000B52E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1C73FD4C" w14:textId="7B20B6D1" w:rsidR="000B52E4" w:rsidRPr="000B52E4" w:rsidRDefault="000B52E4" w:rsidP="000B52E4">
      <w:pPr>
        <w:rPr>
          <w:b/>
          <w:bCs/>
          <w:sz w:val="20"/>
          <w:szCs w:val="20"/>
        </w:rPr>
      </w:pPr>
      <w:r w:rsidRPr="000B52E4">
        <w:rPr>
          <w:b/>
          <w:bCs/>
          <w:sz w:val="20"/>
          <w:szCs w:val="20"/>
        </w:rPr>
        <w:lastRenderedPageBreak/>
        <w:t xml:space="preserve">Exercise </w:t>
      </w:r>
      <w:r>
        <w:rPr>
          <w:b/>
          <w:bCs/>
          <w:sz w:val="20"/>
          <w:szCs w:val="20"/>
        </w:rPr>
        <w:t>2</w:t>
      </w:r>
      <w:r w:rsidR="00097B2B">
        <w:rPr>
          <w:b/>
          <w:bCs/>
          <w:sz w:val="20"/>
          <w:szCs w:val="20"/>
        </w:rPr>
        <w:t>a</w:t>
      </w:r>
      <w:r w:rsidRPr="000B52E4">
        <w:rPr>
          <w:b/>
          <w:bCs/>
          <w:sz w:val="20"/>
          <w:szCs w:val="20"/>
        </w:rPr>
        <w:t xml:space="preserve"> (With Solutions)</w:t>
      </w:r>
    </w:p>
    <w:p w14:paraId="3AF4B43E" w14:textId="75BF9AC1" w:rsidR="000B52E4" w:rsidRDefault="00A0600C">
      <w:pPr>
        <w:rPr>
          <w:sz w:val="20"/>
          <w:szCs w:val="20"/>
          <w:lang w:val="en-US"/>
        </w:rPr>
      </w:pPr>
      <w:r w:rsidRPr="00A0600C">
        <w:rPr>
          <w:sz w:val="20"/>
          <w:szCs w:val="20"/>
          <w:lang w:val="en-US"/>
        </w:rPr>
        <w:drawing>
          <wp:inline distT="0" distB="0" distL="0" distR="0" wp14:anchorId="52A0D027" wp14:editId="52908F20">
            <wp:extent cx="6570345" cy="4046220"/>
            <wp:effectExtent l="0" t="0" r="1905" b="0"/>
            <wp:docPr id="471344618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44618" name="Picture 1" descr="A white paper with black text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CD81" w14:textId="77374727" w:rsidR="00A0600C" w:rsidRDefault="00097B2B">
      <w:pPr>
        <w:rPr>
          <w:sz w:val="20"/>
          <w:szCs w:val="20"/>
          <w:lang w:val="en-US"/>
        </w:rPr>
      </w:pPr>
      <w:r w:rsidRPr="00097B2B">
        <w:rPr>
          <w:sz w:val="20"/>
          <w:szCs w:val="20"/>
          <w:lang w:val="en-US"/>
        </w:rPr>
        <w:drawing>
          <wp:inline distT="0" distB="0" distL="0" distR="0" wp14:anchorId="1EB18973" wp14:editId="4822C20C">
            <wp:extent cx="6570345" cy="3721100"/>
            <wp:effectExtent l="0" t="0" r="1905" b="0"/>
            <wp:docPr id="1499309951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09951" name="Picture 1" descr="A math equations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5F0B" w14:textId="77777777" w:rsidR="00097B2B" w:rsidRDefault="00097B2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EB5B1DA" w14:textId="31127C1E" w:rsidR="00097B2B" w:rsidRPr="00097B2B" w:rsidRDefault="00097B2B" w:rsidP="00097B2B">
      <w:pPr>
        <w:rPr>
          <w:b/>
          <w:bCs/>
          <w:sz w:val="20"/>
          <w:szCs w:val="20"/>
          <w:lang w:val="en-US"/>
        </w:rPr>
      </w:pPr>
      <w:r w:rsidRPr="00097B2B">
        <w:rPr>
          <w:b/>
          <w:bCs/>
          <w:sz w:val="20"/>
          <w:szCs w:val="20"/>
          <w:lang w:val="en-US"/>
        </w:rPr>
        <w:lastRenderedPageBreak/>
        <w:t xml:space="preserve">Exercise </w:t>
      </w:r>
      <w:r w:rsidRPr="009B7D9B">
        <w:rPr>
          <w:b/>
          <w:bCs/>
          <w:sz w:val="20"/>
          <w:szCs w:val="20"/>
          <w:lang w:val="en-US"/>
        </w:rPr>
        <w:t>2b</w:t>
      </w:r>
      <w:r w:rsidRPr="00097B2B">
        <w:rPr>
          <w:b/>
          <w:bCs/>
          <w:sz w:val="20"/>
          <w:szCs w:val="20"/>
          <w:lang w:val="en-US"/>
        </w:rPr>
        <w:t xml:space="preserve"> (With Solutions)</w:t>
      </w:r>
    </w:p>
    <w:p w14:paraId="4A44D869" w14:textId="77777777" w:rsidR="009B7D9B" w:rsidRPr="009B7D9B" w:rsidRDefault="009B7D9B" w:rsidP="009B7D9B">
      <w:pPr>
        <w:rPr>
          <w:sz w:val="20"/>
          <w:szCs w:val="20"/>
          <w:lang w:val="en-US"/>
        </w:rPr>
      </w:pPr>
      <w:r w:rsidRPr="009B7D9B">
        <w:rPr>
          <w:sz w:val="20"/>
          <w:szCs w:val="20"/>
          <w:lang w:val="en-US"/>
        </w:rPr>
        <w:t xml:space="preserve">Below are some statistics for four relations </w:t>
      </w:r>
      <w:r w:rsidRPr="009B7D9B">
        <w:rPr>
          <w:b/>
          <w:bCs/>
          <w:sz w:val="20"/>
          <w:szCs w:val="20"/>
          <w:lang w:val="en-US"/>
        </w:rPr>
        <w:t>P, Q, R, and S</w:t>
      </w:r>
      <w:r w:rsidRPr="009B7D9B">
        <w:rPr>
          <w:sz w:val="20"/>
          <w:szCs w:val="20"/>
          <w:lang w:val="en-US"/>
        </w:rPr>
        <w:t>.</w:t>
      </w:r>
    </w:p>
    <w:p w14:paraId="1E51EDF6" w14:textId="0E5D6354" w:rsidR="00097B2B" w:rsidRDefault="009B7D9B">
      <w:pPr>
        <w:rPr>
          <w:sz w:val="20"/>
          <w:szCs w:val="20"/>
          <w:lang w:val="en-US"/>
        </w:rPr>
      </w:pPr>
      <w:r w:rsidRPr="009B7D9B">
        <w:rPr>
          <w:sz w:val="20"/>
          <w:szCs w:val="20"/>
          <w:lang w:val="en-US"/>
        </w:rPr>
        <w:drawing>
          <wp:inline distT="0" distB="0" distL="0" distR="0" wp14:anchorId="2FB83634" wp14:editId="6A5B8535">
            <wp:extent cx="6570345" cy="5464175"/>
            <wp:effectExtent l="0" t="0" r="1905" b="3175"/>
            <wp:docPr id="886610917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10917" name="Picture 1" descr="A screenshot of a math proble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5F0F" w14:textId="21829ADB" w:rsidR="009B7D9B" w:rsidRPr="001047FB" w:rsidRDefault="007A617F">
      <w:pPr>
        <w:rPr>
          <w:sz w:val="20"/>
          <w:szCs w:val="20"/>
          <w:lang w:val="en-US"/>
        </w:rPr>
      </w:pPr>
      <w:r w:rsidRPr="007A617F">
        <w:rPr>
          <w:sz w:val="20"/>
          <w:szCs w:val="20"/>
          <w:lang w:val="en-US"/>
        </w:rPr>
        <w:drawing>
          <wp:inline distT="0" distB="0" distL="0" distR="0" wp14:anchorId="2A7B99A7" wp14:editId="5647495D">
            <wp:extent cx="6570345" cy="2124075"/>
            <wp:effectExtent l="0" t="0" r="1905" b="9525"/>
            <wp:docPr id="1252471735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71735" name="Picture 1" descr="A math problem with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782F" w14:textId="77777777" w:rsidR="001047FB" w:rsidRPr="001047FB" w:rsidRDefault="001047FB">
      <w:pPr>
        <w:rPr>
          <w:sz w:val="20"/>
          <w:szCs w:val="20"/>
          <w:lang w:val="en-US"/>
        </w:rPr>
      </w:pPr>
      <w:r w:rsidRPr="001047FB">
        <w:rPr>
          <w:sz w:val="20"/>
          <w:szCs w:val="20"/>
          <w:lang w:val="en-US"/>
        </w:rPr>
        <w:br w:type="page"/>
      </w:r>
    </w:p>
    <w:p w14:paraId="1414F544" w14:textId="0A7143AE" w:rsidR="001047FB" w:rsidRPr="001047FB" w:rsidRDefault="001047FB">
      <w:pPr>
        <w:pBdr>
          <w:bottom w:val="single" w:sz="6" w:space="1" w:color="auto"/>
        </w:pBdr>
        <w:rPr>
          <w:sz w:val="20"/>
          <w:szCs w:val="20"/>
          <w:lang w:val="en-US"/>
        </w:rPr>
      </w:pPr>
      <w:r w:rsidRPr="001047FB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63E2D0C" wp14:editId="52EFA783">
            <wp:extent cx="4592955" cy="3242734"/>
            <wp:effectExtent l="0" t="0" r="0" b="0"/>
            <wp:docPr id="93441495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1495" name="Picture 1" descr="A screenshot of a math tes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797" cy="324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3986" w14:textId="77777777" w:rsidR="00470100" w:rsidRPr="001047FB" w:rsidRDefault="00470100">
      <w:pPr>
        <w:rPr>
          <w:sz w:val="20"/>
          <w:szCs w:val="20"/>
          <w:lang w:val="en-US"/>
        </w:rPr>
      </w:pPr>
    </w:p>
    <w:p w14:paraId="3BB19157" w14:textId="7DFD9C0A" w:rsidR="001047FB" w:rsidRPr="001047FB" w:rsidRDefault="001047FB">
      <w:pPr>
        <w:rPr>
          <w:sz w:val="20"/>
          <w:szCs w:val="20"/>
          <w:lang w:val="en-US"/>
        </w:rPr>
      </w:pPr>
      <w:r w:rsidRPr="001047FB">
        <w:rPr>
          <w:noProof/>
          <w:sz w:val="20"/>
          <w:szCs w:val="20"/>
          <w:lang w:val="en-US"/>
        </w:rPr>
        <w:drawing>
          <wp:inline distT="0" distB="0" distL="0" distR="0" wp14:anchorId="05581FDA" wp14:editId="276453AA">
            <wp:extent cx="4876957" cy="3429000"/>
            <wp:effectExtent l="0" t="0" r="0" b="0"/>
            <wp:docPr id="1737538035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38035" name="Picture 1" descr="A screenshot of a math tes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8683" cy="343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7FB" w:rsidRPr="001047FB" w:rsidSect="00CE5D13">
      <w:pgSz w:w="11906" w:h="16838"/>
      <w:pgMar w:top="284" w:right="566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F6604"/>
    <w:multiLevelType w:val="multilevel"/>
    <w:tmpl w:val="E01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36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F2"/>
    <w:rsid w:val="00097B2B"/>
    <w:rsid w:val="000B52E4"/>
    <w:rsid w:val="001047FB"/>
    <w:rsid w:val="00135565"/>
    <w:rsid w:val="001C069F"/>
    <w:rsid w:val="00470100"/>
    <w:rsid w:val="006A6689"/>
    <w:rsid w:val="00792FFE"/>
    <w:rsid w:val="007A617F"/>
    <w:rsid w:val="009B7B4D"/>
    <w:rsid w:val="009B7D9B"/>
    <w:rsid w:val="00A0600C"/>
    <w:rsid w:val="00B440F2"/>
    <w:rsid w:val="00BC5857"/>
    <w:rsid w:val="00C714BC"/>
    <w:rsid w:val="00CA3186"/>
    <w:rsid w:val="00CE5D13"/>
    <w:rsid w:val="00E4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E050CDD"/>
  <w15:chartTrackingRefBased/>
  <w15:docId w15:val="{53FB6D98-B286-45BB-AEAE-C0104C22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0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2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5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</Words>
  <Characters>726</Characters>
  <Application>Microsoft Office Word</Application>
  <DocSecurity>0</DocSecurity>
  <Lines>6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17</cp:revision>
  <dcterms:created xsi:type="dcterms:W3CDTF">2025-01-25T17:43:00Z</dcterms:created>
  <dcterms:modified xsi:type="dcterms:W3CDTF">2025-02-12T19:40:00Z</dcterms:modified>
</cp:coreProperties>
</file>