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F8FA" w14:textId="2C431338" w:rsidR="00E8467E" w:rsidRDefault="008D13F6" w:rsidP="00030CDA">
      <w:pPr>
        <w:pStyle w:val="a3"/>
        <w:rPr>
          <w:rFonts w:hint="eastAsia"/>
        </w:rPr>
      </w:pPr>
      <w:r>
        <w:t>2026/4/7</w:t>
      </w:r>
      <w:r>
        <w:rPr>
          <w:rFonts w:hint="eastAsia"/>
        </w:rPr>
        <w:t xml:space="preserve"> 信息收集</w:t>
      </w:r>
    </w:p>
    <w:p w14:paraId="178CF3D6" w14:textId="6E1DF6C1" w:rsidR="00B60049" w:rsidRDefault="00B60049" w:rsidP="00B60049">
      <w:r>
        <w:rPr>
          <w:rFonts w:hint="eastAsia"/>
        </w:rPr>
        <w:t>查看源代码和公开JS文件，没有发现什么有用的内容。</w:t>
      </w:r>
    </w:p>
    <w:p w14:paraId="16289881" w14:textId="32F1C069" w:rsidR="007910F5" w:rsidRDefault="007910F5" w:rsidP="00B60049">
      <w:pPr>
        <w:rPr>
          <w:rFonts w:hint="eastAsia"/>
        </w:rPr>
      </w:pPr>
      <w:r w:rsidRPr="007910F5">
        <w:drawing>
          <wp:inline distT="0" distB="0" distL="0" distR="0" wp14:anchorId="7F6F5D66" wp14:editId="75591FFA">
            <wp:extent cx="4133850" cy="2327717"/>
            <wp:effectExtent l="0" t="0" r="0" b="0"/>
            <wp:docPr id="377885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85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8973" cy="233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6365" w14:textId="3E55E052" w:rsidR="00B60049" w:rsidRPr="00E219FF" w:rsidRDefault="00B60049">
      <w:r>
        <w:rPr>
          <w:rFonts w:hint="eastAsia"/>
        </w:rPr>
        <w:t>观察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，域</w:t>
      </w:r>
      <w:r w:rsidR="00057FE1">
        <w:rPr>
          <w:rFonts w:hint="eastAsia"/>
        </w:rPr>
        <w:t>名</w:t>
      </w:r>
      <w:r w:rsidRPr="00B60049">
        <w:t>swust.edu.cn</w:t>
      </w:r>
      <w:r>
        <w:rPr>
          <w:rFonts w:hint="eastAsia"/>
        </w:rPr>
        <w:t>，</w:t>
      </w:r>
      <w:r w:rsidR="00057FE1">
        <w:rPr>
          <w:rFonts w:hint="eastAsia"/>
        </w:rPr>
        <w:t>当前子域名</w:t>
      </w:r>
      <w:hyperlink r:id="rId5" w:history="1">
        <w:r w:rsidR="00057FE1" w:rsidRPr="000067F8">
          <w:rPr>
            <w:rStyle w:val="af0"/>
            <w:rFonts w:hint="eastAsia"/>
          </w:rPr>
          <w:t>www.swust.edu,cn</w:t>
        </w:r>
      </w:hyperlink>
      <w:r w:rsidR="00057FE1">
        <w:rPr>
          <w:rFonts w:hint="eastAsia"/>
        </w:rPr>
        <w:t>，</w:t>
      </w:r>
      <w:r>
        <w:rPr>
          <w:rFonts w:hint="eastAsia"/>
        </w:rPr>
        <w:t>点开校友基金会，</w:t>
      </w:r>
      <w:r>
        <w:rPr>
          <w:rFonts w:hint="eastAsia"/>
        </w:rPr>
        <w:t>当前子域名</w:t>
      </w:r>
      <w:r w:rsidRPr="00B60049">
        <w:t>jjh.swust.edu.cn</w:t>
      </w:r>
    </w:p>
    <w:p w14:paraId="729BED5F" w14:textId="02669464" w:rsidR="008D13F6" w:rsidRDefault="008D13F6">
      <w:r w:rsidRPr="008D13F6">
        <w:drawing>
          <wp:inline distT="0" distB="0" distL="0" distR="0" wp14:anchorId="4794F829" wp14:editId="262BC961">
            <wp:extent cx="4068537" cy="3406775"/>
            <wp:effectExtent l="0" t="0" r="8255" b="3175"/>
            <wp:docPr id="1670823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23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5168" cy="341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3D63" w14:textId="39A3C7CE" w:rsidR="00057FE1" w:rsidRDefault="00057FE1">
      <w:r>
        <w:rPr>
          <w:rFonts w:hint="eastAsia"/>
        </w:rPr>
        <w:t>其他子域名</w:t>
      </w:r>
    </w:p>
    <w:p w14:paraId="1A79456E" w14:textId="1BEB400A" w:rsidR="00057FE1" w:rsidRDefault="00057FE1">
      <w:r w:rsidRPr="00057FE1">
        <w:lastRenderedPageBreak/>
        <w:drawing>
          <wp:inline distT="0" distB="0" distL="0" distR="0" wp14:anchorId="2B049055" wp14:editId="52E5B707">
            <wp:extent cx="4678823" cy="1397000"/>
            <wp:effectExtent l="0" t="0" r="7620" b="0"/>
            <wp:docPr id="1982254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54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1281" cy="139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B2B7" w14:textId="264290A1" w:rsidR="00057FE1" w:rsidRDefault="00057FE1">
      <w:r>
        <w:rPr>
          <w:rFonts w:hint="eastAsia"/>
        </w:rPr>
        <w:t>ICP备案查询，还备案了一个继续教育网</w:t>
      </w:r>
      <w:r w:rsidRPr="00057FE1">
        <w:rPr>
          <w:rFonts w:hint="eastAsia"/>
        </w:rPr>
        <w:t>swust.net.cn</w:t>
      </w:r>
    </w:p>
    <w:p w14:paraId="4F59F8B6" w14:textId="1D5B4493" w:rsidR="00057FE1" w:rsidRDefault="00057FE1" w:rsidP="00057FE1">
      <w:pPr>
        <w:tabs>
          <w:tab w:val="left" w:pos="1760"/>
        </w:tabs>
      </w:pPr>
      <w:r w:rsidRPr="00057FE1">
        <w:drawing>
          <wp:inline distT="0" distB="0" distL="0" distR="0" wp14:anchorId="647735FD" wp14:editId="23454260">
            <wp:extent cx="4756150" cy="2040804"/>
            <wp:effectExtent l="0" t="0" r="6350" b="0"/>
            <wp:docPr id="1918367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67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857" cy="204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721B" w14:textId="77777777" w:rsidR="00CF3FEE" w:rsidRDefault="00057FE1" w:rsidP="00CF3FEE">
      <w:r>
        <w:rPr>
          <w:rFonts w:hint="eastAsia"/>
        </w:rPr>
        <w:t>进行IP查询：</w:t>
      </w:r>
      <w:r w:rsidRPr="00B60049">
        <w:rPr>
          <w:rFonts w:hint="eastAsia"/>
        </w:rPr>
        <w:t>220.166.52.23</w:t>
      </w:r>
      <w:r w:rsidR="00CF3FEE">
        <w:rPr>
          <w:rFonts w:hint="eastAsia"/>
        </w:rPr>
        <w:t>8</w:t>
      </w:r>
      <w:r w:rsidR="00E219FF">
        <w:rPr>
          <w:rFonts w:hint="eastAsia"/>
        </w:rPr>
        <w:t>。</w:t>
      </w:r>
    </w:p>
    <w:p w14:paraId="29CE0437" w14:textId="50970347" w:rsidR="00435C7C" w:rsidRDefault="00E219FF" w:rsidP="00CF3FEE">
      <w:pPr>
        <w:tabs>
          <w:tab w:val="left" w:pos="1760"/>
        </w:tabs>
      </w:pPr>
      <w:r>
        <w:rPr>
          <w:rFonts w:hint="eastAsia"/>
        </w:rPr>
        <w:t>多地ping</w:t>
      </w:r>
    </w:p>
    <w:p w14:paraId="569837E5" w14:textId="758AC4EC" w:rsidR="00CF3FEE" w:rsidRDefault="00435C7C" w:rsidP="00CF3FEE">
      <w:pPr>
        <w:tabs>
          <w:tab w:val="left" w:pos="1760"/>
        </w:tabs>
      </w:pPr>
      <w:r w:rsidRPr="00435C7C">
        <w:drawing>
          <wp:inline distT="0" distB="0" distL="0" distR="0" wp14:anchorId="67B18F50" wp14:editId="7F112A77">
            <wp:extent cx="5274310" cy="976630"/>
            <wp:effectExtent l="0" t="0" r="2540" b="0"/>
            <wp:docPr id="1532949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49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FEE">
        <w:rPr>
          <w:rFonts w:hint="eastAsia"/>
        </w:rPr>
        <w:t>端口</w:t>
      </w:r>
    </w:p>
    <w:p w14:paraId="28A52DF9" w14:textId="77777777" w:rsidR="00CF3FEE" w:rsidRDefault="00CF3FEE" w:rsidP="00CF3FEE">
      <w:pPr>
        <w:tabs>
          <w:tab w:val="left" w:pos="1760"/>
        </w:tabs>
        <w:rPr>
          <w:rFonts w:hint="eastAsia"/>
        </w:rPr>
      </w:pPr>
      <w:r w:rsidRPr="00030F33">
        <w:drawing>
          <wp:inline distT="0" distB="0" distL="0" distR="0" wp14:anchorId="5DB32990" wp14:editId="3D4E6F40">
            <wp:extent cx="5274310" cy="1779905"/>
            <wp:effectExtent l="0" t="0" r="2540" b="0"/>
            <wp:docPr id="208573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3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BEED" w14:textId="63E184DE" w:rsidR="00E219FF" w:rsidRDefault="00E219FF" w:rsidP="00CF3FEE">
      <w:r>
        <w:rPr>
          <w:rFonts w:hint="eastAsia"/>
        </w:rPr>
        <w:t>查旁站</w:t>
      </w:r>
    </w:p>
    <w:p w14:paraId="28AC720B" w14:textId="564C9CFF" w:rsidR="00E219FF" w:rsidRDefault="00E219FF" w:rsidP="00057FE1">
      <w:pPr>
        <w:tabs>
          <w:tab w:val="left" w:pos="1760"/>
        </w:tabs>
      </w:pPr>
      <w:r w:rsidRPr="00E219FF">
        <w:lastRenderedPageBreak/>
        <w:drawing>
          <wp:inline distT="0" distB="0" distL="0" distR="0" wp14:anchorId="542FD1C1" wp14:editId="5C6EC780">
            <wp:extent cx="2764867" cy="5681980"/>
            <wp:effectExtent l="0" t="0" r="0" b="0"/>
            <wp:docPr id="1174763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63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0718" cy="56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BCFF" w14:textId="7733FA13" w:rsidR="00E219FF" w:rsidRDefault="00E4411E" w:rsidP="00057FE1">
      <w:pPr>
        <w:tabs>
          <w:tab w:val="left" w:pos="1760"/>
        </w:tabs>
      </w:pPr>
      <w:r>
        <w:rPr>
          <w:rFonts w:hint="eastAsia"/>
        </w:rPr>
        <w:t>目录</w:t>
      </w:r>
    </w:p>
    <w:p w14:paraId="4367CACD" w14:textId="658B8073" w:rsidR="00E4411E" w:rsidRDefault="00E4411E" w:rsidP="00057FE1">
      <w:pPr>
        <w:tabs>
          <w:tab w:val="left" w:pos="1760"/>
        </w:tabs>
      </w:pPr>
      <w:r>
        <w:rPr>
          <w:rFonts w:hint="eastAsia"/>
        </w:rPr>
        <w:t>操作系统</w:t>
      </w:r>
      <w:r w:rsidR="003D6E36">
        <w:rPr>
          <w:rFonts w:hint="eastAsia"/>
        </w:rPr>
        <w:t>：Linux</w:t>
      </w:r>
    </w:p>
    <w:p w14:paraId="06D3A748" w14:textId="3D41B4B9" w:rsidR="00E4411E" w:rsidRDefault="00E4411E" w:rsidP="00057FE1">
      <w:pPr>
        <w:tabs>
          <w:tab w:val="left" w:pos="1760"/>
        </w:tabs>
      </w:pPr>
      <w:r>
        <w:rPr>
          <w:rFonts w:hint="eastAsia"/>
        </w:rPr>
        <w:t>数据库</w:t>
      </w:r>
      <w:r w:rsidR="003D6E36">
        <w:rPr>
          <w:rFonts w:hint="eastAsia"/>
        </w:rPr>
        <w:t>：</w:t>
      </w:r>
      <w:r w:rsidR="003D6E36">
        <w:rPr>
          <w:rFonts w:hint="eastAsia"/>
        </w:rPr>
        <w:t>MySQL / Oracle</w:t>
      </w:r>
    </w:p>
    <w:p w14:paraId="59DB64B0" w14:textId="0F40D1A3" w:rsidR="00E4411E" w:rsidRDefault="00E4411E" w:rsidP="00057FE1">
      <w:pPr>
        <w:tabs>
          <w:tab w:val="left" w:pos="1760"/>
        </w:tabs>
      </w:pPr>
      <w:r>
        <w:rPr>
          <w:rFonts w:hint="eastAsia"/>
        </w:rPr>
        <w:t>容器</w:t>
      </w:r>
      <w:r w:rsidR="003D6E36">
        <w:rPr>
          <w:rFonts w:hint="eastAsia"/>
        </w:rPr>
        <w:t>：nginx</w:t>
      </w:r>
    </w:p>
    <w:p w14:paraId="34FB67EC" w14:textId="7EE13B3A" w:rsidR="00E4411E" w:rsidRDefault="00E4411E" w:rsidP="00057FE1">
      <w:pPr>
        <w:tabs>
          <w:tab w:val="left" w:pos="1760"/>
        </w:tabs>
      </w:pPr>
      <w:r>
        <w:rPr>
          <w:rFonts w:hint="eastAsia"/>
        </w:rPr>
        <w:t>CMS</w:t>
      </w:r>
      <w:r w:rsidR="003D6E36">
        <w:rPr>
          <w:rFonts w:hint="eastAsia"/>
        </w:rPr>
        <w:t>：</w:t>
      </w:r>
      <w:r w:rsidR="003D6E36">
        <w:rPr>
          <w:rFonts w:hint="eastAsia"/>
        </w:rPr>
        <w:t>MySQL / Oracle</w:t>
      </w:r>
    </w:p>
    <w:p w14:paraId="3B205881" w14:textId="3E17F3E1" w:rsidR="003D6E36" w:rsidRDefault="00E4411E" w:rsidP="003D6E36">
      <w:pPr>
        <w:tabs>
          <w:tab w:val="left" w:pos="1760"/>
        </w:tabs>
      </w:pPr>
      <w:r>
        <w:rPr>
          <w:rFonts w:hint="eastAsia"/>
        </w:rPr>
        <w:t>Web框架</w:t>
      </w:r>
      <w:r w:rsidR="003D6E36">
        <w:rPr>
          <w:rFonts w:hint="eastAsia"/>
        </w:rPr>
        <w:t>：后端</w:t>
      </w:r>
      <w:r w:rsidR="003D6E36">
        <w:rPr>
          <w:rFonts w:hint="eastAsia"/>
        </w:rPr>
        <w:t xml:space="preserve">Java 体系（Spring / </w:t>
      </w:r>
      <w:proofErr w:type="spellStart"/>
      <w:r w:rsidR="003D6E36">
        <w:rPr>
          <w:rFonts w:hint="eastAsia"/>
        </w:rPr>
        <w:t>SpringBoot</w:t>
      </w:r>
      <w:proofErr w:type="spellEnd"/>
      <w:r w:rsidR="003D6E36">
        <w:rPr>
          <w:rFonts w:hint="eastAsia"/>
        </w:rPr>
        <w:t>）</w:t>
      </w:r>
    </w:p>
    <w:p w14:paraId="61BA1765" w14:textId="77777777" w:rsidR="003D6E36" w:rsidRPr="003D6E36" w:rsidRDefault="003D6E36" w:rsidP="00057FE1">
      <w:pPr>
        <w:tabs>
          <w:tab w:val="left" w:pos="1760"/>
        </w:tabs>
        <w:rPr>
          <w:rFonts w:hint="eastAsia"/>
        </w:rPr>
      </w:pPr>
    </w:p>
    <w:p w14:paraId="0416984E" w14:textId="3D9BA906" w:rsidR="000D328F" w:rsidRDefault="000D328F" w:rsidP="00057FE1">
      <w:pPr>
        <w:tabs>
          <w:tab w:val="left" w:pos="1760"/>
        </w:tabs>
        <w:rPr>
          <w:rFonts w:hint="eastAsia"/>
        </w:rPr>
      </w:pPr>
      <w:r w:rsidRPr="000D328F">
        <w:lastRenderedPageBreak/>
        <w:drawing>
          <wp:inline distT="0" distB="0" distL="0" distR="0" wp14:anchorId="17B0319C" wp14:editId="181FCEEB">
            <wp:extent cx="5274310" cy="738505"/>
            <wp:effectExtent l="0" t="0" r="2540" b="4445"/>
            <wp:docPr id="1122993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93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C262" w14:textId="488087BD" w:rsidR="000D328F" w:rsidRDefault="000D328F" w:rsidP="000D328F">
      <w:pPr>
        <w:tabs>
          <w:tab w:val="left" w:pos="1760"/>
        </w:tabs>
        <w:rPr>
          <w:rFonts w:hint="eastAsia"/>
        </w:rPr>
      </w:pPr>
      <w:r>
        <w:rPr>
          <w:rFonts w:hint="eastAsia"/>
        </w:rPr>
        <w:t>小部件：</w:t>
      </w:r>
      <w:proofErr w:type="spellStart"/>
      <w:r>
        <w:rPr>
          <w:rFonts w:hint="eastAsia"/>
        </w:rPr>
        <w:t>CrUX</w:t>
      </w:r>
      <w:proofErr w:type="spellEnd"/>
      <w:r>
        <w:rPr>
          <w:rFonts w:hint="eastAsia"/>
        </w:rPr>
        <w:t xml:space="preserve"> Dataset</w:t>
      </w:r>
      <w:r>
        <w:rPr>
          <w:rFonts w:hint="eastAsia"/>
        </w:rPr>
        <w:t>、</w:t>
      </w:r>
      <w:r w:rsidRPr="000D328F">
        <w:rPr>
          <w:rFonts w:hint="eastAsia"/>
        </w:rPr>
        <w:t>Cloudflare Radar</w:t>
      </w:r>
      <w:r>
        <w:rPr>
          <w:rFonts w:hint="eastAsia"/>
        </w:rPr>
        <w:t>、</w:t>
      </w:r>
      <w:r>
        <w:rPr>
          <w:rFonts w:hint="eastAsia"/>
        </w:rPr>
        <w:t>Common Crawl</w:t>
      </w:r>
    </w:p>
    <w:p w14:paraId="29886BC6" w14:textId="42640EA4" w:rsidR="00E4411E" w:rsidRPr="00E4411E" w:rsidRDefault="00E4411E" w:rsidP="00057FE1">
      <w:pPr>
        <w:tabs>
          <w:tab w:val="left" w:pos="1760"/>
        </w:tabs>
        <w:rPr>
          <w:rFonts w:hint="eastAsia"/>
          <w:sz w:val="30"/>
          <w:szCs w:val="30"/>
        </w:rPr>
      </w:pPr>
    </w:p>
    <w:sectPr w:rsidR="00E4411E" w:rsidRPr="00E441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F6"/>
    <w:rsid w:val="00030CDA"/>
    <w:rsid w:val="00030F33"/>
    <w:rsid w:val="00057FE1"/>
    <w:rsid w:val="000D328F"/>
    <w:rsid w:val="001F57D1"/>
    <w:rsid w:val="002C6475"/>
    <w:rsid w:val="003235AF"/>
    <w:rsid w:val="00381304"/>
    <w:rsid w:val="003D6E36"/>
    <w:rsid w:val="00435C7C"/>
    <w:rsid w:val="007910F5"/>
    <w:rsid w:val="00842299"/>
    <w:rsid w:val="008D13F6"/>
    <w:rsid w:val="00B016C7"/>
    <w:rsid w:val="00B60049"/>
    <w:rsid w:val="00BF20EC"/>
    <w:rsid w:val="00C61238"/>
    <w:rsid w:val="00CF3FEE"/>
    <w:rsid w:val="00E219FF"/>
    <w:rsid w:val="00E4411E"/>
    <w:rsid w:val="00E8467E"/>
    <w:rsid w:val="00FF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BDE84"/>
  <w15:chartTrackingRefBased/>
  <w15:docId w15:val="{35161D99-EDB9-4985-B0ED-EB89E8B8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13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1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3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3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3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3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3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3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3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13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D1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1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13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13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13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13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13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13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13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3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13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1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13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13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13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1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13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13F6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8D13F6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8D13F6"/>
  </w:style>
  <w:style w:type="character" w:styleId="af0">
    <w:name w:val="Hyperlink"/>
    <w:basedOn w:val="a0"/>
    <w:uiPriority w:val="99"/>
    <w:unhideWhenUsed/>
    <w:rsid w:val="00B6004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60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://www.swust.edu,cn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</Pages>
  <Words>93</Words>
  <Characters>295</Characters>
  <Application>Microsoft Office Word</Application>
  <DocSecurity>0</DocSecurity>
  <Lines>29</Lines>
  <Paragraphs>18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816 linlinlin</dc:creator>
  <cp:keywords/>
  <dc:description/>
  <cp:lastModifiedBy>816 linlinlin</cp:lastModifiedBy>
  <cp:revision>1</cp:revision>
  <dcterms:created xsi:type="dcterms:W3CDTF">2026-04-07T03:17:00Z</dcterms:created>
  <dcterms:modified xsi:type="dcterms:W3CDTF">2026-04-07T08:44:00Z</dcterms:modified>
</cp:coreProperties>
</file>