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3"/>
        <w:tblW w:w="9086" w:type="dxa"/>
        <w:tblLook w:val="0620" w:firstRow="1" w:lastRow="0" w:firstColumn="0" w:lastColumn="0" w:noHBand="1" w:noVBand="1"/>
      </w:tblPr>
      <w:tblGrid>
        <w:gridCol w:w="4867"/>
        <w:gridCol w:w="4219"/>
      </w:tblGrid>
      <w:tr w:rsidR="001B3ECB" w:rsidTr="001B3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3"/>
        </w:trPr>
        <w:tc>
          <w:tcPr>
            <w:tcW w:w="0" w:type="auto"/>
          </w:tcPr>
          <w:p w:rsidR="001B3ECB" w:rsidRPr="001B3ECB" w:rsidRDefault="001B3ECB">
            <w:pPr>
              <w:rPr>
                <w:sz w:val="40"/>
                <w:szCs w:val="40"/>
              </w:rPr>
            </w:pPr>
            <w:r w:rsidRPr="001B3ECB">
              <w:rPr>
                <w:sz w:val="40"/>
                <w:szCs w:val="40"/>
              </w:rPr>
              <w:t>WATCHES</w:t>
            </w:r>
          </w:p>
        </w:tc>
        <w:tc>
          <w:tcPr>
            <w:tcW w:w="0" w:type="auto"/>
          </w:tcPr>
          <w:p w:rsidR="001B3ECB" w:rsidRDefault="001B3ECB">
            <w:r w:rsidRPr="001B3ECB">
              <w:rPr>
                <w:sz w:val="40"/>
                <w:szCs w:val="40"/>
              </w:rPr>
              <w:t>PRICE</w:t>
            </w:r>
          </w:p>
        </w:tc>
      </w:tr>
      <w:tr w:rsidR="001B3ECB" w:rsidTr="001B3ECB">
        <w:trPr>
          <w:trHeight w:val="1333"/>
        </w:trPr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Aura Glamour</w:t>
            </w:r>
          </w:p>
        </w:tc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15 Dollar ($)</w:t>
            </w:r>
          </w:p>
        </w:tc>
      </w:tr>
      <w:tr w:rsidR="001B3ECB" w:rsidTr="001B3ECB">
        <w:trPr>
          <w:trHeight w:val="1333"/>
        </w:trPr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Aura Flex</w:t>
            </w:r>
          </w:p>
        </w:tc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15 Dollar ($)</w:t>
            </w:r>
          </w:p>
        </w:tc>
        <w:bookmarkStart w:id="0" w:name="_GoBack"/>
        <w:bookmarkEnd w:id="0"/>
      </w:tr>
      <w:tr w:rsidR="001B3ECB" w:rsidTr="001B3ECB">
        <w:trPr>
          <w:trHeight w:val="1333"/>
        </w:trPr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Aura Era</w:t>
            </w:r>
          </w:p>
        </w:tc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15 Dollar ($)</w:t>
            </w:r>
          </w:p>
        </w:tc>
      </w:tr>
      <w:tr w:rsidR="001B3ECB" w:rsidTr="001B3ECB">
        <w:trPr>
          <w:trHeight w:val="1333"/>
        </w:trPr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Aura Fashion</w:t>
            </w:r>
          </w:p>
        </w:tc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15 Dollar ($)</w:t>
            </w:r>
          </w:p>
        </w:tc>
      </w:tr>
      <w:tr w:rsidR="001B3ECB" w:rsidTr="001B3ECB">
        <w:trPr>
          <w:trHeight w:val="1333"/>
        </w:trPr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Aura Luxury</w:t>
            </w:r>
          </w:p>
        </w:tc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15 Dollar ($)</w:t>
            </w:r>
          </w:p>
        </w:tc>
      </w:tr>
      <w:tr w:rsidR="001B3ECB" w:rsidTr="001B3ECB">
        <w:trPr>
          <w:trHeight w:val="1333"/>
        </w:trPr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Aura Classy</w:t>
            </w:r>
          </w:p>
        </w:tc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15 Dollar ($)</w:t>
            </w:r>
          </w:p>
        </w:tc>
      </w:tr>
      <w:tr w:rsidR="001B3ECB" w:rsidTr="001B3ECB">
        <w:trPr>
          <w:trHeight w:val="1333"/>
        </w:trPr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Aura Ares</w:t>
            </w:r>
          </w:p>
        </w:tc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15 Dollar ($)</w:t>
            </w:r>
          </w:p>
        </w:tc>
      </w:tr>
      <w:tr w:rsidR="001B3ECB" w:rsidTr="001B3ECB">
        <w:trPr>
          <w:trHeight w:val="1333"/>
        </w:trPr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Aura Style</w:t>
            </w:r>
          </w:p>
        </w:tc>
        <w:tc>
          <w:tcPr>
            <w:tcW w:w="0" w:type="auto"/>
          </w:tcPr>
          <w:p w:rsidR="001B3ECB" w:rsidRPr="001B3ECB" w:rsidRDefault="001B3ECB">
            <w:pPr>
              <w:rPr>
                <w:sz w:val="28"/>
                <w:szCs w:val="28"/>
              </w:rPr>
            </w:pPr>
            <w:r w:rsidRPr="001B3ECB">
              <w:rPr>
                <w:sz w:val="28"/>
                <w:szCs w:val="28"/>
              </w:rPr>
              <w:t>15 Dollar ($)</w:t>
            </w:r>
          </w:p>
        </w:tc>
      </w:tr>
    </w:tbl>
    <w:p w:rsidR="002F5534" w:rsidRDefault="002F5534"/>
    <w:sectPr w:rsidR="002F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CB"/>
    <w:rsid w:val="001B3ECB"/>
    <w:rsid w:val="002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D112"/>
  <w15:chartTrackingRefBased/>
  <w15:docId w15:val="{20E02259-5CF9-41A7-A2F9-ACEA3E1B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1B3EC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setherhtx@gmail.com</dc:creator>
  <cp:keywords/>
  <dc:description/>
  <cp:lastModifiedBy>setherhtx@gmail.com</cp:lastModifiedBy>
  <cp:revision>1</cp:revision>
  <dcterms:created xsi:type="dcterms:W3CDTF">2021-06-13T21:28:00Z</dcterms:created>
  <dcterms:modified xsi:type="dcterms:W3CDTF">2021-06-13T21:39:00Z</dcterms:modified>
</cp:coreProperties>
</file>