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Lawrence 'stripped naked and demanded Kanye West styled her' after drinking five martinis at Kris Jenner's house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Lawrence ended up naked in Kris Jenner's wardrobe after downing five martinis.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Hunger Games actress recently went to the showbiz matriarch's house for dinner but things quickly escalated and she ended up stripping off in the 61-year-old star's closet and asking her daughter Kim Kardashian West, and the reality star's husband Kanye West, to dress her.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interviewing Kim during a guest hosting stint on Jimmy Kimmel Live, she told the audience: "I drank five martinis and wound up naked in her closet, I’m dead serious."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admitted the evening with the 27-year-old actress was the most under the influence she had ever seen her mother before.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said: "So Jennifer came over for dinner two weeks ago, I’ve never seen my mom more drunk in our lives. It was so funny. They had a few too many drinks for my taste."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 - who has 22-month-old son Saint and four-year-old daughter North with the 40-year-old rapper - was shocked to see her pal "fully butt naked" in her mother's wardrobe.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Recalling the night, she explained: "You said, ‘I’m not joking, I really want Kanye to style me,' and so I said, ‘OK.’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come back in and you’re fully butt naked. I feel like I know you so well now."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Jennifer was delighted with the results of Kim and Kanye's fashion advice, and admitted the evening "was everything I could’ve ever dreamed of".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added: "I remember getting naked in your mom’s closet and ordering you to dress me. You dressed me fabulously, I looked amazing."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 is well known for being a huge fans of the Kardashians and is particularly friendly with momager Kris.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actress, who offered to be Kim’s next surrogate, starting her interview telling the audience: “I have been obsessed with our guest and her family for over a decade...in a very healthy way.”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