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Reese Witherspoon and Husband argue over son's education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Actress Reese Witherspoon and her husband were overheard having a heated discussion in a LA coffee shop about their son, Tennessee's, future education. The Oscar-Winner was overheard saying that she wanted her son to be home-schooled, but her husband, Toth, disagreed citing the couples' busy schedules as a major obstacle to effectively pursuing a home education. Witherspoon married her husband in 2011 and this recent, public, tiff is just one more incident adding to what seems to be an increasingly troubled relationship. Recently tweeting, "Miss this little man so much when I'm working!" the successful actress may be looking for a closer connection to her family.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