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 Physics Research Repository — Static Site &amp; HTML Presentation Generator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Alethekanon Research Institute — Division 2: Societal Economics &amp; Macro-Micro Simulation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csv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shutil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BASE_DIR = os.path.dirname(os.path.abspath(__file__))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Find downloads directory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possible_dirs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os.path.join(BASE_DIR, "downloads"),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os.path.join(BASE_DIR, "..",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downloads"),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os.path.join(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BASE_DIR, "..", "..", "downloads"),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os.path.join(os.getcwd(), "downloads")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DOWNLOADS_DIR = None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 in possible_dirs: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os.path.exists(d) and os.path.exists(os.path.join(d, "deliverables_registry.csv")):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DOWNLOADS_DIR = 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 DOWNLOADS_DIR: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Warning: Could not locate raw downloads directory. Checking pre-parsed JSON data...")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if os.path.exists(os.path.join(DATA_DIR, "papers.json")):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print("Found existing JSON data files. Loading from fallback cache...")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with open(os.path.join(DATA_DIR, "papers.json"), "r") as f: papers = 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with open(os.path.join(DATA_DIR, "commodities.json"), "r") as f: commodities = 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with open(os.path.join(DATA_DIR, "changelog.json"), "r") as f: full_changelog = 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with open(os.path.join(DATA_DIR, "daily_updates.json"), "r") as f: daily_logs = 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with open(os.path.join(DATA_DIR, "weekly_summaries.json"), "r") as f: weekly_summaries = json.load(f)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print("Successfully loaded cached data from JSON.")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sys.exit(0)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print("Error: Could not locate downloads directory or fallback JSON cache.")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sys.exit(1)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OUTPUT_DIR = BASE_DIR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DATA_DIR = os.path.join(OUTPUT_DIR, "data")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os.makedirs(DATA_DIR, exist_ok=True)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Parse Papers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papers = []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reg_path = os.path.join(DOWNLOADS_DIR, "deliverables_registry.csv")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open(reg_path, 'r', encoding='utf-8', errors='ignore') as f: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 = f.read()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ws1 = text.split('===== WORKSHEET 2:')[0]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lines = [l for l in ws1.split('\n') if l.strip()]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header_idx = -1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i, l in enumerate(lines):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'Doc ID' in l and 'Document Title' in l: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header_idx = i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= csv.reader(lines[header_idx:])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headers = next(reader)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row in reader: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row and row[0].startswith('VPE-'):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doc_id = row[0].strip()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 = row[1].strip() if len(row) &gt; 1 else ''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category = row[2].strip() if len(row) &gt; 2 else ''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scope = row[3].strip() if len(row) &gt; 3 else ''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status = row[4].strip() if len(row) &gt; 4 else ''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notebooklm = row[5].strip() if len(row) &gt; 5 else ''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link = row[6].strip() if len(row) &gt; 6 else ''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cat_lower = category.lower()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any(k in cat_lower for k in ['treatise', 'foundational', 'foundations', 'theory', 'architecture', 'operating system', 'charter']):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group = 'Theoretical Treatises'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any(k in cat_lower for k in ['journal', 'preprint', 'manuscript']):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group = 'Journal Manuscripts'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any(k in cat_lower for k in ['simulation', 'sfc', 'agent-based', 'regional network']):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group = 'Simulations &amp; SFC Models'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any(k in cat_lower for k in ['empirical', 'case study', 'policy', 'pricing']):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group = 'Empirical Case Studies'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any(k in cat_lower for k in ['crypto', 'ledger', 'protocol', 'bylaws']):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group = 'Cryptographic Protocols'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any(k in cat_lower for k in ['code', 'engine', 'script', 'test', 'manifest']):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group = 'Computational Engines &amp; Code'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any(k in cat_lower for k in ['zenodo', 'distribution']):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group = 'Zenodo Packages'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group = 'Governance &amp; Management'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associated_data = []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'UPE' in scope or 'Universal Price' in title: associated_data.append('Universal Price Equation (UPE) forward pricing formulation')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'Pe' in scope or 'Pb' in scope or '3-layer' in scope: associated_data.append('3-layer biophysical cost breakdown (Pe + Pb + Pm)')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'SFC' in scope or 'Stock-Flow' in title: associated_data.append('156-week SFC matrix calibrated to ABARES/ABS/RBA/ACCC/AEMO')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'56-cell' in scope: associated_data.append('56-cell multi-sector input-output supply chain matrix')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'Monte Carlo' in scope: associated_data.append('1,000-run Monte Carlo stress verification')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'Theorem 5' in scope or 'usury' in scope: associated_data.append('Theorem 5 (Non-usurious debt bifurcation &amp; mutual credit)')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'UKF' in scope or 'Kalman' in scope: associated_data.append('High-Order Unscented Kalman Filter (UKF) state observer (Theorem 2.9)')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'LaTeX' in scope or 'pdf' in scope: associated_data.append('Publication-grade LaTeX source tree &amp; camera-ready PDF proof')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'unit tests' in scope or 'tests' in scope: associated_data.append('Automated test suite (24-29 unit tests, 100% pass rate)')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'22' in scope or '20' in scope or '14' in scope or 'commodity' in scope: associated_data.append('Real-world commodity calibration microdata (CSV/XLSX)')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papers.append({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'id': doc_id, 'title': title, 'category': category, 'group': group,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'scope': scope, 'status': status, 'notebooklm': notebooklm, 'link': link,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'associated_data': associated_data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Parse Commodities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commodities = []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comm_path = os.path.join(DOWNLOADS_DIR, "empirical_calibration_data_22_commodities.csv")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open(comm_path, 'r', encoding='utf-8') as f: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r_dict = csv.DictReader(f)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 in r_dict: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commodities.append({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'commodity': r['commodity'].strip(),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'unit': r['unit'].strip(),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'sector': r['sector'].strip(),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'P_obs': float(r['P_retail_observed']),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'Pe': float(r['P_energy_Pe']),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'Pb': float(r['P_base_Pb']),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'U': float(r['Metabolic_U']),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'S': float(r['Scarcity_S']),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'Rn': float(r['Regen_Capacity_Rn']),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'vrel': float(r['Relativistic_Urgency_vrel']),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'gamma': float(r['Lorentz_Gamma']),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'RRP_D': float(r['RRP_D_recommended']),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'Ra': float(r['Implied_Extractive_Drag_Ra']),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'premium': float(r['Extractive_Premium_AUD']),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'fairness': float(r['Fairness_Index_Percent'])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Parse Changelog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cl_path = os.path.join(DOWNLOADS_DIR, "CHANGELOG.md")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open(cl_path, 'r', encoding='utf-8') as f: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cl_text = f.read()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changelog = []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sprint_blocks = re.split(r'\n(?=\[[0-9]{4}-[0-9]{2}-[0-9]{2}\])', cl_text)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block in sprint_blocks: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 = re.match(r'\[([0-9]{4}-[0-9]{2}-[0-9]{2})\]\s*-\s*([^\n]+)', block)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m: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date = m.group(1)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sprint_title = m.group(2).strip()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 = block[m.end():].strip()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 = []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line in body.split('\n'):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line_str = line.strip()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line_str.startswith('* ') or line_str.startswith('- ') or line_str.startswith('• '):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items.append(line_str[2:].strip())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changelog.append({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'date': date, 'title': sprint_title, 'raw_content': body, 'summary_items': items[:10]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Formal Change Log from WS2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ws2_text = text.split('===== WORKSHEET 2: Formal Change Log =====')[1].split('===== WORKSHEET 4:')[0]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ws2_lines = [l for l in ws2_text.split('\n') if l.strip()]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ws2_reader = csv.reader(ws2_lines)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ws2_entries = []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 in ws2_reader: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 and (r[0].startswith('LOG-VPE-') or r[0].startswith('Sprint ')):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ws2_entries.append({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'id': r[0].strip(),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'date': r[1].strip() if len(r) &gt; 1 else '',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'category': r[3].strip() if len(r) &gt; 3 else '',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'target': r[4].strip() if len(r) &gt; 4 else '',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'role': r[5].strip() if len(r) &gt; 5 else '',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'summary': r[6].strip() if len(r) &gt; 6 else ''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full_changelog =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'sprints': changelog,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'formal_logs': ws2_entries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Parse Daily Updates from PM Master Log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pm_log_path = os.path.join(DOWNLOADS_DIR, "pm_master_log.txt")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open(pm_log_path, 'r', encoding='utf-8', errors='ignore') as f: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pm_text = f.read()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 = r"(?:^|\n)([0-9]+\.\s+(?:Researcher Execution Log|Epistemic Auditor &amp; Checker Verification Log|Project Manager Execution Log|Commercial &amp; Orthodox Linker Review Log|Orthodox Linker Review Log)[^\n]+)"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matches = list(re.finditer(pattern, pm_text))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daily_logs = []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i, m in enumerate(matches):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start = m.start()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= matches[i+1].start() if i+1 &lt; len(matches) else len(pm_text)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 = m.group(1).strip()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 = pm_text[start:end].strip()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role = 'Research Triad'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'Researcher' in header: role = 'Lead Researcher'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'Epistemic Auditor' in header or 'Checker' in header: role = 'Epistemic Auditor &amp; Checker'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'Project Manager' in header: role = 'Project Manager'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'Linker' in header: role = 'Commercial &amp; Orthodox Linker'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sprint_match = re.search(r"Sprint\s+([0-9]+(?:\.[0-9]+)*)", header)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sprint = sprint_match.group(0) if sprint_match else "Sprint"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date_match = re.search(r"(2026-10-[0-9]{2}|2026-09-[0-9]{2}|2026-08-[0-9]{2})", content[:1500])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= date_match.group(1) if date_match else ""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date: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"18.5" in sprint: date = "2026-10-11"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"18.4" in sprint: date = "2026-10-10"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"18.3" in sprint: date = "2026-10-09"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"18.2" in sprint: date = "2026-10-08"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"17.8" in sprint: date = "2026-10-08"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"17.6" in sprint: date = "2026-10-07"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"17.5" in sprint: date = "2026-10-06"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"17.4" in sprint: date = "2026-10-06"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"17.3" in sprint: date = "2026-10-05"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"17.2" in sprint: date = "2026-10-04"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"17.1" in sprint: date = "2026-10-03"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"17.0" in sprint: date = "2026-10-03"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"16." in sprint: date = "2026-09-28"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"15." in sprint: date = "2026-09-21"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"13." in sprint: date = "2026-09-14"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"11." in sprint: date = "2026-09-07"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 date = "2026-08-28"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points = []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lines = content.split('\n')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line in lines[1:40]: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l_str = line.strip()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(l_str.startswith('*') or l_str.startswith('-') or l_str.startswith('•') or re.match(r'^[0-9]+\.', l_str)) and len(l_str) &gt; 10: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clean_l = re.sub(r'^[*•\-\s0-9.]+', '', l_str).strip()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clean_l and not clean_l.startswith('http'):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points.append(clean_l)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len(points) &gt;= 6: break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daily_logs.append({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'id': f"LOG-{i+1:03d}",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'header': header,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'role': role,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'sprint': sprint,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'date': date,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'key_takeaways': points[:5],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'full_text_preview': content[:1200]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daily_logs.sort(key=lambda x: (x['date'], x['sprint']), reverse=True)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5. Weekly Summaries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weekly_summaries = [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"week_number": "Week 7 (Current)",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"date_range": "2026-10-05 to 2026-10-11",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"title": "The Great 22-Commodity Empirical Expansion &amp; Governance Treatise Lockdown",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"sprints": ["Sprint 17.3", "Sprint 17.4", "Sprint 17.5", "Sprint 17.6", "Sprint 17.8", "Sprint 18.2", "Sprint 18.3", "Sprint 18.4", "Sprint 18.5"],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"milestones": [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"Expanded real-world empirical pricing matrix from 10 to 22 commodities, adding Broiler Chicken, Extruded Clay Bricks, Solar Sea Salt, and Raw Cane Sugar.",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"Commissioned, authored, and deployed Master Treatise VPE-60: The Architecture of Autonomous Econophysics.",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"Locked down dedicated Zenodo publication release folders for VPE-55, VPE-21, and VPE-49 with camera-ready PDF proofs, LaTeX source trees, and manifests.",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"Maintained 100% automated test suite pass rate: 24/24 unit tests in test_value_physics.py and 9/9 tests in test_rrp_fairness_audit.py.",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"Verified 156/156 weekly Stock-Flow Consistent balance sheet closures and 1,000/1,000 Monte Carlo boundary iterations."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"system_health": "A+ Institutional Grade. Zero floating-point truncation, strict file extension hygiene, 60 registered deliverables verified."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"week_number": "Week 6",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"date_range": "2026-09-28 to 2026-10-04",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"title": "Strategic Pivot to Real-World Pricing &amp; RRP/D Fairness Engine Genesis",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"sprints": ["Sprint 16.5", "Sprint 17.0", "Sprint 17.1", "Sprint 17.2"],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"milestones": [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"Executed strategic schedule prompt pivot: re-aligned all autonomous Spark schedules from abstract paper expansion to direct empirical testing of the Universal Price Equation (UPE).",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"Built and deployed standalone executable forward pricing engine upe_pricing_engine.py (VPE-53).",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"Deployed standalone RRP fairness audit solver rrp_fairness_audit.py (VPE-54) and calibrated initial 6 Australian commodities.",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"Authored and published initial draft of Empirical Case Study Treatise (VPE-55), establishing the Biophysical Fairness Index metric."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"system_health": "Transition complete. Standalone Python solvers decoupled from document bodies."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"week_number": "Week 5",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"date_range": "2026-09-21 to 2026-09-27",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"title": "Multi-Village Regional Network Simulation &amp; Inter-Sovereign Trade Tensor Clearing",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"sprints": ["Sprint 15.1", "Sprint 15.2", "Sprint 16.0", "Sprint 16.4"],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"milestones": [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"Completed 156-week dynamic simulation across 10 Warrumbungle-Orana local government areas (ARI-VPE-SIM-2026-02, VPE-22).",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"Simulated 6,500 citizens and 70 enterprises under a 30-week severe compound drought (50% yield collapse, $2.40/L diesel spike).",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"Demonstrated stability of decentralized mutual credit clearing and non-usurious zero-interest reserve mechanics (WEST reserves +42.0M).",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"Verified regional bread price invariance at $1.15 baseline under local currency clearing."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"system_health": "Simulation closed and validated. 156-week balance sheets verified with zero discrepancy."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"week_number": "Week 4",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"date_range": "2026-09-14 to 2026-09-20",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"title": "Academic Journal Manuscript Package Lockdown &amp; High-Order UKF Observer",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"sprints": ["Sprint 13.5", "Sprint 14.0", "Sprint 14.5", "Sprint 15.0"],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"milestones": [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"Completed consolidated journal submission manuscript VPE-21 (The Physics of Economic Value) targeted at Ecological Economics.",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"Formulated and proved Theorem 2.9 (High-Order Unscented Kalman Filter State Observer) for non-linear latent state estimation.",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"Compiled 15-page camera-ready PDF proof under Elsevier elsarticle.cls with 0 errors.",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"Assembled complete open-science replication package (vpe21_latex_package.zip) with test_value_physics.py test harness."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"system_health": "Verified zero-error LaTeX compilation pass. Unconditional publication clearance."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"week_number": "Week 3",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"date_range": "2026-09-07 to 2026-09-13",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"title": "Thermodynamic Work-Antiwork State-Space Dynamics &amp; Heterodox Synthesis",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"sprints": ["Sprint 11.2", "Sprint 12.0", "Sprint 13.0", "Sprint 13.4"],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"milestones": [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"Authored and formalized master theoretical treatise VPE-49: Thermodynamic Work-Antiwork State-Space Dynamics.",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"Proved Norm Isometry Theorem (Theorem 1) establishing distance preservation in 45-degree Diamond Phase Space (P, A).",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"Proved Passivity Asymmetry Theorem (Theorem 2) and Autonomous Sclerosis Blowup Theorem.",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"Formally dissolved the Cambridge Capital Controversy by establishing dimensional separation between physical capital (W_p) and financial debt claims (A_p)."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"system_health": "Mathematical proofs verified. Lyapunov invariant stability envelope V(x, y) &lt;= 1 established."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"week_number": "Week 2",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"date_range": "2026-08-31 to 2026-09-06",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"title": "Cohesive Village Simulation &amp; The Economics and Value Physics of Bread",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"sprints": ["Sprint 8.1", "Sprint 9.0", "Sprint 10.0", "Sprint 11.1"],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"milestones": [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"Calibrated 600-citizen village micro-economy across 7 occupational guilds (VPE-11).",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"Published empirical price audit on commercial sliced bread (VPE-10), uncovering the 5 transmission channels of interest rate cost-push inflation.",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"Formulated 56-cell multi-sector supply chain matrix across 5 vital human provisioning sectors."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"system_health": "Stock-flow consistent accounting balance achieved across all 7 guilds."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"week_number": "Week 1",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"date_range": "2026-08-24 to 2026-08-30",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"title": "Foundational Axioms, Cardinal Token Geometry &amp; Tri-Fold Cryptographic Ledger",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"sprints": ["Sprint 1.0", "Sprint 2.0", "Sprint 5.0", "Sprint 7.4"],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"milestones": [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"Formalized the Cardinal Value Matrix: WEST, EAST, BEST, WORST token geometry (VPE-05).",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"Developed the 7-Plane Token Spectrum Architecture (VPE-06) and Reciprocal Closure Law.",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"Engineered the Tri-Fold Cryptographic Ledger whitepaper (VPE-02) featuring Proof-of-Difficulty (PoD) consensus.",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"Established Master Deliverables Registry and canonical Excel ledger (VPE-15)."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"system_health": "Foundational repository established. Alethekanon Research Institute charter ratified."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Write JSON Files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open(os.path.join(DATA_DIR, "papers.json"), "w") as f: json.dump(papers, f, indent=2)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open(os.path.join(DATA_DIR, "commodities.json"), "w") as f: json.dump(commodities, f, indent=2)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open(os.path.join(DATA_DIR, "changelog.json"), "w") as f: json.dump(full_changelog, f, indent=2)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open(os.path.join(DATA_DIR, "daily_updates.json"), "w") as f: json.dump(daily_logs, f, indent=2)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open(os.path.join(DATA_DIR, "weekly_summaries.json"), "w") as f: json.dump(weekly_summaries, f, indent=2)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print(f"Data parsed successfully: {len(papers)} papers, {len(commodities)} commodities, {len(changelog)} changelog sprints, {len(daily_logs)} daily updates, {len(weekly_summaries)} weekly summaries.")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