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3E4DC8" w:rsidRPr="00197442" w:rsidTr="00E10A8C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C8" w:rsidRPr="00197442" w:rsidRDefault="00BB45DA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="003E4DC8"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 w:rsidR="003E4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="003E4DC8"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0" w:name="RANGE!F5"/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  <w:bookmarkEnd w:id="0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3E4DC8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C8" w:rsidRPr="00D03EF9" w:rsidRDefault="00695A93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D6523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3E4DC8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C8" w:rsidRPr="00D03EF9" w:rsidRDefault="003E4DC8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F02D0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3E4DC8" w:rsidRPr="00D03EF9" w:rsidTr="00F02D0E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C8" w:rsidRPr="00197442" w:rsidRDefault="003E4DC8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614250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601A3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695A93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695A93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3E4DC8" w:rsidRPr="00197442" w:rsidTr="00E10A8C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197442" w:rsidRDefault="003E4DC8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695A93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E10A8C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3E4DC8" w:rsidRPr="00D03EF9" w:rsidTr="00E10A8C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197442" w:rsidRDefault="003E4DC8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3E4DC8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C8" w:rsidRPr="00197442" w:rsidRDefault="003E4DC8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C67EBE" w:rsidP="004F4516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E10A8C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3E4DC8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197442" w:rsidRDefault="003E4DC8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D03EF9" w:rsidRDefault="003E4DC8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D6523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3E4DC8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3E4DC8" w:rsidRPr="00D03EF9" w:rsidRDefault="003E4DC8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9115D" w:rsidRPr="006B6DB5" w:rsidRDefault="0089115D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8B3618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618" w:rsidRPr="006B6DB5" w:rsidRDefault="008B3618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A33CE4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A33CE4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A33CE4" w:rsidRDefault="00017E57" w:rsidP="006A054A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</w:t>
            </w:r>
            <w:r w:rsidR="00A33CE4"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 xml:space="preserve">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A33CE4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</w:t>
            </w:r>
            <w:r w:rsidR="006A054A" w:rsidRPr="006B6DB5">
              <w:rPr>
                <w:rFonts w:ascii="BatmanForeverAlternate" w:hAnsi="BatmanForeverAlternate"/>
                <w:color w:val="000000"/>
              </w:rPr>
              <w:t>.</w:t>
            </w:r>
            <w:r w:rsidRPr="006B6DB5">
              <w:rPr>
                <w:rFonts w:ascii="BatmanForeverAlternate" w:hAnsi="BatmanForeverAlternate"/>
                <w:color w:val="000000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A33CE4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6A054A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 xml:space="preserve">Usth. Nur </w:t>
            </w:r>
            <w:r w:rsidR="00017E57" w:rsidRPr="006B6DB5">
              <w:rPr>
                <w:rFonts w:ascii="BatmanForeverAlternate" w:hAnsi="BatmanForeverAlternate"/>
                <w:color w:val="000000"/>
              </w:rPr>
              <w:t>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A33CE4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</w:t>
            </w:r>
            <w:r w:rsidR="00A33CE4"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 xml:space="preserve">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197442" w:rsidRDefault="00197442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E10A8C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F02D0E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F02D0E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2B54F0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2B54F0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 xml:space="preserve">Ust. </w:t>
            </w:r>
            <w:r w:rsidR="002B54F0">
              <w:rPr>
                <w:rFonts w:ascii="BatmanForeverAlternate" w:hAnsi="BatmanForeverAlternate"/>
                <w:color w:val="000000"/>
              </w:rPr>
              <w:t>Bahruddin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E10A8C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F02D0E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F02D0E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26F9D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E10A8C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E10A8C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E10A8C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E10A8C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26F9D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E10A8C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E10A8C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26F9D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E10A8C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26F9D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26F9D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26F9D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846716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846716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26F9D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26F9D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846716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26F9D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846716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846716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285233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285233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285233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285233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846716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F02D0E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285233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846716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846716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285233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F02D0E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846716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285233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285233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846716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846716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285233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F02D0E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F02D0E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6E44DC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F02D0E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 w:rsidP="00F02D0E"/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F02D0E" w:rsidRPr="00197442" w:rsidTr="00846716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F02D0E" w:rsidRPr="00D03EF9" w:rsidTr="00846716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02D0E" w:rsidRPr="00D03EF9" w:rsidTr="00846716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F02D0E" w:rsidRPr="00D03EF9" w:rsidTr="00F02D0E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846716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F02D0E" w:rsidRPr="00197442" w:rsidTr="00846716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F02D0E" w:rsidRPr="00D03EF9" w:rsidTr="00F02D0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F02D0E" w:rsidRPr="00D03EF9" w:rsidTr="00F02D0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197442" w:rsidRDefault="00F02D0E" w:rsidP="00F02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2D0E" w:rsidRPr="00D03EF9" w:rsidRDefault="00F02D0E" w:rsidP="00F02D0E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02D0E" w:rsidRPr="006B6DB5" w:rsidRDefault="00F02D0E" w:rsidP="00F02D0E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F02D0E" w:rsidRPr="006B6DB5" w:rsidTr="00F02D0E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F02D0E" w:rsidRPr="006B6DB5" w:rsidTr="00F02D0E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F02D0E" w:rsidRPr="006B6DB5" w:rsidTr="00F02D0E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A33CE4" w:rsidRDefault="00F02D0E" w:rsidP="00F02D0E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Nur Ali MH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Rohmania.R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F02D0E" w:rsidRPr="006B6DB5" w:rsidTr="00F02D0E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Nur 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F02D0E" w:rsidRPr="006B6DB5" w:rsidTr="006E44DC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02D0E" w:rsidRPr="006B6DB5" w:rsidRDefault="00F02D0E" w:rsidP="00F02D0E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F02D0E" w:rsidRDefault="00F02D0E"/>
    <w:sectPr w:rsidR="00F02D0E" w:rsidSect="00A33CE4">
      <w:headerReference w:type="default" r:id="rId6"/>
      <w:pgSz w:w="16838" w:h="11906" w:orient="landscape"/>
      <w:pgMar w:top="142" w:right="820" w:bottom="284" w:left="993" w:header="1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D0E" w:rsidRDefault="00F02D0E" w:rsidP="006B6DB5">
      <w:pPr>
        <w:spacing w:after="0" w:line="240" w:lineRule="auto"/>
      </w:pPr>
      <w:r>
        <w:separator/>
      </w:r>
    </w:p>
  </w:endnote>
  <w:endnote w:type="continuationSeparator" w:id="1">
    <w:p w:rsidR="00F02D0E" w:rsidRDefault="00F02D0E" w:rsidP="006B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er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D0E" w:rsidRDefault="00F02D0E" w:rsidP="006B6DB5">
      <w:pPr>
        <w:spacing w:after="0" w:line="240" w:lineRule="auto"/>
      </w:pPr>
      <w:r>
        <w:separator/>
      </w:r>
    </w:p>
  </w:footnote>
  <w:footnote w:type="continuationSeparator" w:id="1">
    <w:p w:rsidR="00F02D0E" w:rsidRDefault="00F02D0E" w:rsidP="006B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D0E" w:rsidRDefault="00F02D0E" w:rsidP="006B6DB5">
    <w:pPr>
      <w:pStyle w:val="Header"/>
    </w:pPr>
  </w:p>
  <w:tbl>
    <w:tblPr>
      <w:tblW w:w="15133" w:type="dxa"/>
      <w:tblInd w:w="108" w:type="dxa"/>
      <w:tblLook w:val="04A0"/>
    </w:tblPr>
    <w:tblGrid>
      <w:gridCol w:w="15133"/>
    </w:tblGrid>
    <w:tr w:rsidR="00F02D0E" w:rsidRPr="006B6DB5" w:rsidTr="003A6749">
      <w:trPr>
        <w:trHeight w:val="450"/>
      </w:trPr>
      <w:tc>
        <w:tcPr>
          <w:tcW w:w="1513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F02D0E" w:rsidRPr="006B6DB5" w:rsidRDefault="00F02D0E" w:rsidP="006B6DB5">
          <w:pPr>
            <w:spacing w:after="0" w:line="240" w:lineRule="auto"/>
            <w:rPr>
              <w:rFonts w:ascii="Aero" w:eastAsia="Times New Roman" w:hAnsi="Aero" w:cs="Calibri"/>
              <w:color w:val="000000"/>
            </w:rPr>
          </w:pPr>
          <w:r w:rsidRPr="006B6DB5">
            <w:rPr>
              <w:rFonts w:ascii="Aero" w:eastAsia="Times New Roman" w:hAnsi="Aero" w:cs="Calibri"/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34290</wp:posOffset>
                </wp:positionV>
                <wp:extent cx="1343025" cy="895350"/>
                <wp:effectExtent l="19050" t="0" r="9525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:\1234.pn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W w:w="14918" w:type="dxa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14917"/>
          </w:tblGrid>
          <w:tr w:rsidR="00F02D0E" w:rsidRPr="006B6DB5" w:rsidTr="00A33CE4">
            <w:trPr>
              <w:trHeight w:val="450"/>
              <w:tblCellSpacing w:w="0" w:type="dxa"/>
            </w:trPr>
            <w:tc>
              <w:tcPr>
                <w:tcW w:w="149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2D0E" w:rsidRPr="006B6DB5" w:rsidRDefault="00F02D0E" w:rsidP="006B6DB5">
                <w:pPr>
                  <w:spacing w:after="0" w:line="240" w:lineRule="auto"/>
                  <w:jc w:val="center"/>
                  <w:rPr>
                    <w:rFonts w:ascii="Aero" w:eastAsia="Times New Roman" w:hAnsi="Aero" w:cs="Calibri"/>
                    <w:b/>
                    <w:bCs/>
                    <w:color w:val="000000"/>
                    <w:sz w:val="28"/>
                    <w:szCs w:val="28"/>
                  </w:rPr>
                </w:pPr>
                <w:r>
                  <w:rPr>
                    <w:rFonts w:ascii="Aero" w:eastAsia="Times New Roman" w:hAnsi="Aero" w:cs="Calibri"/>
                    <w:b/>
                    <w:bCs/>
                    <w:color w:val="000000"/>
                    <w:sz w:val="28"/>
                    <w:szCs w:val="28"/>
                  </w:rPr>
                  <w:t xml:space="preserve">                    </w:t>
                </w:r>
                <w:r w:rsidRPr="006B6DB5">
                  <w:rPr>
                    <w:rFonts w:ascii="Aero" w:eastAsia="Times New Roman" w:hAnsi="Aero" w:cs="Calibri"/>
                    <w:b/>
                    <w:bCs/>
                    <w:color w:val="000000"/>
                    <w:sz w:val="28"/>
                    <w:szCs w:val="28"/>
                  </w:rPr>
                  <w:t xml:space="preserve">  Jadwal Pengawas Ujian</w:t>
                </w:r>
              </w:p>
            </w:tc>
          </w:tr>
        </w:tbl>
        <w:p w:rsidR="00F02D0E" w:rsidRPr="006B6DB5" w:rsidRDefault="00F02D0E" w:rsidP="006B6DB5">
          <w:pPr>
            <w:spacing w:after="0" w:line="240" w:lineRule="auto"/>
            <w:rPr>
              <w:rFonts w:ascii="Aero" w:eastAsia="Times New Roman" w:hAnsi="Aero" w:cs="Calibri"/>
              <w:color w:val="000000"/>
            </w:rPr>
          </w:pPr>
        </w:p>
      </w:tc>
    </w:tr>
    <w:tr w:rsidR="00F02D0E" w:rsidRPr="006B6DB5" w:rsidTr="003A6749">
      <w:trPr>
        <w:trHeight w:val="450"/>
      </w:trPr>
      <w:tc>
        <w:tcPr>
          <w:tcW w:w="15133" w:type="dxa"/>
          <w:tcBorders>
            <w:top w:val="nil"/>
            <w:left w:val="nil"/>
            <w:right w:val="nil"/>
          </w:tcBorders>
          <w:shd w:val="clear" w:color="auto" w:fill="auto"/>
          <w:noWrap/>
          <w:vAlign w:val="center"/>
          <w:hideMark/>
        </w:tcPr>
        <w:p w:rsidR="00F02D0E" w:rsidRPr="006B6DB5" w:rsidRDefault="00F02D0E" w:rsidP="006B6DB5">
          <w:pPr>
            <w:spacing w:after="0" w:line="240" w:lineRule="auto"/>
            <w:jc w:val="center"/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</w:pPr>
          <w:r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                   </w:t>
          </w:r>
          <w:r w:rsidRPr="006B6DB5"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>Madrasah</w:t>
          </w:r>
          <w:r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ULA</w:t>
          </w:r>
          <w:r w:rsidRPr="006B6DB5"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Diniyah Miftahul Mubtadiin Assholihin</w:t>
          </w:r>
          <w:r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</w:t>
          </w:r>
          <w:r w:rsidRPr="006B6DB5"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  <w:t>Semester Genap</w:t>
          </w:r>
        </w:p>
      </w:tc>
    </w:tr>
    <w:tr w:rsidR="00F02D0E" w:rsidRPr="006B6DB5" w:rsidTr="003A6749">
      <w:trPr>
        <w:trHeight w:val="390"/>
      </w:trPr>
      <w:tc>
        <w:tcPr>
          <w:tcW w:w="1513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F02D0E" w:rsidRPr="006B6DB5" w:rsidRDefault="00F02D0E" w:rsidP="00F02D0E">
          <w:pPr>
            <w:spacing w:after="0" w:line="240" w:lineRule="auto"/>
            <w:jc w:val="center"/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</w:pPr>
          <w:r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  <w:t xml:space="preserve">                              </w:t>
          </w:r>
          <w:r w:rsidRPr="006B6DB5"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  <w:t>Tahun Pelajaran 2017-2018</w:t>
          </w:r>
        </w:p>
      </w:tc>
    </w:tr>
  </w:tbl>
  <w:p w:rsidR="00F02D0E" w:rsidRDefault="00F02D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7442"/>
    <w:rsid w:val="00017E57"/>
    <w:rsid w:val="000F66DC"/>
    <w:rsid w:val="001601A3"/>
    <w:rsid w:val="00163864"/>
    <w:rsid w:val="00197442"/>
    <w:rsid w:val="00212CD4"/>
    <w:rsid w:val="00212FFC"/>
    <w:rsid w:val="00285233"/>
    <w:rsid w:val="00285C22"/>
    <w:rsid w:val="002B54F0"/>
    <w:rsid w:val="003A6749"/>
    <w:rsid w:val="003B6CC6"/>
    <w:rsid w:val="003E4DC8"/>
    <w:rsid w:val="0043209F"/>
    <w:rsid w:val="004F4516"/>
    <w:rsid w:val="00531EF4"/>
    <w:rsid w:val="005527D7"/>
    <w:rsid w:val="00561D41"/>
    <w:rsid w:val="00614250"/>
    <w:rsid w:val="00695A93"/>
    <w:rsid w:val="006A054A"/>
    <w:rsid w:val="006B6DB5"/>
    <w:rsid w:val="006E44DC"/>
    <w:rsid w:val="00751C79"/>
    <w:rsid w:val="0076760F"/>
    <w:rsid w:val="00846716"/>
    <w:rsid w:val="0089115D"/>
    <w:rsid w:val="008B3618"/>
    <w:rsid w:val="00A33CE4"/>
    <w:rsid w:val="00A74D29"/>
    <w:rsid w:val="00BA0A98"/>
    <w:rsid w:val="00BB45DA"/>
    <w:rsid w:val="00C67EBE"/>
    <w:rsid w:val="00CD6BEE"/>
    <w:rsid w:val="00CF27A7"/>
    <w:rsid w:val="00D03EF9"/>
    <w:rsid w:val="00D6523B"/>
    <w:rsid w:val="00E10A8C"/>
    <w:rsid w:val="00E2724A"/>
    <w:rsid w:val="00F02D0E"/>
    <w:rsid w:val="00F2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B5"/>
  </w:style>
  <w:style w:type="paragraph" w:styleId="Footer">
    <w:name w:val="footer"/>
    <w:basedOn w:val="Normal"/>
    <w:link w:val="FooterChar"/>
    <w:uiPriority w:val="99"/>
    <w:semiHidden/>
    <w:unhideWhenUsed/>
    <w:rsid w:val="006B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DB5"/>
  </w:style>
  <w:style w:type="paragraph" w:styleId="BalloonText">
    <w:name w:val="Balloon Text"/>
    <w:basedOn w:val="Normal"/>
    <w:link w:val="BalloonTextChar"/>
    <w:uiPriority w:val="99"/>
    <w:semiHidden/>
    <w:unhideWhenUsed/>
    <w:rsid w:val="006B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USER</cp:lastModifiedBy>
  <cp:revision>6</cp:revision>
  <dcterms:created xsi:type="dcterms:W3CDTF">2018-04-18T07:20:00Z</dcterms:created>
  <dcterms:modified xsi:type="dcterms:W3CDTF">2018-04-20T13:55:00Z</dcterms:modified>
</cp:coreProperties>
</file>