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F255" w14:textId="3D9F53C1" w:rsidR="00173F15" w:rsidRPr="00173F15" w:rsidRDefault="00173F15" w:rsidP="00173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Going Home After the NICU: Tips for Parents</w:t>
      </w:r>
    </w:p>
    <w:p w14:paraId="13E67854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Leaving the NICU after weeks or months is a huge milestone — but it can also feel overwhelming. Many parents describe discharge day as a mix of joy, fear, excitement, and uncertainty. You’re not alone. Here are supportive, realistic tips to help make the transition home feel easier and more confident.</w:t>
      </w:r>
    </w:p>
    <w:p w14:paraId="0BA2F301" w14:textId="77777777" w:rsidR="00173F15" w:rsidRPr="00173F15" w:rsidRDefault="00173F15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73F15"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6A904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512198" w14:textId="77777777"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🌟</w:t>
      </w: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Expect Mixed Emotions — It’s Normal</w:t>
      </w:r>
    </w:p>
    <w:p w14:paraId="1482687D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Parents often say:</w:t>
      </w:r>
    </w:p>
    <w:p w14:paraId="69EF3396" w14:textId="77777777" w:rsidR="00173F15" w:rsidRPr="00173F15" w:rsidRDefault="00173F15" w:rsidP="00173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“I’m so happy… but also terrified.”</w:t>
      </w:r>
    </w:p>
    <w:p w14:paraId="189AF9D4" w14:textId="77777777" w:rsidR="00173F15" w:rsidRPr="00173F15" w:rsidRDefault="00173F15" w:rsidP="00173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“What if something goes wrong at home?”</w:t>
      </w:r>
    </w:p>
    <w:p w14:paraId="0C6F08EB" w14:textId="77777777" w:rsidR="00173F15" w:rsidRPr="00173F15" w:rsidRDefault="00173F15" w:rsidP="00173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“I’ve depended on nurses and monitors for months.”</w:t>
      </w:r>
    </w:p>
    <w:p w14:paraId="1AB5DD1D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All these feelings are valid. Your NICU team is sending your baby home because </w:t>
      </w:r>
      <w:proofErr w:type="gramStart"/>
      <w:r w:rsidRPr="00173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you’re</w:t>
      </w:r>
      <w:proofErr w:type="gramEnd"/>
      <w:r w:rsidRPr="00173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ready and your baby is ready.</w:t>
      </w:r>
    </w:p>
    <w:p w14:paraId="4DF06EC9" w14:textId="77777777" w:rsidR="00173F15" w:rsidRPr="00173F15" w:rsidRDefault="00173F15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73F15"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C2E935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D6F947" w14:textId="77777777"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🍼</w:t>
      </w: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Get Comfortable </w:t>
      </w:r>
      <w:proofErr w:type="gramStart"/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Baby’s Home Routine in the NICU</w:t>
      </w:r>
    </w:p>
    <w:p w14:paraId="2125CD9F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Before discharge, practice:</w:t>
      </w:r>
    </w:p>
    <w:p w14:paraId="424E0269" w14:textId="77777777" w:rsidR="00173F15" w:rsidRPr="00173F15" w:rsidRDefault="00173F15" w:rsidP="00173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Giving medications</w:t>
      </w:r>
    </w:p>
    <w:p w14:paraId="45BF5215" w14:textId="77777777" w:rsidR="00173F15" w:rsidRPr="00173F15" w:rsidRDefault="00173F15" w:rsidP="00173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Mixing formula or fortifier (if needed)</w:t>
      </w:r>
    </w:p>
    <w:p w14:paraId="57BCC499" w14:textId="77777777" w:rsidR="00173F15" w:rsidRPr="00173F15" w:rsidRDefault="00173F15" w:rsidP="00173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Doing feedings (bottle or breast)</w:t>
      </w:r>
    </w:p>
    <w:p w14:paraId="7FCEFAAB" w14:textId="77777777" w:rsidR="00173F15" w:rsidRPr="00173F15" w:rsidRDefault="00173F15" w:rsidP="00173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Using any equipment: NG tube, oxygen, monitor, pump</w:t>
      </w:r>
    </w:p>
    <w:p w14:paraId="42737133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Make sure you feel confident before you leave. Ask nurses to do a </w:t>
      </w:r>
      <w:r w:rsidRPr="00173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“teach-back” session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 where you show them the steps.</w:t>
      </w:r>
    </w:p>
    <w:p w14:paraId="61CA8DC3" w14:textId="77777777" w:rsidR="00173F15" w:rsidRPr="00173F15" w:rsidRDefault="00173F15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73F15"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D85C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AD62AF" w14:textId="77777777"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💊</w:t>
      </w: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Organize Meds, Appointments &amp; Follow-Ups Early</w:t>
      </w:r>
    </w:p>
    <w:p w14:paraId="40AF9C2E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Most NICU grads have multiple appointments:</w:t>
      </w:r>
    </w:p>
    <w:p w14:paraId="2C076AED" w14:textId="77777777" w:rsidR="00173F15" w:rsidRPr="00173F15" w:rsidRDefault="00173F15" w:rsidP="00173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Pediatrician</w:t>
      </w:r>
    </w:p>
    <w:p w14:paraId="339DD440" w14:textId="77777777" w:rsidR="00173F15" w:rsidRPr="00173F15" w:rsidRDefault="00173F15" w:rsidP="00173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Cardiologist</w:t>
      </w:r>
    </w:p>
    <w:p w14:paraId="48E46009" w14:textId="77777777" w:rsidR="00173F15" w:rsidRPr="00173F15" w:rsidRDefault="00173F15" w:rsidP="00173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Ophthalmology (ROP follow-up)</w:t>
      </w:r>
    </w:p>
    <w:p w14:paraId="7C45095D" w14:textId="77777777" w:rsidR="00173F15" w:rsidRPr="00173F15" w:rsidRDefault="00173F15" w:rsidP="00173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High-risk Infant Clinic</w:t>
      </w:r>
    </w:p>
    <w:p w14:paraId="7F853BA7" w14:textId="77777777" w:rsidR="00173F15" w:rsidRPr="00173F15" w:rsidRDefault="00173F15" w:rsidP="00173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Therapies (PT/OT/feeding therapy)</w:t>
      </w:r>
    </w:p>
    <w:p w14:paraId="354E7413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simple binder or phone note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1DC7C0DD" w14:textId="77777777" w:rsidR="00173F15" w:rsidRPr="00173F15" w:rsidRDefault="00173F15" w:rsidP="00173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Medication times</w:t>
      </w:r>
    </w:p>
    <w:p w14:paraId="133EAE76" w14:textId="77777777" w:rsidR="00173F15" w:rsidRPr="00173F15" w:rsidRDefault="00173F15" w:rsidP="00173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Follow-up appointments</w:t>
      </w:r>
    </w:p>
    <w:p w14:paraId="66B7A5FA" w14:textId="77777777" w:rsidR="00173F15" w:rsidRPr="00173F15" w:rsidRDefault="00173F15" w:rsidP="00173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Growth charts</w:t>
      </w:r>
    </w:p>
    <w:p w14:paraId="2E67621B" w14:textId="77777777" w:rsidR="00173F15" w:rsidRPr="00173F15" w:rsidRDefault="00173F15" w:rsidP="00173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Discharge instructions</w:t>
      </w:r>
    </w:p>
    <w:p w14:paraId="4F2B6A11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This is something </w:t>
      </w:r>
      <w:proofErr w:type="spellStart"/>
      <w:r w:rsidRPr="00173F15">
        <w:rPr>
          <w:rFonts w:ascii="Times New Roman" w:eastAsia="Times New Roman" w:hAnsi="Times New Roman" w:cs="Times New Roman"/>
          <w:kern w:val="0"/>
          <w14:ligatures w14:val="none"/>
        </w:rPr>
        <w:t>NICUCompass</w:t>
      </w:r>
      <w:proofErr w:type="spellEnd"/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 can help make interactive in the future.</w:t>
      </w:r>
    </w:p>
    <w:p w14:paraId="4F90FA39" w14:textId="77777777" w:rsidR="00173F15" w:rsidRPr="00173F15" w:rsidRDefault="00173F15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73F15"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45CF04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DC33B4" w14:textId="77777777"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💤</w:t>
      </w: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Sleep When Your Baby Sleeps — And Give Yourself Grace</w:t>
      </w:r>
    </w:p>
    <w:p w14:paraId="25B82F73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NICU parents often feel the urge to be “on alert” constantly at home.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It’s exhausting.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You’ve been in survival mode for months.</w:t>
      </w:r>
    </w:p>
    <w:p w14:paraId="260104F4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Try to:</w:t>
      </w:r>
    </w:p>
    <w:p w14:paraId="1027C4A2" w14:textId="77777777" w:rsidR="00173F15" w:rsidRPr="00173F15" w:rsidRDefault="00173F15" w:rsidP="00173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Rest when the baby rests</w:t>
      </w:r>
    </w:p>
    <w:p w14:paraId="60AF32F9" w14:textId="77777777" w:rsidR="00173F15" w:rsidRPr="00173F15" w:rsidRDefault="00173F15" w:rsidP="00173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Ask for help</w:t>
      </w:r>
    </w:p>
    <w:p w14:paraId="3C43562B" w14:textId="77777777" w:rsidR="00173F15" w:rsidRPr="00173F15" w:rsidRDefault="00173F15" w:rsidP="00173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Take turns with your partner</w:t>
      </w:r>
    </w:p>
    <w:p w14:paraId="7E4D960B" w14:textId="77777777" w:rsidR="00173F15" w:rsidRPr="00173F15" w:rsidRDefault="00173F15" w:rsidP="00173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Set up a safe sleep space near your room</w:t>
      </w:r>
    </w:p>
    <w:p w14:paraId="01822FD1" w14:textId="77777777" w:rsidR="00173F15" w:rsidRPr="00173F15" w:rsidRDefault="00173F15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73F15"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7A6A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71164D" w14:textId="77777777"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📞</w:t>
      </w: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Know When (and </w:t>
      </w:r>
      <w:proofErr w:type="gramStart"/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</w:t>
      </w:r>
      <w:proofErr w:type="gramEnd"/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 to Ask for Help</w:t>
      </w:r>
    </w:p>
    <w:p w14:paraId="5F717CB6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Your NICU team will always be part of your story.</w:t>
      </w:r>
    </w:p>
    <w:p w14:paraId="1FCA3759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Call if you are worried about:</w:t>
      </w:r>
    </w:p>
    <w:p w14:paraId="2BBA1405" w14:textId="77777777" w:rsidR="00173F15" w:rsidRPr="00173F15" w:rsidRDefault="00173F15" w:rsidP="00173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Trouble feeding</w:t>
      </w:r>
    </w:p>
    <w:p w14:paraId="1C9ED09F" w14:textId="77777777" w:rsidR="00173F15" w:rsidRPr="00173F15" w:rsidRDefault="00173F15" w:rsidP="00173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Vomiting or poor weight gain</w:t>
      </w:r>
    </w:p>
    <w:p w14:paraId="13B61E35" w14:textId="77777777" w:rsidR="00173F15" w:rsidRPr="00173F15" w:rsidRDefault="00173F15" w:rsidP="00173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Trouble breathing</w:t>
      </w:r>
    </w:p>
    <w:p w14:paraId="4CB1A4CE" w14:textId="77777777" w:rsidR="00173F15" w:rsidRPr="00173F15" w:rsidRDefault="00173F15" w:rsidP="00173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Decreased wet diapers</w:t>
      </w:r>
    </w:p>
    <w:p w14:paraId="560C4C99" w14:textId="77777777" w:rsidR="00173F15" w:rsidRPr="00173F15" w:rsidRDefault="00173F15" w:rsidP="00173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Fevers</w:t>
      </w:r>
    </w:p>
    <w:p w14:paraId="30E37AA6" w14:textId="77777777" w:rsidR="00173F15" w:rsidRPr="00173F15" w:rsidRDefault="00173F15" w:rsidP="00173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Anything that feels “not right”</w:t>
      </w:r>
    </w:p>
    <w:p w14:paraId="21E50FD1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173F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never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 bothering them.</w:t>
      </w:r>
    </w:p>
    <w:p w14:paraId="6B9C92C6" w14:textId="77777777" w:rsidR="00173F15" w:rsidRPr="00173F15" w:rsidRDefault="00173F15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73F15"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F5A252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B7AB91" w14:textId="77777777"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🧡</w:t>
      </w: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Give Yourself Permission to Adjust Slowly</w:t>
      </w:r>
    </w:p>
    <w:p w14:paraId="513DBA68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Your baby may come home with:</w:t>
      </w:r>
    </w:p>
    <w:p w14:paraId="482514CD" w14:textId="77777777" w:rsidR="00173F15" w:rsidRPr="00173F15" w:rsidRDefault="00173F15" w:rsidP="00173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Oxygen</w:t>
      </w:r>
    </w:p>
    <w:p w14:paraId="519BE153" w14:textId="77777777" w:rsidR="00173F15" w:rsidRPr="00173F15" w:rsidRDefault="00173F15" w:rsidP="00173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Feeding tubes</w:t>
      </w:r>
    </w:p>
    <w:p w14:paraId="642019B9" w14:textId="77777777" w:rsidR="00173F15" w:rsidRPr="00173F15" w:rsidRDefault="00173F15" w:rsidP="00173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Monitors</w:t>
      </w:r>
    </w:p>
    <w:p w14:paraId="3E87AF9D" w14:textId="77777777" w:rsidR="00173F15" w:rsidRPr="00173F15" w:rsidRDefault="00173F15" w:rsidP="00173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Special formulas</w:t>
      </w:r>
    </w:p>
    <w:p w14:paraId="7668F8F7" w14:textId="77777777" w:rsidR="00173F15" w:rsidRPr="00173F15" w:rsidRDefault="00173F15" w:rsidP="00173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Medications</w:t>
      </w:r>
    </w:p>
    <w:p w14:paraId="34242141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It’s okay if:</w:t>
      </w:r>
    </w:p>
    <w:p w14:paraId="691C8876" w14:textId="77777777" w:rsidR="00173F15" w:rsidRPr="00173F15" w:rsidRDefault="00173F15" w:rsidP="00173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You feel intimidated</w:t>
      </w:r>
    </w:p>
    <w:p w14:paraId="06AC0C82" w14:textId="77777777" w:rsidR="00173F15" w:rsidRPr="00173F15" w:rsidRDefault="00173F15" w:rsidP="00173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You cry the first night home</w:t>
      </w:r>
    </w:p>
    <w:p w14:paraId="11689173" w14:textId="77777777" w:rsidR="00173F15" w:rsidRPr="00173F15" w:rsidRDefault="00173F15" w:rsidP="00173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You call the NICU or pediatrician a lot</w:t>
      </w:r>
    </w:p>
    <w:p w14:paraId="73A0A16C" w14:textId="77777777" w:rsidR="00173F15" w:rsidRPr="00173F15" w:rsidRDefault="00173F15" w:rsidP="00173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You don’t feel like the fear goes away immediately</w:t>
      </w:r>
    </w:p>
    <w:p w14:paraId="745D925C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Healing takes time — for babies and parents.</w:t>
      </w:r>
    </w:p>
    <w:p w14:paraId="44C4C371" w14:textId="77777777" w:rsidR="00173F15" w:rsidRPr="00173F15" w:rsidRDefault="00173F15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73F15"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4FB0D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8A8ECE" w14:textId="77777777"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👣</w:t>
      </w: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Focus on Bonding, Not Perfection</w:t>
      </w:r>
    </w:p>
    <w:p w14:paraId="1D955CFD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Bonding can continue — sometimes it even gets easier at home. Try:</w:t>
      </w:r>
    </w:p>
    <w:p w14:paraId="061D1BD2" w14:textId="77777777" w:rsidR="00173F15" w:rsidRPr="00173F15" w:rsidRDefault="00173F15" w:rsidP="00173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Skin-to-skin time</w:t>
      </w:r>
    </w:p>
    <w:p w14:paraId="25C10CD3" w14:textId="77777777" w:rsidR="00173F15" w:rsidRPr="00173F15" w:rsidRDefault="00173F15" w:rsidP="00173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Reading to your baby</w:t>
      </w:r>
    </w:p>
    <w:p w14:paraId="7A15C3B4" w14:textId="77777777" w:rsidR="00173F15" w:rsidRPr="00173F15" w:rsidRDefault="00173F15" w:rsidP="00173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Soft music</w:t>
      </w:r>
    </w:p>
    <w:p w14:paraId="3001D46A" w14:textId="77777777" w:rsidR="00173F15" w:rsidRPr="00173F15" w:rsidRDefault="00173F15" w:rsidP="00173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Talking during diaper changes</w:t>
      </w:r>
    </w:p>
    <w:p w14:paraId="513EC272" w14:textId="77777777" w:rsidR="00173F15" w:rsidRPr="00173F15" w:rsidRDefault="00173F15" w:rsidP="00173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Eye contact (when baby is ready)</w:t>
      </w:r>
    </w:p>
    <w:p w14:paraId="6FB66461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Every moment counts.</w:t>
      </w:r>
    </w:p>
    <w:p w14:paraId="4335DCB1" w14:textId="77777777" w:rsidR="00173F15" w:rsidRPr="00173F15" w:rsidRDefault="00173F15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73F15"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C3F1A7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604B18" w14:textId="77777777"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🤱</w:t>
      </w: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Feeding at Home Takes Practice</w:t>
      </w:r>
    </w:p>
    <w:p w14:paraId="7D2D948F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Whether breastfeeding, bottle feeding, or tube feeding:</w:t>
      </w:r>
    </w:p>
    <w:p w14:paraId="58A91EAB" w14:textId="77777777" w:rsidR="00173F15" w:rsidRPr="00173F15" w:rsidRDefault="00173F15" w:rsidP="00173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Babies may tire easily</w:t>
      </w:r>
    </w:p>
    <w:p w14:paraId="6B0A758A" w14:textId="77777777" w:rsidR="00173F15" w:rsidRPr="00173F15" w:rsidRDefault="00173F15" w:rsidP="00173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They may still have small amounts</w:t>
      </w:r>
    </w:p>
    <w:p w14:paraId="0B4C0CCC" w14:textId="77777777" w:rsidR="00173F15" w:rsidRPr="00173F15" w:rsidRDefault="00173F15" w:rsidP="00173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They may need pacing or breaks</w:t>
      </w:r>
    </w:p>
    <w:p w14:paraId="7F93A3AE" w14:textId="77777777" w:rsidR="00173F15" w:rsidRPr="00173F15" w:rsidRDefault="00173F15" w:rsidP="00173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Growth is gradual</w:t>
      </w:r>
    </w:p>
    <w:p w14:paraId="5DFB458B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Ask your NICU team if you should track volumes, weights, or timing.</w:t>
      </w:r>
    </w:p>
    <w:p w14:paraId="0BA7BEBD" w14:textId="77777777" w:rsidR="00173F15" w:rsidRPr="00173F15" w:rsidRDefault="00173F15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73F15"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BE8221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D4D18F3" w14:textId="77777777"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🧺</w:t>
      </w: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Create a “Go Bag” for Appointments</w:t>
      </w:r>
    </w:p>
    <w:p w14:paraId="51C2F645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You’ll have many appointments at first. Pack:</w:t>
      </w:r>
    </w:p>
    <w:p w14:paraId="3F6EA6A8" w14:textId="77777777" w:rsidR="00173F15" w:rsidRPr="00173F15" w:rsidRDefault="00173F15" w:rsidP="00173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Extra clothes</w:t>
      </w:r>
    </w:p>
    <w:p w14:paraId="12FC62F6" w14:textId="77777777" w:rsidR="00173F15" w:rsidRPr="00173F15" w:rsidRDefault="00173F15" w:rsidP="00173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Extra diapers</w:t>
      </w:r>
    </w:p>
    <w:p w14:paraId="776D285E" w14:textId="77777777" w:rsidR="00173F15" w:rsidRPr="00173F15" w:rsidRDefault="00173F15" w:rsidP="00173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Feeding supplies</w:t>
      </w:r>
    </w:p>
    <w:p w14:paraId="31B29669" w14:textId="77777777" w:rsidR="00173F15" w:rsidRPr="00173F15" w:rsidRDefault="00173F15" w:rsidP="00173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Medication doses</w:t>
      </w:r>
    </w:p>
    <w:p w14:paraId="2B410227" w14:textId="77777777" w:rsidR="00173F15" w:rsidRPr="00173F15" w:rsidRDefault="00173F15" w:rsidP="00173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A printed list of baby’s medical history</w:t>
      </w:r>
    </w:p>
    <w:p w14:paraId="77FC5AFF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Makes outings much less stressful.</w:t>
      </w:r>
    </w:p>
    <w:p w14:paraId="273BD7C2" w14:textId="77777777" w:rsidR="00173F15" w:rsidRPr="00173F15" w:rsidRDefault="00173F15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73F15"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7005B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D0EF57" w14:textId="77777777"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🌈</w:t>
      </w: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Celebrate How Far You’ve Come</w:t>
      </w:r>
    </w:p>
    <w:p w14:paraId="137AA97C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Small victories matter:</w:t>
      </w:r>
    </w:p>
    <w:p w14:paraId="63C4BB75" w14:textId="77777777" w:rsidR="00173F15" w:rsidRPr="00173F15" w:rsidRDefault="00173F15" w:rsidP="00173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First night home</w:t>
      </w:r>
    </w:p>
    <w:p w14:paraId="0D58674D" w14:textId="77777777" w:rsidR="00173F15" w:rsidRPr="00173F15" w:rsidRDefault="00173F15" w:rsidP="00173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First bath</w:t>
      </w:r>
    </w:p>
    <w:p w14:paraId="137FA8C0" w14:textId="77777777" w:rsidR="00173F15" w:rsidRPr="00173F15" w:rsidRDefault="00173F15" w:rsidP="00173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First family photo outside the NICU</w:t>
      </w:r>
    </w:p>
    <w:p w14:paraId="237994EF" w14:textId="77777777"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Your baby is home because of your strength, advocacy, and love.</w:t>
      </w:r>
    </w:p>
    <w:p w14:paraId="0A535DBC" w14:textId="77777777" w:rsidR="00173F15" w:rsidRPr="00173F15" w:rsidRDefault="00173F15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73F15" w:rsidRPr="00173F1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9772D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6AB5DED" w14:textId="77777777" w:rsidR="001D03A0" w:rsidRDefault="001D03A0"/>
    <w:sectPr w:rsidR="001D0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82383"/>
    <w:multiLevelType w:val="multilevel"/>
    <w:tmpl w:val="27C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E2418"/>
    <w:multiLevelType w:val="multilevel"/>
    <w:tmpl w:val="E79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14E0F"/>
    <w:multiLevelType w:val="multilevel"/>
    <w:tmpl w:val="B282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26932"/>
    <w:multiLevelType w:val="multilevel"/>
    <w:tmpl w:val="E374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07A99"/>
    <w:multiLevelType w:val="multilevel"/>
    <w:tmpl w:val="186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B46CC"/>
    <w:multiLevelType w:val="multilevel"/>
    <w:tmpl w:val="9452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35B5F"/>
    <w:multiLevelType w:val="multilevel"/>
    <w:tmpl w:val="2C2A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F075B"/>
    <w:multiLevelType w:val="multilevel"/>
    <w:tmpl w:val="BF32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33BCA"/>
    <w:multiLevelType w:val="multilevel"/>
    <w:tmpl w:val="0B86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81398"/>
    <w:multiLevelType w:val="multilevel"/>
    <w:tmpl w:val="B39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67974"/>
    <w:multiLevelType w:val="multilevel"/>
    <w:tmpl w:val="56F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8616F"/>
    <w:multiLevelType w:val="multilevel"/>
    <w:tmpl w:val="3FB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947155">
    <w:abstractNumId w:val="2"/>
  </w:num>
  <w:num w:numId="2" w16cid:durableId="1310747571">
    <w:abstractNumId w:val="6"/>
  </w:num>
  <w:num w:numId="3" w16cid:durableId="218592444">
    <w:abstractNumId w:val="10"/>
  </w:num>
  <w:num w:numId="4" w16cid:durableId="950480536">
    <w:abstractNumId w:val="3"/>
  </w:num>
  <w:num w:numId="5" w16cid:durableId="543182274">
    <w:abstractNumId w:val="5"/>
  </w:num>
  <w:num w:numId="6" w16cid:durableId="295985915">
    <w:abstractNumId w:val="8"/>
  </w:num>
  <w:num w:numId="7" w16cid:durableId="351493913">
    <w:abstractNumId w:val="0"/>
  </w:num>
  <w:num w:numId="8" w16cid:durableId="1791239950">
    <w:abstractNumId w:val="1"/>
  </w:num>
  <w:num w:numId="9" w16cid:durableId="1932272734">
    <w:abstractNumId w:val="11"/>
  </w:num>
  <w:num w:numId="10" w16cid:durableId="6711985">
    <w:abstractNumId w:val="9"/>
  </w:num>
  <w:num w:numId="11" w16cid:durableId="1310211590">
    <w:abstractNumId w:val="7"/>
  </w:num>
  <w:num w:numId="12" w16cid:durableId="1448616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15"/>
    <w:rsid w:val="00042177"/>
    <w:rsid w:val="0005199B"/>
    <w:rsid w:val="00125FD3"/>
    <w:rsid w:val="00170B63"/>
    <w:rsid w:val="00173F15"/>
    <w:rsid w:val="001A5D03"/>
    <w:rsid w:val="001C114A"/>
    <w:rsid w:val="001D03A0"/>
    <w:rsid w:val="00273D31"/>
    <w:rsid w:val="003E206C"/>
    <w:rsid w:val="00404AA7"/>
    <w:rsid w:val="0044601B"/>
    <w:rsid w:val="00493596"/>
    <w:rsid w:val="004C2467"/>
    <w:rsid w:val="004F3C71"/>
    <w:rsid w:val="005374F5"/>
    <w:rsid w:val="005E1713"/>
    <w:rsid w:val="00603A8D"/>
    <w:rsid w:val="006D36D7"/>
    <w:rsid w:val="007D1B9E"/>
    <w:rsid w:val="0082061C"/>
    <w:rsid w:val="00842AEF"/>
    <w:rsid w:val="008E1958"/>
    <w:rsid w:val="008F22F6"/>
    <w:rsid w:val="009067BE"/>
    <w:rsid w:val="00967EED"/>
    <w:rsid w:val="009813A4"/>
    <w:rsid w:val="00A108EB"/>
    <w:rsid w:val="00AF1212"/>
    <w:rsid w:val="00B24529"/>
    <w:rsid w:val="00BD0412"/>
    <w:rsid w:val="00BD2EFA"/>
    <w:rsid w:val="00BF7D11"/>
    <w:rsid w:val="00C87CA1"/>
    <w:rsid w:val="00C9660C"/>
    <w:rsid w:val="00C970E6"/>
    <w:rsid w:val="00D11BFF"/>
    <w:rsid w:val="00D6505D"/>
    <w:rsid w:val="00D82718"/>
    <w:rsid w:val="00D93813"/>
    <w:rsid w:val="00DD7D28"/>
    <w:rsid w:val="00E16A9F"/>
    <w:rsid w:val="00E220E2"/>
    <w:rsid w:val="00E32E8F"/>
    <w:rsid w:val="00E36731"/>
    <w:rsid w:val="00E37FB7"/>
    <w:rsid w:val="00E4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0652"/>
  <w15:chartTrackingRefBased/>
  <w15:docId w15:val="{BCEBAABF-EABE-D04C-AAFA-82332583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F1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3F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3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73F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440</Words>
  <Characters>2830</Characters>
  <Application>Microsoft Office Word</Application>
  <DocSecurity>0</DocSecurity>
  <Lines>80</Lines>
  <Paragraphs>51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Sara</dc:creator>
  <cp:keywords/>
  <dc:description/>
  <cp:lastModifiedBy>Ali, Sara</cp:lastModifiedBy>
  <cp:revision>1</cp:revision>
  <dcterms:created xsi:type="dcterms:W3CDTF">2025-11-16T03:37:00Z</dcterms:created>
  <dcterms:modified xsi:type="dcterms:W3CDTF">2025-11-16T03:37:00Z</dcterms:modified>
</cp:coreProperties>
</file>