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Documentazione Progetto BookMind</w:t>
      </w:r>
    </w:p>
    <w:p>
      <w:pPr>
        <w:pStyle w:val="Heading2"/>
        <w:bidi w:val="0"/>
        <w:jc w:val="left"/>
        <w:rPr/>
      </w:pPr>
      <w:r>
        <w:rPr/>
        <w:t>Panoramica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BookMind è un'applicazione web che offre raccomandazioni di libri personalizzate basate sulle preferenze dell'utente. Utilizza l'intelligenza artificiale per generare suggerimenti di lettura e offre un'interfaccia utente intuitiva per la gestione delle preferenze e la visualizzazione delle raccomandazioni.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NOTE IMPORTANTI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Ricorda che i commenti li voglio in inglese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Ogni volta generi codice scrivimi sempre il path completo del file.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Utilizza sempre le Composition API con l’attributo &lt;script setup&gt; quando crei un file in Vue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LibreOffice/7.1.6.2$MacOSX_X86_64 LibreOffice_project/0e133318fcee89abacd6a7d077e292f1145735c3</Application>
  <AppVersion>15.0000</AppVersion>
  <Pages>1</Pages>
  <Words>80</Words>
  <Characters>499</Characters>
  <CharactersWithSpaces>574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2024-08-17T16:51:24Z</dcterms:created>
  <dc:creator/>
  <dc:description/>
  <dc:language>it-IT</dc:language>
  <cp:lastModifiedBy/>
  <dcterms:modified xsi:type="dcterms:W3CDTF">2024-08-20T12:08:24Z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