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8935" w14:textId="3A1C2B7B" w:rsidR="001419D1" w:rsidRDefault="001419D1" w:rsidP="001419D1">
      <w:r>
        <w:t xml:space="preserve">This documentation will explain the workflow and every essential detail of each task </w:t>
      </w:r>
      <w:r w:rsidRPr="001419D1">
        <w:rPr>
          <w:u w:val="single"/>
        </w:rPr>
        <w:t>in high language level</w:t>
      </w:r>
      <w:r w:rsidR="00B316DF">
        <w:rPr>
          <w:u w:val="single"/>
        </w:rPr>
        <w:t xml:space="preserve"> /non-technical language</w:t>
      </w:r>
      <w:r>
        <w:t>, so most people could comprehend and easily understand this documentation.</w:t>
      </w:r>
    </w:p>
    <w:p w14:paraId="3AA993F9" w14:textId="77777777" w:rsidR="001419D1" w:rsidRDefault="001419D1"/>
    <w:p w14:paraId="13D5B04E" w14:textId="4EB96D79" w:rsidR="00404CAC" w:rsidRPr="00197597" w:rsidRDefault="00404CAC">
      <w:pPr>
        <w:rPr>
          <w:b/>
          <w:bCs/>
        </w:rPr>
      </w:pPr>
      <w:r w:rsidRPr="00197597">
        <w:rPr>
          <w:b/>
          <w:bCs/>
        </w:rPr>
        <w:t>Spam Classification Task:</w:t>
      </w:r>
    </w:p>
    <w:p w14:paraId="310A2854" w14:textId="6DB9E578" w:rsidR="00404CAC" w:rsidRDefault="00404CAC"/>
    <w:p w14:paraId="0FA52D53" w14:textId="0499A8B1" w:rsidR="00404CAC" w:rsidRDefault="00404CAC">
      <w:r>
        <w:t xml:space="preserve">This Spam Classification task will be using the Linear SVM algorithm. This flowchart will perfectly show the </w:t>
      </w:r>
      <w:r w:rsidR="00F2276B">
        <w:t xml:space="preserve">overall </w:t>
      </w:r>
      <w:r>
        <w:t>workflow of all the Classification process.</w:t>
      </w:r>
    </w:p>
    <w:p w14:paraId="193AC07E" w14:textId="7DF77384" w:rsidR="00404CAC" w:rsidRDefault="00404CAC"/>
    <w:p w14:paraId="191795AD" w14:textId="55E913B1" w:rsidR="00404CAC" w:rsidRDefault="00404CAC" w:rsidP="00404CAC">
      <w:r>
        <w:rPr>
          <w:noProof/>
        </w:rPr>
        <mc:AlternateContent>
          <mc:Choice Requires="wpc">
            <w:drawing>
              <wp:inline distT="0" distB="0" distL="0" distR="0" wp14:anchorId="52A048D8" wp14:editId="2D8B18CD">
                <wp:extent cx="6184900" cy="5120640"/>
                <wp:effectExtent l="19050" t="0" r="635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1296403" y="129540"/>
                            <a:ext cx="2170697"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100ACD" w14:textId="7C650BD2" w:rsidR="009E5E91" w:rsidRDefault="009E5E91" w:rsidP="001419D1">
                              <w:pPr>
                                <w:jc w:val="center"/>
                                <w:rPr>
                                  <w:lang w:val="en-GB"/>
                                </w:rPr>
                              </w:pPr>
                              <w:r>
                                <w:rPr>
                                  <w:lang w:val="en-GB"/>
                                </w:rPr>
                                <w:t>(Data Pre-processing)</w:t>
                              </w:r>
                            </w:p>
                            <w:p w14:paraId="4B8370E6" w14:textId="02AFCE54" w:rsidR="009E5E91" w:rsidRPr="00F2276B" w:rsidRDefault="009E5E91" w:rsidP="001419D1">
                              <w:pPr>
                                <w:jc w:val="center"/>
                                <w:rPr>
                                  <w:lang w:val="en-GB"/>
                                </w:rPr>
                              </w:pPr>
                              <w:r>
                                <w:rPr>
                                  <w:lang w:val="en-GB"/>
                                </w:rPr>
                                <w:t xml:space="preserve">Removing Special Character </w:t>
                              </w:r>
                              <w:r w:rsidR="00073A8A">
                                <w:rPr>
                                  <w:lang w:val="en-GB"/>
                                </w:rPr>
                                <w:t xml:space="preserve">in “Comment” column </w:t>
                              </w:r>
                              <w:r>
                                <w:rPr>
                                  <w:lang w:val="en-GB"/>
                                </w:rPr>
                                <w:t>in datase</w:t>
                              </w:r>
                              <w:r w:rsidR="00073A8A">
                                <w:rPr>
                                  <w:lang w:val="en-GB"/>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4780" y="2217420"/>
                            <a:ext cx="19155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FFFC3C" w14:textId="34A4461D" w:rsidR="009E5E91" w:rsidRPr="00F2276B" w:rsidRDefault="009E5E91" w:rsidP="00F2276B">
                              <w:pPr>
                                <w:jc w:val="center"/>
                                <w:rPr>
                                  <w:lang w:val="en-GB"/>
                                </w:rPr>
                              </w:pPr>
                              <w:r>
                                <w:rPr>
                                  <w:lang w:val="en-GB"/>
                                </w:rPr>
                                <w:t>Creating TF-IDF weighting for each word in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16" idx="1"/>
                        </wps:cNvCnPr>
                        <wps:spPr>
                          <a:xfrm>
                            <a:off x="3467100" y="491490"/>
                            <a:ext cx="2362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228600" y="121920"/>
                            <a:ext cx="7467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84A88" w14:textId="3AEC4F7B" w:rsidR="009E5E91" w:rsidRPr="00404CAC" w:rsidRDefault="009E5E91" w:rsidP="00404CAC">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5" idx="6"/>
                          <a:endCxn id="2" idx="1"/>
                        </wps:cNvCnPr>
                        <wps:spPr>
                          <a:xfrm flipV="1">
                            <a:off x="975360" y="491490"/>
                            <a:ext cx="321043"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61940" y="3124200"/>
                            <a:ext cx="206409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EB563A" w14:textId="0F922F0E" w:rsidR="009E5E91" w:rsidRDefault="009E5E91" w:rsidP="00F2276B">
                              <w:pPr>
                                <w:jc w:val="center"/>
                              </w:pPr>
                              <w:r>
                                <w:rPr>
                                  <w:lang w:val="en-GB"/>
                                </w:rPr>
                                <w:t>Train the Linear SVM Classification model (with data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nector: Elbow 14"/>
                        <wps:cNvCnPr>
                          <a:stCxn id="16" idx="3"/>
                          <a:endCxn id="17" idx="1"/>
                        </wps:cNvCnPr>
                        <wps:spPr>
                          <a:xfrm flipH="1">
                            <a:off x="228600" y="491490"/>
                            <a:ext cx="5562600" cy="1063920"/>
                          </a:xfrm>
                          <a:prstGeom prst="bentConnector5">
                            <a:avLst>
                              <a:gd name="adj1" fmla="val -4110"/>
                              <a:gd name="adj2" fmla="val 50000"/>
                              <a:gd name="adj3" fmla="val 1041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703320" y="129540"/>
                            <a:ext cx="208788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EFE121" w14:textId="77777777" w:rsidR="009E5E91" w:rsidRDefault="009E5E91" w:rsidP="001419D1">
                              <w:pPr>
                                <w:jc w:val="center"/>
                              </w:pPr>
                              <w:r>
                                <w:rPr>
                                  <w:lang w:val="en-GB"/>
                                </w:rPr>
                                <w:t>(Data Pre-processing)</w:t>
                              </w:r>
                            </w:p>
                            <w:p w14:paraId="299C9BB6" w14:textId="69C868DA" w:rsidR="009E5E91" w:rsidRDefault="009E5E91" w:rsidP="001419D1">
                              <w:pPr>
                                <w:jc w:val="center"/>
                              </w:pPr>
                              <w:r>
                                <w:rPr>
                                  <w:lang w:val="en-GB"/>
                                </w:rPr>
                                <w:t>Removing Whitespace +Case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1193460"/>
                            <a:ext cx="208788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2496A9" w14:textId="77777777" w:rsidR="009E5E91" w:rsidRDefault="009E5E91" w:rsidP="001419D1">
                              <w:pPr>
                                <w:jc w:val="center"/>
                              </w:pPr>
                              <w:r>
                                <w:rPr>
                                  <w:lang w:val="en-GB"/>
                                </w:rPr>
                                <w:t>(Data Pre-processing)</w:t>
                              </w:r>
                            </w:p>
                            <w:p w14:paraId="6FB4AEFA" w14:textId="77777777" w:rsidR="009E5E91" w:rsidRDefault="009E5E91" w:rsidP="001419D1">
                              <w:pPr>
                                <w:jc w:val="center"/>
                              </w:pPr>
                              <w:r>
                                <w:rPr>
                                  <w:lang w:val="en-GB"/>
                                </w:rPr>
                                <w:t>Removing Whitespace +Case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526030" y="1193460"/>
                            <a:ext cx="311184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0AB9F" w14:textId="77777777" w:rsidR="009E5E91" w:rsidRDefault="009E5E91" w:rsidP="00B316DF">
                              <w:pPr>
                                <w:jc w:val="center"/>
                              </w:pPr>
                              <w:r>
                                <w:rPr>
                                  <w:lang w:val="en-GB"/>
                                </w:rPr>
                                <w:t>(Data Pre-processing)</w:t>
                              </w:r>
                            </w:p>
                            <w:p w14:paraId="2294CB67" w14:textId="19F6B3ED" w:rsidR="009E5E91" w:rsidRDefault="001103FE" w:rsidP="00B316DF">
                              <w:pPr>
                                <w:jc w:val="center"/>
                              </w:pPr>
                              <w:r>
                                <w:rPr>
                                  <w:lang w:val="en-GB"/>
                                </w:rPr>
                                <w:t>Stop words</w:t>
                              </w:r>
                              <w:r w:rsidR="009E5E91">
                                <w:rPr>
                                  <w:lang w:val="en-GB"/>
                                </w:rPr>
                                <w:t xml:space="preserve"> removal + Stemming + N-gram tokenizing (uni,bi,tri-gram)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7" idx="3"/>
                          <a:endCxn id="18" idx="1"/>
                        </wps:cNvCnPr>
                        <wps:spPr>
                          <a:xfrm>
                            <a:off x="2316480" y="155541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a:stCxn id="18" idx="3"/>
                          <a:endCxn id="3" idx="1"/>
                        </wps:cNvCnPr>
                        <wps:spPr>
                          <a:xfrm flipH="1">
                            <a:off x="324780" y="1555410"/>
                            <a:ext cx="5313090" cy="1023960"/>
                          </a:xfrm>
                          <a:prstGeom prst="bentConnector5">
                            <a:avLst>
                              <a:gd name="adj1" fmla="val -4303"/>
                              <a:gd name="adj2" fmla="val 50000"/>
                              <a:gd name="adj3" fmla="val 1043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2427900" y="2206920"/>
                            <a:ext cx="252891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1E1FB" w14:textId="3490853B" w:rsidR="009E5E91" w:rsidRDefault="009E5E91" w:rsidP="00B316DF">
                              <w:pPr>
                                <w:jc w:val="center"/>
                              </w:pPr>
                              <w:r>
                                <w:rPr>
                                  <w:lang w:val="en-GB"/>
                                </w:rPr>
                                <w:t>Splitting Dataset into Data Training and Data Testing (80:20 ratio)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3" idx="3"/>
                          <a:endCxn id="22" idx="1"/>
                        </wps:cNvCnPr>
                        <wps:spPr>
                          <a:xfrm flipV="1">
                            <a:off x="2240280" y="2568870"/>
                            <a:ext cx="187620" cy="1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a:stCxn id="22" idx="3"/>
                          <a:endCxn id="11" idx="1"/>
                        </wps:cNvCnPr>
                        <wps:spPr>
                          <a:xfrm flipH="1">
                            <a:off x="461940" y="2568870"/>
                            <a:ext cx="4494870" cy="917280"/>
                          </a:xfrm>
                          <a:prstGeom prst="bentConnector5">
                            <a:avLst>
                              <a:gd name="adj1" fmla="val -5086"/>
                              <a:gd name="adj2" fmla="val 50000"/>
                              <a:gd name="adj3" fmla="val 105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2755560" y="3124200"/>
                            <a:ext cx="206375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A1D94" w14:textId="49BB5F4A" w:rsidR="009E5E91" w:rsidRDefault="009E5E91" w:rsidP="00431BA6">
                              <w:pPr>
                                <w:jc w:val="center"/>
                              </w:pPr>
                              <w:r>
                                <w:rPr>
                                  <w:lang w:val="en-GB"/>
                                </w:rPr>
                                <w:t>Test the Linear SVM Classification model (with data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1" idx="3"/>
                          <a:endCxn id="25" idx="1"/>
                        </wps:cNvCnPr>
                        <wps:spPr>
                          <a:xfrm>
                            <a:off x="2526030" y="3486150"/>
                            <a:ext cx="2295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61940" y="4073820"/>
                            <a:ext cx="3697310" cy="863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65D62" w14:textId="2D05D8A7" w:rsidR="009E5E91" w:rsidRDefault="009E5E91" w:rsidP="00431BA6">
                              <w:pPr>
                                <w:jc w:val="center"/>
                              </w:pPr>
                              <w:r>
                                <w:rPr>
                                  <w:lang w:val="en-GB"/>
                                </w:rPr>
                                <w:t>Output (from data testing) classification performance can be seen using Confusion Matrix + other performance metric (Accuracy, Recall, etc)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onnector: Elbow 28"/>
                        <wps:cNvCnPr>
                          <a:stCxn id="25" idx="3"/>
                          <a:endCxn id="27" idx="1"/>
                        </wps:cNvCnPr>
                        <wps:spPr>
                          <a:xfrm flipH="1">
                            <a:off x="461940" y="3486150"/>
                            <a:ext cx="4357370" cy="1019640"/>
                          </a:xfrm>
                          <a:prstGeom prst="bentConnector5">
                            <a:avLst>
                              <a:gd name="adj1" fmla="val -5246"/>
                              <a:gd name="adj2" fmla="val 46566"/>
                              <a:gd name="adj3" fmla="val 1052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626270" y="4127160"/>
                            <a:ext cx="7467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1C5BC" w14:textId="2CD9466E" w:rsidR="009E5E91" w:rsidRDefault="009E5E91" w:rsidP="00197597">
                              <w:pPr>
                                <w:jc w:val="center"/>
                              </w:pPr>
                              <w:r>
                                <w:rPr>
                                  <w:lang w:val="en-GB"/>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27" idx="3"/>
                          <a:endCxn id="30" idx="2"/>
                        </wps:cNvCnPr>
                        <wps:spPr>
                          <a:xfrm flipV="1">
                            <a:off x="4159250" y="4500540"/>
                            <a:ext cx="467020" cy="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2A048D8" id="Canvas 1" o:spid="_x0000_s1026" editas="canvas" style="width:487pt;height:403.2pt;mso-position-horizontal-relative:char;mso-position-vertical-relative:line" coordsize="61849,5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51206;visibility:visible;mso-wrap-style:square" filled="t">
                  <v:fill o:detectmouseclick="t"/>
                  <v:path o:connecttype="none"/>
                </v:shape>
                <v:rect id="Rectangle 2" o:spid="_x0000_s1028" style="position:absolute;left:12964;top:1295;width:2170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1B100ACD" w14:textId="7C650BD2" w:rsidR="009E5E91" w:rsidRDefault="009E5E91" w:rsidP="001419D1">
                        <w:pPr>
                          <w:jc w:val="center"/>
                          <w:rPr>
                            <w:lang w:val="en-GB"/>
                          </w:rPr>
                        </w:pPr>
                        <w:r>
                          <w:rPr>
                            <w:lang w:val="en-GB"/>
                          </w:rPr>
                          <w:t>(Data Pre-processing)</w:t>
                        </w:r>
                      </w:p>
                      <w:p w14:paraId="4B8370E6" w14:textId="02AFCE54" w:rsidR="009E5E91" w:rsidRPr="00F2276B" w:rsidRDefault="009E5E91" w:rsidP="001419D1">
                        <w:pPr>
                          <w:jc w:val="center"/>
                          <w:rPr>
                            <w:lang w:val="en-GB"/>
                          </w:rPr>
                        </w:pPr>
                        <w:r>
                          <w:rPr>
                            <w:lang w:val="en-GB"/>
                          </w:rPr>
                          <w:t xml:space="preserve">Removing Special Character </w:t>
                        </w:r>
                        <w:r w:rsidR="00073A8A">
                          <w:rPr>
                            <w:lang w:val="en-GB"/>
                          </w:rPr>
                          <w:t xml:space="preserve">in “Comment” column </w:t>
                        </w:r>
                        <w:r>
                          <w:rPr>
                            <w:lang w:val="en-GB"/>
                          </w:rPr>
                          <w:t>in datase</w:t>
                        </w:r>
                        <w:r w:rsidR="00073A8A">
                          <w:rPr>
                            <w:lang w:val="en-GB"/>
                          </w:rPr>
                          <w:t>t</w:t>
                        </w:r>
                      </w:p>
                    </w:txbxContent>
                  </v:textbox>
                </v:rect>
                <v:rect id="Rectangle 3" o:spid="_x0000_s1029" style="position:absolute;left:3247;top:22174;width:1915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4CFFFC3C" w14:textId="34A4461D" w:rsidR="009E5E91" w:rsidRPr="00F2276B" w:rsidRDefault="009E5E91" w:rsidP="00F2276B">
                        <w:pPr>
                          <w:jc w:val="center"/>
                          <w:rPr>
                            <w:lang w:val="en-GB"/>
                          </w:rPr>
                        </w:pPr>
                        <w:r>
                          <w:rPr>
                            <w:lang w:val="en-GB"/>
                          </w:rPr>
                          <w:t>Creating TF-IDF weighting for each word in dataset</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34671;top:4914;width:2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oval id="Oval 5" o:spid="_x0000_s1031" style="position:absolute;left:2286;top:1219;width:7467;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14:paraId="36484A88" w14:textId="3AEC4F7B" w:rsidR="009E5E91" w:rsidRPr="00404CAC" w:rsidRDefault="009E5E91" w:rsidP="00404CAC">
                        <w:pPr>
                          <w:jc w:val="center"/>
                          <w:rPr>
                            <w:lang w:val="en-GB"/>
                          </w:rPr>
                        </w:pPr>
                        <w:r>
                          <w:rPr>
                            <w:lang w:val="en-GB"/>
                          </w:rPr>
                          <w:t>Start</w:t>
                        </w:r>
                      </w:p>
                    </w:txbxContent>
                  </v:textbox>
                </v:oval>
                <v:shape id="Straight Arrow Connector 6" o:spid="_x0000_s1032" type="#_x0000_t32" style="position:absolute;left:9753;top:4914;width:3211;height: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rect id="Rectangle 11" o:spid="_x0000_s1033" style="position:absolute;left:4619;top:31242;width:2064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30EB563A" w14:textId="0F922F0E" w:rsidR="009E5E91" w:rsidRDefault="009E5E91" w:rsidP="00F2276B">
                        <w:pPr>
                          <w:jc w:val="center"/>
                        </w:pPr>
                        <w:r>
                          <w:rPr>
                            <w:lang w:val="en-GB"/>
                          </w:rPr>
                          <w:t>Train the Linear SVM Classification model (with data training)</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14" o:spid="_x0000_s1034" type="#_x0000_t36" style="position:absolute;left:2286;top:4914;width:55626;height:1064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" adj="-888,,22488" strokecolor="black [3213]" strokeweight=".5pt">
                  <v:stroke endarrow="block"/>
                </v:shape>
                <v:rect id="Rectangle 16" o:spid="_x0000_s1035" style="position:absolute;left:37033;top:1295;width:2087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4CEFE121" w14:textId="77777777" w:rsidR="009E5E91" w:rsidRDefault="009E5E91" w:rsidP="001419D1">
                        <w:pPr>
                          <w:jc w:val="center"/>
                        </w:pPr>
                        <w:r>
                          <w:rPr>
                            <w:lang w:val="en-GB"/>
                          </w:rPr>
                          <w:t>(Data Pre-processing)</w:t>
                        </w:r>
                      </w:p>
                      <w:p w14:paraId="299C9BB6" w14:textId="69C868DA" w:rsidR="009E5E91" w:rsidRDefault="009E5E91" w:rsidP="001419D1">
                        <w:pPr>
                          <w:jc w:val="center"/>
                        </w:pPr>
                        <w:r>
                          <w:rPr>
                            <w:lang w:val="en-GB"/>
                          </w:rPr>
                          <w:t>Removing Whitespace +Case Folding</w:t>
                        </w:r>
                      </w:p>
                    </w:txbxContent>
                  </v:textbox>
                </v:rect>
                <v:rect id="Rectangle 17" o:spid="_x0000_s1036" style="position:absolute;left:2286;top:11934;width:208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2D2496A9" w14:textId="77777777" w:rsidR="009E5E91" w:rsidRDefault="009E5E91" w:rsidP="001419D1">
                        <w:pPr>
                          <w:jc w:val="center"/>
                        </w:pPr>
                        <w:r>
                          <w:rPr>
                            <w:lang w:val="en-GB"/>
                          </w:rPr>
                          <w:t>(Data Pre-processing)</w:t>
                        </w:r>
                      </w:p>
                      <w:p w14:paraId="6FB4AEFA" w14:textId="77777777" w:rsidR="009E5E91" w:rsidRDefault="009E5E91" w:rsidP="001419D1">
                        <w:pPr>
                          <w:jc w:val="center"/>
                        </w:pPr>
                        <w:r>
                          <w:rPr>
                            <w:lang w:val="en-GB"/>
                          </w:rPr>
                          <w:t>Removing Whitespace +Case Folding</w:t>
                        </w:r>
                      </w:p>
                    </w:txbxContent>
                  </v:textbox>
                </v:rect>
                <v:rect id="Rectangle 18" o:spid="_x0000_s1037" style="position:absolute;left:25260;top:11934;width:3111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2810AB9F" w14:textId="77777777" w:rsidR="009E5E91" w:rsidRDefault="009E5E91" w:rsidP="00B316DF">
                        <w:pPr>
                          <w:jc w:val="center"/>
                        </w:pPr>
                        <w:r>
                          <w:rPr>
                            <w:lang w:val="en-GB"/>
                          </w:rPr>
                          <w:t>(Data Pre-processing)</w:t>
                        </w:r>
                      </w:p>
                      <w:p w14:paraId="2294CB67" w14:textId="19F6B3ED" w:rsidR="009E5E91" w:rsidRDefault="001103FE" w:rsidP="00B316DF">
                        <w:pPr>
                          <w:jc w:val="center"/>
                        </w:pPr>
                        <w:r>
                          <w:rPr>
                            <w:lang w:val="en-GB"/>
                          </w:rPr>
                          <w:t>Stop words</w:t>
                        </w:r>
                        <w:r w:rsidR="009E5E91">
                          <w:rPr>
                            <w:lang w:val="en-GB"/>
                          </w:rPr>
                          <w:t xml:space="preserve"> removal + Stemming + N-gram tokenizing (uni,bi,tri-gram)</w:t>
                        </w:r>
                      </w:p>
                    </w:txbxContent>
                  </v:textbox>
                </v:rect>
                <v:shape id="Straight Arrow Connector 19" o:spid="_x0000_s1038" type="#_x0000_t32" style="position:absolute;left:23164;top:15554;width:2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Connector: Elbow 20" o:spid="_x0000_s1039" type="#_x0000_t36" style="position:absolute;left:3247;top:15554;width:53131;height:10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" adj="-929,,22529" strokecolor="black [3213]" strokeweight=".5pt">
                  <v:stroke endarrow="block"/>
                </v:shape>
                <v:rect id="Rectangle 22" o:spid="_x0000_s1040" style="position:absolute;left:24279;top:22069;width:2528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1AF1E1FB" w14:textId="3490853B" w:rsidR="009E5E91" w:rsidRDefault="009E5E91" w:rsidP="00B316DF">
                        <w:pPr>
                          <w:jc w:val="center"/>
                        </w:pPr>
                        <w:r>
                          <w:rPr>
                            <w:lang w:val="en-GB"/>
                          </w:rPr>
                          <w:t>Splitting Dataset into Data Training and Data Testing (80:20 ratio)</w:t>
                        </w:r>
                      </w:p>
                    </w:txbxContent>
                  </v:textbox>
                </v:rect>
                <v:shape id="Straight Arrow Connector 23" o:spid="_x0000_s1041" type="#_x0000_t32" style="position:absolute;left:22402;top:25688;width:187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Connector: Elbow 24" o:spid="_x0000_s1042" type="#_x0000_t36" style="position:absolute;left:4619;top:25688;width:44949;height:91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" adj="-1099,,22699" strokecolor="black [3213]" strokeweight=".5pt">
                  <v:stroke endarrow="block"/>
                </v:shape>
                <v:rect id="Rectangle 25" o:spid="_x0000_s1043" style="position:absolute;left:27555;top:31242;width:2063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34A1D94" w14:textId="49BB5F4A" w:rsidR="009E5E91" w:rsidRDefault="009E5E91" w:rsidP="00431BA6">
                        <w:pPr>
                          <w:jc w:val="center"/>
                        </w:pPr>
                        <w:r>
                          <w:rPr>
                            <w:lang w:val="en-GB"/>
                          </w:rPr>
                          <w:t>Test the Linear SVM Classification model (with data testing)</w:t>
                        </w:r>
                      </w:p>
                    </w:txbxContent>
                  </v:textbox>
                </v:rect>
                <v:shape id="Straight Arrow Connector 26" o:spid="_x0000_s1044" type="#_x0000_t32" style="position:absolute;left:25260;top:34861;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rect id="Rectangle 27" o:spid="_x0000_s1045" style="position:absolute;left:4619;top:40738;width:36973;height: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06F65D62" w14:textId="2D05D8A7" w:rsidR="009E5E91" w:rsidRDefault="009E5E91" w:rsidP="00431BA6">
                        <w:pPr>
                          <w:jc w:val="center"/>
                        </w:pPr>
                        <w:r>
                          <w:rPr>
                            <w:lang w:val="en-GB"/>
                          </w:rPr>
                          <w:t>Output (from data testing) classification performance can be seen using Confusion Matrix + other performance metric (Accuracy, Recall, etc)</w:t>
                        </w:r>
                      </w:p>
                    </w:txbxContent>
                  </v:textbox>
                </v:rect>
                <v:shape id="Connector: Elbow 28" o:spid="_x0000_s1046" type="#_x0000_t36" style="position:absolute;left:4619;top:34861;width:43574;height:101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" adj="-1133,10058,22733" strokecolor="black [3213]" strokeweight=".5pt">
                  <v:stroke endarrow="block"/>
                </v:shape>
                <v:oval id="Oval 30" o:spid="_x0000_s1047" style="position:absolute;left:46262;top:41271;width:7468;height:7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textbox>
                    <w:txbxContent>
                      <w:p w14:paraId="3FC1C5BC" w14:textId="2CD9466E" w:rsidR="009E5E91" w:rsidRDefault="009E5E91" w:rsidP="00197597">
                        <w:pPr>
                          <w:jc w:val="center"/>
                        </w:pPr>
                        <w:r>
                          <w:rPr>
                            <w:lang w:val="en-GB"/>
                          </w:rPr>
                          <w:t>End</w:t>
                        </w:r>
                      </w:p>
                    </w:txbxContent>
                  </v:textbox>
                </v:oval>
                <v:shape id="Straight Arrow Connector 31" o:spid="_x0000_s1048" type="#_x0000_t32" style="position:absolute;left:41592;top:45005;width:4670;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0EwwAAANsAAAAPAAAAZHJzL2Rvd25yZXYueG1sRI/disIw&#10;FITvBd8hHGFvRBNdUK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1zH9BMMAAADbAAAADwAA&#10;AAAAAAAAAAAAAAAHAgAAZHJzL2Rvd25yZXYueG1sUEsFBgAAAAADAAMAtwAAAPcCAAAAAA==&#10;" strokecolor="black [3213]" strokeweight=".5pt">
                  <v:stroke endarrow="block" joinstyle="miter"/>
                </v:shape>
                <w10:anchorlock/>
              </v:group>
            </w:pict>
          </mc:Fallback>
        </mc:AlternateContent>
      </w:r>
    </w:p>
    <w:p w14:paraId="69A547D0" w14:textId="04C0E097" w:rsidR="00197597" w:rsidRDefault="00197597" w:rsidP="00404CAC"/>
    <w:p w14:paraId="151959F2" w14:textId="7A1849E7" w:rsidR="000471BB" w:rsidRDefault="000471BB" w:rsidP="00404CAC">
      <w:r>
        <w:t xml:space="preserve">Corpus was used in this classification is </w:t>
      </w:r>
      <w:r w:rsidR="001103FE">
        <w:t>Stop word</w:t>
      </w:r>
      <w:r>
        <w:t xml:space="preserve"> Corpus from NLTK library. This corpus is in English language and used for </w:t>
      </w:r>
      <w:r w:rsidR="001103FE">
        <w:t>stop words</w:t>
      </w:r>
      <w:r>
        <w:t xml:space="preserve"> removal (removing </w:t>
      </w:r>
      <w:r w:rsidR="001103FE">
        <w:t>most common English words</w:t>
      </w:r>
      <w:r>
        <w:t>)</w:t>
      </w:r>
      <w:r w:rsidR="001103FE">
        <w:t>.</w:t>
      </w:r>
    </w:p>
    <w:p w14:paraId="10D817F6" w14:textId="4D1BE15A" w:rsidR="006C5913" w:rsidRDefault="006C5913" w:rsidP="00404CAC"/>
    <w:p w14:paraId="41A1213F" w14:textId="3666A3C4" w:rsidR="006C5913" w:rsidRDefault="006C5913" w:rsidP="00404CAC">
      <w:r>
        <w:t xml:space="preserve">Machine Learning input </w:t>
      </w:r>
      <w:r w:rsidR="00FB55F3">
        <w:t xml:space="preserve">has to be numbers therefore word embedding method is required (to convert words into vectors/numbers that machine can learn). There are several methods such as TF-IDF, Word2vec, CountVectorizer, etc. This model uses TF-IDF word embedding method because TF-IDF is the most common word embedding method to be used in most text </w:t>
      </w:r>
      <w:r w:rsidR="00FB55F3">
        <w:lastRenderedPageBreak/>
        <w:t xml:space="preserve">classifications. TF-IDF provides word weighting value that based on how important that word in the corpus/ dataset. This method proved to be so successful and only several word embedding methods could compete their performance with TF-IDF such as Word2Vec, GloVe, etc. </w:t>
      </w:r>
      <w:r w:rsidR="00F67526">
        <w:t>TF-IDF is mostly used for the text classification that heavily based on semantic similarity.</w:t>
      </w:r>
      <w:r w:rsidR="00F67526">
        <w:t xml:space="preserve"> </w:t>
      </w:r>
      <w:r w:rsidR="00FB55F3">
        <w:t>With TF-IDF simplicity</w:t>
      </w:r>
      <w:r w:rsidR="00691791">
        <w:t xml:space="preserve"> algorithm</w:t>
      </w:r>
      <w:r w:rsidR="00FB55F3">
        <w:t>, comes with less comp</w:t>
      </w:r>
      <w:r w:rsidR="00802E36">
        <w:t>utation</w:t>
      </w:r>
      <w:r w:rsidR="00FB55F3">
        <w:t xml:space="preserve"> cost </w:t>
      </w:r>
      <w:r w:rsidR="00691791">
        <w:t>than other candidates (Word2Vec and GloVe).</w:t>
      </w:r>
      <w:r w:rsidR="00F67526">
        <w:t xml:space="preserve"> </w:t>
      </w:r>
      <w:r w:rsidR="00691791">
        <w:t xml:space="preserve"> Therefore, TF-IDF was chosen as the word embedding method for this task</w:t>
      </w:r>
      <w:r w:rsidR="00F67526">
        <w:t>.</w:t>
      </w:r>
    </w:p>
    <w:p w14:paraId="724D65EA" w14:textId="77777777" w:rsidR="000471BB" w:rsidRDefault="000471BB" w:rsidP="00404CAC"/>
    <w:p w14:paraId="1B61CB8C" w14:textId="323E1F91" w:rsidR="006B3B9A" w:rsidRDefault="00197597" w:rsidP="00404CAC">
      <w:r>
        <w:t>There were several reasons to choose Linear SVM</w:t>
      </w:r>
      <w:r w:rsidR="006B3B9A">
        <w:t xml:space="preserve"> (Scikit-Learn library, SVC)</w:t>
      </w:r>
      <w:r>
        <w:t xml:space="preserve"> as a model for this task. If we look at the size of </w:t>
      </w:r>
      <w:r w:rsidR="006B3B9A">
        <w:t xml:space="preserve">dataset, we can consider it as a small size dataset. Therefore, </w:t>
      </w:r>
      <w:r w:rsidR="00747D82">
        <w:t>d</w:t>
      </w:r>
      <w:r w:rsidR="006B3B9A">
        <w:t xml:space="preserve">eep </w:t>
      </w:r>
      <w:r w:rsidR="00747D82">
        <w:t>l</w:t>
      </w:r>
      <w:r w:rsidR="006B3B9A">
        <w:t>earning algorithm will not be sufficient to use</w:t>
      </w:r>
      <w:r w:rsidR="00747D82">
        <w:t xml:space="preserve"> (large dataset needed)</w:t>
      </w:r>
      <w:r w:rsidR="006B3B9A">
        <w:t xml:space="preserve"> and another Machine Learning algorithm</w:t>
      </w:r>
      <w:r w:rsidR="00747D82">
        <w:t xml:space="preserve"> can replace it</w:t>
      </w:r>
      <w:r w:rsidR="006B3B9A">
        <w:t>. There</w:t>
      </w:r>
      <w:r w:rsidR="00747D82">
        <w:t xml:space="preserve"> are 2 common machine learning classifier algorithms </w:t>
      </w:r>
      <w:r w:rsidR="00B35FA3">
        <w:t xml:space="preserve">for text classification </w:t>
      </w:r>
      <w:r w:rsidR="00747D82">
        <w:t>namely, SVM</w:t>
      </w:r>
      <w:r w:rsidR="006B3B9A">
        <w:t xml:space="preserve"> </w:t>
      </w:r>
      <w:r w:rsidR="00747D82">
        <w:t>(Support Vector Machine) and NB (Naïve Bayes). However, SVM performed</w:t>
      </w:r>
      <w:r w:rsidR="004B312D">
        <w:t xml:space="preserve"> much</w:t>
      </w:r>
      <w:r w:rsidR="00747D82">
        <w:t xml:space="preserve"> better than NB</w:t>
      </w:r>
      <w:r w:rsidR="004B312D">
        <w:t xml:space="preserve"> for this dataset</w:t>
      </w:r>
      <w:r w:rsidR="00747D82">
        <w:t xml:space="preserve"> based on </w:t>
      </w:r>
      <w:r w:rsidR="004A4CF1">
        <w:t>Confusion Matrix,</w:t>
      </w:r>
      <w:r w:rsidR="00747D82">
        <w:t xml:space="preserve"> </w:t>
      </w:r>
      <w:r w:rsidR="001335AF">
        <w:t>ROC</w:t>
      </w:r>
      <w:r w:rsidR="00747D82">
        <w:t xml:space="preserve"> graph (as shown below)</w:t>
      </w:r>
      <w:r w:rsidR="004A4CF1">
        <w:t>, accuracy, precision,</w:t>
      </w:r>
      <w:r w:rsidR="001335AF">
        <w:t xml:space="preserve"> AUC score</w:t>
      </w:r>
      <w:r w:rsidR="0053739B">
        <w:t>,</w:t>
      </w:r>
      <w:r w:rsidR="004A4CF1">
        <w:t xml:space="preserve"> etc</w:t>
      </w:r>
      <w:r w:rsidR="0053739B">
        <w:t>.</w:t>
      </w:r>
    </w:p>
    <w:p w14:paraId="007CBBBC" w14:textId="4C3AC136" w:rsidR="00485A22" w:rsidRDefault="00485A22" w:rsidP="00404CAC"/>
    <w:p w14:paraId="05130B04" w14:textId="4A38870E" w:rsidR="00485A22" w:rsidRDefault="00485A22" w:rsidP="00404CAC">
      <w:r>
        <w:t>For this classification, uni-gram (1-gram) has best accuracy performance</w:t>
      </w:r>
      <w:r w:rsidR="00E67AC1">
        <w:t xml:space="preserve"> than uni-gram</w:t>
      </w:r>
      <w:r>
        <w:t xml:space="preserve">, where other N-gram, such as bi-gram and tri-gram, has worse accuracy performance. Therefore, uni-gram is used in this classification. </w:t>
      </w:r>
    </w:p>
    <w:p w14:paraId="75A20125" w14:textId="6312D935" w:rsidR="00A13F03" w:rsidRDefault="00A13F03" w:rsidP="00404CAC"/>
    <w:p w14:paraId="6523AE54" w14:textId="35711A9D" w:rsidR="00A13F03" w:rsidRDefault="00A13F03" w:rsidP="00404CAC">
      <w:r>
        <w:t>Here are the Classifier model performance results:</w:t>
      </w:r>
    </w:p>
    <w:p w14:paraId="664474AC" w14:textId="1A4B6E90" w:rsidR="00747D82" w:rsidRDefault="00747D82" w:rsidP="00404CAC">
      <w:r w:rsidRPr="00747D82">
        <w:drawing>
          <wp:inline distT="0" distB="0" distL="0" distR="0" wp14:anchorId="69ACE753" wp14:editId="3566FE8C">
            <wp:extent cx="4366638" cy="3086367"/>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5"/>
                    <a:stretch>
                      <a:fillRect/>
                    </a:stretch>
                  </pic:blipFill>
                  <pic:spPr>
                    <a:xfrm>
                      <a:off x="0" y="0"/>
                      <a:ext cx="4366638" cy="3086367"/>
                    </a:xfrm>
                    <a:prstGeom prst="rect">
                      <a:avLst/>
                    </a:prstGeom>
                  </pic:spPr>
                </pic:pic>
              </a:graphicData>
            </a:graphic>
          </wp:inline>
        </w:drawing>
      </w:r>
      <w:r w:rsidR="004675E6">
        <w:t xml:space="preserve">  </w:t>
      </w:r>
    </w:p>
    <w:p w14:paraId="733C2E7E" w14:textId="7555E556" w:rsidR="00747D82" w:rsidRDefault="00747D82" w:rsidP="00404CAC">
      <w:r w:rsidRPr="00747D82">
        <w:drawing>
          <wp:inline distT="0" distB="0" distL="0" distR="0" wp14:anchorId="076296FB" wp14:editId="6C46DB3F">
            <wp:extent cx="3574090" cy="510584"/>
            <wp:effectExtent l="0" t="0" r="7620" b="381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6"/>
                    <a:stretch>
                      <a:fillRect/>
                    </a:stretch>
                  </pic:blipFill>
                  <pic:spPr>
                    <a:xfrm>
                      <a:off x="0" y="0"/>
                      <a:ext cx="3574090" cy="510584"/>
                    </a:xfrm>
                    <a:prstGeom prst="rect">
                      <a:avLst/>
                    </a:prstGeom>
                  </pic:spPr>
                </pic:pic>
              </a:graphicData>
            </a:graphic>
          </wp:inline>
        </w:drawing>
      </w:r>
    </w:p>
    <w:p w14:paraId="7B4C1258" w14:textId="186CB931" w:rsidR="00747D82" w:rsidRDefault="004A4CF1" w:rsidP="00404CAC">
      <w:r w:rsidRPr="004A4CF1">
        <w:drawing>
          <wp:inline distT="0" distB="0" distL="0" distR="0" wp14:anchorId="1E0958EE" wp14:editId="37D32210">
            <wp:extent cx="5943600" cy="4533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390"/>
                    </a:xfrm>
                    <a:prstGeom prst="rect">
                      <a:avLst/>
                    </a:prstGeom>
                  </pic:spPr>
                </pic:pic>
              </a:graphicData>
            </a:graphic>
          </wp:inline>
        </w:drawing>
      </w:r>
    </w:p>
    <w:p w14:paraId="2391D852" w14:textId="39CE96F4" w:rsidR="00246617" w:rsidRDefault="00246617" w:rsidP="00404CAC">
      <w:r w:rsidRPr="00246617">
        <w:drawing>
          <wp:inline distT="0" distB="0" distL="0" distR="0" wp14:anchorId="1DD22397" wp14:editId="1D0DD105">
            <wp:extent cx="5943600" cy="438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785"/>
                    </a:xfrm>
                    <a:prstGeom prst="rect">
                      <a:avLst/>
                    </a:prstGeom>
                  </pic:spPr>
                </pic:pic>
              </a:graphicData>
            </a:graphic>
          </wp:inline>
        </w:drawing>
      </w:r>
    </w:p>
    <w:p w14:paraId="4581F1FF" w14:textId="44466CC0" w:rsidR="004A4CF1" w:rsidRDefault="004A4CF1" w:rsidP="00404CAC">
      <w:r w:rsidRPr="004A4CF1">
        <w:lastRenderedPageBreak/>
        <w:drawing>
          <wp:inline distT="0" distB="0" distL="0" distR="0" wp14:anchorId="4A6BF56C" wp14:editId="7018A17D">
            <wp:extent cx="5943600" cy="5034915"/>
            <wp:effectExtent l="0" t="0" r="0" b="0"/>
            <wp:docPr id="37" name="Picture 3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treemap chart&#10;&#10;Description automatically generated"/>
                    <pic:cNvPicPr/>
                  </pic:nvPicPr>
                  <pic:blipFill>
                    <a:blip r:embed="rId9"/>
                    <a:stretch>
                      <a:fillRect/>
                    </a:stretch>
                  </pic:blipFill>
                  <pic:spPr>
                    <a:xfrm>
                      <a:off x="0" y="0"/>
                      <a:ext cx="5943600" cy="5034915"/>
                    </a:xfrm>
                    <a:prstGeom prst="rect">
                      <a:avLst/>
                    </a:prstGeom>
                  </pic:spPr>
                </pic:pic>
              </a:graphicData>
            </a:graphic>
          </wp:inline>
        </w:drawing>
      </w:r>
    </w:p>
    <w:p w14:paraId="5B1D2253" w14:textId="76F03B69" w:rsidR="004A4CF1" w:rsidRDefault="004A4CF1" w:rsidP="00404CAC">
      <w:r>
        <w:t>NB Accuracy:</w:t>
      </w:r>
      <w:r w:rsidR="00A61591">
        <w:t xml:space="preserve"> (117 + </w:t>
      </w:r>
      <w:r w:rsidR="009B0100">
        <w:t>74</w:t>
      </w:r>
      <w:r w:rsidR="00A61591">
        <w:t>)</w:t>
      </w:r>
      <w:r w:rsidR="001335AF">
        <w:t>/ (</w:t>
      </w:r>
      <w:r w:rsidR="009B0100">
        <w:t>117 + 34 + 35 + 74</w:t>
      </w:r>
      <w:r w:rsidR="00A61591">
        <w:t>)</w:t>
      </w:r>
      <w:r w:rsidR="009B0100">
        <w:t xml:space="preserve"> = 0.73</w:t>
      </w:r>
    </w:p>
    <w:p w14:paraId="4A44C014" w14:textId="1C7C3B0A" w:rsidR="004A4CF1" w:rsidRDefault="004A4CF1" w:rsidP="00404CAC">
      <w:r>
        <w:t>NB Precision:</w:t>
      </w:r>
      <w:r w:rsidR="009B0100">
        <w:t xml:space="preserve"> </w:t>
      </w:r>
      <w:r w:rsidR="000B10D1">
        <w:t>(74)</w:t>
      </w:r>
      <w:r w:rsidR="001335AF">
        <w:t>/ (</w:t>
      </w:r>
      <w:r w:rsidR="000B10D1">
        <w:t>74+34) = 0.685</w:t>
      </w:r>
    </w:p>
    <w:p w14:paraId="44ADB46B" w14:textId="215CACFD" w:rsidR="004A4CF1" w:rsidRDefault="004A4CF1" w:rsidP="00404CAC">
      <w:r>
        <w:t>NB Recall:</w:t>
      </w:r>
      <w:r w:rsidR="000B10D1">
        <w:t xml:space="preserve"> 74</w:t>
      </w:r>
      <w:r w:rsidR="001335AF">
        <w:t>/ (</w:t>
      </w:r>
      <w:r w:rsidR="000B10D1">
        <w:t>74+35) = 0.678</w:t>
      </w:r>
    </w:p>
    <w:p w14:paraId="2F254B53" w14:textId="7CC0453B" w:rsidR="004A4CF1" w:rsidRDefault="004A4CF1" w:rsidP="00404CAC">
      <w:r>
        <w:t>NB F-1 Score:</w:t>
      </w:r>
      <w:r w:rsidR="000B10D1">
        <w:t xml:space="preserve"> 2 * ((0.685*0.678)</w:t>
      </w:r>
      <w:r w:rsidR="001335AF">
        <w:t>/(</w:t>
      </w:r>
      <w:r w:rsidR="001335AF" w:rsidRPr="000B10D1">
        <w:t>0</w:t>
      </w:r>
      <w:r w:rsidR="000B10D1">
        <w:t>.685+0.678)) = 0.681</w:t>
      </w:r>
    </w:p>
    <w:p w14:paraId="7C16B6FC" w14:textId="47A1E9F9" w:rsidR="004A4CF1" w:rsidRDefault="004A4CF1" w:rsidP="00404CAC">
      <w:r w:rsidRPr="004A4CF1">
        <w:lastRenderedPageBreak/>
        <w:drawing>
          <wp:inline distT="0" distB="0" distL="0" distR="0" wp14:anchorId="69F06145" wp14:editId="614F5DFA">
            <wp:extent cx="5943600" cy="4622800"/>
            <wp:effectExtent l="0" t="0" r="0" b="6350"/>
            <wp:docPr id="38" name="Picture 38"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 treemap chart&#10;&#10;Description automatically generated"/>
                    <pic:cNvPicPr/>
                  </pic:nvPicPr>
                  <pic:blipFill>
                    <a:blip r:embed="rId10"/>
                    <a:stretch>
                      <a:fillRect/>
                    </a:stretch>
                  </pic:blipFill>
                  <pic:spPr>
                    <a:xfrm>
                      <a:off x="0" y="0"/>
                      <a:ext cx="5943600" cy="4622800"/>
                    </a:xfrm>
                    <a:prstGeom prst="rect">
                      <a:avLst/>
                    </a:prstGeom>
                  </pic:spPr>
                </pic:pic>
              </a:graphicData>
            </a:graphic>
          </wp:inline>
        </w:drawing>
      </w:r>
    </w:p>
    <w:p w14:paraId="023780CC" w14:textId="701D4483" w:rsidR="004A4CF1" w:rsidRDefault="004A4CF1" w:rsidP="004A4CF1">
      <w:r w:rsidRPr="00AC7F0C">
        <w:rPr>
          <w:b/>
          <w:bCs/>
        </w:rPr>
        <w:t>Linear SVM Accuracy:</w:t>
      </w:r>
      <w:r w:rsidR="000B10D1">
        <w:t xml:space="preserve"> (99+142)/(142+9+10+99) </w:t>
      </w:r>
      <w:r w:rsidR="000B10D1" w:rsidRPr="00AC7F0C">
        <w:rPr>
          <w:b/>
          <w:bCs/>
        </w:rPr>
        <w:t>= 0.926</w:t>
      </w:r>
    </w:p>
    <w:p w14:paraId="2654B46E" w14:textId="49FE1AB3" w:rsidR="004A4CF1" w:rsidRDefault="004A4CF1" w:rsidP="004A4CF1">
      <w:r w:rsidRPr="00AC7F0C">
        <w:rPr>
          <w:b/>
          <w:bCs/>
        </w:rPr>
        <w:t>Linear SVM Precision:</w:t>
      </w:r>
      <w:r w:rsidR="000B10D1">
        <w:t xml:space="preserve"> 99</w:t>
      </w:r>
      <w:r w:rsidR="001335AF">
        <w:t>/ (</w:t>
      </w:r>
      <w:r w:rsidR="000B10D1">
        <w:t xml:space="preserve">99+9) </w:t>
      </w:r>
      <w:r w:rsidR="000B10D1" w:rsidRPr="00AC7F0C">
        <w:rPr>
          <w:b/>
          <w:bCs/>
        </w:rPr>
        <w:t>= 0.916</w:t>
      </w:r>
    </w:p>
    <w:p w14:paraId="1A9A9AC9" w14:textId="6DD5F7BE" w:rsidR="004A4CF1" w:rsidRDefault="004A4CF1" w:rsidP="004A4CF1">
      <w:r w:rsidRPr="00AC7F0C">
        <w:rPr>
          <w:b/>
          <w:bCs/>
        </w:rPr>
        <w:t>Linear SVM Recall:</w:t>
      </w:r>
      <w:r w:rsidR="000B10D1">
        <w:t xml:space="preserve"> 99/(99+10) </w:t>
      </w:r>
      <w:r w:rsidR="000B10D1" w:rsidRPr="00AC7F0C">
        <w:rPr>
          <w:b/>
          <w:bCs/>
        </w:rPr>
        <w:t>= 0.908</w:t>
      </w:r>
    </w:p>
    <w:p w14:paraId="3830CBB0" w14:textId="4F39F809" w:rsidR="004A4CF1" w:rsidRDefault="004A4CF1" w:rsidP="004A4CF1">
      <w:r w:rsidRPr="00AC7F0C">
        <w:rPr>
          <w:b/>
          <w:bCs/>
        </w:rPr>
        <w:t>Linear SVM F-1 Score:</w:t>
      </w:r>
      <w:r w:rsidR="000B10D1">
        <w:t xml:space="preserve"> 2 * ((0.</w:t>
      </w:r>
      <w:r w:rsidR="009E5E91">
        <w:t>916</w:t>
      </w:r>
      <w:r w:rsidR="000B10D1">
        <w:t>*0.</w:t>
      </w:r>
      <w:r w:rsidR="009E5E91">
        <w:t>90</w:t>
      </w:r>
      <w:r w:rsidR="000B10D1">
        <w:t>8)</w:t>
      </w:r>
      <w:r w:rsidR="001335AF">
        <w:t>/ (</w:t>
      </w:r>
      <w:r w:rsidR="000B10D1">
        <w:t>0.</w:t>
      </w:r>
      <w:r w:rsidR="009E5E91">
        <w:t>916</w:t>
      </w:r>
      <w:r w:rsidR="000B10D1">
        <w:t>+0.</w:t>
      </w:r>
      <w:r w:rsidR="009E5E91">
        <w:t>90</w:t>
      </w:r>
      <w:r w:rsidR="000B10D1">
        <w:t xml:space="preserve">8)) </w:t>
      </w:r>
      <w:r w:rsidR="000B10D1" w:rsidRPr="00AC7F0C">
        <w:rPr>
          <w:b/>
          <w:bCs/>
        </w:rPr>
        <w:t>= 0.</w:t>
      </w:r>
      <w:r w:rsidR="007E7297" w:rsidRPr="00AC7F0C">
        <w:rPr>
          <w:b/>
          <w:bCs/>
        </w:rPr>
        <w:t>91</w:t>
      </w:r>
      <w:r w:rsidR="000B10D1" w:rsidRPr="00AC7F0C">
        <w:rPr>
          <w:b/>
          <w:bCs/>
        </w:rPr>
        <w:t>1</w:t>
      </w:r>
    </w:p>
    <w:p w14:paraId="2999C4BC" w14:textId="29739914" w:rsidR="004A4CF1" w:rsidRDefault="004A4CF1" w:rsidP="00404CAC"/>
    <w:p w14:paraId="52C44D0F" w14:textId="4FCD2C83" w:rsidR="00513CA4" w:rsidRDefault="00513CA4" w:rsidP="00404CAC"/>
    <w:p w14:paraId="0D31854B" w14:textId="3FD350B5" w:rsidR="00513CA4" w:rsidRDefault="00513CA4" w:rsidP="00404CAC"/>
    <w:p w14:paraId="28CC0E04" w14:textId="37427643" w:rsidR="00513CA4" w:rsidRDefault="00513CA4" w:rsidP="00404CAC"/>
    <w:p w14:paraId="0BBFB4C5" w14:textId="5486A788" w:rsidR="00513CA4" w:rsidRDefault="00513CA4" w:rsidP="00404CAC"/>
    <w:p w14:paraId="4CD5EE90" w14:textId="462DE234" w:rsidR="00513CA4" w:rsidRDefault="00513CA4" w:rsidP="00404CAC"/>
    <w:p w14:paraId="694BC133" w14:textId="1A3FB957" w:rsidR="00513CA4" w:rsidRDefault="00513CA4" w:rsidP="00404CAC"/>
    <w:p w14:paraId="19B60318" w14:textId="76A163F1" w:rsidR="00513CA4" w:rsidRDefault="00513CA4" w:rsidP="00404CAC"/>
    <w:p w14:paraId="2884058B" w14:textId="6BD57C09" w:rsidR="00513CA4" w:rsidRDefault="00513CA4" w:rsidP="00404CAC"/>
    <w:p w14:paraId="78045D9A" w14:textId="5A87D25B" w:rsidR="00513CA4" w:rsidRDefault="00513CA4" w:rsidP="00404CAC"/>
    <w:p w14:paraId="279DDF2D" w14:textId="6E878D53" w:rsidR="00513CA4" w:rsidRDefault="00513CA4" w:rsidP="00404CAC"/>
    <w:p w14:paraId="61458A08" w14:textId="43CD4FDD" w:rsidR="00513CA4" w:rsidRDefault="00513CA4" w:rsidP="00404CAC"/>
    <w:p w14:paraId="367DADE6" w14:textId="0E851784" w:rsidR="00513CA4" w:rsidRDefault="00513CA4" w:rsidP="00404CAC"/>
    <w:p w14:paraId="22E3D6F5" w14:textId="19BA2ABB" w:rsidR="00513CA4" w:rsidRDefault="00513CA4" w:rsidP="00404CAC"/>
    <w:p w14:paraId="1606047B" w14:textId="7FE68D2A" w:rsidR="00513CA4" w:rsidRDefault="00513CA4" w:rsidP="00404CAC"/>
    <w:p w14:paraId="4AC28416" w14:textId="23521556" w:rsidR="00513CA4" w:rsidRDefault="00513CA4" w:rsidP="00404CAC"/>
    <w:p w14:paraId="7ABFDF82" w14:textId="7CB7172A" w:rsidR="00513CA4" w:rsidRPr="00197597" w:rsidRDefault="00513CA4" w:rsidP="00513CA4">
      <w:pPr>
        <w:rPr>
          <w:b/>
          <w:bCs/>
        </w:rPr>
      </w:pPr>
      <w:r>
        <w:rPr>
          <w:b/>
          <w:bCs/>
        </w:rPr>
        <w:lastRenderedPageBreak/>
        <w:t>News Title</w:t>
      </w:r>
      <w:r w:rsidRPr="00197597">
        <w:rPr>
          <w:b/>
          <w:bCs/>
        </w:rPr>
        <w:t xml:space="preserve"> Classification Task:</w:t>
      </w:r>
    </w:p>
    <w:p w14:paraId="2BA25899" w14:textId="1700B1C7" w:rsidR="00513CA4" w:rsidRDefault="00513CA4" w:rsidP="00404CAC"/>
    <w:p w14:paraId="2307C7DF" w14:textId="26121B19" w:rsidR="00C15110" w:rsidRDefault="00C15110" w:rsidP="00C15110">
      <w:r>
        <w:t xml:space="preserve">This Spam Classification task will be using the Linear SVM </w:t>
      </w:r>
      <w:r>
        <w:t xml:space="preserve">with SGD (Stochastic Gradient Descent) </w:t>
      </w:r>
      <w:r>
        <w:t>algorithm. This flowchart will perfectly show the overall workflow of all the Classification process.</w:t>
      </w:r>
    </w:p>
    <w:p w14:paraId="10B0DB2A" w14:textId="07BE8E9B" w:rsidR="00513CA4" w:rsidRDefault="00513CA4" w:rsidP="00404CAC"/>
    <w:p w14:paraId="34719458" w14:textId="3D734402" w:rsidR="00485A22" w:rsidRDefault="00485A22" w:rsidP="00404CAC">
      <w:r>
        <w:rPr>
          <w:noProof/>
        </w:rPr>
        <mc:AlternateContent>
          <mc:Choice Requires="wpc">
            <w:drawing>
              <wp:inline distT="0" distB="0" distL="0" distR="0" wp14:anchorId="404C4384" wp14:editId="3551D0FA">
                <wp:extent cx="5943600" cy="682625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 name="Rectangle 40"/>
                        <wps:cNvSpPr/>
                        <wps:spPr>
                          <a:xfrm>
                            <a:off x="1061720" y="121920"/>
                            <a:ext cx="208788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9BC283" w14:textId="77777777" w:rsidR="00485A22" w:rsidRDefault="00485A22" w:rsidP="00485A22">
                              <w:pPr>
                                <w:jc w:val="center"/>
                                <w:rPr>
                                  <w:lang w:val="en-GB"/>
                                </w:rPr>
                              </w:pPr>
                              <w:r>
                                <w:rPr>
                                  <w:lang w:val="en-GB"/>
                                </w:rPr>
                                <w:t>(Data Pre-processing)</w:t>
                              </w:r>
                            </w:p>
                            <w:p w14:paraId="2681E4B9" w14:textId="3C96E7A0" w:rsidR="00485A22" w:rsidRPr="00F2276B" w:rsidRDefault="00485A22" w:rsidP="00485A22">
                              <w:pPr>
                                <w:jc w:val="center"/>
                                <w:rPr>
                                  <w:lang w:val="en-GB"/>
                                </w:rPr>
                              </w:pPr>
                              <w:r>
                                <w:rPr>
                                  <w:lang w:val="en-GB"/>
                                </w:rPr>
                                <w:t xml:space="preserve">Removing Special Character </w:t>
                              </w:r>
                              <w:r w:rsidR="00783D33">
                                <w:rPr>
                                  <w:lang w:val="en-GB"/>
                                </w:rPr>
                                <w:t xml:space="preserve">in “News Title” </w:t>
                              </w:r>
                              <w:r>
                                <w:rPr>
                                  <w:lang w:val="en-GB"/>
                                </w:rPr>
                                <w:t>in dataset</w:t>
                              </w:r>
                              <w:r w:rsidR="00783D33">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51780" y="3182620"/>
                            <a:ext cx="19155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C38A0" w14:textId="77777777" w:rsidR="00485A22" w:rsidRPr="00F2276B" w:rsidRDefault="00485A22" w:rsidP="00485A22">
                              <w:pPr>
                                <w:jc w:val="center"/>
                                <w:rPr>
                                  <w:lang w:val="en-GB"/>
                                </w:rPr>
                              </w:pPr>
                              <w:r>
                                <w:rPr>
                                  <w:lang w:val="en-GB"/>
                                </w:rPr>
                                <w:t>Creating TF-IDF weighting for each word in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40" idx="3"/>
                          <a:endCxn id="47" idx="1"/>
                        </wps:cNvCnPr>
                        <wps:spPr>
                          <a:xfrm>
                            <a:off x="3149600" y="483870"/>
                            <a:ext cx="2743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Oval 43"/>
                        <wps:cNvSpPr/>
                        <wps:spPr>
                          <a:xfrm>
                            <a:off x="69850" y="121920"/>
                            <a:ext cx="7467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15437" w14:textId="77777777" w:rsidR="00485A22" w:rsidRPr="00404CAC" w:rsidRDefault="00485A22" w:rsidP="00485A22">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3" idx="6"/>
                          <a:endCxn id="40" idx="1"/>
                        </wps:cNvCnPr>
                        <wps:spPr>
                          <a:xfrm flipV="1">
                            <a:off x="816610" y="483870"/>
                            <a:ext cx="245110"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77790" y="4229100"/>
                            <a:ext cx="224951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FFD8A" w14:textId="1D5AB873" w:rsidR="00485A22" w:rsidRDefault="00485A22" w:rsidP="00485A22">
                              <w:pPr>
                                <w:jc w:val="center"/>
                              </w:pPr>
                              <w:r>
                                <w:rPr>
                                  <w:lang w:val="en-GB"/>
                                </w:rPr>
                                <w:t>Train the Linear SVM</w:t>
                              </w:r>
                              <w:r w:rsidR="007D5916">
                                <w:rPr>
                                  <w:lang w:val="en-GB"/>
                                </w:rPr>
                                <w:t xml:space="preserve">-SGD </w:t>
                              </w:r>
                              <w:r>
                                <w:rPr>
                                  <w:lang w:val="en-GB"/>
                                </w:rPr>
                                <w:t>Classification model (with data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onnector: Elbow 46"/>
                        <wps:cNvCnPr>
                          <a:stCxn id="62" idx="3"/>
                          <a:endCxn id="41" idx="1"/>
                        </wps:cNvCnPr>
                        <wps:spPr>
                          <a:xfrm flipH="1">
                            <a:off x="451780" y="2535850"/>
                            <a:ext cx="5027000" cy="1008720"/>
                          </a:xfrm>
                          <a:prstGeom prst="bentConnector5">
                            <a:avLst>
                              <a:gd name="adj1" fmla="val -4547"/>
                              <a:gd name="adj2" fmla="val 50000"/>
                              <a:gd name="adj3" fmla="val 1045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423920" y="121920"/>
                            <a:ext cx="208788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2CC1C4" w14:textId="77777777" w:rsidR="00485A22" w:rsidRDefault="00485A22" w:rsidP="00485A22">
                              <w:pPr>
                                <w:jc w:val="center"/>
                              </w:pPr>
                              <w:r>
                                <w:rPr>
                                  <w:lang w:val="en-GB"/>
                                </w:rPr>
                                <w:t>(Data Pre-processing)</w:t>
                              </w:r>
                            </w:p>
                            <w:p w14:paraId="05123D3F" w14:textId="77777777" w:rsidR="00485A22" w:rsidRDefault="00485A22" w:rsidP="00485A22">
                              <w:pPr>
                                <w:jc w:val="center"/>
                              </w:pPr>
                              <w:r>
                                <w:rPr>
                                  <w:lang w:val="en-GB"/>
                                </w:rPr>
                                <w:t>Removing Whitespace +Case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36550" y="1199810"/>
                            <a:ext cx="208788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EA50B4" w14:textId="77777777" w:rsidR="00485A22" w:rsidRDefault="00485A22" w:rsidP="00485A22">
                              <w:pPr>
                                <w:jc w:val="center"/>
                              </w:pPr>
                              <w:r>
                                <w:rPr>
                                  <w:lang w:val="en-GB"/>
                                </w:rPr>
                                <w:t>(Data Pre-processing)</w:t>
                              </w:r>
                            </w:p>
                            <w:p w14:paraId="6E26CEB2" w14:textId="77777777" w:rsidR="00485A22" w:rsidRDefault="00485A22" w:rsidP="00485A22">
                              <w:pPr>
                                <w:jc w:val="center"/>
                              </w:pPr>
                              <w:r>
                                <w:rPr>
                                  <w:lang w:val="en-GB"/>
                                </w:rPr>
                                <w:t>Removing Whitespace +Case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57780" y="1206160"/>
                            <a:ext cx="311184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72F28" w14:textId="77777777" w:rsidR="00485A22" w:rsidRDefault="00485A22" w:rsidP="00485A22">
                              <w:pPr>
                                <w:jc w:val="center"/>
                              </w:pPr>
                              <w:r>
                                <w:rPr>
                                  <w:lang w:val="en-GB"/>
                                </w:rPr>
                                <w:t>(Data Pre-processing)</w:t>
                              </w:r>
                            </w:p>
                            <w:p w14:paraId="6468EC31" w14:textId="34B4A692" w:rsidR="00485A22" w:rsidRDefault="00485A22" w:rsidP="00485A22">
                              <w:pPr>
                                <w:jc w:val="center"/>
                              </w:pPr>
                              <w:r>
                                <w:rPr>
                                  <w:lang w:val="en-GB"/>
                                </w:rPr>
                                <w:t>Stop words removal + Stemming + N-gram tokenizing (uni,bi,tri-gram)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8" idx="3"/>
                          <a:endCxn id="49" idx="1"/>
                        </wps:cNvCnPr>
                        <wps:spPr>
                          <a:xfrm>
                            <a:off x="2424430" y="1561760"/>
                            <a:ext cx="1333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49" idx="3"/>
                          <a:endCxn id="62" idx="1"/>
                        </wps:cNvCnPr>
                        <wps:spPr>
                          <a:xfrm flipH="1">
                            <a:off x="305730" y="1568110"/>
                            <a:ext cx="5363890" cy="967740"/>
                          </a:xfrm>
                          <a:prstGeom prst="bentConnector5">
                            <a:avLst>
                              <a:gd name="adj1" fmla="val -4262"/>
                              <a:gd name="adj2" fmla="val 50000"/>
                              <a:gd name="adj3" fmla="val 1042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882220" y="3172120"/>
                            <a:ext cx="252891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20A43" w14:textId="77777777" w:rsidR="00485A22" w:rsidRDefault="00485A22" w:rsidP="00485A22">
                              <w:pPr>
                                <w:jc w:val="center"/>
                              </w:pPr>
                              <w:r>
                                <w:rPr>
                                  <w:lang w:val="en-GB"/>
                                </w:rPr>
                                <w:t>Splitting Dataset into Data Training and Data Testing (80:20 ratio)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41" idx="3"/>
                          <a:endCxn id="52" idx="1"/>
                        </wps:cNvCnPr>
                        <wps:spPr>
                          <a:xfrm flipV="1">
                            <a:off x="2367280" y="3534070"/>
                            <a:ext cx="514940" cy="1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52" idx="3"/>
                          <a:endCxn id="45" idx="1"/>
                        </wps:cNvCnPr>
                        <wps:spPr>
                          <a:xfrm flipH="1">
                            <a:off x="277790" y="3534070"/>
                            <a:ext cx="5133340" cy="1056980"/>
                          </a:xfrm>
                          <a:prstGeom prst="bentConnector5">
                            <a:avLst>
                              <a:gd name="adj1" fmla="val -4453"/>
                              <a:gd name="adj2" fmla="val 50000"/>
                              <a:gd name="adj3" fmla="val 1044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a:off x="2901610" y="4229100"/>
                            <a:ext cx="227999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8F151" w14:textId="755DDA2C" w:rsidR="00485A22" w:rsidRDefault="00485A22" w:rsidP="00485A22">
                              <w:pPr>
                                <w:jc w:val="center"/>
                              </w:pPr>
                              <w:r>
                                <w:rPr>
                                  <w:lang w:val="en-GB"/>
                                </w:rPr>
                                <w:t>Test the Linear SVM</w:t>
                              </w:r>
                              <w:r w:rsidR="007D5916">
                                <w:rPr>
                                  <w:lang w:val="en-GB"/>
                                </w:rPr>
                                <w:t>-SGD</w:t>
                              </w:r>
                              <w:r>
                                <w:rPr>
                                  <w:lang w:val="en-GB"/>
                                </w:rPr>
                                <w:t xml:space="preserve"> Classification model (with data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3"/>
                          <a:endCxn id="55" idx="1"/>
                        </wps:cNvCnPr>
                        <wps:spPr>
                          <a:xfrm>
                            <a:off x="2527300" y="4591050"/>
                            <a:ext cx="374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385740" y="5324770"/>
                            <a:ext cx="3697310" cy="863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8E7638" w14:textId="77777777" w:rsidR="00485A22" w:rsidRDefault="00485A22" w:rsidP="00485A22">
                              <w:pPr>
                                <w:jc w:val="center"/>
                              </w:pPr>
                              <w:r>
                                <w:rPr>
                                  <w:lang w:val="en-GB"/>
                                </w:rPr>
                                <w:t>Output (from data testing) classification performance can be seen using Confusion Matrix + other performance metric (Accuracy, Recall, etc)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Connector: Elbow 58"/>
                        <wps:cNvCnPr>
                          <a:stCxn id="55" idx="3"/>
                          <a:endCxn id="57" idx="1"/>
                        </wps:cNvCnPr>
                        <wps:spPr>
                          <a:xfrm flipH="1">
                            <a:off x="385740" y="4591050"/>
                            <a:ext cx="4795860" cy="1165690"/>
                          </a:xfrm>
                          <a:prstGeom prst="bentConnector5">
                            <a:avLst>
                              <a:gd name="adj1" fmla="val -4767"/>
                              <a:gd name="adj2" fmla="val 46997"/>
                              <a:gd name="adj3" fmla="val 1047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4664370" y="5384460"/>
                            <a:ext cx="7467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A3D305" w14:textId="77777777" w:rsidR="00485A22" w:rsidRDefault="00485A22" w:rsidP="00485A22">
                              <w:pPr>
                                <w:jc w:val="center"/>
                              </w:pPr>
                              <w:r>
                                <w:rPr>
                                  <w:lang w:val="en-GB"/>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7" idx="3"/>
                          <a:endCxn id="59" idx="2"/>
                        </wps:cNvCnPr>
                        <wps:spPr>
                          <a:xfrm>
                            <a:off x="4083050" y="5756740"/>
                            <a:ext cx="581320" cy="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305730" y="2173900"/>
                            <a:ext cx="517305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1BAC7" w14:textId="77777777" w:rsidR="00F87A80" w:rsidRDefault="00F87A80" w:rsidP="00F87A80">
                              <w:pPr>
                                <w:jc w:val="center"/>
                              </w:pPr>
                              <w:r>
                                <w:rPr>
                                  <w:lang w:val="en-GB"/>
                                </w:rPr>
                                <w:t>(Data Pre-processing)</w:t>
                              </w:r>
                            </w:p>
                            <w:p w14:paraId="31E7421B" w14:textId="12C63B31" w:rsidR="00F87A80" w:rsidRDefault="00F87A80" w:rsidP="00F87A80">
                              <w:pPr>
                                <w:jc w:val="center"/>
                              </w:pPr>
                              <w:r>
                                <w:rPr>
                                  <w:lang w:val="en-GB"/>
                                </w:rPr>
                                <w:t xml:space="preserve">Converting </w:t>
                              </w:r>
                              <w:r w:rsidR="0053739B">
                                <w:rPr>
                                  <w:lang w:val="en-GB"/>
                                </w:rPr>
                                <w:t>“</w:t>
                              </w:r>
                              <w:r w:rsidR="0053739B">
                                <w:rPr>
                                  <w:lang w:val="en-GB"/>
                                </w:rPr>
                                <w:t>Category</w:t>
                              </w:r>
                              <w:r w:rsidR="0053739B">
                                <w:rPr>
                                  <w:lang w:val="en-GB"/>
                                </w:rPr>
                                <w:t xml:space="preserve">” </w:t>
                              </w:r>
                              <w:r>
                                <w:rPr>
                                  <w:lang w:val="en-GB"/>
                                </w:rPr>
                                <w:t>column</w:t>
                              </w:r>
                              <w:r w:rsidR="0053739B">
                                <w:rPr>
                                  <w:lang w:val="en-GB"/>
                                </w:rPr>
                                <w:t xml:space="preserve"> in dataset</w:t>
                              </w:r>
                              <w:r>
                                <w:rPr>
                                  <w:lang w:val="en-GB"/>
                                </w:rPr>
                                <w:t xml:space="preserve"> </w:t>
                              </w:r>
                              <w:r w:rsidR="0053739B">
                                <w:rPr>
                                  <w:lang w:val="en-GB"/>
                                </w:rPr>
                                <w:t>to “Class”</w:t>
                              </w:r>
                              <w:r>
                                <w:rPr>
                                  <w:lang w:val="en-GB"/>
                                </w:rPr>
                                <w:t xml:space="preserve"> Column (where 0=Business, 1=Entertainment, 2=Medical, 3=Technology)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Connector: Elbow 63"/>
                        <wps:cNvCnPr>
                          <a:stCxn id="47" idx="3"/>
                          <a:endCxn id="48" idx="1"/>
                        </wps:cNvCnPr>
                        <wps:spPr>
                          <a:xfrm flipH="1">
                            <a:off x="336550" y="483870"/>
                            <a:ext cx="5175250" cy="1077890"/>
                          </a:xfrm>
                          <a:prstGeom prst="bentConnector5">
                            <a:avLst>
                              <a:gd name="adj1" fmla="val -4417"/>
                              <a:gd name="adj2" fmla="val 50000"/>
                              <a:gd name="adj3" fmla="val 10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4C4384" id="Canvas 61" o:spid="_x0000_s1049" editas="canvas" style="width:468pt;height:537.5pt;mso-position-horizontal-relative:char;mso-position-vertical-relative:line" coordsize="59436,6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">
                <v:shape id="_x0000_s1050" type="#_x0000_t75" style="position:absolute;width:59436;height:68262;visibility:visible;mso-wrap-style:square" filled="t">
                  <v:fill o:detectmouseclick="t"/>
                  <v:path o:connecttype="none"/>
                </v:shape>
                <v:rect id="Rectangle 40" o:spid="_x0000_s1051" style="position:absolute;left:10617;top:1219;width:2087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449BC283" w14:textId="77777777" w:rsidR="00485A22" w:rsidRDefault="00485A22" w:rsidP="00485A22">
                        <w:pPr>
                          <w:jc w:val="center"/>
                          <w:rPr>
                            <w:lang w:val="en-GB"/>
                          </w:rPr>
                        </w:pPr>
                        <w:r>
                          <w:rPr>
                            <w:lang w:val="en-GB"/>
                          </w:rPr>
                          <w:t>(Data Pre-processing)</w:t>
                        </w:r>
                      </w:p>
                      <w:p w14:paraId="2681E4B9" w14:textId="3C96E7A0" w:rsidR="00485A22" w:rsidRPr="00F2276B" w:rsidRDefault="00485A22" w:rsidP="00485A22">
                        <w:pPr>
                          <w:jc w:val="center"/>
                          <w:rPr>
                            <w:lang w:val="en-GB"/>
                          </w:rPr>
                        </w:pPr>
                        <w:r>
                          <w:rPr>
                            <w:lang w:val="en-GB"/>
                          </w:rPr>
                          <w:t xml:space="preserve">Removing Special Character </w:t>
                        </w:r>
                        <w:r w:rsidR="00783D33">
                          <w:rPr>
                            <w:lang w:val="en-GB"/>
                          </w:rPr>
                          <w:t xml:space="preserve">in “News Title” </w:t>
                        </w:r>
                        <w:r>
                          <w:rPr>
                            <w:lang w:val="en-GB"/>
                          </w:rPr>
                          <w:t>in dataset</w:t>
                        </w:r>
                        <w:r w:rsidR="00783D33">
                          <w:rPr>
                            <w:lang w:val="en-GB"/>
                          </w:rPr>
                          <w:t xml:space="preserve"> </w:t>
                        </w:r>
                      </w:p>
                    </w:txbxContent>
                  </v:textbox>
                </v:rect>
                <v:rect id="Rectangle 41" o:spid="_x0000_s1052" style="position:absolute;left:4517;top:31826;width:1915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37CC38A0" w14:textId="77777777" w:rsidR="00485A22" w:rsidRPr="00F2276B" w:rsidRDefault="00485A22" w:rsidP="00485A22">
                        <w:pPr>
                          <w:jc w:val="center"/>
                          <w:rPr>
                            <w:lang w:val="en-GB"/>
                          </w:rPr>
                        </w:pPr>
                        <w:r>
                          <w:rPr>
                            <w:lang w:val="en-GB"/>
                          </w:rPr>
                          <w:t>Creating TF-IDF weighting for each word in dataset</w:t>
                        </w:r>
                      </w:p>
                    </w:txbxContent>
                  </v:textbox>
                </v:rect>
                <v:shape id="Straight Arrow Connector 42" o:spid="_x0000_s1053" type="#_x0000_t32" style="position:absolute;left:31496;top:483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oval id="Oval 43" o:spid="_x0000_s1054" style="position:absolute;left:698;top:1219;width:7468;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" fillcolor="white [3201]" strokecolor="black [3213]" strokeweight="1pt">
                  <v:stroke joinstyle="miter"/>
                  <v:textbox>
                    <w:txbxContent>
                      <w:p w14:paraId="48D15437" w14:textId="77777777" w:rsidR="00485A22" w:rsidRPr="00404CAC" w:rsidRDefault="00485A22" w:rsidP="00485A22">
                        <w:pPr>
                          <w:jc w:val="center"/>
                          <w:rPr>
                            <w:lang w:val="en-GB"/>
                          </w:rPr>
                        </w:pPr>
                        <w:r>
                          <w:rPr>
                            <w:lang w:val="en-GB"/>
                          </w:rPr>
                          <w:t>Start</w:t>
                        </w:r>
                      </w:p>
                    </w:txbxContent>
                  </v:textbox>
                </v:oval>
                <v:shape id="Straight Arrow Connector 44" o:spid="_x0000_s1055" type="#_x0000_t32" style="position:absolute;left:8166;top:4838;width:2451;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3hwwAAANsAAAAPAAAAZHJzL2Rvd25yZXYueG1sRI/disIw&#10;FITvBd8hHMEb0WRF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n0At4cMAAADbAAAADwAA&#10;AAAAAAAAAAAAAAAHAgAAZHJzL2Rvd25yZXYueG1sUEsFBgAAAAADAAMAtwAAAPcCAAAAAA==&#10;" strokecolor="black [3213]" strokeweight=".5pt">
                  <v:stroke endarrow="block" joinstyle="miter"/>
                </v:shape>
                <v:rect id="Rectangle 45" o:spid="_x0000_s1056" style="position:absolute;left:2777;top:42291;width:2249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78FFFD8A" w14:textId="1D5AB873" w:rsidR="00485A22" w:rsidRDefault="00485A22" w:rsidP="00485A22">
                        <w:pPr>
                          <w:jc w:val="center"/>
                        </w:pPr>
                        <w:r>
                          <w:rPr>
                            <w:lang w:val="en-GB"/>
                          </w:rPr>
                          <w:t>Train the Linear SVM</w:t>
                        </w:r>
                        <w:r w:rsidR="007D5916">
                          <w:rPr>
                            <w:lang w:val="en-GB"/>
                          </w:rPr>
                          <w:t xml:space="preserve">-SGD </w:t>
                        </w:r>
                        <w:r>
                          <w:rPr>
                            <w:lang w:val="en-GB"/>
                          </w:rPr>
                          <w:t>Classification model (with data training)</w:t>
                        </w:r>
                      </w:p>
                    </w:txbxContent>
                  </v:textbox>
                </v:rect>
                <v:shape id="Connector: Elbow 46" o:spid="_x0000_s1057" type="#_x0000_t36" style="position:absolute;left:4517;top:25358;width:50270;height:100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" adj="-982,,22582" strokecolor="black [3213]" strokeweight=".5pt">
                  <v:stroke endarrow="block"/>
                </v:shape>
                <v:rect id="Rectangle 47" o:spid="_x0000_s1058" style="position:absolute;left:34239;top:1219;width:2087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392CC1C4" w14:textId="77777777" w:rsidR="00485A22" w:rsidRDefault="00485A22" w:rsidP="00485A22">
                        <w:pPr>
                          <w:jc w:val="center"/>
                        </w:pPr>
                        <w:r>
                          <w:rPr>
                            <w:lang w:val="en-GB"/>
                          </w:rPr>
                          <w:t>(Data Pre-processing)</w:t>
                        </w:r>
                      </w:p>
                      <w:p w14:paraId="05123D3F" w14:textId="77777777" w:rsidR="00485A22" w:rsidRDefault="00485A22" w:rsidP="00485A22">
                        <w:pPr>
                          <w:jc w:val="center"/>
                        </w:pPr>
                        <w:r>
                          <w:rPr>
                            <w:lang w:val="en-GB"/>
                          </w:rPr>
                          <w:t>Removing Whitespace +Case Folding</w:t>
                        </w:r>
                      </w:p>
                    </w:txbxContent>
                  </v:textbox>
                </v:rect>
                <v:rect id="Rectangle 48" o:spid="_x0000_s1059" style="position:absolute;left:3365;top:11998;width:2087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2EEA50B4" w14:textId="77777777" w:rsidR="00485A22" w:rsidRDefault="00485A22" w:rsidP="00485A22">
                        <w:pPr>
                          <w:jc w:val="center"/>
                        </w:pPr>
                        <w:r>
                          <w:rPr>
                            <w:lang w:val="en-GB"/>
                          </w:rPr>
                          <w:t>(Data Pre-processing)</w:t>
                        </w:r>
                      </w:p>
                      <w:p w14:paraId="6E26CEB2" w14:textId="77777777" w:rsidR="00485A22" w:rsidRDefault="00485A22" w:rsidP="00485A22">
                        <w:pPr>
                          <w:jc w:val="center"/>
                        </w:pPr>
                        <w:r>
                          <w:rPr>
                            <w:lang w:val="en-GB"/>
                          </w:rPr>
                          <w:t>Removing Whitespace +Case Folding</w:t>
                        </w:r>
                      </w:p>
                    </w:txbxContent>
                  </v:textbox>
                </v:rect>
                <v:rect id="Rectangle 49" o:spid="_x0000_s1060" style="position:absolute;left:25577;top:12061;width:3111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30C72F28" w14:textId="77777777" w:rsidR="00485A22" w:rsidRDefault="00485A22" w:rsidP="00485A22">
                        <w:pPr>
                          <w:jc w:val="center"/>
                        </w:pPr>
                        <w:r>
                          <w:rPr>
                            <w:lang w:val="en-GB"/>
                          </w:rPr>
                          <w:t>(Data Pre-processing)</w:t>
                        </w:r>
                      </w:p>
                      <w:p w14:paraId="6468EC31" w14:textId="34B4A692" w:rsidR="00485A22" w:rsidRDefault="00485A22" w:rsidP="00485A22">
                        <w:pPr>
                          <w:jc w:val="center"/>
                        </w:pPr>
                        <w:r>
                          <w:rPr>
                            <w:lang w:val="en-GB"/>
                          </w:rPr>
                          <w:t>Stop words removal + Stemming + N-gram tokenizing (uni,bi,tri-gram)</w:t>
                        </w:r>
                      </w:p>
                    </w:txbxContent>
                  </v:textbox>
                </v:rect>
                <v:shape id="Straight Arrow Connector 50" o:spid="_x0000_s1061" type="#_x0000_t32" style="position:absolute;left:24244;top:15617;width:133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Connector: Elbow 51" o:spid="_x0000_s1062" type="#_x0000_t36" style="position:absolute;left:3057;top:15681;width:53639;height:96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" adj="-921,,22521" strokecolor="black [3213]" strokeweight=".5pt">
                  <v:stroke endarrow="block"/>
                </v:shape>
                <v:rect id="Rectangle 52" o:spid="_x0000_s1063" style="position:absolute;left:28822;top:31721;width:2528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55E20A43" w14:textId="77777777" w:rsidR="00485A22" w:rsidRDefault="00485A22" w:rsidP="00485A22">
                        <w:pPr>
                          <w:jc w:val="center"/>
                        </w:pPr>
                        <w:r>
                          <w:rPr>
                            <w:lang w:val="en-GB"/>
                          </w:rPr>
                          <w:t>Splitting Dataset into Data Training and Data Testing (80:20 ratio)</w:t>
                        </w:r>
                      </w:p>
                    </w:txbxContent>
                  </v:textbox>
                </v:rect>
                <v:shape id="Straight Arrow Connector 53" o:spid="_x0000_s1064" type="#_x0000_t32" style="position:absolute;left:23672;top:35340;width:5150;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NIxAAAANsAAAAPAAAAZHJzL2Rvd25yZXYueG1sRI/dagIx&#10;FITvC75DOEJvRBMt/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JVwI0jEAAAA2wAAAA8A&#10;AAAAAAAAAAAAAAAABwIAAGRycy9kb3ducmV2LnhtbFBLBQYAAAAAAwADALcAAAD4AgAAAAA=&#10;" strokecolor="black [3213]" strokeweight=".5pt">
                  <v:stroke endarrow="block" joinstyle="miter"/>
                </v:shape>
                <v:shape id="Connector: Elbow 54" o:spid="_x0000_s1065" type="#_x0000_t36" style="position:absolute;left:2777;top:35340;width:51334;height:1057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" adj="-962,,22562" strokecolor="black [3213]" strokeweight=".5pt">
                  <v:stroke endarrow="block"/>
                </v:shape>
                <v:rect id="Rectangle 55" o:spid="_x0000_s1066" style="position:absolute;left:29016;top:42291;width:2280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textbox>
                    <w:txbxContent>
                      <w:p w14:paraId="1CF8F151" w14:textId="755DDA2C" w:rsidR="00485A22" w:rsidRDefault="00485A22" w:rsidP="00485A22">
                        <w:pPr>
                          <w:jc w:val="center"/>
                        </w:pPr>
                        <w:r>
                          <w:rPr>
                            <w:lang w:val="en-GB"/>
                          </w:rPr>
                          <w:t>Test the Linear SVM</w:t>
                        </w:r>
                        <w:r w:rsidR="007D5916">
                          <w:rPr>
                            <w:lang w:val="en-GB"/>
                          </w:rPr>
                          <w:t>-SGD</w:t>
                        </w:r>
                        <w:r>
                          <w:rPr>
                            <w:lang w:val="en-GB"/>
                          </w:rPr>
                          <w:t xml:space="preserve"> Classification model (with data testing)</w:t>
                        </w:r>
                      </w:p>
                    </w:txbxContent>
                  </v:textbox>
                </v:rect>
                <v:shape id="Straight Arrow Connector 56" o:spid="_x0000_s1067" type="#_x0000_t32" style="position:absolute;left:25273;top:45910;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rect id="Rectangle 57" o:spid="_x0000_s1068" style="position:absolute;left:3857;top:53247;width:36973;height: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textbox>
                    <w:txbxContent>
                      <w:p w14:paraId="7F8E7638" w14:textId="77777777" w:rsidR="00485A22" w:rsidRDefault="00485A22" w:rsidP="00485A22">
                        <w:pPr>
                          <w:jc w:val="center"/>
                        </w:pPr>
                        <w:r>
                          <w:rPr>
                            <w:lang w:val="en-GB"/>
                          </w:rPr>
                          <w:t>Output (from data testing) classification performance can be seen using Confusion Matrix + other performance metric (Accuracy, Recall, etc)</w:t>
                        </w:r>
                      </w:p>
                    </w:txbxContent>
                  </v:textbox>
                </v:rect>
                <v:shape id="Connector: Elbow 58" o:spid="_x0000_s1069" type="#_x0000_t36" style="position:absolute;left:3857;top:45910;width:47959;height:116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" adj="-1030,10151,22630" strokecolor="black [3213]" strokeweight=".5pt">
                  <v:stroke endarrow="block"/>
                </v:shape>
                <v:oval id="Oval 59" o:spid="_x0000_s1070" style="position:absolute;left:46643;top:53844;width:7468;height:7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" fillcolor="white [3201]" strokecolor="black [3213]" strokeweight="1pt">
                  <v:stroke joinstyle="miter"/>
                  <v:textbox>
                    <w:txbxContent>
                      <w:p w14:paraId="7BA3D305" w14:textId="77777777" w:rsidR="00485A22" w:rsidRDefault="00485A22" w:rsidP="00485A22">
                        <w:pPr>
                          <w:jc w:val="center"/>
                        </w:pPr>
                        <w:r>
                          <w:rPr>
                            <w:lang w:val="en-GB"/>
                          </w:rPr>
                          <w:t>End</w:t>
                        </w:r>
                      </w:p>
                    </w:txbxContent>
                  </v:textbox>
                </v:oval>
                <v:shape id="Straight Arrow Connector 60" o:spid="_x0000_s1071" type="#_x0000_t32" style="position:absolute;left:40830;top:57567;width:5813;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2" o:spid="_x0000_s1072" style="position:absolute;left:3057;top:21739;width:517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textbox>
                    <w:txbxContent>
                      <w:p w14:paraId="5E81BAC7" w14:textId="77777777" w:rsidR="00F87A80" w:rsidRDefault="00F87A80" w:rsidP="00F87A80">
                        <w:pPr>
                          <w:jc w:val="center"/>
                        </w:pPr>
                        <w:r>
                          <w:rPr>
                            <w:lang w:val="en-GB"/>
                          </w:rPr>
                          <w:t>(Data Pre-processing)</w:t>
                        </w:r>
                      </w:p>
                      <w:p w14:paraId="31E7421B" w14:textId="12C63B31" w:rsidR="00F87A80" w:rsidRDefault="00F87A80" w:rsidP="00F87A80">
                        <w:pPr>
                          <w:jc w:val="center"/>
                        </w:pPr>
                        <w:r>
                          <w:rPr>
                            <w:lang w:val="en-GB"/>
                          </w:rPr>
                          <w:t xml:space="preserve">Converting </w:t>
                        </w:r>
                        <w:r w:rsidR="0053739B">
                          <w:rPr>
                            <w:lang w:val="en-GB"/>
                          </w:rPr>
                          <w:t>“</w:t>
                        </w:r>
                        <w:r w:rsidR="0053739B">
                          <w:rPr>
                            <w:lang w:val="en-GB"/>
                          </w:rPr>
                          <w:t>Category</w:t>
                        </w:r>
                        <w:r w:rsidR="0053739B">
                          <w:rPr>
                            <w:lang w:val="en-GB"/>
                          </w:rPr>
                          <w:t xml:space="preserve">” </w:t>
                        </w:r>
                        <w:r>
                          <w:rPr>
                            <w:lang w:val="en-GB"/>
                          </w:rPr>
                          <w:t>column</w:t>
                        </w:r>
                        <w:r w:rsidR="0053739B">
                          <w:rPr>
                            <w:lang w:val="en-GB"/>
                          </w:rPr>
                          <w:t xml:space="preserve"> in dataset</w:t>
                        </w:r>
                        <w:r>
                          <w:rPr>
                            <w:lang w:val="en-GB"/>
                          </w:rPr>
                          <w:t xml:space="preserve"> </w:t>
                        </w:r>
                        <w:r w:rsidR="0053739B">
                          <w:rPr>
                            <w:lang w:val="en-GB"/>
                          </w:rPr>
                          <w:t>to “Class”</w:t>
                        </w:r>
                        <w:r>
                          <w:rPr>
                            <w:lang w:val="en-GB"/>
                          </w:rPr>
                          <w:t xml:space="preserve"> Column (where 0=Business, 1=Entertainment, 2=Medical, 3=Technology)</w:t>
                        </w:r>
                      </w:p>
                    </w:txbxContent>
                  </v:textbox>
                </v:rect>
                <v:shape id="Connector: Elbow 63" o:spid="_x0000_s1073" type="#_x0000_t36" style="position:absolute;left:3365;top:4838;width:51753;height:1077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" adj="-954,,22554" strokecolor="black [3213]" strokeweight=".5pt">
                  <v:stroke endarrow="block"/>
                </v:shape>
                <w10:anchorlock/>
              </v:group>
            </w:pict>
          </mc:Fallback>
        </mc:AlternateContent>
      </w:r>
    </w:p>
    <w:p w14:paraId="0A04DCBE" w14:textId="77951A98" w:rsidR="0053739B" w:rsidRDefault="0053739B" w:rsidP="00404CAC"/>
    <w:p w14:paraId="2E2A348D" w14:textId="242EDE77" w:rsidR="0053739B" w:rsidRDefault="0053739B" w:rsidP="00404CAC"/>
    <w:p w14:paraId="3922A16C" w14:textId="6AA2D8CE" w:rsidR="007D5916" w:rsidRDefault="007D5916" w:rsidP="007D5916">
      <w:r>
        <w:lastRenderedPageBreak/>
        <w:t>Corpus was used in this classification is Stop word Corpus from NLTK library. This corpus is in English language and used for stop words removal (removing most common English words).</w:t>
      </w:r>
    </w:p>
    <w:p w14:paraId="04644DC0" w14:textId="17077C58" w:rsidR="007D5916" w:rsidRDefault="007D5916" w:rsidP="007D5916"/>
    <w:p w14:paraId="1539FB49" w14:textId="2532FA53" w:rsidR="007D5916" w:rsidRDefault="007D5916" w:rsidP="007D5916">
      <w:r>
        <w:t>This model uses TF-IDF word embedding method because TF-IDF is the most common word embedding method to be used in most text classifications</w:t>
      </w:r>
      <w:r>
        <w:t xml:space="preserve"> and has low computational cost</w:t>
      </w:r>
      <w:r>
        <w:t>.</w:t>
      </w:r>
    </w:p>
    <w:p w14:paraId="2FBA1207" w14:textId="10526226" w:rsidR="007D5916" w:rsidRDefault="007D5916" w:rsidP="007D5916"/>
    <w:p w14:paraId="264A2825" w14:textId="77777777" w:rsidR="00880E87" w:rsidRDefault="007D5916" w:rsidP="007D5916">
      <w:r>
        <w:t xml:space="preserve">There were several reasons to choose Linear SVM </w:t>
      </w:r>
      <w:r w:rsidR="00F76F6F">
        <w:t xml:space="preserve">with SGD </w:t>
      </w:r>
      <w:r>
        <w:t>(Scikit-Learn library, S</w:t>
      </w:r>
      <w:r w:rsidR="00F76F6F">
        <w:t>GDClassifier</w:t>
      </w:r>
      <w:r>
        <w:t xml:space="preserve">) as a model for this task. If we look at the size of dataset, we can consider it as a </w:t>
      </w:r>
      <w:r w:rsidR="00F76F6F">
        <w:t>large</w:t>
      </w:r>
      <w:r>
        <w:t xml:space="preserve"> size dataset</w:t>
      </w:r>
      <w:r w:rsidR="00462B06">
        <w:t xml:space="preserve"> and has multiclass (Class has more than 2)</w:t>
      </w:r>
      <w:r>
        <w:t>. Therefore, deep learning algorithm will be sufficient to use (large dataset needed)</w:t>
      </w:r>
      <w:r w:rsidR="00F76F6F">
        <w:t xml:space="preserve">. </w:t>
      </w:r>
      <w:r>
        <w:t xml:space="preserve">There </w:t>
      </w:r>
      <w:r w:rsidR="00462B06">
        <w:t>is</w:t>
      </w:r>
      <w:r>
        <w:t xml:space="preserve"> </w:t>
      </w:r>
      <w:r w:rsidR="00880E87">
        <w:t>a common machine learning classifier algorithm</w:t>
      </w:r>
      <w:r>
        <w:t xml:space="preserve"> for text classification namely, SVM</w:t>
      </w:r>
      <w:r w:rsidR="00462B06">
        <w:t>-SGD</w:t>
      </w:r>
      <w:r>
        <w:t xml:space="preserve"> (Support Vector Machine). </w:t>
      </w:r>
      <w:r w:rsidR="00880E87">
        <w:t>Unfortunately</w:t>
      </w:r>
      <w:r>
        <w:t>,</w:t>
      </w:r>
      <w:r w:rsidR="00880E87">
        <w:t xml:space="preserve"> Deep Learning such as ANN (Artificial Neural Network) has lots of hyperparameter that need to be tuned properly to achieve high performance. </w:t>
      </w:r>
    </w:p>
    <w:p w14:paraId="4EB48C4F" w14:textId="77777777" w:rsidR="00880E87" w:rsidRDefault="00880E87" w:rsidP="007D5916"/>
    <w:p w14:paraId="0D028A59" w14:textId="2A09B3BB" w:rsidR="00880E87" w:rsidRDefault="00880E87" w:rsidP="007D5916">
      <w:r>
        <w:t xml:space="preserve">In theoretical, ANN such as CNN </w:t>
      </w:r>
      <w:r w:rsidR="00E67AC1">
        <w:t>or</w:t>
      </w:r>
      <w:r>
        <w:t xml:space="preserve"> RNN could outperform SVM, but in practical, ANN mostly underperformed compared to SVM due lots of</w:t>
      </w:r>
      <w:r w:rsidR="00D55F72">
        <w:t xml:space="preserve"> hyperparameter</w:t>
      </w:r>
      <w:r>
        <w:t xml:space="preserve"> configurations needed, high computational cost, and complex data preparation. </w:t>
      </w:r>
    </w:p>
    <w:p w14:paraId="5FA6410C" w14:textId="77777777" w:rsidR="00880E87" w:rsidRDefault="00880E87" w:rsidP="007D5916"/>
    <w:p w14:paraId="3D3FD840" w14:textId="3F60F951" w:rsidR="007D5916" w:rsidRDefault="00D55F72" w:rsidP="007D5916">
      <w:r>
        <w:t>Moreover, i</w:t>
      </w:r>
      <w:r w:rsidR="00880E87">
        <w:t>n this model, the SVM</w:t>
      </w:r>
      <w:r w:rsidR="00283513">
        <w:t xml:space="preserve"> with SGD</w:t>
      </w:r>
      <w:r w:rsidR="00880E87">
        <w:t xml:space="preserve"> algorithm is slightly different than the previous task</w:t>
      </w:r>
      <w:r w:rsidR="00283513">
        <w:t xml:space="preserve"> (SVM)</w:t>
      </w:r>
      <w:r w:rsidR="00880E87">
        <w:t xml:space="preserve">. </w:t>
      </w:r>
      <w:r w:rsidR="00E67AC1">
        <w:t>The model algorithm</w:t>
      </w:r>
      <w:r w:rsidR="00880E87">
        <w:t xml:space="preserve"> is using SVM with SGD due to the huge dataset. SGD could </w:t>
      </w:r>
      <w:r w:rsidR="00283513">
        <w:t>reduce</w:t>
      </w:r>
      <w:r w:rsidR="00880E87">
        <w:t xml:space="preserve"> computational cost by using </w:t>
      </w:r>
      <w:r w:rsidR="00283513">
        <w:t>mini batch</w:t>
      </w:r>
      <w:r w:rsidR="00880E87">
        <w:t xml:space="preserve"> of data and randomize it to reduce bias</w:t>
      </w:r>
      <w:r w:rsidR="00E67AC1">
        <w:t xml:space="preserve"> in data</w:t>
      </w:r>
      <w:r w:rsidR="00880E87">
        <w:t xml:space="preserve">. Fortunately, </w:t>
      </w:r>
      <w:r w:rsidR="00880E87">
        <w:t xml:space="preserve">Scikit-Learn library </w:t>
      </w:r>
      <w:r w:rsidR="00880E87">
        <w:t>(</w:t>
      </w:r>
      <w:r w:rsidR="00880E87">
        <w:t>SGDClassifier</w:t>
      </w:r>
      <w:r w:rsidR="00880E87">
        <w:t xml:space="preserve">) support multi-class classification. </w:t>
      </w:r>
      <w:r w:rsidR="00283513" w:rsidRPr="00E67AC1">
        <w:rPr>
          <w:u w:val="single"/>
        </w:rPr>
        <w:t>Therefore, SVM with SGD is chosen as classification model for this task.</w:t>
      </w:r>
      <w:r w:rsidR="00283513">
        <w:t xml:space="preserve"> </w:t>
      </w:r>
      <w:r w:rsidR="00926C07">
        <w:t xml:space="preserve"> </w:t>
      </w:r>
    </w:p>
    <w:p w14:paraId="547294A7" w14:textId="4ABDBF42" w:rsidR="00E67AC1" w:rsidRDefault="00E67AC1" w:rsidP="007D5916"/>
    <w:p w14:paraId="6C5F12BA" w14:textId="42AA61F3" w:rsidR="00E67AC1" w:rsidRDefault="00E67AC1" w:rsidP="007D5916">
      <w:r>
        <w:t xml:space="preserve">In the future, I would likely to try implementing CNN or RNN or another deep learning algorithm to do text classification model (that has huge dataset and lots of classes) ,and try to compare the performance result with SVM-SGD. </w:t>
      </w:r>
    </w:p>
    <w:p w14:paraId="4ABA615B" w14:textId="77777777" w:rsidR="00E67AC1" w:rsidRDefault="00E67AC1" w:rsidP="007D5916"/>
    <w:p w14:paraId="02D2C899" w14:textId="069681B9" w:rsidR="00E67AC1" w:rsidRDefault="00E67AC1" w:rsidP="00E67AC1">
      <w:r>
        <w:t>For this classification, uni-gram (1-gram) has best accuracy performance, where other N-gram, such as bi-gram and tri-gram, has worse accuracy performance</w:t>
      </w:r>
      <w:r>
        <w:t xml:space="preserve"> than uni-gram</w:t>
      </w:r>
      <w:r>
        <w:t xml:space="preserve">. Therefore, uni-gram is used in this classification. </w:t>
      </w:r>
    </w:p>
    <w:p w14:paraId="56FB4782" w14:textId="00F33400" w:rsidR="00A13F03" w:rsidRDefault="00A13F03" w:rsidP="00E67AC1"/>
    <w:p w14:paraId="0D1E9B73" w14:textId="6A3E4E23" w:rsidR="00A13F03" w:rsidRDefault="00A13F03" w:rsidP="00E67AC1">
      <w:r>
        <w:t>Here are the Classifier model performance results:</w:t>
      </w:r>
    </w:p>
    <w:p w14:paraId="35193B85" w14:textId="33DDD3B8" w:rsidR="0053739B" w:rsidRDefault="0053739B" w:rsidP="00404CAC"/>
    <w:p w14:paraId="2573B302" w14:textId="03952783" w:rsidR="00A13F03" w:rsidRDefault="00A13F03" w:rsidP="00404CAC">
      <w:r w:rsidRPr="00A13F03">
        <w:drawing>
          <wp:inline distT="0" distB="0" distL="0" distR="0" wp14:anchorId="27182AB9" wp14:editId="4C934E88">
            <wp:extent cx="5943600" cy="590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550"/>
                    </a:xfrm>
                    <a:prstGeom prst="rect">
                      <a:avLst/>
                    </a:prstGeom>
                  </pic:spPr>
                </pic:pic>
              </a:graphicData>
            </a:graphic>
          </wp:inline>
        </w:drawing>
      </w:r>
    </w:p>
    <w:p w14:paraId="4177F1C3" w14:textId="3B16DFA2" w:rsidR="00A13F03" w:rsidRDefault="00381ADF" w:rsidP="00404CAC">
      <w:r w:rsidRPr="00381ADF">
        <w:lastRenderedPageBreak/>
        <w:drawing>
          <wp:inline distT="0" distB="0" distL="0" distR="0" wp14:anchorId="778E2DBA" wp14:editId="712C08A6">
            <wp:extent cx="3835400" cy="3754993"/>
            <wp:effectExtent l="0" t="0" r="0" b="0"/>
            <wp:docPr id="65" name="Picture 6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10;&#10;Description automatically generated"/>
                    <pic:cNvPicPr/>
                  </pic:nvPicPr>
                  <pic:blipFill>
                    <a:blip r:embed="rId12"/>
                    <a:stretch>
                      <a:fillRect/>
                    </a:stretch>
                  </pic:blipFill>
                  <pic:spPr>
                    <a:xfrm>
                      <a:off x="0" y="0"/>
                      <a:ext cx="3838547" cy="3758074"/>
                    </a:xfrm>
                    <a:prstGeom prst="rect">
                      <a:avLst/>
                    </a:prstGeom>
                  </pic:spPr>
                </pic:pic>
              </a:graphicData>
            </a:graphic>
          </wp:inline>
        </w:drawing>
      </w:r>
    </w:p>
    <w:p w14:paraId="109D3124" w14:textId="13DCA9C4" w:rsidR="00E931F7" w:rsidRPr="00C45E10" w:rsidRDefault="00E931F7" w:rsidP="00E931F7">
      <w:pPr>
        <w:rPr>
          <w:b/>
          <w:bCs/>
        </w:rPr>
      </w:pPr>
      <w:r w:rsidRPr="00C45E10">
        <w:rPr>
          <w:b/>
          <w:bCs/>
        </w:rPr>
        <w:t xml:space="preserve">Label 0 </w:t>
      </w:r>
      <w:r w:rsidRPr="00C45E10">
        <w:rPr>
          <w:b/>
          <w:bCs/>
        </w:rPr>
        <w:t>(</w:t>
      </w:r>
      <w:r w:rsidR="008B46BC" w:rsidRPr="00C45E10">
        <w:rPr>
          <w:b/>
          <w:bCs/>
        </w:rPr>
        <w:t>Business</w:t>
      </w:r>
      <w:r w:rsidRPr="00C45E10">
        <w:rPr>
          <w:b/>
          <w:bCs/>
        </w:rPr>
        <w:t>)</w:t>
      </w:r>
    </w:p>
    <w:p w14:paraId="7972EAA5" w14:textId="6963FA03" w:rsidR="00E931F7" w:rsidRDefault="00E931F7" w:rsidP="00E931F7">
      <w:r>
        <w:t>TP = 3125</w:t>
      </w:r>
    </w:p>
    <w:p w14:paraId="48A0C177" w14:textId="3B7B3E53" w:rsidR="00E931F7" w:rsidRDefault="00E931F7" w:rsidP="00E931F7">
      <w:r>
        <w:t>FN = (146 + 29 + 259) = 434</w:t>
      </w:r>
    </w:p>
    <w:p w14:paraId="5A2AC014" w14:textId="0212CBF3" w:rsidR="00E931F7" w:rsidRDefault="00E931F7" w:rsidP="00E931F7">
      <w:r>
        <w:t>FP = (63 + 93 + 197) = 353</w:t>
      </w:r>
    </w:p>
    <w:p w14:paraId="3517B4E7" w14:textId="2626DBEE" w:rsidR="00E931F7" w:rsidRDefault="00E931F7" w:rsidP="00E931F7">
      <w:r>
        <w:t>TN = (4660 + 21 + 46 + 99 + 1172 +32+162+19+ 2984) = 9195</w:t>
      </w:r>
    </w:p>
    <w:p w14:paraId="0B119AFB" w14:textId="0A355538" w:rsidR="0053739B" w:rsidRPr="00C45E10" w:rsidRDefault="008F75B3" w:rsidP="00E931F7">
      <w:pPr>
        <w:rPr>
          <w:b/>
          <w:bCs/>
        </w:rPr>
      </w:pPr>
      <w:r w:rsidRPr="00C45E10">
        <w:rPr>
          <w:b/>
          <w:bCs/>
        </w:rPr>
        <w:t>A</w:t>
      </w:r>
      <w:r w:rsidR="00E931F7" w:rsidRPr="00C45E10">
        <w:rPr>
          <w:b/>
          <w:bCs/>
        </w:rPr>
        <w:t>ccuracy =</w:t>
      </w:r>
      <w:r w:rsidR="00053992" w:rsidRPr="00C45E10">
        <w:rPr>
          <w:b/>
          <w:bCs/>
        </w:rPr>
        <w:t xml:space="preserve"> </w:t>
      </w:r>
      <w:r w:rsidR="00E931F7" w:rsidRPr="00C45E10">
        <w:rPr>
          <w:b/>
          <w:bCs/>
        </w:rPr>
        <w:t>0.93</w:t>
      </w:r>
      <w:r w:rsidR="00053992" w:rsidRPr="00C45E10">
        <w:rPr>
          <w:b/>
          <w:bCs/>
        </w:rPr>
        <w:t>9</w:t>
      </w:r>
    </w:p>
    <w:p w14:paraId="57EDC713" w14:textId="2A4ABA8F" w:rsidR="00F6299F" w:rsidRDefault="00F6299F" w:rsidP="00F6299F">
      <w:r w:rsidRPr="00C45E10">
        <w:rPr>
          <w:b/>
          <w:bCs/>
        </w:rPr>
        <w:t>Precision:</w:t>
      </w:r>
      <w:r>
        <w:t xml:space="preserve"> </w:t>
      </w:r>
      <w:r>
        <w:t>3125</w:t>
      </w:r>
      <w:r>
        <w:t>/ (</w:t>
      </w:r>
      <w:r>
        <w:t>3125</w:t>
      </w:r>
      <w:r>
        <w:t>+</w:t>
      </w:r>
      <w:r>
        <w:t>353</w:t>
      </w:r>
      <w:r>
        <w:t xml:space="preserve">) </w:t>
      </w:r>
      <w:r w:rsidRPr="00C45E10">
        <w:rPr>
          <w:b/>
          <w:bCs/>
        </w:rPr>
        <w:t xml:space="preserve">= </w:t>
      </w:r>
      <w:r w:rsidR="00053992" w:rsidRPr="00C45E10">
        <w:rPr>
          <w:b/>
          <w:bCs/>
        </w:rPr>
        <w:t>0.898</w:t>
      </w:r>
    </w:p>
    <w:p w14:paraId="57FB083B" w14:textId="2E138EFD" w:rsidR="00F6299F" w:rsidRPr="00C45E10" w:rsidRDefault="00F6299F" w:rsidP="00F6299F">
      <w:pPr>
        <w:rPr>
          <w:b/>
          <w:bCs/>
        </w:rPr>
      </w:pPr>
      <w:r w:rsidRPr="00C45E10">
        <w:rPr>
          <w:b/>
          <w:bCs/>
        </w:rPr>
        <w:t>Recall:</w:t>
      </w:r>
      <w:r>
        <w:t xml:space="preserve"> </w:t>
      </w:r>
      <w:r>
        <w:t>3125</w:t>
      </w:r>
      <w:r>
        <w:t>/</w:t>
      </w:r>
      <w:r>
        <w:t xml:space="preserve"> </w:t>
      </w:r>
      <w:r>
        <w:t>(</w:t>
      </w:r>
      <w:r>
        <w:t>3125</w:t>
      </w:r>
      <w:r>
        <w:t>+</w:t>
      </w:r>
      <w:r>
        <w:t>434</w:t>
      </w:r>
      <w:r>
        <w:t xml:space="preserve">) </w:t>
      </w:r>
      <w:r w:rsidRPr="00C45E10">
        <w:rPr>
          <w:b/>
          <w:bCs/>
        </w:rPr>
        <w:t xml:space="preserve">= </w:t>
      </w:r>
      <w:r w:rsidR="00053992" w:rsidRPr="00C45E10">
        <w:rPr>
          <w:b/>
          <w:bCs/>
        </w:rPr>
        <w:t>0.878</w:t>
      </w:r>
    </w:p>
    <w:p w14:paraId="5477A197" w14:textId="05992568" w:rsidR="00F6299F" w:rsidRDefault="00F6299F" w:rsidP="00F6299F">
      <w:r w:rsidRPr="00C45E10">
        <w:rPr>
          <w:b/>
          <w:bCs/>
        </w:rPr>
        <w:t>F-1 Score:</w:t>
      </w:r>
      <w:r>
        <w:t xml:space="preserve"> 2 * ((0.</w:t>
      </w:r>
      <w:r w:rsidR="00053992">
        <w:t>898</w:t>
      </w:r>
      <w:r>
        <w:t>*0.</w:t>
      </w:r>
      <w:r w:rsidR="00053992">
        <w:t>878</w:t>
      </w:r>
      <w:r>
        <w:t>)/ (0.</w:t>
      </w:r>
      <w:r w:rsidR="00053992">
        <w:t>898</w:t>
      </w:r>
      <w:r>
        <w:t>+0.</w:t>
      </w:r>
      <w:r w:rsidR="00053992">
        <w:t>878</w:t>
      </w:r>
      <w:r>
        <w:t xml:space="preserve">)) </w:t>
      </w:r>
      <w:r w:rsidRPr="00C45E10">
        <w:rPr>
          <w:b/>
          <w:bCs/>
        </w:rPr>
        <w:t>= 0.</w:t>
      </w:r>
      <w:r w:rsidR="00053992" w:rsidRPr="00C45E10">
        <w:rPr>
          <w:b/>
          <w:bCs/>
        </w:rPr>
        <w:t>887</w:t>
      </w:r>
    </w:p>
    <w:p w14:paraId="5015FBE4" w14:textId="77777777" w:rsidR="00F6299F" w:rsidRDefault="00F6299F" w:rsidP="00E931F7"/>
    <w:p w14:paraId="0914DD7A" w14:textId="0081531D" w:rsidR="00E931F7" w:rsidRDefault="00E931F7" w:rsidP="00E931F7"/>
    <w:p w14:paraId="735332DF" w14:textId="4E6124A9" w:rsidR="00E931F7" w:rsidRPr="00C86C47" w:rsidRDefault="00E931F7" w:rsidP="00E931F7">
      <w:pPr>
        <w:rPr>
          <w:b/>
          <w:bCs/>
        </w:rPr>
      </w:pPr>
      <w:r w:rsidRPr="00C86C47">
        <w:rPr>
          <w:b/>
          <w:bCs/>
        </w:rPr>
        <w:t xml:space="preserve">Label 1 </w:t>
      </w:r>
      <w:r w:rsidR="008B46BC" w:rsidRPr="00C86C47">
        <w:rPr>
          <w:b/>
          <w:bCs/>
        </w:rPr>
        <w:t>(Entertainment)</w:t>
      </w:r>
    </w:p>
    <w:p w14:paraId="59D394D7" w14:textId="4FA45970" w:rsidR="00E931F7" w:rsidRDefault="00E931F7" w:rsidP="00E931F7">
      <w:r>
        <w:t>TP = 4660</w:t>
      </w:r>
    </w:p>
    <w:p w14:paraId="2501D173" w14:textId="6F07EAA3" w:rsidR="00E931F7" w:rsidRDefault="00E931F7" w:rsidP="00E931F7">
      <w:r>
        <w:t>FN = (63 + 21 + 46) = 130</w:t>
      </w:r>
    </w:p>
    <w:p w14:paraId="51CCFE58" w14:textId="1DC15DF6" w:rsidR="00E931F7" w:rsidRDefault="00E931F7" w:rsidP="00E931F7">
      <w:r>
        <w:t>FP = (146 + 99 + 162) = 407</w:t>
      </w:r>
    </w:p>
    <w:p w14:paraId="40466071" w14:textId="1E3E6BD4" w:rsidR="00E931F7" w:rsidRDefault="00E931F7" w:rsidP="00E931F7">
      <w:r>
        <w:t>TN = (3125 + 29 + 259 + 93 + 1172 + 32 + 197 + 19 + 2984) = 7910</w:t>
      </w:r>
    </w:p>
    <w:p w14:paraId="7C5E1F14" w14:textId="15CE42EB" w:rsidR="00E931F7" w:rsidRPr="00C45E10" w:rsidRDefault="008F75B3" w:rsidP="00E931F7">
      <w:pPr>
        <w:rPr>
          <w:b/>
          <w:bCs/>
        </w:rPr>
      </w:pPr>
      <w:r w:rsidRPr="00C45E10">
        <w:rPr>
          <w:b/>
          <w:bCs/>
        </w:rPr>
        <w:t>A</w:t>
      </w:r>
      <w:r w:rsidR="00E931F7" w:rsidRPr="00C45E10">
        <w:rPr>
          <w:b/>
          <w:bCs/>
        </w:rPr>
        <w:t>ccuracy = 0.95</w:t>
      </w:r>
    </w:p>
    <w:p w14:paraId="3D111E17" w14:textId="2A1DD68C" w:rsidR="00053992" w:rsidRDefault="00053992" w:rsidP="00053992">
      <w:r w:rsidRPr="00C45E10">
        <w:rPr>
          <w:b/>
          <w:bCs/>
        </w:rPr>
        <w:t>Precision:</w:t>
      </w:r>
      <w:r>
        <w:t xml:space="preserve"> </w:t>
      </w:r>
      <w:r>
        <w:t>4660</w:t>
      </w:r>
      <w:r>
        <w:t>/ (</w:t>
      </w:r>
      <w:r>
        <w:t>4660</w:t>
      </w:r>
      <w:r>
        <w:t>+</w:t>
      </w:r>
      <w:r>
        <w:t>407</w:t>
      </w:r>
      <w:r>
        <w:t xml:space="preserve">) </w:t>
      </w:r>
      <w:r w:rsidRPr="00C45E10">
        <w:rPr>
          <w:b/>
          <w:bCs/>
        </w:rPr>
        <w:t>= 0.</w:t>
      </w:r>
      <w:r w:rsidRPr="00C45E10">
        <w:rPr>
          <w:b/>
          <w:bCs/>
        </w:rPr>
        <w:t>919</w:t>
      </w:r>
    </w:p>
    <w:p w14:paraId="54BC25C1" w14:textId="095272DA" w:rsidR="00053992" w:rsidRDefault="00053992" w:rsidP="00053992">
      <w:r w:rsidRPr="00C45E10">
        <w:rPr>
          <w:b/>
          <w:bCs/>
        </w:rPr>
        <w:t>Recall:</w:t>
      </w:r>
      <w:r>
        <w:t xml:space="preserve"> </w:t>
      </w:r>
      <w:r>
        <w:t>4660</w:t>
      </w:r>
      <w:r>
        <w:t>/ (</w:t>
      </w:r>
      <w:r>
        <w:t>4660</w:t>
      </w:r>
      <w:r>
        <w:t>+</w:t>
      </w:r>
      <w:r>
        <w:t>130</w:t>
      </w:r>
      <w:r>
        <w:t xml:space="preserve">) </w:t>
      </w:r>
      <w:r w:rsidRPr="00C45E10">
        <w:rPr>
          <w:b/>
          <w:bCs/>
        </w:rPr>
        <w:t>= 0.</w:t>
      </w:r>
      <w:r w:rsidRPr="00C45E10">
        <w:rPr>
          <w:b/>
          <w:bCs/>
        </w:rPr>
        <w:t>972</w:t>
      </w:r>
    </w:p>
    <w:p w14:paraId="24E9EC0B" w14:textId="52037757" w:rsidR="00053992" w:rsidRDefault="00053992" w:rsidP="00E931F7">
      <w:r w:rsidRPr="00C45E10">
        <w:rPr>
          <w:b/>
          <w:bCs/>
        </w:rPr>
        <w:t>F-1 Score:</w:t>
      </w:r>
      <w:r>
        <w:t xml:space="preserve"> 2 * ((0.</w:t>
      </w:r>
      <w:r>
        <w:t>919</w:t>
      </w:r>
      <w:r>
        <w:t>*0.</w:t>
      </w:r>
      <w:r>
        <w:t>972</w:t>
      </w:r>
      <w:r>
        <w:t>)/ (0.</w:t>
      </w:r>
      <w:r>
        <w:t>919</w:t>
      </w:r>
      <w:r>
        <w:t>+0.</w:t>
      </w:r>
      <w:r>
        <w:t>972</w:t>
      </w:r>
      <w:r>
        <w:t xml:space="preserve">)) </w:t>
      </w:r>
      <w:r w:rsidRPr="00C45E10">
        <w:rPr>
          <w:b/>
          <w:bCs/>
        </w:rPr>
        <w:t>= 0.</w:t>
      </w:r>
      <w:r w:rsidRPr="00C45E10">
        <w:rPr>
          <w:b/>
          <w:bCs/>
        </w:rPr>
        <w:t>944</w:t>
      </w:r>
    </w:p>
    <w:p w14:paraId="5DB10FA8" w14:textId="6CB283C2" w:rsidR="00E931F7" w:rsidRDefault="00E931F7" w:rsidP="00E931F7"/>
    <w:p w14:paraId="1E8ADE89" w14:textId="52ED194B" w:rsidR="00E931F7" w:rsidRPr="00C86C47" w:rsidRDefault="00E931F7" w:rsidP="00E931F7">
      <w:pPr>
        <w:rPr>
          <w:b/>
          <w:bCs/>
        </w:rPr>
      </w:pPr>
      <w:r w:rsidRPr="00C86C47">
        <w:rPr>
          <w:b/>
          <w:bCs/>
        </w:rPr>
        <w:t xml:space="preserve">Label 2 </w:t>
      </w:r>
      <w:r w:rsidR="008B46BC" w:rsidRPr="00C86C47">
        <w:rPr>
          <w:b/>
          <w:bCs/>
        </w:rPr>
        <w:t>(Medical)</w:t>
      </w:r>
    </w:p>
    <w:p w14:paraId="5087E79D" w14:textId="6828ED7B" w:rsidR="00E931F7" w:rsidRDefault="00E931F7" w:rsidP="00E931F7">
      <w:r>
        <w:t>TP = 1172</w:t>
      </w:r>
    </w:p>
    <w:p w14:paraId="08CD5492" w14:textId="052B789B" w:rsidR="00E931F7" w:rsidRDefault="00E931F7" w:rsidP="00E931F7">
      <w:r>
        <w:t>FN = (93 + 99 + 32) = 224</w:t>
      </w:r>
    </w:p>
    <w:p w14:paraId="4832130B" w14:textId="6FBE7B84" w:rsidR="00E931F7" w:rsidRDefault="00E931F7" w:rsidP="00E931F7">
      <w:r>
        <w:t>FP = (29 + 21 + 19) = 69</w:t>
      </w:r>
    </w:p>
    <w:p w14:paraId="44117B11" w14:textId="79957368" w:rsidR="00E931F7" w:rsidRDefault="00E931F7" w:rsidP="00E931F7">
      <w:r>
        <w:lastRenderedPageBreak/>
        <w:t>TN = (3125 + 146 + 259 + 63 + 4660 + 46 + 197 + 162 + 2984) = 11642</w:t>
      </w:r>
    </w:p>
    <w:p w14:paraId="1775A09E" w14:textId="39360FC6" w:rsidR="00E931F7" w:rsidRPr="00C45E10" w:rsidRDefault="008F75B3" w:rsidP="00E931F7">
      <w:pPr>
        <w:rPr>
          <w:b/>
          <w:bCs/>
        </w:rPr>
      </w:pPr>
      <w:r w:rsidRPr="00C45E10">
        <w:rPr>
          <w:b/>
          <w:bCs/>
        </w:rPr>
        <w:t>A</w:t>
      </w:r>
      <w:r w:rsidR="00E931F7" w:rsidRPr="00C45E10">
        <w:rPr>
          <w:b/>
          <w:bCs/>
        </w:rPr>
        <w:t>ccuracy = 0.977</w:t>
      </w:r>
    </w:p>
    <w:p w14:paraId="4C58AC56" w14:textId="18D2E13E" w:rsidR="00053992" w:rsidRDefault="00053992" w:rsidP="00053992">
      <w:r w:rsidRPr="00C45E10">
        <w:rPr>
          <w:b/>
          <w:bCs/>
        </w:rPr>
        <w:t>Precision:</w:t>
      </w:r>
      <w:r>
        <w:t xml:space="preserve"> </w:t>
      </w:r>
      <w:r>
        <w:t>1172</w:t>
      </w:r>
      <w:r>
        <w:t>/ (</w:t>
      </w:r>
      <w:r>
        <w:t>1172</w:t>
      </w:r>
      <w:r>
        <w:t>+</w:t>
      </w:r>
      <w:r>
        <w:t>69</w:t>
      </w:r>
      <w:r>
        <w:t xml:space="preserve">) </w:t>
      </w:r>
      <w:r w:rsidRPr="00C45E10">
        <w:rPr>
          <w:b/>
          <w:bCs/>
        </w:rPr>
        <w:t>= 0</w:t>
      </w:r>
      <w:r w:rsidRPr="00C45E10">
        <w:rPr>
          <w:b/>
          <w:bCs/>
        </w:rPr>
        <w:t>.944</w:t>
      </w:r>
    </w:p>
    <w:p w14:paraId="00D83F28" w14:textId="728CBE5D" w:rsidR="00053992" w:rsidRDefault="00053992" w:rsidP="00053992">
      <w:r w:rsidRPr="00C45E10">
        <w:rPr>
          <w:b/>
          <w:bCs/>
        </w:rPr>
        <w:t>Recall:</w:t>
      </w:r>
      <w:r>
        <w:t xml:space="preserve"> </w:t>
      </w:r>
      <w:r>
        <w:t>1172</w:t>
      </w:r>
      <w:r>
        <w:t>/ (</w:t>
      </w:r>
      <w:r>
        <w:t>1172</w:t>
      </w:r>
      <w:r>
        <w:t>+</w:t>
      </w:r>
      <w:r>
        <w:t>224</w:t>
      </w:r>
      <w:r>
        <w:t xml:space="preserve">) </w:t>
      </w:r>
      <w:r w:rsidRPr="00C45E10">
        <w:rPr>
          <w:b/>
          <w:bCs/>
        </w:rPr>
        <w:t>= 0.</w:t>
      </w:r>
      <w:r w:rsidRPr="00C45E10">
        <w:rPr>
          <w:b/>
          <w:bCs/>
        </w:rPr>
        <w:t>839</w:t>
      </w:r>
    </w:p>
    <w:p w14:paraId="6A07E7E8" w14:textId="06CB2C01" w:rsidR="00053992" w:rsidRDefault="00053992" w:rsidP="00E931F7">
      <w:r w:rsidRPr="00C45E10">
        <w:rPr>
          <w:b/>
          <w:bCs/>
        </w:rPr>
        <w:t xml:space="preserve">F-1 Score: </w:t>
      </w:r>
      <w:r>
        <w:t>2 * ((0.9</w:t>
      </w:r>
      <w:r>
        <w:t>44</w:t>
      </w:r>
      <w:r>
        <w:t>*0.</w:t>
      </w:r>
      <w:r>
        <w:t>839</w:t>
      </w:r>
      <w:r>
        <w:t>)/ (0.9</w:t>
      </w:r>
      <w:r>
        <w:t>44</w:t>
      </w:r>
      <w:r>
        <w:t>+0.</w:t>
      </w:r>
      <w:r>
        <w:t>839</w:t>
      </w:r>
      <w:r>
        <w:t xml:space="preserve">)) </w:t>
      </w:r>
      <w:r w:rsidRPr="00C45E10">
        <w:rPr>
          <w:b/>
          <w:bCs/>
        </w:rPr>
        <w:t>= 0.</w:t>
      </w:r>
      <w:r w:rsidRPr="00C45E10">
        <w:rPr>
          <w:b/>
          <w:bCs/>
        </w:rPr>
        <w:t>888</w:t>
      </w:r>
    </w:p>
    <w:p w14:paraId="07BA049B" w14:textId="064F62E9" w:rsidR="00E931F7" w:rsidRDefault="00E931F7" w:rsidP="00E931F7"/>
    <w:p w14:paraId="4A3746D2" w14:textId="78ABEA5A" w:rsidR="00E931F7" w:rsidRPr="00C86C47" w:rsidRDefault="00E931F7" w:rsidP="00E931F7">
      <w:pPr>
        <w:rPr>
          <w:b/>
          <w:bCs/>
        </w:rPr>
      </w:pPr>
      <w:r w:rsidRPr="00C86C47">
        <w:rPr>
          <w:b/>
          <w:bCs/>
        </w:rPr>
        <w:t xml:space="preserve">Label 3 </w:t>
      </w:r>
      <w:r w:rsidR="008B46BC" w:rsidRPr="00C86C47">
        <w:rPr>
          <w:b/>
          <w:bCs/>
        </w:rPr>
        <w:t>(Technology)</w:t>
      </w:r>
    </w:p>
    <w:p w14:paraId="45A4D243" w14:textId="5A896F14" w:rsidR="00E931F7" w:rsidRDefault="00E931F7" w:rsidP="00E931F7">
      <w:r>
        <w:t>TP = 2984</w:t>
      </w:r>
    </w:p>
    <w:p w14:paraId="5F23245D" w14:textId="657737DE" w:rsidR="00E931F7" w:rsidRDefault="00E931F7" w:rsidP="00E931F7">
      <w:r>
        <w:t>FN = (197 + 162 + 19) = 378</w:t>
      </w:r>
    </w:p>
    <w:p w14:paraId="6236DD53" w14:textId="29A7252E" w:rsidR="00E931F7" w:rsidRDefault="00E931F7" w:rsidP="00E931F7">
      <w:r>
        <w:t>FP = (259 + 46 + 32) = 337</w:t>
      </w:r>
    </w:p>
    <w:p w14:paraId="6DD59550" w14:textId="0C4A0DE9" w:rsidR="00E931F7" w:rsidRDefault="00E931F7" w:rsidP="00E931F7">
      <w:r>
        <w:t xml:space="preserve">TN = (3125 + 146 + 29 + 63 + 4660 + 21 + 93 + 99 + 1172) = 9408 </w:t>
      </w:r>
    </w:p>
    <w:p w14:paraId="2E924BC1" w14:textId="4A34575B" w:rsidR="00E931F7" w:rsidRPr="00C45E10" w:rsidRDefault="008F75B3" w:rsidP="00E931F7">
      <w:pPr>
        <w:rPr>
          <w:b/>
          <w:bCs/>
        </w:rPr>
      </w:pPr>
      <w:r w:rsidRPr="00C45E10">
        <w:rPr>
          <w:b/>
          <w:bCs/>
        </w:rPr>
        <w:t>A</w:t>
      </w:r>
      <w:r w:rsidR="00E931F7" w:rsidRPr="00C45E10">
        <w:rPr>
          <w:b/>
          <w:bCs/>
        </w:rPr>
        <w:t>ccuracy = 0.94</w:t>
      </w:r>
    </w:p>
    <w:p w14:paraId="43BCA903" w14:textId="23E13BC3" w:rsidR="00C82DF4" w:rsidRDefault="00C82DF4" w:rsidP="00C82DF4">
      <w:r w:rsidRPr="00C45E10">
        <w:rPr>
          <w:b/>
          <w:bCs/>
        </w:rPr>
        <w:t>Precision:</w:t>
      </w:r>
      <w:r>
        <w:t xml:space="preserve"> </w:t>
      </w:r>
      <w:r>
        <w:t>2984</w:t>
      </w:r>
      <w:r>
        <w:t>/ (</w:t>
      </w:r>
      <w:r>
        <w:t>2984</w:t>
      </w:r>
      <w:r>
        <w:t>+</w:t>
      </w:r>
      <w:r>
        <w:t>337</w:t>
      </w:r>
      <w:r>
        <w:t xml:space="preserve">) </w:t>
      </w:r>
      <w:r w:rsidRPr="00C45E10">
        <w:rPr>
          <w:b/>
          <w:bCs/>
        </w:rPr>
        <w:t>= 0.</w:t>
      </w:r>
      <w:r w:rsidRPr="00C45E10">
        <w:rPr>
          <w:b/>
          <w:bCs/>
        </w:rPr>
        <w:t>898</w:t>
      </w:r>
    </w:p>
    <w:p w14:paraId="37ACB514" w14:textId="115B119F" w:rsidR="00C82DF4" w:rsidRDefault="00C82DF4" w:rsidP="00C82DF4">
      <w:r w:rsidRPr="00C45E10">
        <w:rPr>
          <w:b/>
          <w:bCs/>
        </w:rPr>
        <w:t>Recall:</w:t>
      </w:r>
      <w:r>
        <w:t xml:space="preserve"> </w:t>
      </w:r>
      <w:r>
        <w:t>2984</w:t>
      </w:r>
      <w:r>
        <w:t>/ (</w:t>
      </w:r>
      <w:r>
        <w:t>2984</w:t>
      </w:r>
      <w:r>
        <w:t>+</w:t>
      </w:r>
      <w:r>
        <w:t>378</w:t>
      </w:r>
      <w:r>
        <w:t xml:space="preserve">) </w:t>
      </w:r>
      <w:r w:rsidRPr="00C45E10">
        <w:rPr>
          <w:b/>
          <w:bCs/>
        </w:rPr>
        <w:t>= 0.</w:t>
      </w:r>
      <w:r w:rsidRPr="00C45E10">
        <w:rPr>
          <w:b/>
          <w:bCs/>
        </w:rPr>
        <w:t>887</w:t>
      </w:r>
    </w:p>
    <w:p w14:paraId="77AB83B3" w14:textId="4E3A0F35" w:rsidR="00C82DF4" w:rsidRDefault="00C82DF4" w:rsidP="00C82DF4">
      <w:r w:rsidRPr="00C45E10">
        <w:rPr>
          <w:b/>
          <w:bCs/>
        </w:rPr>
        <w:t>F-1 Score:</w:t>
      </w:r>
      <w:r>
        <w:t xml:space="preserve"> 2 * ((0.</w:t>
      </w:r>
      <w:r>
        <w:t>898</w:t>
      </w:r>
      <w:r>
        <w:t>*0.8</w:t>
      </w:r>
      <w:r>
        <w:t>87</w:t>
      </w:r>
      <w:r>
        <w:t>)/ (0.</w:t>
      </w:r>
      <w:r>
        <w:t>898</w:t>
      </w:r>
      <w:r>
        <w:t>+0.</w:t>
      </w:r>
      <w:r>
        <w:t>887</w:t>
      </w:r>
      <w:r>
        <w:t xml:space="preserve">)) </w:t>
      </w:r>
      <w:r w:rsidRPr="00C45E10">
        <w:rPr>
          <w:b/>
          <w:bCs/>
        </w:rPr>
        <w:t>= 0.</w:t>
      </w:r>
      <w:r w:rsidR="00A46AD0" w:rsidRPr="00C45E10">
        <w:rPr>
          <w:b/>
          <w:bCs/>
        </w:rPr>
        <w:t>892</w:t>
      </w:r>
    </w:p>
    <w:p w14:paraId="2466357A" w14:textId="001E5F44" w:rsidR="00C45E10" w:rsidRDefault="00C45E10" w:rsidP="00C82DF4"/>
    <w:p w14:paraId="2839744B" w14:textId="3F2F2AC1" w:rsidR="00C45E10" w:rsidRDefault="00C45E10" w:rsidP="00C82DF4"/>
    <w:p w14:paraId="0F87F73F" w14:textId="183E1D0A" w:rsidR="00C45E10" w:rsidRDefault="00C45E10" w:rsidP="00C82DF4">
      <w:r>
        <w:t xml:space="preserve">ROC Graph for SVM-SGD Classifier = </w:t>
      </w:r>
    </w:p>
    <w:p w14:paraId="3F07481B" w14:textId="4ECF4307" w:rsidR="00F6299F" w:rsidRDefault="00F6299F"/>
    <w:p w14:paraId="004B4208" w14:textId="19385753" w:rsidR="00C45E10" w:rsidRDefault="00C45E10">
      <w:r w:rsidRPr="00C45E10">
        <w:drawing>
          <wp:inline distT="0" distB="0" distL="0" distR="0" wp14:anchorId="217ADC87" wp14:editId="0FF8935D">
            <wp:extent cx="4330700" cy="2940050"/>
            <wp:effectExtent l="0" t="0" r="0" b="0"/>
            <wp:docPr id="66" name="Picture 6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chart&#10;&#10;Description automatically generated"/>
                    <pic:cNvPicPr/>
                  </pic:nvPicPr>
                  <pic:blipFill rotWithShape="1">
                    <a:blip r:embed="rId13"/>
                    <a:srcRect l="2830" t="27578" r="19951" b="3028"/>
                    <a:stretch/>
                  </pic:blipFill>
                  <pic:spPr bwMode="auto">
                    <a:xfrm>
                      <a:off x="0" y="0"/>
                      <a:ext cx="4331075" cy="2940305"/>
                    </a:xfrm>
                    <a:prstGeom prst="rect">
                      <a:avLst/>
                    </a:prstGeom>
                    <a:ln>
                      <a:noFill/>
                    </a:ln>
                    <a:extLst>
                      <a:ext uri="{53640926-AAD7-44D8-BBD7-CCE9431645EC}">
                        <a14:shadowObscured xmlns:a14="http://schemas.microsoft.com/office/drawing/2010/main"/>
                      </a:ext>
                    </a:extLst>
                  </pic:spPr>
                </pic:pic>
              </a:graphicData>
            </a:graphic>
          </wp:inline>
        </w:drawing>
      </w:r>
    </w:p>
    <w:sectPr w:rsidR="00C4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AC"/>
    <w:rsid w:val="000471BB"/>
    <w:rsid w:val="00053992"/>
    <w:rsid w:val="00073A8A"/>
    <w:rsid w:val="000B10D1"/>
    <w:rsid w:val="000B7B99"/>
    <w:rsid w:val="001103FE"/>
    <w:rsid w:val="001211AC"/>
    <w:rsid w:val="001335AF"/>
    <w:rsid w:val="001419D1"/>
    <w:rsid w:val="0018246E"/>
    <w:rsid w:val="00197597"/>
    <w:rsid w:val="00246617"/>
    <w:rsid w:val="00283513"/>
    <w:rsid w:val="003365B9"/>
    <w:rsid w:val="00381ADF"/>
    <w:rsid w:val="00404CAC"/>
    <w:rsid w:val="00431BA6"/>
    <w:rsid w:val="00462B06"/>
    <w:rsid w:val="004675E6"/>
    <w:rsid w:val="00485A22"/>
    <w:rsid w:val="004A4CF1"/>
    <w:rsid w:val="004B312D"/>
    <w:rsid w:val="00513CA4"/>
    <w:rsid w:val="00516B32"/>
    <w:rsid w:val="0053739B"/>
    <w:rsid w:val="00595A69"/>
    <w:rsid w:val="005B30A8"/>
    <w:rsid w:val="005C73AE"/>
    <w:rsid w:val="00691791"/>
    <w:rsid w:val="006B3B9A"/>
    <w:rsid w:val="006C5913"/>
    <w:rsid w:val="006E4DED"/>
    <w:rsid w:val="00747D82"/>
    <w:rsid w:val="00763692"/>
    <w:rsid w:val="00783D33"/>
    <w:rsid w:val="007D5916"/>
    <w:rsid w:val="007E7297"/>
    <w:rsid w:val="00802E36"/>
    <w:rsid w:val="0086330D"/>
    <w:rsid w:val="00880E87"/>
    <w:rsid w:val="008B46BC"/>
    <w:rsid w:val="008F75B3"/>
    <w:rsid w:val="00926C07"/>
    <w:rsid w:val="00990033"/>
    <w:rsid w:val="009B0100"/>
    <w:rsid w:val="009E5E91"/>
    <w:rsid w:val="00A04913"/>
    <w:rsid w:val="00A13F03"/>
    <w:rsid w:val="00A46AD0"/>
    <w:rsid w:val="00A61591"/>
    <w:rsid w:val="00AC7F0C"/>
    <w:rsid w:val="00B316DF"/>
    <w:rsid w:val="00B35D13"/>
    <w:rsid w:val="00B35FA3"/>
    <w:rsid w:val="00BF630C"/>
    <w:rsid w:val="00C15110"/>
    <w:rsid w:val="00C45E10"/>
    <w:rsid w:val="00C817A6"/>
    <w:rsid w:val="00C82DF4"/>
    <w:rsid w:val="00C86C47"/>
    <w:rsid w:val="00D05832"/>
    <w:rsid w:val="00D408C7"/>
    <w:rsid w:val="00D55F72"/>
    <w:rsid w:val="00E67AC1"/>
    <w:rsid w:val="00E931F7"/>
    <w:rsid w:val="00F2276B"/>
    <w:rsid w:val="00F6299F"/>
    <w:rsid w:val="00F67526"/>
    <w:rsid w:val="00F76F6F"/>
    <w:rsid w:val="00F82952"/>
    <w:rsid w:val="00F87A80"/>
    <w:rsid w:val="00F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7C61"/>
  <w15:chartTrackingRefBased/>
  <w15:docId w15:val="{40B427E2-F7AB-4AD5-848E-1E4F0691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AC"/>
    <w:pPr>
      <w:suppressAutoHyphens/>
      <w:spacing w:after="0" w:line="240" w:lineRule="auto"/>
    </w:pPr>
    <w:rPr>
      <w:rFonts w:ascii="Liberation Serif" w:eastAsia="Noto Sans CJK SC Regular" w:hAnsi="Liberation Serif" w:cs="Free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filipus kocak</dc:creator>
  <cp:keywords/>
  <dc:description/>
  <cp:lastModifiedBy>filipus kocak</cp:lastModifiedBy>
  <cp:revision>72</cp:revision>
  <cp:lastPrinted>2020-10-11T12:33:00Z</cp:lastPrinted>
  <dcterms:created xsi:type="dcterms:W3CDTF">2020-10-10T18:49:00Z</dcterms:created>
  <dcterms:modified xsi:type="dcterms:W3CDTF">2020-10-11T13:00:00Z</dcterms:modified>
</cp:coreProperties>
</file>