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23D94" w14:textId="77777777" w:rsidR="00B03397" w:rsidRDefault="00B03397" w:rsidP="00B03397">
      <w:pPr>
        <w:pStyle w:val="Title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图数据库设计方案</w:t>
      </w:r>
    </w:p>
    <w:p w14:paraId="304134F4" w14:textId="77777777" w:rsidR="00B03397" w:rsidRDefault="00B03397" w:rsidP="00B03397">
      <w:pPr>
        <w:pStyle w:val="Heading1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整体方案</w:t>
      </w:r>
    </w:p>
    <w:p w14:paraId="5099347B" w14:textId="77777777" w:rsidR="00B03397" w:rsidRPr="00B03397" w:rsidRDefault="00B03397" w:rsidP="00B03397">
      <w:pPr>
        <w:rPr>
          <w:rFonts w:hint="eastAsia"/>
          <w:lang w:eastAsia="zh-CN"/>
        </w:rPr>
      </w:pPr>
    </w:p>
    <w:p w14:paraId="207F233C" w14:textId="77777777" w:rsidR="00B03397" w:rsidRDefault="00B03397" w:rsidP="00B03397">
      <w:pPr>
        <w:pStyle w:val="Heading1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分模块设计</w:t>
      </w:r>
    </w:p>
    <w:p w14:paraId="48777263" w14:textId="77777777" w:rsidR="00B03397" w:rsidRDefault="00B03397" w:rsidP="00B03397">
      <w:pPr>
        <w:pStyle w:val="Heading2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供货基础数据</w:t>
      </w:r>
    </w:p>
    <w:p w14:paraId="34ECF113" w14:textId="5F39D677" w:rsidR="00B03397" w:rsidRDefault="00B03397" w:rsidP="00BD5A03">
      <w:pPr>
        <w:pStyle w:val="Heading3"/>
        <w:rPr>
          <w:rFonts w:hint="eastAsia"/>
          <w:lang w:eastAsia="zh-CN"/>
        </w:rPr>
      </w:pPr>
      <w:bookmarkStart w:id="0" w:name="_GoBack"/>
      <w:bookmarkEnd w:id="0"/>
    </w:p>
    <w:p w14:paraId="38077061" w14:textId="54B3ED89" w:rsidR="00276DEE" w:rsidRDefault="00276DEE" w:rsidP="00276DEE">
      <w:pPr>
        <w:pStyle w:val="Heading1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程序开发</w:t>
      </w:r>
    </w:p>
    <w:p w14:paraId="1B4582B4" w14:textId="77777777" w:rsidR="00276DEE" w:rsidRPr="00276DEE" w:rsidRDefault="00276DEE" w:rsidP="00276DEE">
      <w:pPr>
        <w:rPr>
          <w:rFonts w:hint="eastAsia"/>
          <w:lang w:eastAsia="zh-CN"/>
        </w:rPr>
      </w:pPr>
    </w:p>
    <w:p w14:paraId="00E94058" w14:textId="77777777" w:rsidR="00B03397" w:rsidRPr="00B03397" w:rsidRDefault="00B03397" w:rsidP="00B03397">
      <w:pPr>
        <w:rPr>
          <w:rFonts w:hint="eastAsia"/>
          <w:lang w:eastAsia="zh-CN"/>
        </w:rPr>
      </w:pPr>
    </w:p>
    <w:p w14:paraId="0F562CAA" w14:textId="77777777" w:rsidR="00B03397" w:rsidRPr="00B03397" w:rsidRDefault="00B03397" w:rsidP="00B03397">
      <w:pPr>
        <w:rPr>
          <w:rFonts w:hint="eastAsia"/>
          <w:lang w:eastAsia="zh-CN"/>
        </w:rPr>
      </w:pPr>
    </w:p>
    <w:sectPr w:rsidR="00B03397" w:rsidRPr="00B03397" w:rsidSect="0084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4B77"/>
    <w:multiLevelType w:val="multilevel"/>
    <w:tmpl w:val="91C84B4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1">
    <w:nsid w:val="0C9B4694"/>
    <w:multiLevelType w:val="hybridMultilevel"/>
    <w:tmpl w:val="9788CECA"/>
    <w:lvl w:ilvl="0" w:tplc="F2B8253A">
      <w:start w:val="1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750D8"/>
    <w:multiLevelType w:val="hybridMultilevel"/>
    <w:tmpl w:val="A0487D6C"/>
    <w:lvl w:ilvl="0" w:tplc="C58AD64C">
      <w:start w:val="1"/>
      <w:numFmt w:val="japaneseCounting"/>
      <w:lvlText w:val="%1、"/>
      <w:lvlJc w:val="left"/>
      <w:pPr>
        <w:ind w:left="640" w:hanging="64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B96109"/>
    <w:multiLevelType w:val="hybridMultilevel"/>
    <w:tmpl w:val="90C69F5E"/>
    <w:lvl w:ilvl="0" w:tplc="E2A8DC2E">
      <w:start w:val="1"/>
      <w:numFmt w:val="japaneseCounting"/>
      <w:lvlText w:val="%1、"/>
      <w:lvlJc w:val="left"/>
      <w:pPr>
        <w:ind w:left="78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8664398"/>
    <w:multiLevelType w:val="hybridMultilevel"/>
    <w:tmpl w:val="1E680306"/>
    <w:lvl w:ilvl="0" w:tplc="509C011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CF"/>
    <w:rsid w:val="00276DEE"/>
    <w:rsid w:val="00847581"/>
    <w:rsid w:val="009331CF"/>
    <w:rsid w:val="00B03397"/>
    <w:rsid w:val="00B96F63"/>
    <w:rsid w:val="00BB2AA3"/>
    <w:rsid w:val="00BD5A03"/>
    <w:rsid w:val="00FF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126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397"/>
    <w:pPr>
      <w:keepNext/>
      <w:keepLines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3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A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397"/>
    <w:pPr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397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B033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339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3397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5A0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整体方案</vt:lpstr>
      <vt:lpstr>分模块设计</vt:lpstr>
      <vt:lpstr>    供货基础数据</vt:lpstr>
      <vt:lpstr>程序开发</vt:lpstr>
    </vt:vector>
  </TitlesOfParts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王昊尘</dc:creator>
  <cp:keywords/>
  <dc:description/>
  <cp:lastModifiedBy>王昊尘</cp:lastModifiedBy>
  <cp:revision>3</cp:revision>
  <dcterms:created xsi:type="dcterms:W3CDTF">2017-08-03T07:40:00Z</dcterms:created>
  <dcterms:modified xsi:type="dcterms:W3CDTF">2017-08-03T07:59:00Z</dcterms:modified>
</cp:coreProperties>
</file>