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1011" w:rsidRPr="00073695" w:rsidRDefault="00073695" w:rsidP="006D1011">
      <w:pPr>
        <w:pStyle w:val="Legenda"/>
        <w:keepNext/>
        <w:rPr>
          <w:lang w:val="en-US"/>
        </w:rPr>
      </w:pPr>
      <w:r w:rsidRPr="00073695">
        <w:rPr>
          <w:lang w:val="en-US"/>
        </w:rPr>
        <w:t xml:space="preserve">Table with data updated </w:t>
      </w:r>
      <w:proofErr w:type="gramStart"/>
      <w:r w:rsidR="00D87BDD">
        <w:rPr>
          <w:lang w:val="en-US"/>
        </w:rPr>
        <w:t xml:space="preserve">on </w:t>
      </w:r>
      <w:r w:rsidRPr="00073695">
        <w:rPr>
          <w:lang w:val="en-US"/>
        </w:rPr>
        <w:t xml:space="preserve"> </w:t>
      </w:r>
      <w:r>
        <w:rPr>
          <w:lang w:val="en-US"/>
        </w:rPr>
        <w:t>June</w:t>
      </w:r>
      <w:proofErr w:type="gramEnd"/>
      <w:r>
        <w:rPr>
          <w:lang w:val="en-US"/>
        </w:rPr>
        <w:t xml:space="preserve"> 12. </w:t>
      </w:r>
    </w:p>
    <w:tbl>
      <w:tblPr>
        <w:tblW w:w="16444" w:type="dxa"/>
        <w:tblInd w:w="-5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1701"/>
        <w:gridCol w:w="1701"/>
        <w:gridCol w:w="1417"/>
        <w:gridCol w:w="1418"/>
        <w:gridCol w:w="1701"/>
        <w:gridCol w:w="1842"/>
        <w:gridCol w:w="935"/>
        <w:gridCol w:w="1949"/>
      </w:tblGrid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D1011" w:rsidRPr="006D1011" w:rsidRDefault="006D1011" w:rsidP="006D1011">
            <w:pPr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val="en-US" w:eastAsia="pt-BR"/>
              </w:rPr>
              <w:t> </w:t>
            </w:r>
          </w:p>
        </w:tc>
        <w:tc>
          <w:tcPr>
            <w:tcW w:w="9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Reported</w:t>
            </w:r>
            <w:proofErr w:type="spellEnd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data </w:t>
            </w: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Indexes</w:t>
            </w:r>
          </w:p>
        </w:tc>
      </w:tr>
      <w:tr w:rsidR="006D1011" w:rsidRPr="006D1011" w:rsidTr="006D1011">
        <w:trPr>
          <w:divId w:val="27412120"/>
          <w:trHeight w:val="963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City</w:t>
            </w:r>
            <w:r w:rsidR="00A7505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 w:rsidRPr="006D1011">
              <w:rPr>
                <w:rFonts w:ascii="Arial" w:eastAsia="Times New Roman" w:hAnsi="Arial" w:cs="Arial"/>
                <w:b/>
                <w:bCs/>
                <w:lang w:eastAsia="pt-BR"/>
              </w:rPr>
              <w:t>Cumulative</w:t>
            </w:r>
            <w:proofErr w:type="spellEnd"/>
            <w:r w:rsidRPr="006D1011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r w:rsidRPr="006D1011">
              <w:rPr>
                <w:rFonts w:ascii="Arial" w:eastAsia="Times New Roman" w:hAnsi="Arial" w:cs="Arial"/>
                <w:b/>
                <w:bCs/>
                <w:lang w:eastAsia="pt-BR"/>
              </w:rPr>
              <w:br/>
              <w:t>cases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Attack</w:t>
            </w:r>
            <w:proofErr w:type="spellEnd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rate </w:t>
            </w: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/10</w:t>
            </w:r>
            <w:r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  <w:lang w:eastAsia="pt-BR"/>
              </w:rPr>
              <w:t>5</w:t>
            </w: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inh</w:t>
            </w:r>
            <w:proofErr w:type="spellEnd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Cumulative</w:t>
            </w:r>
            <w:proofErr w:type="spellEnd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proofErr w:type="spellStart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deaths</w:t>
            </w:r>
            <w:proofErr w:type="spellEnd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Mortality</w:t>
            </w:r>
            <w:proofErr w:type="spellEnd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/10</w:t>
            </w:r>
            <w:r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  <w:lang w:eastAsia="pt-BR"/>
              </w:rPr>
              <w:t>5</w:t>
            </w: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inh</w:t>
            </w:r>
            <w:proofErr w:type="spellEnd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Active cases</w:t>
            </w: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 xml:space="preserve"> (</w:t>
            </w:r>
            <w:proofErr w:type="spellStart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last</w:t>
            </w:r>
            <w:proofErr w:type="spellEnd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14 </w:t>
            </w:r>
            <w:proofErr w:type="spellStart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days</w:t>
            </w:r>
            <w:proofErr w:type="spellEnd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14 </w:t>
            </w:r>
            <w:proofErr w:type="spellStart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day</w:t>
            </w:r>
            <w:proofErr w:type="spellEnd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proofErr w:type="spellStart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attack</w:t>
            </w:r>
            <w:proofErr w:type="spellEnd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rate </w:t>
            </w: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/10</w:t>
            </w:r>
            <w:r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  <w:lang w:eastAsia="pt-BR"/>
              </w:rPr>
              <w:t>5</w:t>
            </w: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inh</w:t>
            </w:r>
            <w:proofErr w:type="spellEnd"/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ρ</w:t>
            </w:r>
            <w:r w:rsidRPr="006D1011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EPG</w:t>
            </w:r>
            <w:r w:rsidRPr="006D1011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pt-BR"/>
              </w:rPr>
              <w:t>REP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Recife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17866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E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11,0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1439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87,4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3034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5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184,4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3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C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168,5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Jaboat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ã</w:t>
            </w: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o dos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G</w:t>
            </w: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uararapes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2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3919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A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7,0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B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401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3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57,1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8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926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D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131,9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DB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112,7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Olinda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8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3072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7,1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E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A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49,7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8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565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7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144,0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98,0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Caruaru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688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7,2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C8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14,4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353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97,8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3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100,9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Petrolina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1D0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224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CC5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AD2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81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23,2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C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31,3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Paulista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E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2252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6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6,3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0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D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445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C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134,1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1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105,9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6D1011">
              <w:rPr>
                <w:rFonts w:ascii="Arial" w:eastAsia="Times New Roman" w:hAnsi="Arial" w:cs="Arial"/>
                <w:lang w:eastAsia="pt-BR"/>
              </w:rPr>
              <w:t xml:space="preserve">Cabo de </w:t>
            </w:r>
            <w:r>
              <w:rPr>
                <w:rFonts w:ascii="Arial" w:eastAsia="Times New Roman" w:hAnsi="Arial" w:cs="Arial"/>
                <w:lang w:eastAsia="pt-BR"/>
              </w:rPr>
              <w:t>S</w:t>
            </w:r>
            <w:r w:rsidRPr="006D1011">
              <w:rPr>
                <w:rFonts w:ascii="Arial" w:eastAsia="Times New Roman" w:hAnsi="Arial" w:cs="Arial"/>
                <w:lang w:eastAsia="pt-BR"/>
              </w:rPr>
              <w:t xml:space="preserve">anto </w:t>
            </w:r>
            <w:r>
              <w:rPr>
                <w:rFonts w:ascii="Arial" w:eastAsia="Times New Roman" w:hAnsi="Arial" w:cs="Arial"/>
                <w:lang w:eastAsia="pt-BR"/>
              </w:rPr>
              <w:t>A</w:t>
            </w:r>
            <w:r w:rsidRPr="006D1011">
              <w:rPr>
                <w:rFonts w:ascii="Arial" w:eastAsia="Times New Roman" w:hAnsi="Arial" w:cs="Arial"/>
                <w:lang w:eastAsia="pt-BR"/>
              </w:rPr>
              <w:t>gostinho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774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5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4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57,0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169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1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81,6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D1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4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64,2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Camaragibe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1079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10,1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F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53,9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212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B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134,3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C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131,5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Garanhuns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D4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265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D4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CC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5C7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13,6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D6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88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5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63,0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E7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3D0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59,1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6D1011">
              <w:rPr>
                <w:rFonts w:ascii="Arial" w:eastAsia="Times New Roman" w:hAnsi="Arial" w:cs="Arial"/>
                <w:lang w:eastAsia="pt-BR"/>
              </w:rPr>
              <w:t>Vit</w:t>
            </w:r>
            <w:r>
              <w:rPr>
                <w:rFonts w:ascii="Arial" w:eastAsia="Times New Roman" w:hAnsi="Arial" w:cs="Arial"/>
                <w:lang w:eastAsia="pt-BR"/>
              </w:rPr>
              <w:t>ó</w:t>
            </w:r>
            <w:r w:rsidRPr="006D1011">
              <w:rPr>
                <w:rFonts w:ascii="Arial" w:eastAsia="Times New Roman" w:hAnsi="Arial" w:cs="Arial"/>
                <w:lang w:eastAsia="pt-BR"/>
              </w:rPr>
              <w:t xml:space="preserve">ria de </w:t>
            </w:r>
            <w:r>
              <w:rPr>
                <w:rFonts w:ascii="Arial" w:eastAsia="Times New Roman" w:hAnsi="Arial" w:cs="Arial"/>
                <w:lang w:eastAsia="pt-BR"/>
              </w:rPr>
              <w:t>S</w:t>
            </w:r>
            <w:r w:rsidRPr="006D1011">
              <w:rPr>
                <w:rFonts w:ascii="Arial" w:eastAsia="Times New Roman" w:hAnsi="Arial" w:cs="Arial"/>
                <w:lang w:eastAsia="pt-BR"/>
              </w:rPr>
              <w:t xml:space="preserve">anto </w:t>
            </w:r>
            <w:r>
              <w:rPr>
                <w:rFonts w:ascii="Arial" w:eastAsia="Times New Roman" w:hAnsi="Arial" w:cs="Arial"/>
                <w:lang w:eastAsia="pt-BR"/>
              </w:rPr>
              <w:t>A</w:t>
            </w:r>
            <w:r w:rsidRPr="006D1011">
              <w:rPr>
                <w:rFonts w:ascii="Arial" w:eastAsia="Times New Roman" w:hAnsi="Arial" w:cs="Arial"/>
                <w:lang w:eastAsia="pt-BR"/>
              </w:rPr>
              <w:t>nt</w:t>
            </w:r>
            <w:r>
              <w:rPr>
                <w:rFonts w:ascii="Arial" w:eastAsia="Times New Roman" w:hAnsi="Arial" w:cs="Arial"/>
                <w:lang w:eastAsia="pt-BR"/>
              </w:rPr>
              <w:t>ã</w:t>
            </w:r>
            <w:r w:rsidRPr="006D1011">
              <w:rPr>
                <w:rFonts w:ascii="Arial" w:eastAsia="Times New Roman" w:hAnsi="Arial" w:cs="Arial"/>
                <w:lang w:eastAsia="pt-BR"/>
              </w:rPr>
              <w:t>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665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4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13,7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0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62,7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104,5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F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111,0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Igarassu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1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8,5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9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48,7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D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99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3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84,6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6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E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79,2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ã</w:t>
            </w: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L</w:t>
            </w: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ouren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ç</w:t>
            </w: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o da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F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8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55,6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D1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79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A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69,8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D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1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60,6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Santa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ruz do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apibaribe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7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6,5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46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C9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42,6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2,0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2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85,8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Abreu 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L</w:t>
            </w: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ima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5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409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7,0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A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DB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96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9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96,0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E7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92,6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Ipojuca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DB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C3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A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55,1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122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F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126,8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1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83,6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Serra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</w:t>
            </w: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alhada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1D0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223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B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2,3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BF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BC0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E9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A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137,8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E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5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183,1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Araripina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EC1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95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D3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FC1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D5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61,6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C3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40,2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Gravat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C7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8,3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6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7C8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14,3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C57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9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69,0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77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E3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86,8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Carpina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CA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3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9,6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D47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3D9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CC7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E2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83,7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D7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0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122,8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Goiana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D8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11,3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F8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185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17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232,0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37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6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360,0</w:t>
            </w:r>
          </w:p>
        </w:tc>
      </w:tr>
      <w:tr w:rsidR="006D1011" w:rsidRPr="006D1011" w:rsidTr="006D1011">
        <w:trPr>
          <w:divId w:val="27412120"/>
          <w:trHeight w:val="30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EF00DB" w:rsidP="006D1011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6D1011">
              <w:rPr>
                <w:rFonts w:ascii="Arial" w:eastAsia="Times New Roman" w:hAnsi="Arial" w:cs="Arial"/>
                <w:lang w:eastAsia="pt-BR"/>
              </w:rPr>
              <w:t>Palmares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457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44,3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9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4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52,2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8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249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393,7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1011" w:rsidRPr="006D1011" w:rsidRDefault="006D1011" w:rsidP="006D101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D1011">
              <w:rPr>
                <w:rFonts w:ascii="Arial" w:eastAsia="Times New Roman" w:hAnsi="Arial" w:cs="Arial"/>
                <w:color w:val="000000"/>
                <w:lang w:eastAsia="pt-BR"/>
              </w:rPr>
              <w:t>386,4</w:t>
            </w:r>
          </w:p>
        </w:tc>
      </w:tr>
    </w:tbl>
    <w:p w:rsidR="0066293D" w:rsidRDefault="00A7505D"/>
    <w:p w:rsidR="00A7505D" w:rsidRDefault="00A7505D"/>
    <w:p w:rsidR="00A7505D" w:rsidRDefault="00A7505D"/>
    <w:p w:rsidR="00A7505D" w:rsidRDefault="00A7505D"/>
    <w:p w:rsidR="00A7505D" w:rsidRDefault="00A7505D"/>
    <w:p w:rsidR="00A7505D" w:rsidRDefault="00A7505D"/>
    <w:p w:rsidR="00A7505D" w:rsidRDefault="00A7505D"/>
    <w:sectPr w:rsidR="00A7505D" w:rsidSect="006D1011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11"/>
    <w:rsid w:val="000513A4"/>
    <w:rsid w:val="00073695"/>
    <w:rsid w:val="005749F2"/>
    <w:rsid w:val="005B671F"/>
    <w:rsid w:val="006D1011"/>
    <w:rsid w:val="00790E52"/>
    <w:rsid w:val="00A7505D"/>
    <w:rsid w:val="00C9664D"/>
    <w:rsid w:val="00CC7D34"/>
    <w:rsid w:val="00D87BDD"/>
    <w:rsid w:val="00D90208"/>
    <w:rsid w:val="00DA2DC4"/>
    <w:rsid w:val="00E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AE66"/>
  <w15:chartTrackingRefBased/>
  <w15:docId w15:val="{314AAF6C-ED35-2C4E-8218-A8741408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Corpo CS)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D101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Edneide Ramalho</dc:creator>
  <cp:keywords/>
  <dc:description/>
  <cp:lastModifiedBy>Edneide Ramalho</cp:lastModifiedBy>
  <cp:revision>7</cp:revision>
  <dcterms:created xsi:type="dcterms:W3CDTF">2020-06-13T21:51:00Z</dcterms:created>
  <dcterms:modified xsi:type="dcterms:W3CDTF">2020-06-13T22:04:00Z</dcterms:modified>
</cp:coreProperties>
</file>