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BA63" w14:textId="77777777" w:rsidR="00DB0D17" w:rsidRPr="00AA25B1" w:rsidRDefault="00B14F98" w:rsidP="00AA25B1">
      <w:pPr>
        <w:jc w:val="center"/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>SOFTWARE PROGRESS REPORT</w:t>
      </w:r>
    </w:p>
    <w:p w14:paraId="42E02DE0" w14:textId="02AD46E9" w:rsidR="009023C5" w:rsidRPr="00AA25B1" w:rsidRDefault="007C555C" w:rsidP="00AA25B1">
      <w:pPr>
        <w:jc w:val="center"/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>System</w:t>
      </w:r>
      <w:r w:rsidR="009023C5" w:rsidRPr="00AA25B1">
        <w:rPr>
          <w:rFonts w:ascii="Aptos" w:hAnsi="Aptos" w:cs="Segoe UI Light"/>
        </w:rPr>
        <w:t xml:space="preserve"> </w:t>
      </w:r>
      <w:r w:rsidR="00397AE4" w:rsidRPr="00AA25B1">
        <w:rPr>
          <w:rFonts w:ascii="Aptos" w:hAnsi="Aptos" w:cs="Segoe UI Light"/>
        </w:rPr>
        <w:t xml:space="preserve">Update </w:t>
      </w:r>
      <w:r w:rsidR="009023C5" w:rsidRPr="00AA25B1">
        <w:rPr>
          <w:rFonts w:ascii="Aptos" w:hAnsi="Aptos" w:cs="Segoe UI Light"/>
        </w:rPr>
        <w:t>(</w:t>
      </w:r>
      <w:r w:rsidR="00014768" w:rsidRPr="00AA25B1">
        <w:rPr>
          <w:rFonts w:ascii="Aptos" w:hAnsi="Aptos" w:cs="Segoe UI Light"/>
        </w:rPr>
        <w:t>50</w:t>
      </w:r>
      <w:r w:rsidRPr="00AA25B1">
        <w:rPr>
          <w:rFonts w:ascii="Aptos" w:hAnsi="Aptos" w:cs="Segoe UI Light"/>
        </w:rPr>
        <w:t>%</w:t>
      </w:r>
      <w:r w:rsidR="009023C5" w:rsidRPr="00AA25B1">
        <w:rPr>
          <w:rFonts w:ascii="Aptos" w:hAnsi="Aptos" w:cs="Segoe UI Light"/>
        </w:rPr>
        <w:t xml:space="preserve"> System Functionalities)</w:t>
      </w:r>
    </w:p>
    <w:p w14:paraId="2D4CAFE9" w14:textId="77777777" w:rsidR="008E4409" w:rsidRPr="00AA25B1" w:rsidRDefault="008E4409" w:rsidP="00AA25B1">
      <w:pPr>
        <w:jc w:val="center"/>
        <w:rPr>
          <w:rFonts w:ascii="Aptos" w:hAnsi="Aptos" w:cs="Segoe UI Light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4950"/>
        <w:gridCol w:w="5540"/>
      </w:tblGrid>
      <w:tr w:rsidR="008E4409" w:rsidRPr="00AA25B1" w14:paraId="3A34000F" w14:textId="77777777" w:rsidTr="001633B2">
        <w:trPr>
          <w:trHeight w:val="935"/>
        </w:trPr>
        <w:tc>
          <w:tcPr>
            <w:tcW w:w="4950" w:type="dxa"/>
          </w:tcPr>
          <w:p w14:paraId="720546B2" w14:textId="5B5055A3" w:rsidR="008E4409" w:rsidRPr="00AA25B1" w:rsidRDefault="008E4409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Date:</w:t>
            </w:r>
          </w:p>
          <w:p w14:paraId="4F761EB0" w14:textId="77777777" w:rsidR="008E4409" w:rsidRPr="00AA25B1" w:rsidRDefault="008E4409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5540" w:type="dxa"/>
          </w:tcPr>
          <w:p w14:paraId="018421E1" w14:textId="77777777" w:rsidR="008E4409" w:rsidRPr="00AA25B1" w:rsidRDefault="008E4409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System Status:</w:t>
            </w:r>
          </w:p>
          <w:p w14:paraId="45146358" w14:textId="6D4D835E" w:rsidR="008E4409" w:rsidRPr="00AA25B1" w:rsidRDefault="008E4409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___________%</w:t>
            </w:r>
          </w:p>
        </w:tc>
      </w:tr>
      <w:tr w:rsidR="008E4409" w:rsidRPr="00AA25B1" w14:paraId="5BBE35C9" w14:textId="77777777" w:rsidTr="001633B2">
        <w:tc>
          <w:tcPr>
            <w:tcW w:w="4950" w:type="dxa"/>
          </w:tcPr>
          <w:p w14:paraId="2E74A8D4" w14:textId="77777777" w:rsidR="008E4409" w:rsidRPr="00AA25B1" w:rsidRDefault="008E4409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Capstone Title:</w:t>
            </w:r>
          </w:p>
          <w:p w14:paraId="77F323A0" w14:textId="77777777" w:rsidR="00BB715F" w:rsidRPr="00AA25B1" w:rsidRDefault="00BB715F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5540" w:type="dxa"/>
          </w:tcPr>
          <w:p w14:paraId="45AAABB5" w14:textId="77777777" w:rsidR="008E4409" w:rsidRPr="00AA25B1" w:rsidRDefault="008E4409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Researchers:</w:t>
            </w:r>
          </w:p>
          <w:p w14:paraId="3F8A1EE3" w14:textId="77777777" w:rsidR="008E4409" w:rsidRPr="00AA25B1" w:rsidRDefault="008E4409" w:rsidP="00AA25B1">
            <w:pPr>
              <w:pStyle w:val="ListParagraph"/>
              <w:numPr>
                <w:ilvl w:val="0"/>
                <w:numId w:val="5"/>
              </w:numPr>
              <w:ind w:left="465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__________________________________</w:t>
            </w:r>
          </w:p>
          <w:p w14:paraId="30CFC607" w14:textId="77777777" w:rsidR="008E4409" w:rsidRPr="00AA25B1" w:rsidRDefault="008E4409" w:rsidP="00AA25B1">
            <w:pPr>
              <w:pStyle w:val="ListParagraph"/>
              <w:numPr>
                <w:ilvl w:val="0"/>
                <w:numId w:val="5"/>
              </w:numPr>
              <w:ind w:left="465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__________________________________</w:t>
            </w:r>
          </w:p>
          <w:p w14:paraId="2DECD309" w14:textId="77777777" w:rsidR="008E4409" w:rsidRPr="00AA25B1" w:rsidRDefault="008E4409" w:rsidP="00AA25B1">
            <w:pPr>
              <w:pStyle w:val="ListParagraph"/>
              <w:numPr>
                <w:ilvl w:val="0"/>
                <w:numId w:val="5"/>
              </w:numPr>
              <w:ind w:left="465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__________________________________</w:t>
            </w:r>
          </w:p>
          <w:p w14:paraId="7168C799" w14:textId="77777777" w:rsidR="008E4409" w:rsidRPr="00AA25B1" w:rsidRDefault="008E4409" w:rsidP="00AA25B1">
            <w:pPr>
              <w:pStyle w:val="ListParagraph"/>
              <w:numPr>
                <w:ilvl w:val="0"/>
                <w:numId w:val="5"/>
              </w:numPr>
              <w:ind w:left="465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__________________________________</w:t>
            </w:r>
          </w:p>
        </w:tc>
      </w:tr>
    </w:tbl>
    <w:p w14:paraId="2B224DF1" w14:textId="51B58EDB" w:rsidR="008E4409" w:rsidRPr="00AA25B1" w:rsidRDefault="008E4409" w:rsidP="00AA25B1">
      <w:pPr>
        <w:jc w:val="center"/>
        <w:rPr>
          <w:rFonts w:ascii="Aptos" w:hAnsi="Aptos" w:cs="Segoe UI Light"/>
        </w:rPr>
      </w:pPr>
    </w:p>
    <w:p w14:paraId="5E14DBEF" w14:textId="3D363C01" w:rsidR="00DB0D17" w:rsidRPr="00AA25B1" w:rsidRDefault="00772C75" w:rsidP="00AA25B1">
      <w:pPr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>WEB UPDATE:</w:t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62"/>
        <w:gridCol w:w="5105"/>
        <w:gridCol w:w="1390"/>
        <w:gridCol w:w="1399"/>
      </w:tblGrid>
      <w:tr w:rsidR="00620658" w:rsidRPr="00AA25B1" w14:paraId="691F209A" w14:textId="77777777" w:rsidTr="00620658">
        <w:trPr>
          <w:trHeight w:val="908"/>
          <w:jc w:val="center"/>
        </w:trPr>
        <w:tc>
          <w:tcPr>
            <w:tcW w:w="2578" w:type="dxa"/>
            <w:vAlign w:val="center"/>
          </w:tcPr>
          <w:p w14:paraId="6146414E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MODULES</w:t>
            </w:r>
          </w:p>
        </w:tc>
        <w:tc>
          <w:tcPr>
            <w:tcW w:w="5146" w:type="dxa"/>
            <w:vAlign w:val="center"/>
          </w:tcPr>
          <w:p w14:paraId="5F44333D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DESCRIPTION</w:t>
            </w:r>
          </w:p>
        </w:tc>
        <w:tc>
          <w:tcPr>
            <w:tcW w:w="1331" w:type="dxa"/>
          </w:tcPr>
          <w:p w14:paraId="65BD3AA6" w14:textId="405D4E35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percentage</w:t>
            </w:r>
          </w:p>
        </w:tc>
        <w:tc>
          <w:tcPr>
            <w:tcW w:w="1401" w:type="dxa"/>
            <w:vAlign w:val="center"/>
          </w:tcPr>
          <w:p w14:paraId="0E358AE2" w14:textId="641A7311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REMARKS</w:t>
            </w:r>
          </w:p>
          <w:p w14:paraId="566E8632" w14:textId="0F182D41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(</w:t>
            </w:r>
            <w:proofErr w:type="gramStart"/>
            <w:r w:rsidRPr="00AA25B1">
              <w:rPr>
                <w:rFonts w:ascii="Aptos" w:hAnsi="Aptos" w:cs="Segoe UI Light"/>
              </w:rPr>
              <w:t>should</w:t>
            </w:r>
            <w:proofErr w:type="gramEnd"/>
            <w:r w:rsidRPr="00AA25B1">
              <w:rPr>
                <w:rFonts w:ascii="Aptos" w:hAnsi="Aptos" w:cs="Segoe UI Light"/>
              </w:rPr>
              <w:t xml:space="preserve"> be filled up by the adviser)</w:t>
            </w:r>
          </w:p>
        </w:tc>
      </w:tr>
      <w:tr w:rsidR="00620658" w:rsidRPr="00AA25B1" w14:paraId="77BD4481" w14:textId="77777777" w:rsidTr="00B848BB">
        <w:trPr>
          <w:trHeight w:val="1179"/>
          <w:jc w:val="center"/>
        </w:trPr>
        <w:tc>
          <w:tcPr>
            <w:tcW w:w="2578" w:type="dxa"/>
            <w:vAlign w:val="center"/>
          </w:tcPr>
          <w:p w14:paraId="73B4249D" w14:textId="77777777" w:rsidR="00620658" w:rsidRPr="00AA25B1" w:rsidRDefault="00620658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6A32981F" w14:textId="1AE4C341" w:rsidR="00620658" w:rsidRPr="00AA25B1" w:rsidRDefault="00C30125" w:rsidP="00AA25B1">
            <w:pPr>
              <w:jc w:val="center"/>
              <w:rPr>
                <w:rFonts w:ascii="Aptos" w:hAnsi="Aptos"/>
              </w:rPr>
            </w:pPr>
            <w:r w:rsidRPr="00AA25B1">
              <w:rPr>
                <w:rFonts w:ascii="Aptos" w:hAnsi="Aptos"/>
              </w:rPr>
              <w:t>Landing Page</w:t>
            </w:r>
          </w:p>
        </w:tc>
        <w:tc>
          <w:tcPr>
            <w:tcW w:w="5146" w:type="dxa"/>
            <w:vAlign w:val="center"/>
          </w:tcPr>
          <w:p w14:paraId="3202D7D8" w14:textId="715D1330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This layout serves as the opening page of the system</w:t>
            </w:r>
          </w:p>
        </w:tc>
        <w:tc>
          <w:tcPr>
            <w:tcW w:w="1331" w:type="dxa"/>
            <w:vAlign w:val="center"/>
          </w:tcPr>
          <w:p w14:paraId="54133D66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  <w:p w14:paraId="5A808E68" w14:textId="77777777" w:rsidR="00C30125" w:rsidRPr="00AA25B1" w:rsidRDefault="00C30125" w:rsidP="00AA25B1">
            <w:pPr>
              <w:jc w:val="center"/>
              <w:rPr>
                <w:rFonts w:ascii="Aptos" w:hAnsi="Aptos" w:cs="Segoe UI Light"/>
              </w:rPr>
            </w:pPr>
          </w:p>
          <w:p w14:paraId="71A4211D" w14:textId="775581AF" w:rsidR="00C30125" w:rsidRPr="00AA25B1" w:rsidRDefault="00C3012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 xml:space="preserve">20% </w:t>
            </w:r>
            <w:r w:rsidRPr="00AA25B1">
              <w:rPr>
                <w:rFonts w:ascii="Aptos" w:hAnsi="Aptos" w:cs="Segoe UI Light"/>
              </w:rPr>
              <w:br/>
            </w:r>
          </w:p>
        </w:tc>
        <w:tc>
          <w:tcPr>
            <w:tcW w:w="1401" w:type="dxa"/>
            <w:vAlign w:val="center"/>
          </w:tcPr>
          <w:p w14:paraId="321F599A" w14:textId="277FEC9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620658" w:rsidRPr="00AA25B1" w14:paraId="2410772D" w14:textId="77777777" w:rsidTr="00B848BB">
        <w:trPr>
          <w:trHeight w:val="1179"/>
          <w:jc w:val="center"/>
        </w:trPr>
        <w:tc>
          <w:tcPr>
            <w:tcW w:w="2578" w:type="dxa"/>
            <w:vAlign w:val="center"/>
          </w:tcPr>
          <w:p w14:paraId="32FA07B8" w14:textId="584BA1E1" w:rsidR="00620658" w:rsidRPr="00AA25B1" w:rsidRDefault="00C30125" w:rsidP="00AA25B1">
            <w:pPr>
              <w:pStyle w:val="ListParagraph"/>
              <w:ind w:left="337"/>
              <w:jc w:val="center"/>
              <w:rPr>
                <w:rFonts w:ascii="Aptos" w:hAnsi="Aptos"/>
              </w:rPr>
            </w:pPr>
            <w:r w:rsidRPr="00AA25B1">
              <w:rPr>
                <w:rFonts w:ascii="Aptos" w:hAnsi="Aptos"/>
              </w:rPr>
              <w:t>Sign Up Module</w:t>
            </w:r>
          </w:p>
        </w:tc>
        <w:tc>
          <w:tcPr>
            <w:tcW w:w="5146" w:type="dxa"/>
            <w:vAlign w:val="center"/>
          </w:tcPr>
          <w:p w14:paraId="319E71F5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Provides login credentials for the following:</w:t>
            </w:r>
            <w:r w:rsidRPr="00AA25B1">
              <w:rPr>
                <w:rFonts w:ascii="Aptos" w:hAnsi="Aptos" w:cs="Segoe UI Light"/>
              </w:rPr>
              <w:br/>
              <w:t xml:space="preserve">- </w:t>
            </w:r>
            <w:proofErr w:type="gramStart"/>
            <w:r w:rsidRPr="00AA25B1">
              <w:rPr>
                <w:rFonts w:ascii="Aptos" w:hAnsi="Aptos" w:cs="Segoe UI Light"/>
              </w:rPr>
              <w:t>user</w:t>
            </w:r>
            <w:proofErr w:type="gramEnd"/>
          </w:p>
          <w:p w14:paraId="10216913" w14:textId="6A8EA4CE" w:rsidR="00620658" w:rsidRPr="00AA25B1" w:rsidRDefault="00C30125" w:rsidP="00AA25B1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Patient</w:t>
            </w:r>
          </w:p>
          <w:p w14:paraId="7AEB12E0" w14:textId="28650845" w:rsidR="00C30125" w:rsidRPr="00AA25B1" w:rsidRDefault="00C30125" w:rsidP="00AA25B1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Doctor</w:t>
            </w:r>
          </w:p>
          <w:p w14:paraId="3D06E540" w14:textId="63C8C47E" w:rsidR="00C30125" w:rsidRPr="00AA25B1" w:rsidRDefault="00C30125" w:rsidP="00AA25B1">
            <w:pPr>
              <w:pStyle w:val="ListParagraph"/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31" w:type="dxa"/>
            <w:vAlign w:val="center"/>
          </w:tcPr>
          <w:p w14:paraId="5DC5B8AC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  <w:p w14:paraId="160DAD48" w14:textId="77777777" w:rsidR="00C30125" w:rsidRPr="00AA25B1" w:rsidRDefault="00C30125" w:rsidP="00AA25B1">
            <w:pPr>
              <w:jc w:val="center"/>
              <w:rPr>
                <w:rFonts w:ascii="Aptos" w:hAnsi="Aptos" w:cs="Segoe UI Light"/>
              </w:rPr>
            </w:pPr>
          </w:p>
          <w:p w14:paraId="05BBC846" w14:textId="3DD3A7C5" w:rsidR="00C30125" w:rsidRPr="00AA25B1" w:rsidRDefault="00C3012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100%</w:t>
            </w:r>
          </w:p>
        </w:tc>
        <w:tc>
          <w:tcPr>
            <w:tcW w:w="1401" w:type="dxa"/>
            <w:vAlign w:val="center"/>
          </w:tcPr>
          <w:p w14:paraId="4C95A60F" w14:textId="7BD80754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C30125" w:rsidRPr="00AA25B1" w14:paraId="68BDEE41" w14:textId="77777777" w:rsidTr="00B848BB">
        <w:trPr>
          <w:trHeight w:val="1179"/>
          <w:jc w:val="center"/>
        </w:trPr>
        <w:tc>
          <w:tcPr>
            <w:tcW w:w="2578" w:type="dxa"/>
            <w:vAlign w:val="center"/>
          </w:tcPr>
          <w:p w14:paraId="119D9067" w14:textId="46FB0486" w:rsidR="00C30125" w:rsidRPr="00AA25B1" w:rsidRDefault="00C30125" w:rsidP="00AA25B1">
            <w:pPr>
              <w:pStyle w:val="ListParagraph"/>
              <w:ind w:left="337"/>
              <w:jc w:val="center"/>
              <w:rPr>
                <w:rFonts w:ascii="Aptos" w:hAnsi="Aptos"/>
              </w:rPr>
            </w:pPr>
            <w:r w:rsidRPr="00AA25B1">
              <w:rPr>
                <w:rFonts w:ascii="Aptos" w:hAnsi="Aptos"/>
              </w:rPr>
              <w:t>Log In Module</w:t>
            </w:r>
          </w:p>
        </w:tc>
        <w:tc>
          <w:tcPr>
            <w:tcW w:w="5146" w:type="dxa"/>
            <w:vAlign w:val="center"/>
          </w:tcPr>
          <w:p w14:paraId="29E38E83" w14:textId="78D47E03" w:rsidR="00C30125" w:rsidRPr="00AA25B1" w:rsidRDefault="00C3012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Provides login credentials for the following:</w:t>
            </w:r>
          </w:p>
          <w:p w14:paraId="2D2F4358" w14:textId="28F2BD24" w:rsidR="00C30125" w:rsidRPr="00AA25B1" w:rsidRDefault="00C30125" w:rsidP="00AA25B1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User</w:t>
            </w:r>
          </w:p>
          <w:p w14:paraId="22487B8C" w14:textId="023E0193" w:rsidR="00C30125" w:rsidRPr="00AA25B1" w:rsidRDefault="00C30125" w:rsidP="00AA25B1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Patient</w:t>
            </w:r>
          </w:p>
          <w:p w14:paraId="6815D5ED" w14:textId="5DD6494F" w:rsidR="00C30125" w:rsidRPr="00AA25B1" w:rsidRDefault="00C30125" w:rsidP="00AA25B1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Doctor</w:t>
            </w:r>
          </w:p>
          <w:p w14:paraId="64B97D4F" w14:textId="2487BDE9" w:rsidR="00C30125" w:rsidRPr="00AA25B1" w:rsidRDefault="00C30125" w:rsidP="00AA25B1">
            <w:pPr>
              <w:pStyle w:val="ListParagraph"/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31" w:type="dxa"/>
            <w:vAlign w:val="center"/>
          </w:tcPr>
          <w:p w14:paraId="760D18EA" w14:textId="77777777" w:rsidR="00C30125" w:rsidRPr="00AA25B1" w:rsidRDefault="00C30125" w:rsidP="00AA25B1">
            <w:pPr>
              <w:jc w:val="center"/>
              <w:rPr>
                <w:rFonts w:ascii="Aptos" w:hAnsi="Aptos" w:cs="Segoe UI Light"/>
              </w:rPr>
            </w:pPr>
          </w:p>
          <w:p w14:paraId="5DD23F34" w14:textId="77777777" w:rsidR="00C30125" w:rsidRPr="00AA25B1" w:rsidRDefault="00C30125" w:rsidP="00AA25B1">
            <w:pPr>
              <w:jc w:val="center"/>
              <w:rPr>
                <w:rFonts w:ascii="Aptos" w:hAnsi="Aptos" w:cs="Segoe UI Light"/>
              </w:rPr>
            </w:pPr>
          </w:p>
          <w:p w14:paraId="3B091AE3" w14:textId="0943BE87" w:rsidR="00C3012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8</w:t>
            </w:r>
            <w:r w:rsidR="00C30125"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1" w:type="dxa"/>
            <w:vAlign w:val="center"/>
          </w:tcPr>
          <w:p w14:paraId="6759527A" w14:textId="77777777" w:rsidR="00C30125" w:rsidRPr="00AA25B1" w:rsidRDefault="00C30125" w:rsidP="00AA25B1">
            <w:pPr>
              <w:jc w:val="center"/>
              <w:rPr>
                <w:rFonts w:ascii="Aptos" w:hAnsi="Aptos" w:cs="Segoe UI Light"/>
              </w:rPr>
            </w:pPr>
          </w:p>
        </w:tc>
      </w:tr>
    </w:tbl>
    <w:p w14:paraId="5B2C9191" w14:textId="77777777" w:rsidR="00DB0D17" w:rsidRPr="00AA25B1" w:rsidRDefault="00DB0D17" w:rsidP="00AA25B1">
      <w:pPr>
        <w:jc w:val="center"/>
        <w:rPr>
          <w:rFonts w:ascii="Aptos" w:hAnsi="Aptos" w:cs="Segoe UI Light"/>
        </w:rPr>
      </w:pPr>
    </w:p>
    <w:p w14:paraId="55D06BCD" w14:textId="77777777" w:rsidR="00772C75" w:rsidRPr="00AA25B1" w:rsidRDefault="00772C75" w:rsidP="00AA25B1">
      <w:pPr>
        <w:jc w:val="center"/>
        <w:rPr>
          <w:rFonts w:ascii="Aptos" w:hAnsi="Aptos" w:cs="Segoe UI Light"/>
        </w:rPr>
      </w:pPr>
    </w:p>
    <w:p w14:paraId="7C0CC8FD" w14:textId="64A8C109" w:rsidR="00772C75" w:rsidRPr="00AA25B1" w:rsidRDefault="00772C75" w:rsidP="00AA25B1">
      <w:pPr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 xml:space="preserve">WEB PATIENT </w:t>
      </w:r>
      <w:r w:rsidRPr="00AA25B1">
        <w:rPr>
          <w:rFonts w:ascii="Aptos" w:hAnsi="Aptos" w:cs="Segoe UI Light"/>
        </w:rPr>
        <w:t>Update</w:t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59"/>
        <w:gridCol w:w="5103"/>
        <w:gridCol w:w="1394"/>
        <w:gridCol w:w="1400"/>
      </w:tblGrid>
      <w:tr w:rsidR="00772C75" w:rsidRPr="00AA25B1" w14:paraId="38E95199" w14:textId="77777777" w:rsidTr="00DA5F69">
        <w:trPr>
          <w:trHeight w:val="908"/>
          <w:jc w:val="center"/>
        </w:trPr>
        <w:tc>
          <w:tcPr>
            <w:tcW w:w="2568" w:type="dxa"/>
            <w:vAlign w:val="center"/>
          </w:tcPr>
          <w:p w14:paraId="118791D1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MODULES</w:t>
            </w:r>
          </w:p>
        </w:tc>
        <w:tc>
          <w:tcPr>
            <w:tcW w:w="5151" w:type="dxa"/>
            <w:vAlign w:val="center"/>
          </w:tcPr>
          <w:p w14:paraId="18F1B4CD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DESCRIPTION</w:t>
            </w:r>
          </w:p>
        </w:tc>
        <w:tc>
          <w:tcPr>
            <w:tcW w:w="1335" w:type="dxa"/>
          </w:tcPr>
          <w:p w14:paraId="0BB1E6F4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Percentage</w:t>
            </w:r>
          </w:p>
        </w:tc>
        <w:tc>
          <w:tcPr>
            <w:tcW w:w="1402" w:type="dxa"/>
            <w:vAlign w:val="center"/>
          </w:tcPr>
          <w:p w14:paraId="42F5E73F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REMARKS</w:t>
            </w:r>
          </w:p>
          <w:p w14:paraId="6EB53619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(</w:t>
            </w:r>
            <w:proofErr w:type="gramStart"/>
            <w:r w:rsidRPr="00AA25B1">
              <w:rPr>
                <w:rFonts w:ascii="Aptos" w:hAnsi="Aptos" w:cs="Segoe UI Light"/>
              </w:rPr>
              <w:t>should</w:t>
            </w:r>
            <w:proofErr w:type="gramEnd"/>
            <w:r w:rsidRPr="00AA25B1">
              <w:rPr>
                <w:rFonts w:ascii="Aptos" w:hAnsi="Aptos" w:cs="Segoe UI Light"/>
              </w:rPr>
              <w:t xml:space="preserve"> be filled up by the adviser)</w:t>
            </w:r>
          </w:p>
        </w:tc>
      </w:tr>
      <w:tr w:rsidR="00772C75" w:rsidRPr="00AA25B1" w14:paraId="46D6FF8D" w14:textId="77777777" w:rsidTr="00436D9A">
        <w:trPr>
          <w:trHeight w:val="1179"/>
          <w:jc w:val="center"/>
        </w:trPr>
        <w:tc>
          <w:tcPr>
            <w:tcW w:w="2568" w:type="dxa"/>
          </w:tcPr>
          <w:p w14:paraId="2B59B485" w14:textId="77777777" w:rsidR="00772C75" w:rsidRPr="00AA25B1" w:rsidRDefault="00772C75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634B68B6" w14:textId="77777777" w:rsidR="00772C75" w:rsidRPr="00AA25B1" w:rsidRDefault="00772C75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69EC1F70" w14:textId="0842915D" w:rsidR="00772C75" w:rsidRPr="00AA25B1" w:rsidRDefault="00772C75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Homepage Module</w:t>
            </w:r>
          </w:p>
        </w:tc>
        <w:tc>
          <w:tcPr>
            <w:tcW w:w="5151" w:type="dxa"/>
            <w:vAlign w:val="center"/>
          </w:tcPr>
          <w:p w14:paraId="393E20E4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</w:p>
          <w:p w14:paraId="227F091F" w14:textId="62B14CD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 xml:space="preserve">Provides the list of Specialization, News, </w:t>
            </w:r>
            <w:r w:rsidR="00B848BB" w:rsidRPr="00AA25B1">
              <w:rPr>
                <w:rFonts w:ascii="Aptos" w:hAnsi="Aptos" w:cs="Segoe UI Light"/>
              </w:rPr>
              <w:t>and list of Online Doctors</w:t>
            </w:r>
          </w:p>
        </w:tc>
        <w:tc>
          <w:tcPr>
            <w:tcW w:w="1335" w:type="dxa"/>
          </w:tcPr>
          <w:p w14:paraId="4569206B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</w:p>
          <w:p w14:paraId="7E8DA048" w14:textId="51D80613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70%</w:t>
            </w:r>
          </w:p>
        </w:tc>
        <w:tc>
          <w:tcPr>
            <w:tcW w:w="1402" w:type="dxa"/>
          </w:tcPr>
          <w:p w14:paraId="1A4AE8F0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772C75" w:rsidRPr="00AA25B1" w14:paraId="0AD0684D" w14:textId="77777777" w:rsidTr="00436D9A">
        <w:trPr>
          <w:trHeight w:val="1179"/>
          <w:jc w:val="center"/>
        </w:trPr>
        <w:tc>
          <w:tcPr>
            <w:tcW w:w="2568" w:type="dxa"/>
          </w:tcPr>
          <w:p w14:paraId="7DBE05E8" w14:textId="77777777" w:rsidR="00772C75" w:rsidRPr="00AA25B1" w:rsidRDefault="00772C75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5188A6F6" w14:textId="77777777" w:rsidR="00B848BB" w:rsidRPr="00AA25B1" w:rsidRDefault="00B848BB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41169F30" w14:textId="2140A6A1" w:rsidR="00B848BB" w:rsidRPr="00AA25B1" w:rsidRDefault="00B848BB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Appointment Module</w:t>
            </w:r>
          </w:p>
        </w:tc>
        <w:tc>
          <w:tcPr>
            <w:tcW w:w="5151" w:type="dxa"/>
            <w:vAlign w:val="center"/>
          </w:tcPr>
          <w:p w14:paraId="206E244F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</w:p>
          <w:p w14:paraId="1BE5BB8C" w14:textId="67ED8DB5" w:rsidR="00B848BB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Allows patient to manage appointment.</w:t>
            </w:r>
          </w:p>
        </w:tc>
        <w:tc>
          <w:tcPr>
            <w:tcW w:w="1335" w:type="dxa"/>
          </w:tcPr>
          <w:p w14:paraId="1919762B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</w:p>
          <w:p w14:paraId="580854ED" w14:textId="77777777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</w:p>
          <w:p w14:paraId="5758ABCC" w14:textId="67A50780" w:rsidR="00B848BB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9</w:t>
            </w:r>
            <w:r w:rsidR="00B848BB"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2" w:type="dxa"/>
          </w:tcPr>
          <w:p w14:paraId="7FC384F3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B848BB" w:rsidRPr="00AA25B1" w14:paraId="4E849B47" w14:textId="77777777" w:rsidTr="00436D9A">
        <w:trPr>
          <w:trHeight w:val="1179"/>
          <w:jc w:val="center"/>
        </w:trPr>
        <w:tc>
          <w:tcPr>
            <w:tcW w:w="2568" w:type="dxa"/>
          </w:tcPr>
          <w:p w14:paraId="68E8DA21" w14:textId="77777777" w:rsidR="00B848BB" w:rsidRPr="00AA25B1" w:rsidRDefault="00B848BB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600FF52E" w14:textId="5FA19F62" w:rsidR="00B848BB" w:rsidRPr="00AA25B1" w:rsidRDefault="00B848BB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Choose Doctor</w:t>
            </w:r>
          </w:p>
          <w:p w14:paraId="0A289873" w14:textId="00CFA798" w:rsidR="00B848BB" w:rsidRPr="00AA25B1" w:rsidRDefault="00B848BB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Module</w:t>
            </w:r>
          </w:p>
        </w:tc>
        <w:tc>
          <w:tcPr>
            <w:tcW w:w="5151" w:type="dxa"/>
            <w:vAlign w:val="center"/>
          </w:tcPr>
          <w:p w14:paraId="445F5C24" w14:textId="77777777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</w:p>
          <w:p w14:paraId="526D1CB0" w14:textId="6948B237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Provide the list of available doctors</w:t>
            </w:r>
          </w:p>
        </w:tc>
        <w:tc>
          <w:tcPr>
            <w:tcW w:w="1335" w:type="dxa"/>
          </w:tcPr>
          <w:p w14:paraId="38D9CEA6" w14:textId="77777777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</w:p>
          <w:p w14:paraId="3EF26C85" w14:textId="6DEFBED4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100%</w:t>
            </w:r>
          </w:p>
        </w:tc>
        <w:tc>
          <w:tcPr>
            <w:tcW w:w="1402" w:type="dxa"/>
          </w:tcPr>
          <w:p w14:paraId="753A0953" w14:textId="77777777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B848BB" w:rsidRPr="00AA25B1" w14:paraId="1AF611EF" w14:textId="77777777" w:rsidTr="00436D9A">
        <w:trPr>
          <w:trHeight w:val="1179"/>
          <w:jc w:val="center"/>
        </w:trPr>
        <w:tc>
          <w:tcPr>
            <w:tcW w:w="2568" w:type="dxa"/>
          </w:tcPr>
          <w:p w14:paraId="39A5C4F2" w14:textId="77777777" w:rsidR="00B848BB" w:rsidRPr="00AA25B1" w:rsidRDefault="00B848BB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0CCE47BE" w14:textId="0D3E9FB0" w:rsidR="007B15A8" w:rsidRPr="00AA25B1" w:rsidRDefault="00555866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Medical Record</w:t>
            </w:r>
          </w:p>
        </w:tc>
        <w:tc>
          <w:tcPr>
            <w:tcW w:w="5151" w:type="dxa"/>
            <w:vAlign w:val="center"/>
          </w:tcPr>
          <w:p w14:paraId="67F4BD04" w14:textId="77777777" w:rsidR="00436D9A" w:rsidRPr="00AA25B1" w:rsidRDefault="00436D9A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>Allows patients view medical logs.</w:t>
            </w:r>
          </w:p>
          <w:p w14:paraId="60A2FDB7" w14:textId="41013FAE" w:rsidR="007B15A8" w:rsidRPr="00AA25B1" w:rsidRDefault="007B15A8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35" w:type="dxa"/>
          </w:tcPr>
          <w:p w14:paraId="149C91E8" w14:textId="77777777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</w:p>
          <w:p w14:paraId="67EC5070" w14:textId="56EA8285" w:rsidR="007B15A8" w:rsidRPr="00AA25B1" w:rsidRDefault="007B15A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60%</w:t>
            </w:r>
          </w:p>
        </w:tc>
        <w:tc>
          <w:tcPr>
            <w:tcW w:w="1402" w:type="dxa"/>
          </w:tcPr>
          <w:p w14:paraId="6FD6B54C" w14:textId="77777777" w:rsidR="00B848BB" w:rsidRPr="00AA25B1" w:rsidRDefault="00B848BB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772C75" w:rsidRPr="00AA25B1" w14:paraId="4E656002" w14:textId="77777777" w:rsidTr="00436D9A">
        <w:trPr>
          <w:trHeight w:val="1179"/>
          <w:jc w:val="center"/>
        </w:trPr>
        <w:tc>
          <w:tcPr>
            <w:tcW w:w="2568" w:type="dxa"/>
          </w:tcPr>
          <w:p w14:paraId="06C0F767" w14:textId="77777777" w:rsidR="00772C75" w:rsidRPr="00AA25B1" w:rsidRDefault="00772C75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783DF58F" w14:textId="39026BD5" w:rsidR="007B15A8" w:rsidRPr="00AA25B1" w:rsidRDefault="007B15A8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Immunization</w:t>
            </w:r>
          </w:p>
        </w:tc>
        <w:tc>
          <w:tcPr>
            <w:tcW w:w="5151" w:type="dxa"/>
            <w:vAlign w:val="center"/>
          </w:tcPr>
          <w:p w14:paraId="439F825E" w14:textId="77777777" w:rsidR="00436D9A" w:rsidRPr="00AA25B1" w:rsidRDefault="00436D9A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>Allows patients to view their immunization and generate a printable copy.</w:t>
            </w:r>
          </w:p>
          <w:p w14:paraId="7C0279DD" w14:textId="01981D0F" w:rsidR="007B15A8" w:rsidRPr="00AA25B1" w:rsidRDefault="007B15A8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35" w:type="dxa"/>
          </w:tcPr>
          <w:p w14:paraId="585C611F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</w:p>
          <w:p w14:paraId="060A0A80" w14:textId="22C3508D" w:rsidR="007B15A8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90</w:t>
            </w:r>
            <w:r w:rsidR="007B15A8" w:rsidRPr="00AA25B1">
              <w:rPr>
                <w:rFonts w:ascii="Aptos" w:hAnsi="Aptos" w:cs="Segoe UI Light"/>
              </w:rPr>
              <w:t>%</w:t>
            </w:r>
          </w:p>
        </w:tc>
        <w:tc>
          <w:tcPr>
            <w:tcW w:w="1402" w:type="dxa"/>
          </w:tcPr>
          <w:p w14:paraId="4A4183AD" w14:textId="77777777" w:rsidR="00772C75" w:rsidRPr="00AA25B1" w:rsidRDefault="00772C75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F51639" w:rsidRPr="00AA25B1" w14:paraId="77527B09" w14:textId="77777777" w:rsidTr="00436D9A">
        <w:trPr>
          <w:trHeight w:val="1179"/>
          <w:jc w:val="center"/>
        </w:trPr>
        <w:tc>
          <w:tcPr>
            <w:tcW w:w="2568" w:type="dxa"/>
          </w:tcPr>
          <w:p w14:paraId="03437DDF" w14:textId="2CEFA3FF" w:rsidR="00F51639" w:rsidRPr="00AA25B1" w:rsidRDefault="00F51639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Prescription Module</w:t>
            </w:r>
          </w:p>
        </w:tc>
        <w:tc>
          <w:tcPr>
            <w:tcW w:w="5151" w:type="dxa"/>
            <w:vAlign w:val="center"/>
          </w:tcPr>
          <w:p w14:paraId="2C2E652C" w14:textId="77777777" w:rsidR="00F51639" w:rsidRPr="00AA25B1" w:rsidRDefault="00F51639" w:rsidP="00AA25B1">
            <w:pPr>
              <w:jc w:val="center"/>
              <w:rPr>
                <w:rFonts w:ascii="Aptos" w:hAnsi="Aptos" w:cs="Segoe UI"/>
              </w:rPr>
            </w:pPr>
          </w:p>
          <w:p w14:paraId="18CC3B39" w14:textId="77777777" w:rsidR="00436D9A" w:rsidRPr="00AA25B1" w:rsidRDefault="00436D9A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>Allows patients to view their prescription and generate a printable copy.</w:t>
            </w:r>
          </w:p>
          <w:p w14:paraId="4F4090EE" w14:textId="4155EF5B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35" w:type="dxa"/>
          </w:tcPr>
          <w:p w14:paraId="18898FEB" w14:textId="77777777" w:rsidR="00F51639" w:rsidRPr="00AA25B1" w:rsidRDefault="00F51639" w:rsidP="00AA25B1">
            <w:pPr>
              <w:jc w:val="center"/>
              <w:rPr>
                <w:rFonts w:ascii="Aptos" w:hAnsi="Aptos" w:cs="Segoe UI Light"/>
              </w:rPr>
            </w:pPr>
          </w:p>
          <w:p w14:paraId="7B04C7C9" w14:textId="2AF159A1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90%</w:t>
            </w:r>
          </w:p>
        </w:tc>
        <w:tc>
          <w:tcPr>
            <w:tcW w:w="1402" w:type="dxa"/>
          </w:tcPr>
          <w:p w14:paraId="01716C40" w14:textId="77777777" w:rsidR="00F51639" w:rsidRPr="00AA25B1" w:rsidRDefault="00F51639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436D9A" w:rsidRPr="00AA25B1" w14:paraId="0B835C35" w14:textId="77777777" w:rsidTr="00436D9A">
        <w:trPr>
          <w:trHeight w:val="1179"/>
          <w:jc w:val="center"/>
        </w:trPr>
        <w:tc>
          <w:tcPr>
            <w:tcW w:w="2568" w:type="dxa"/>
          </w:tcPr>
          <w:p w14:paraId="1C040E80" w14:textId="77777777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5786D760" w14:textId="544DB6AE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Laboratory Result Module</w:t>
            </w:r>
          </w:p>
        </w:tc>
        <w:tc>
          <w:tcPr>
            <w:tcW w:w="5151" w:type="dxa"/>
            <w:vAlign w:val="center"/>
          </w:tcPr>
          <w:p w14:paraId="6699B670" w14:textId="77777777" w:rsidR="00436D9A" w:rsidRPr="00AA25B1" w:rsidRDefault="00436D9A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>Allows patients to view their immunization and generate a printable copy.</w:t>
            </w:r>
          </w:p>
          <w:p w14:paraId="6B016A4B" w14:textId="1543D6F2" w:rsidR="00436D9A" w:rsidRPr="00AA25B1" w:rsidRDefault="00436D9A" w:rsidP="00AA25B1">
            <w:pPr>
              <w:jc w:val="center"/>
              <w:rPr>
                <w:rFonts w:ascii="Aptos" w:hAnsi="Aptos" w:cs="Segoe UI"/>
              </w:rPr>
            </w:pPr>
          </w:p>
        </w:tc>
        <w:tc>
          <w:tcPr>
            <w:tcW w:w="1335" w:type="dxa"/>
          </w:tcPr>
          <w:p w14:paraId="3EF27C8E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  <w:p w14:paraId="3057B915" w14:textId="55BAF8F6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2" w:type="dxa"/>
          </w:tcPr>
          <w:p w14:paraId="30641B98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</w:tc>
      </w:tr>
    </w:tbl>
    <w:p w14:paraId="08DF5D59" w14:textId="77777777" w:rsidR="00772C75" w:rsidRPr="00AA25B1" w:rsidRDefault="00772C75" w:rsidP="00AA25B1">
      <w:pPr>
        <w:jc w:val="center"/>
        <w:rPr>
          <w:rFonts w:ascii="Aptos" w:hAnsi="Aptos" w:cs="Segoe UI Light"/>
        </w:rPr>
      </w:pPr>
    </w:p>
    <w:p w14:paraId="47926FA5" w14:textId="00732A68" w:rsidR="00436D9A" w:rsidRPr="00AA25B1" w:rsidRDefault="00436D9A" w:rsidP="00AA25B1">
      <w:pPr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 xml:space="preserve">WEB </w:t>
      </w:r>
      <w:r w:rsidRPr="00AA25B1">
        <w:rPr>
          <w:rFonts w:ascii="Aptos" w:hAnsi="Aptos" w:cs="Segoe UI Light"/>
        </w:rPr>
        <w:t>DOCTOR</w:t>
      </w:r>
      <w:r w:rsidRPr="00AA25B1">
        <w:rPr>
          <w:rFonts w:ascii="Aptos" w:hAnsi="Aptos" w:cs="Segoe UI Light"/>
        </w:rPr>
        <w:t xml:space="preserve"> Update</w:t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61"/>
        <w:gridCol w:w="5101"/>
        <w:gridCol w:w="1394"/>
        <w:gridCol w:w="1400"/>
      </w:tblGrid>
      <w:tr w:rsidR="00436D9A" w:rsidRPr="00AA25B1" w14:paraId="7B6BAAED" w14:textId="77777777" w:rsidTr="00AA25B1">
        <w:trPr>
          <w:trHeight w:val="908"/>
          <w:jc w:val="center"/>
        </w:trPr>
        <w:tc>
          <w:tcPr>
            <w:tcW w:w="2561" w:type="dxa"/>
            <w:vAlign w:val="center"/>
          </w:tcPr>
          <w:p w14:paraId="57D1D924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MODULES</w:t>
            </w:r>
          </w:p>
        </w:tc>
        <w:tc>
          <w:tcPr>
            <w:tcW w:w="5101" w:type="dxa"/>
            <w:vAlign w:val="center"/>
          </w:tcPr>
          <w:p w14:paraId="28842FDE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DESCRIPTION</w:t>
            </w:r>
          </w:p>
        </w:tc>
        <w:tc>
          <w:tcPr>
            <w:tcW w:w="1394" w:type="dxa"/>
          </w:tcPr>
          <w:p w14:paraId="722D1FCD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Percentage</w:t>
            </w:r>
          </w:p>
        </w:tc>
        <w:tc>
          <w:tcPr>
            <w:tcW w:w="1400" w:type="dxa"/>
            <w:vAlign w:val="center"/>
          </w:tcPr>
          <w:p w14:paraId="4829F89A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REMARKS</w:t>
            </w:r>
          </w:p>
          <w:p w14:paraId="0D3312FA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(</w:t>
            </w:r>
            <w:proofErr w:type="gramStart"/>
            <w:r w:rsidRPr="00AA25B1">
              <w:rPr>
                <w:rFonts w:ascii="Aptos" w:hAnsi="Aptos" w:cs="Segoe UI Light"/>
              </w:rPr>
              <w:t>should</w:t>
            </w:r>
            <w:proofErr w:type="gramEnd"/>
            <w:r w:rsidRPr="00AA25B1">
              <w:rPr>
                <w:rFonts w:ascii="Aptos" w:hAnsi="Aptos" w:cs="Segoe UI Light"/>
              </w:rPr>
              <w:t xml:space="preserve"> be filled up by the adviser)</w:t>
            </w:r>
          </w:p>
        </w:tc>
      </w:tr>
      <w:tr w:rsidR="00436D9A" w:rsidRPr="00AA25B1" w14:paraId="0CD81371" w14:textId="77777777" w:rsidTr="00AA25B1">
        <w:trPr>
          <w:trHeight w:val="1179"/>
          <w:jc w:val="center"/>
        </w:trPr>
        <w:tc>
          <w:tcPr>
            <w:tcW w:w="2561" w:type="dxa"/>
          </w:tcPr>
          <w:p w14:paraId="6C894972" w14:textId="77777777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69D38449" w14:textId="77777777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7286D7AE" w14:textId="1A622D4B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Dashboard</w:t>
            </w:r>
          </w:p>
        </w:tc>
        <w:tc>
          <w:tcPr>
            <w:tcW w:w="5101" w:type="dxa"/>
            <w:vAlign w:val="center"/>
          </w:tcPr>
          <w:p w14:paraId="27C5BE27" w14:textId="5EE745A0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Allows doctor to view statistics and graphs</w:t>
            </w:r>
          </w:p>
        </w:tc>
        <w:tc>
          <w:tcPr>
            <w:tcW w:w="1394" w:type="dxa"/>
          </w:tcPr>
          <w:p w14:paraId="681CB7EE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  <w:p w14:paraId="30C91687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70%</w:t>
            </w:r>
          </w:p>
        </w:tc>
        <w:tc>
          <w:tcPr>
            <w:tcW w:w="1400" w:type="dxa"/>
          </w:tcPr>
          <w:p w14:paraId="2D72168E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436D9A" w:rsidRPr="00AA25B1" w14:paraId="5ABD048F" w14:textId="77777777" w:rsidTr="00AA25B1">
        <w:trPr>
          <w:trHeight w:val="1179"/>
          <w:jc w:val="center"/>
        </w:trPr>
        <w:tc>
          <w:tcPr>
            <w:tcW w:w="2561" w:type="dxa"/>
          </w:tcPr>
          <w:p w14:paraId="586E7EF6" w14:textId="77777777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220983F4" w14:textId="77777777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6217E049" w14:textId="5D2E972B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Announcement</w:t>
            </w:r>
          </w:p>
        </w:tc>
        <w:tc>
          <w:tcPr>
            <w:tcW w:w="5101" w:type="dxa"/>
            <w:vAlign w:val="center"/>
          </w:tcPr>
          <w:p w14:paraId="490436A6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  <w:p w14:paraId="41B147E2" w14:textId="336742FE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Allows doctor to manage their announcement.</w:t>
            </w:r>
          </w:p>
        </w:tc>
        <w:tc>
          <w:tcPr>
            <w:tcW w:w="1394" w:type="dxa"/>
          </w:tcPr>
          <w:p w14:paraId="491F912D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  <w:p w14:paraId="5B1150A6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  <w:p w14:paraId="424FE053" w14:textId="20E41359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10</w:t>
            </w: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</w:tcPr>
          <w:p w14:paraId="0D5D98D6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436D9A" w:rsidRPr="00AA25B1" w14:paraId="304B7FB0" w14:textId="77777777" w:rsidTr="00AA25B1">
        <w:trPr>
          <w:trHeight w:val="1179"/>
          <w:jc w:val="center"/>
        </w:trPr>
        <w:tc>
          <w:tcPr>
            <w:tcW w:w="2561" w:type="dxa"/>
          </w:tcPr>
          <w:p w14:paraId="2064D258" w14:textId="77777777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56E63F20" w14:textId="77777777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Choose Doctor</w:t>
            </w:r>
          </w:p>
          <w:p w14:paraId="5A10A190" w14:textId="77777777" w:rsidR="00436D9A" w:rsidRPr="00AA25B1" w:rsidRDefault="00436D9A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Module</w:t>
            </w:r>
          </w:p>
        </w:tc>
        <w:tc>
          <w:tcPr>
            <w:tcW w:w="5101" w:type="dxa"/>
            <w:vAlign w:val="center"/>
          </w:tcPr>
          <w:p w14:paraId="4B130394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  <w:p w14:paraId="337D1EAE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Provide the list of available doctors</w:t>
            </w:r>
          </w:p>
        </w:tc>
        <w:tc>
          <w:tcPr>
            <w:tcW w:w="1394" w:type="dxa"/>
          </w:tcPr>
          <w:p w14:paraId="620ED1D9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  <w:p w14:paraId="6D956D76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100%</w:t>
            </w:r>
          </w:p>
        </w:tc>
        <w:tc>
          <w:tcPr>
            <w:tcW w:w="1400" w:type="dxa"/>
          </w:tcPr>
          <w:p w14:paraId="18953CD5" w14:textId="77777777" w:rsidR="00436D9A" w:rsidRPr="00AA25B1" w:rsidRDefault="00436D9A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4D012F6C" w14:textId="77777777" w:rsidTr="00AA25B1">
        <w:trPr>
          <w:trHeight w:val="1179"/>
          <w:jc w:val="center"/>
        </w:trPr>
        <w:tc>
          <w:tcPr>
            <w:tcW w:w="2561" w:type="dxa"/>
          </w:tcPr>
          <w:p w14:paraId="0D3E4ADA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29CA367C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02F8E44E" w14:textId="4D98E9BE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Appointment Module</w:t>
            </w:r>
          </w:p>
        </w:tc>
        <w:tc>
          <w:tcPr>
            <w:tcW w:w="5101" w:type="dxa"/>
            <w:vAlign w:val="center"/>
          </w:tcPr>
          <w:p w14:paraId="7E4C0EC9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215B3976" w14:textId="527B15D8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 xml:space="preserve">Allows </w:t>
            </w:r>
            <w:r w:rsidRPr="00AA25B1">
              <w:rPr>
                <w:rFonts w:ascii="Aptos" w:hAnsi="Aptos" w:cs="Segoe UI Light"/>
              </w:rPr>
              <w:t>doctor</w:t>
            </w:r>
            <w:r w:rsidRPr="00AA25B1">
              <w:rPr>
                <w:rFonts w:ascii="Aptos" w:hAnsi="Aptos" w:cs="Segoe UI Light"/>
              </w:rPr>
              <w:t xml:space="preserve"> to manage appointment.</w:t>
            </w:r>
          </w:p>
        </w:tc>
        <w:tc>
          <w:tcPr>
            <w:tcW w:w="1394" w:type="dxa"/>
          </w:tcPr>
          <w:p w14:paraId="2485E4F0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3FAC98F7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43B83564" w14:textId="5B750409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90%</w:t>
            </w:r>
          </w:p>
        </w:tc>
        <w:tc>
          <w:tcPr>
            <w:tcW w:w="1400" w:type="dxa"/>
          </w:tcPr>
          <w:p w14:paraId="0CE51FCA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0FA64BF4" w14:textId="77777777" w:rsidTr="00AA25B1">
        <w:trPr>
          <w:trHeight w:val="1179"/>
          <w:jc w:val="center"/>
        </w:trPr>
        <w:tc>
          <w:tcPr>
            <w:tcW w:w="2561" w:type="dxa"/>
          </w:tcPr>
          <w:p w14:paraId="5B6E4147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2FCB1F6E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Medical Record</w:t>
            </w:r>
          </w:p>
        </w:tc>
        <w:tc>
          <w:tcPr>
            <w:tcW w:w="5101" w:type="dxa"/>
            <w:vAlign w:val="center"/>
          </w:tcPr>
          <w:p w14:paraId="1E818240" w14:textId="10326E54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>Allows doctors to view and edit patient records.</w:t>
            </w:r>
          </w:p>
          <w:p w14:paraId="696E8912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94" w:type="dxa"/>
          </w:tcPr>
          <w:p w14:paraId="508D5DBE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5A521292" w14:textId="4B3E50B1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8</w:t>
            </w: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</w:tcPr>
          <w:p w14:paraId="199F4EFF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2A82A5A1" w14:textId="77777777" w:rsidTr="00AA25B1">
        <w:trPr>
          <w:trHeight w:val="1179"/>
          <w:jc w:val="center"/>
        </w:trPr>
        <w:tc>
          <w:tcPr>
            <w:tcW w:w="2561" w:type="dxa"/>
          </w:tcPr>
          <w:p w14:paraId="79BC95C5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52CAA75E" w14:textId="5F6A4016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Immunization</w:t>
            </w:r>
          </w:p>
        </w:tc>
        <w:tc>
          <w:tcPr>
            <w:tcW w:w="5101" w:type="dxa"/>
            <w:vAlign w:val="center"/>
          </w:tcPr>
          <w:p w14:paraId="4383A447" w14:textId="4F6BF42F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 xml:space="preserve">Allows </w:t>
            </w:r>
            <w:r w:rsidRPr="00AA25B1">
              <w:rPr>
                <w:rFonts w:ascii="Aptos" w:hAnsi="Aptos" w:cs="Segoe UI"/>
              </w:rPr>
              <w:t>doctors</w:t>
            </w:r>
            <w:r w:rsidRPr="00AA25B1">
              <w:rPr>
                <w:rFonts w:ascii="Aptos" w:hAnsi="Aptos" w:cs="Segoe UI"/>
              </w:rPr>
              <w:t xml:space="preserve"> to </w:t>
            </w:r>
            <w:r w:rsidRPr="00AA25B1">
              <w:rPr>
                <w:rFonts w:ascii="Aptos" w:hAnsi="Aptos" w:cs="Segoe UI"/>
              </w:rPr>
              <w:t>manage immunizations for patients</w:t>
            </w:r>
            <w:r w:rsidRPr="00AA25B1">
              <w:rPr>
                <w:rFonts w:ascii="Aptos" w:hAnsi="Aptos" w:cs="Segoe UI"/>
              </w:rPr>
              <w:t>.</w:t>
            </w:r>
          </w:p>
          <w:p w14:paraId="2C421D8C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94" w:type="dxa"/>
          </w:tcPr>
          <w:p w14:paraId="7F7450F5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2C52C3B0" w14:textId="7F07B970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10</w:t>
            </w: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</w:tcPr>
          <w:p w14:paraId="7E29F400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3CA4D705" w14:textId="77777777" w:rsidTr="00AA25B1">
        <w:trPr>
          <w:trHeight w:val="1179"/>
          <w:jc w:val="center"/>
        </w:trPr>
        <w:tc>
          <w:tcPr>
            <w:tcW w:w="2561" w:type="dxa"/>
          </w:tcPr>
          <w:p w14:paraId="7118CE41" w14:textId="0A296DC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Prescription Module</w:t>
            </w:r>
          </w:p>
        </w:tc>
        <w:tc>
          <w:tcPr>
            <w:tcW w:w="5101" w:type="dxa"/>
            <w:vAlign w:val="center"/>
          </w:tcPr>
          <w:p w14:paraId="6A1BA54E" w14:textId="016A3C33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"/>
              </w:rPr>
              <w:t>Allows doctors to create and edit prescriptions for patients.</w:t>
            </w:r>
          </w:p>
        </w:tc>
        <w:tc>
          <w:tcPr>
            <w:tcW w:w="1394" w:type="dxa"/>
          </w:tcPr>
          <w:p w14:paraId="41A1A2E3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70F2BA79" w14:textId="3965F18E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10</w:t>
            </w: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</w:tcPr>
          <w:p w14:paraId="2AE8B642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51F2F7BF" w14:textId="77777777" w:rsidTr="00AA25B1">
        <w:trPr>
          <w:trHeight w:val="1179"/>
          <w:jc w:val="center"/>
        </w:trPr>
        <w:tc>
          <w:tcPr>
            <w:tcW w:w="2561" w:type="dxa"/>
          </w:tcPr>
          <w:p w14:paraId="1AD9BAE1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2DE2F7F8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Laboratory Result Module</w:t>
            </w:r>
          </w:p>
        </w:tc>
        <w:tc>
          <w:tcPr>
            <w:tcW w:w="5101" w:type="dxa"/>
            <w:vAlign w:val="center"/>
          </w:tcPr>
          <w:p w14:paraId="49C703B6" w14:textId="43039681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 xml:space="preserve">Allows doctors to create and edit </w:t>
            </w:r>
            <w:r w:rsidRPr="00AA25B1">
              <w:rPr>
                <w:rFonts w:ascii="Aptos" w:hAnsi="Aptos" w:cs="Segoe UI"/>
              </w:rPr>
              <w:t>laboratory results</w:t>
            </w:r>
            <w:r w:rsidRPr="00AA25B1">
              <w:rPr>
                <w:rFonts w:ascii="Aptos" w:hAnsi="Aptos" w:cs="Segoe UI"/>
              </w:rPr>
              <w:t xml:space="preserve"> for patients.</w:t>
            </w:r>
          </w:p>
        </w:tc>
        <w:tc>
          <w:tcPr>
            <w:tcW w:w="1394" w:type="dxa"/>
          </w:tcPr>
          <w:p w14:paraId="72E6378E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04EE25A5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</w:tcPr>
          <w:p w14:paraId="3F26E383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</w:tbl>
    <w:p w14:paraId="24AB81C6" w14:textId="77777777" w:rsidR="00772C75" w:rsidRPr="00AA25B1" w:rsidRDefault="00772C75" w:rsidP="00AA25B1">
      <w:pPr>
        <w:jc w:val="center"/>
        <w:rPr>
          <w:rFonts w:ascii="Aptos" w:hAnsi="Aptos" w:cs="Segoe UI Light"/>
        </w:rPr>
      </w:pPr>
    </w:p>
    <w:p w14:paraId="3AE7E0A1" w14:textId="72652057" w:rsidR="00AA25B1" w:rsidRPr="00AA25B1" w:rsidRDefault="00AA25B1" w:rsidP="00AA25B1">
      <w:pPr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 xml:space="preserve">WEB </w:t>
      </w:r>
      <w:r w:rsidRPr="00AA25B1">
        <w:rPr>
          <w:rFonts w:ascii="Aptos" w:hAnsi="Aptos" w:cs="Segoe UI Light"/>
        </w:rPr>
        <w:t>MEDICAL SECRETARY</w:t>
      </w:r>
      <w:r w:rsidRPr="00AA25B1">
        <w:rPr>
          <w:rFonts w:ascii="Aptos" w:hAnsi="Aptos" w:cs="Segoe UI Light"/>
        </w:rPr>
        <w:t xml:space="preserve"> Update</w:t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60"/>
        <w:gridCol w:w="5102"/>
        <w:gridCol w:w="1394"/>
        <w:gridCol w:w="1400"/>
      </w:tblGrid>
      <w:tr w:rsidR="00AA25B1" w:rsidRPr="00AA25B1" w14:paraId="1388BB2E" w14:textId="77777777" w:rsidTr="00AA25B1">
        <w:trPr>
          <w:trHeight w:val="908"/>
          <w:jc w:val="center"/>
        </w:trPr>
        <w:tc>
          <w:tcPr>
            <w:tcW w:w="2560" w:type="dxa"/>
            <w:vAlign w:val="center"/>
          </w:tcPr>
          <w:p w14:paraId="6CA148F1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MODULES</w:t>
            </w:r>
          </w:p>
        </w:tc>
        <w:tc>
          <w:tcPr>
            <w:tcW w:w="5102" w:type="dxa"/>
            <w:vAlign w:val="center"/>
          </w:tcPr>
          <w:p w14:paraId="02783832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DESCRIPTION</w:t>
            </w:r>
          </w:p>
        </w:tc>
        <w:tc>
          <w:tcPr>
            <w:tcW w:w="1394" w:type="dxa"/>
          </w:tcPr>
          <w:p w14:paraId="59108657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Percentage</w:t>
            </w:r>
          </w:p>
        </w:tc>
        <w:tc>
          <w:tcPr>
            <w:tcW w:w="1400" w:type="dxa"/>
            <w:vAlign w:val="center"/>
          </w:tcPr>
          <w:p w14:paraId="69FEAFF1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REMARKS</w:t>
            </w:r>
          </w:p>
          <w:p w14:paraId="6AB09673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(</w:t>
            </w:r>
            <w:proofErr w:type="gramStart"/>
            <w:r w:rsidRPr="00AA25B1">
              <w:rPr>
                <w:rFonts w:ascii="Aptos" w:hAnsi="Aptos" w:cs="Segoe UI Light"/>
              </w:rPr>
              <w:t>should</w:t>
            </w:r>
            <w:proofErr w:type="gramEnd"/>
            <w:r w:rsidRPr="00AA25B1">
              <w:rPr>
                <w:rFonts w:ascii="Aptos" w:hAnsi="Aptos" w:cs="Segoe UI Light"/>
              </w:rPr>
              <w:t xml:space="preserve"> be filled up by the adviser)</w:t>
            </w:r>
          </w:p>
        </w:tc>
      </w:tr>
      <w:tr w:rsidR="00AA25B1" w:rsidRPr="00AA25B1" w14:paraId="6F70E2B1" w14:textId="77777777" w:rsidTr="00AA25B1">
        <w:trPr>
          <w:trHeight w:val="1179"/>
          <w:jc w:val="center"/>
        </w:trPr>
        <w:tc>
          <w:tcPr>
            <w:tcW w:w="2560" w:type="dxa"/>
          </w:tcPr>
          <w:p w14:paraId="7F81A1C8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2B288033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4BCAF8D2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Dashboard</w:t>
            </w:r>
          </w:p>
        </w:tc>
        <w:tc>
          <w:tcPr>
            <w:tcW w:w="5102" w:type="dxa"/>
            <w:vAlign w:val="center"/>
          </w:tcPr>
          <w:p w14:paraId="44B87764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Allows doctor to view statistics and graphs</w:t>
            </w:r>
          </w:p>
        </w:tc>
        <w:tc>
          <w:tcPr>
            <w:tcW w:w="1394" w:type="dxa"/>
          </w:tcPr>
          <w:p w14:paraId="73C90EC4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0348746F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70%</w:t>
            </w:r>
          </w:p>
        </w:tc>
        <w:tc>
          <w:tcPr>
            <w:tcW w:w="1400" w:type="dxa"/>
          </w:tcPr>
          <w:p w14:paraId="0DA78A4A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33E2F67B" w14:textId="77777777" w:rsidTr="00AA25B1">
        <w:trPr>
          <w:trHeight w:val="1179"/>
          <w:jc w:val="center"/>
        </w:trPr>
        <w:tc>
          <w:tcPr>
            <w:tcW w:w="2560" w:type="dxa"/>
          </w:tcPr>
          <w:p w14:paraId="1C4DE296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0B5670D7" w14:textId="3EF6A64A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Manage Doctors</w:t>
            </w:r>
          </w:p>
        </w:tc>
        <w:tc>
          <w:tcPr>
            <w:tcW w:w="5102" w:type="dxa"/>
            <w:vAlign w:val="center"/>
          </w:tcPr>
          <w:p w14:paraId="0E33A314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6E03E7DE" w14:textId="0EB6E48D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 xml:space="preserve">Allows </w:t>
            </w:r>
            <w:r w:rsidRPr="00AA25B1">
              <w:rPr>
                <w:rFonts w:ascii="Aptos" w:hAnsi="Aptos" w:cs="Segoe UI Light"/>
              </w:rPr>
              <w:t>medical secretary</w:t>
            </w:r>
            <w:r w:rsidRPr="00AA25B1">
              <w:rPr>
                <w:rFonts w:ascii="Aptos" w:hAnsi="Aptos" w:cs="Segoe UI Light"/>
              </w:rPr>
              <w:t xml:space="preserve"> to manage appointment.</w:t>
            </w:r>
          </w:p>
        </w:tc>
        <w:tc>
          <w:tcPr>
            <w:tcW w:w="1394" w:type="dxa"/>
          </w:tcPr>
          <w:p w14:paraId="26E312EE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705A01DC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100%</w:t>
            </w:r>
          </w:p>
        </w:tc>
        <w:tc>
          <w:tcPr>
            <w:tcW w:w="1400" w:type="dxa"/>
          </w:tcPr>
          <w:p w14:paraId="4806471D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0A928867" w14:textId="77777777" w:rsidTr="00AA25B1">
        <w:trPr>
          <w:trHeight w:val="1179"/>
          <w:jc w:val="center"/>
        </w:trPr>
        <w:tc>
          <w:tcPr>
            <w:tcW w:w="2560" w:type="dxa"/>
          </w:tcPr>
          <w:p w14:paraId="2516A972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716F4F4E" w14:textId="0F9AE58E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Appointment</w:t>
            </w:r>
          </w:p>
        </w:tc>
        <w:tc>
          <w:tcPr>
            <w:tcW w:w="5102" w:type="dxa"/>
            <w:vAlign w:val="center"/>
          </w:tcPr>
          <w:p w14:paraId="56425BD2" w14:textId="2C969A86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>Allows medical secretary to manage the</w:t>
            </w:r>
          </w:p>
          <w:p w14:paraId="44B4751A" w14:textId="38C04386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>appointments</w:t>
            </w:r>
          </w:p>
          <w:p w14:paraId="4AC96420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94" w:type="dxa"/>
          </w:tcPr>
          <w:p w14:paraId="2B12FB7D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1246B86A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80%</w:t>
            </w:r>
          </w:p>
        </w:tc>
        <w:tc>
          <w:tcPr>
            <w:tcW w:w="1400" w:type="dxa"/>
          </w:tcPr>
          <w:p w14:paraId="3E1D715B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</w:tbl>
    <w:p w14:paraId="6DB39A1A" w14:textId="77777777" w:rsidR="00772C75" w:rsidRPr="00AA25B1" w:rsidRDefault="00772C75" w:rsidP="00AA25B1">
      <w:pPr>
        <w:jc w:val="center"/>
        <w:rPr>
          <w:rFonts w:ascii="Aptos" w:hAnsi="Aptos" w:cs="Segoe UI Light"/>
        </w:rPr>
      </w:pPr>
    </w:p>
    <w:p w14:paraId="3665A3FF" w14:textId="77777777" w:rsidR="00AA25B1" w:rsidRPr="00AA25B1" w:rsidRDefault="00AA25B1" w:rsidP="00AA25B1">
      <w:pPr>
        <w:jc w:val="center"/>
        <w:rPr>
          <w:rFonts w:ascii="Aptos" w:hAnsi="Aptos" w:cs="Segoe UI Light"/>
        </w:rPr>
      </w:pPr>
    </w:p>
    <w:p w14:paraId="695E90F6" w14:textId="77777777" w:rsidR="00AA25B1" w:rsidRPr="00AA25B1" w:rsidRDefault="00AA25B1" w:rsidP="00AA25B1">
      <w:pPr>
        <w:jc w:val="center"/>
        <w:rPr>
          <w:rFonts w:ascii="Aptos" w:hAnsi="Aptos" w:cs="Segoe UI Light"/>
        </w:rPr>
      </w:pPr>
    </w:p>
    <w:p w14:paraId="5BD42BC8" w14:textId="77777777" w:rsidR="00AA25B1" w:rsidRPr="00AA25B1" w:rsidRDefault="00AA25B1" w:rsidP="00AA25B1">
      <w:pPr>
        <w:jc w:val="center"/>
        <w:rPr>
          <w:rFonts w:ascii="Aptos" w:hAnsi="Aptos" w:cs="Segoe UI Light"/>
        </w:rPr>
      </w:pPr>
    </w:p>
    <w:p w14:paraId="2AD23CE9" w14:textId="77777777" w:rsidR="00AA25B1" w:rsidRPr="00AA25B1" w:rsidRDefault="00AA25B1" w:rsidP="00AA25B1">
      <w:pPr>
        <w:jc w:val="center"/>
        <w:rPr>
          <w:rFonts w:ascii="Aptos" w:hAnsi="Aptos" w:cs="Segoe UI Light"/>
        </w:rPr>
      </w:pPr>
    </w:p>
    <w:p w14:paraId="2742EC85" w14:textId="77777777" w:rsidR="00AA25B1" w:rsidRPr="00AA25B1" w:rsidRDefault="00AA25B1" w:rsidP="00AA25B1">
      <w:pPr>
        <w:jc w:val="center"/>
        <w:rPr>
          <w:rFonts w:ascii="Aptos" w:hAnsi="Aptos" w:cs="Segoe UI Light"/>
        </w:rPr>
      </w:pPr>
    </w:p>
    <w:p w14:paraId="219599AC" w14:textId="77777777" w:rsidR="00AA25B1" w:rsidRPr="00AA25B1" w:rsidRDefault="00AA25B1" w:rsidP="00AA25B1">
      <w:pPr>
        <w:jc w:val="center"/>
        <w:rPr>
          <w:rFonts w:ascii="Aptos" w:hAnsi="Aptos" w:cs="Segoe UI Light"/>
        </w:rPr>
      </w:pPr>
    </w:p>
    <w:p w14:paraId="74338A1A" w14:textId="28B2D655" w:rsidR="00AA25B1" w:rsidRPr="00AA25B1" w:rsidRDefault="00AA25B1" w:rsidP="00AA25B1">
      <w:pPr>
        <w:rPr>
          <w:rFonts w:ascii="Aptos" w:hAnsi="Aptos" w:cs="Segoe UI Light"/>
        </w:rPr>
      </w:pPr>
      <w:r w:rsidRPr="00AA25B1">
        <w:rPr>
          <w:rFonts w:ascii="Aptos" w:hAnsi="Aptos" w:cs="Segoe UI Light"/>
        </w:rPr>
        <w:lastRenderedPageBreak/>
        <w:t xml:space="preserve">WEB </w:t>
      </w:r>
      <w:r w:rsidRPr="00AA25B1">
        <w:rPr>
          <w:rFonts w:ascii="Aptos" w:hAnsi="Aptos" w:cs="Segoe UI Light"/>
        </w:rPr>
        <w:t xml:space="preserve">ADMIN </w:t>
      </w:r>
      <w:r w:rsidRPr="00AA25B1">
        <w:rPr>
          <w:rFonts w:ascii="Aptos" w:hAnsi="Aptos" w:cs="Segoe UI Light"/>
        </w:rPr>
        <w:t>Update</w:t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60"/>
        <w:gridCol w:w="5102"/>
        <w:gridCol w:w="1394"/>
        <w:gridCol w:w="1400"/>
      </w:tblGrid>
      <w:tr w:rsidR="00AA25B1" w:rsidRPr="00AA25B1" w14:paraId="3AC62BBF" w14:textId="77777777" w:rsidTr="00AA25B1">
        <w:trPr>
          <w:trHeight w:val="908"/>
          <w:jc w:val="center"/>
        </w:trPr>
        <w:tc>
          <w:tcPr>
            <w:tcW w:w="2560" w:type="dxa"/>
            <w:vAlign w:val="center"/>
          </w:tcPr>
          <w:p w14:paraId="7845EA6C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MODULES</w:t>
            </w:r>
          </w:p>
        </w:tc>
        <w:tc>
          <w:tcPr>
            <w:tcW w:w="5102" w:type="dxa"/>
            <w:vAlign w:val="center"/>
          </w:tcPr>
          <w:p w14:paraId="2D3F2F7D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DESCRIPTION</w:t>
            </w:r>
          </w:p>
        </w:tc>
        <w:tc>
          <w:tcPr>
            <w:tcW w:w="1394" w:type="dxa"/>
            <w:vAlign w:val="center"/>
          </w:tcPr>
          <w:p w14:paraId="6C0DAACB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Percentage</w:t>
            </w:r>
          </w:p>
        </w:tc>
        <w:tc>
          <w:tcPr>
            <w:tcW w:w="1400" w:type="dxa"/>
            <w:vAlign w:val="center"/>
          </w:tcPr>
          <w:p w14:paraId="635E2C86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REMARKS</w:t>
            </w:r>
          </w:p>
          <w:p w14:paraId="2EDEF768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(</w:t>
            </w:r>
            <w:proofErr w:type="gramStart"/>
            <w:r w:rsidRPr="00AA25B1">
              <w:rPr>
                <w:rFonts w:ascii="Aptos" w:hAnsi="Aptos" w:cs="Segoe UI Light"/>
              </w:rPr>
              <w:t>should</w:t>
            </w:r>
            <w:proofErr w:type="gramEnd"/>
            <w:r w:rsidRPr="00AA25B1">
              <w:rPr>
                <w:rFonts w:ascii="Aptos" w:hAnsi="Aptos" w:cs="Segoe UI Light"/>
              </w:rPr>
              <w:t xml:space="preserve"> be filled up by the adviser)</w:t>
            </w:r>
          </w:p>
        </w:tc>
      </w:tr>
      <w:tr w:rsidR="00AA25B1" w:rsidRPr="00AA25B1" w14:paraId="185A3177" w14:textId="77777777" w:rsidTr="00AA25B1">
        <w:trPr>
          <w:trHeight w:val="1179"/>
          <w:jc w:val="center"/>
        </w:trPr>
        <w:tc>
          <w:tcPr>
            <w:tcW w:w="2560" w:type="dxa"/>
            <w:vAlign w:val="center"/>
          </w:tcPr>
          <w:p w14:paraId="5F89057E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26A49B13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13DDFBC0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Dashboard</w:t>
            </w:r>
          </w:p>
        </w:tc>
        <w:tc>
          <w:tcPr>
            <w:tcW w:w="5102" w:type="dxa"/>
            <w:vAlign w:val="center"/>
          </w:tcPr>
          <w:p w14:paraId="460FB20B" w14:textId="620F5299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 xml:space="preserve">Allows </w:t>
            </w:r>
            <w:r w:rsidRPr="00AA25B1">
              <w:rPr>
                <w:rFonts w:ascii="Aptos" w:hAnsi="Aptos" w:cs="Segoe UI Light"/>
              </w:rPr>
              <w:t>admin</w:t>
            </w:r>
            <w:r w:rsidRPr="00AA25B1">
              <w:rPr>
                <w:rFonts w:ascii="Aptos" w:hAnsi="Aptos" w:cs="Segoe UI Light"/>
              </w:rPr>
              <w:t xml:space="preserve"> to view statistics and graphs</w:t>
            </w:r>
          </w:p>
        </w:tc>
        <w:tc>
          <w:tcPr>
            <w:tcW w:w="1394" w:type="dxa"/>
            <w:vAlign w:val="center"/>
          </w:tcPr>
          <w:p w14:paraId="632E19CC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7AA0A416" w14:textId="460EC1AD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8</w:t>
            </w: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  <w:vAlign w:val="center"/>
          </w:tcPr>
          <w:p w14:paraId="7FC3DF4B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7CA57A1A" w14:textId="77777777" w:rsidTr="00AA25B1">
        <w:trPr>
          <w:trHeight w:val="1179"/>
          <w:jc w:val="center"/>
        </w:trPr>
        <w:tc>
          <w:tcPr>
            <w:tcW w:w="2560" w:type="dxa"/>
            <w:vAlign w:val="center"/>
          </w:tcPr>
          <w:p w14:paraId="57286763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441333E8" w14:textId="75295513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 xml:space="preserve">Manage </w:t>
            </w:r>
            <w:r w:rsidRPr="00AA25B1">
              <w:rPr>
                <w:rFonts w:ascii="Aptos" w:hAnsi="Aptos" w:cs="Segoe UI Light"/>
              </w:rPr>
              <w:t>Users</w:t>
            </w:r>
          </w:p>
        </w:tc>
        <w:tc>
          <w:tcPr>
            <w:tcW w:w="5102" w:type="dxa"/>
            <w:vAlign w:val="center"/>
          </w:tcPr>
          <w:p w14:paraId="2FBB172F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37753FFD" w14:textId="314111F5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 xml:space="preserve">Allows </w:t>
            </w:r>
            <w:r w:rsidRPr="00AA25B1">
              <w:rPr>
                <w:rFonts w:ascii="Aptos" w:hAnsi="Aptos" w:cs="Segoe UI Light"/>
              </w:rPr>
              <w:t>admin</w:t>
            </w:r>
            <w:r w:rsidRPr="00AA25B1">
              <w:rPr>
                <w:rFonts w:ascii="Aptos" w:hAnsi="Aptos" w:cs="Segoe UI Light"/>
              </w:rPr>
              <w:t xml:space="preserve"> to manage </w:t>
            </w:r>
            <w:r w:rsidRPr="00AA25B1">
              <w:rPr>
                <w:rFonts w:ascii="Aptos" w:hAnsi="Aptos" w:cs="Segoe UI Light"/>
              </w:rPr>
              <w:t>accounts</w:t>
            </w:r>
            <w:r w:rsidRPr="00AA25B1">
              <w:rPr>
                <w:rFonts w:ascii="Aptos" w:hAnsi="Aptos" w:cs="Segoe UI Light"/>
              </w:rPr>
              <w:t>.</w:t>
            </w:r>
          </w:p>
        </w:tc>
        <w:tc>
          <w:tcPr>
            <w:tcW w:w="1394" w:type="dxa"/>
            <w:vAlign w:val="center"/>
          </w:tcPr>
          <w:p w14:paraId="2824A58D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20EFE77E" w14:textId="1C6AA044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6</w:t>
            </w: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  <w:vAlign w:val="center"/>
          </w:tcPr>
          <w:p w14:paraId="2E909B60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16614956" w14:textId="77777777" w:rsidTr="00AA25B1">
        <w:trPr>
          <w:trHeight w:val="1179"/>
          <w:jc w:val="center"/>
        </w:trPr>
        <w:tc>
          <w:tcPr>
            <w:tcW w:w="2560" w:type="dxa"/>
            <w:vAlign w:val="center"/>
          </w:tcPr>
          <w:p w14:paraId="734A3B8B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  <w:p w14:paraId="01DB2655" w14:textId="77777777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Appointment</w:t>
            </w:r>
          </w:p>
        </w:tc>
        <w:tc>
          <w:tcPr>
            <w:tcW w:w="5102" w:type="dxa"/>
            <w:vAlign w:val="center"/>
          </w:tcPr>
          <w:p w14:paraId="4F5A2E78" w14:textId="40AC0184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 xml:space="preserve">Allows </w:t>
            </w:r>
            <w:r w:rsidRPr="00AA25B1">
              <w:rPr>
                <w:rFonts w:ascii="Aptos" w:hAnsi="Aptos" w:cs="Segoe UI"/>
              </w:rPr>
              <w:t>admin</w:t>
            </w:r>
            <w:r w:rsidRPr="00AA25B1">
              <w:rPr>
                <w:rFonts w:ascii="Aptos" w:hAnsi="Aptos" w:cs="Segoe UI"/>
              </w:rPr>
              <w:t xml:space="preserve"> to manage the </w:t>
            </w:r>
            <w:r w:rsidRPr="00AA25B1">
              <w:rPr>
                <w:rFonts w:ascii="Aptos" w:hAnsi="Aptos" w:cs="Segoe UI"/>
              </w:rPr>
              <w:t>appointments.</w:t>
            </w:r>
          </w:p>
          <w:p w14:paraId="51B59626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94" w:type="dxa"/>
            <w:vAlign w:val="center"/>
          </w:tcPr>
          <w:p w14:paraId="3E4E1782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  <w:p w14:paraId="54E898B0" w14:textId="5C3A38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  <w:vAlign w:val="center"/>
          </w:tcPr>
          <w:p w14:paraId="7A367632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06FC049C" w14:textId="77777777" w:rsidTr="00AA25B1">
        <w:trPr>
          <w:trHeight w:val="1179"/>
          <w:jc w:val="center"/>
        </w:trPr>
        <w:tc>
          <w:tcPr>
            <w:tcW w:w="2560" w:type="dxa"/>
            <w:vAlign w:val="center"/>
          </w:tcPr>
          <w:p w14:paraId="56E7F5E7" w14:textId="31F6102D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Immunization</w:t>
            </w:r>
          </w:p>
        </w:tc>
        <w:tc>
          <w:tcPr>
            <w:tcW w:w="5102" w:type="dxa"/>
            <w:vAlign w:val="center"/>
          </w:tcPr>
          <w:p w14:paraId="2E4BE508" w14:textId="3C50442D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 xml:space="preserve">Allows </w:t>
            </w:r>
            <w:r w:rsidRPr="00AA25B1">
              <w:rPr>
                <w:rFonts w:ascii="Aptos" w:hAnsi="Aptos" w:cs="Segoe UI"/>
              </w:rPr>
              <w:t>admin</w:t>
            </w:r>
            <w:r w:rsidRPr="00AA25B1">
              <w:rPr>
                <w:rFonts w:ascii="Aptos" w:hAnsi="Aptos" w:cs="Segoe UI"/>
              </w:rPr>
              <w:t xml:space="preserve"> to manage the </w:t>
            </w:r>
            <w:r w:rsidRPr="00AA25B1">
              <w:rPr>
                <w:rFonts w:ascii="Aptos" w:hAnsi="Aptos" w:cs="Segoe UI"/>
              </w:rPr>
              <w:t>immunization.</w:t>
            </w:r>
          </w:p>
          <w:p w14:paraId="1BD18978" w14:textId="77777777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</w:p>
        </w:tc>
        <w:tc>
          <w:tcPr>
            <w:tcW w:w="1394" w:type="dxa"/>
            <w:vAlign w:val="center"/>
          </w:tcPr>
          <w:p w14:paraId="50937F4F" w14:textId="2654D8AA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  <w:vAlign w:val="center"/>
          </w:tcPr>
          <w:p w14:paraId="4587D4D0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615F68E1" w14:textId="77777777" w:rsidTr="00AA25B1">
        <w:trPr>
          <w:trHeight w:val="1179"/>
          <w:jc w:val="center"/>
        </w:trPr>
        <w:tc>
          <w:tcPr>
            <w:tcW w:w="2560" w:type="dxa"/>
            <w:vAlign w:val="center"/>
          </w:tcPr>
          <w:p w14:paraId="1BA41FDB" w14:textId="58C36F55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Prescription</w:t>
            </w:r>
          </w:p>
        </w:tc>
        <w:tc>
          <w:tcPr>
            <w:tcW w:w="5102" w:type="dxa"/>
            <w:vAlign w:val="center"/>
          </w:tcPr>
          <w:p w14:paraId="0266D035" w14:textId="64A1504A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 xml:space="preserve">Allows </w:t>
            </w:r>
            <w:r w:rsidRPr="00AA25B1">
              <w:rPr>
                <w:rFonts w:ascii="Aptos" w:hAnsi="Aptos" w:cs="Segoe UI"/>
              </w:rPr>
              <w:t>admin</w:t>
            </w:r>
            <w:r w:rsidRPr="00AA25B1">
              <w:rPr>
                <w:rFonts w:ascii="Aptos" w:hAnsi="Aptos" w:cs="Segoe UI"/>
              </w:rPr>
              <w:t xml:space="preserve"> to create and edit prescriptions for patients.</w:t>
            </w:r>
          </w:p>
        </w:tc>
        <w:tc>
          <w:tcPr>
            <w:tcW w:w="1394" w:type="dxa"/>
            <w:vAlign w:val="center"/>
          </w:tcPr>
          <w:p w14:paraId="3D4E24D8" w14:textId="153A9DEA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  <w:vAlign w:val="center"/>
          </w:tcPr>
          <w:p w14:paraId="79E85706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AA25B1" w:rsidRPr="00AA25B1" w14:paraId="3363BE82" w14:textId="77777777" w:rsidTr="00AA25B1">
        <w:trPr>
          <w:trHeight w:val="1179"/>
          <w:jc w:val="center"/>
        </w:trPr>
        <w:tc>
          <w:tcPr>
            <w:tcW w:w="2560" w:type="dxa"/>
            <w:vAlign w:val="center"/>
          </w:tcPr>
          <w:p w14:paraId="44B85BC4" w14:textId="14904796" w:rsidR="00AA25B1" w:rsidRPr="00AA25B1" w:rsidRDefault="00AA25B1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Laboratory Result</w:t>
            </w:r>
          </w:p>
        </w:tc>
        <w:tc>
          <w:tcPr>
            <w:tcW w:w="5102" w:type="dxa"/>
            <w:vAlign w:val="center"/>
          </w:tcPr>
          <w:p w14:paraId="6FA5432B" w14:textId="54B89882" w:rsidR="00AA25B1" w:rsidRPr="00AA25B1" w:rsidRDefault="00AA25B1" w:rsidP="00AA25B1">
            <w:pPr>
              <w:jc w:val="center"/>
              <w:rPr>
                <w:rFonts w:ascii="Aptos" w:hAnsi="Aptos" w:cs="Segoe UI"/>
              </w:rPr>
            </w:pPr>
            <w:r w:rsidRPr="00AA25B1">
              <w:rPr>
                <w:rFonts w:ascii="Aptos" w:hAnsi="Aptos" w:cs="Segoe UI"/>
              </w:rPr>
              <w:t xml:space="preserve">Allows </w:t>
            </w:r>
            <w:r w:rsidRPr="00AA25B1">
              <w:rPr>
                <w:rFonts w:ascii="Aptos" w:hAnsi="Aptos" w:cs="Segoe UI"/>
              </w:rPr>
              <w:t>admin</w:t>
            </w:r>
            <w:r w:rsidRPr="00AA25B1">
              <w:rPr>
                <w:rFonts w:ascii="Aptos" w:hAnsi="Aptos" w:cs="Segoe UI"/>
              </w:rPr>
              <w:t xml:space="preserve"> to create and edit laboratory results for patients.</w:t>
            </w:r>
          </w:p>
        </w:tc>
        <w:tc>
          <w:tcPr>
            <w:tcW w:w="1394" w:type="dxa"/>
            <w:vAlign w:val="center"/>
          </w:tcPr>
          <w:p w14:paraId="320EC813" w14:textId="4C5A9D8F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0%</w:t>
            </w:r>
          </w:p>
        </w:tc>
        <w:tc>
          <w:tcPr>
            <w:tcW w:w="1400" w:type="dxa"/>
            <w:vAlign w:val="center"/>
          </w:tcPr>
          <w:p w14:paraId="7C1E59B0" w14:textId="77777777" w:rsidR="00AA25B1" w:rsidRPr="00AA25B1" w:rsidRDefault="00AA25B1" w:rsidP="00AA25B1">
            <w:pPr>
              <w:jc w:val="center"/>
              <w:rPr>
                <w:rFonts w:ascii="Aptos" w:hAnsi="Aptos" w:cs="Segoe UI Light"/>
              </w:rPr>
            </w:pPr>
          </w:p>
        </w:tc>
      </w:tr>
    </w:tbl>
    <w:p w14:paraId="129B1174" w14:textId="2D4734BF" w:rsidR="00772C75" w:rsidRPr="00AA25B1" w:rsidRDefault="00772C75" w:rsidP="00AA25B1">
      <w:pPr>
        <w:jc w:val="center"/>
        <w:rPr>
          <w:rFonts w:ascii="Aptos" w:hAnsi="Aptos" w:cs="Segoe UI Light"/>
        </w:rPr>
      </w:pPr>
    </w:p>
    <w:p w14:paraId="3177E4D7" w14:textId="77777777" w:rsidR="00772C75" w:rsidRPr="00AA25B1" w:rsidRDefault="00772C75" w:rsidP="00AA25B1">
      <w:pPr>
        <w:jc w:val="center"/>
        <w:rPr>
          <w:rFonts w:ascii="Aptos" w:hAnsi="Aptos" w:cs="Segoe UI Light"/>
        </w:rPr>
      </w:pPr>
    </w:p>
    <w:p w14:paraId="2030763D" w14:textId="77777777" w:rsidR="00772C75" w:rsidRDefault="00772C75" w:rsidP="00AA25B1">
      <w:pPr>
        <w:jc w:val="center"/>
        <w:rPr>
          <w:rFonts w:ascii="Aptos" w:hAnsi="Aptos" w:cs="Segoe UI Light"/>
        </w:rPr>
      </w:pPr>
    </w:p>
    <w:p w14:paraId="70A01E47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7760956B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752A2ADB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3962BAA9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570E59C8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31879A22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7E089BFD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017108C9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5E81EE57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7DC33E27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2F6CBA5C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2BC0A9E4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1FA3C76C" w14:textId="77777777" w:rsidR="00AA25B1" w:rsidRDefault="00AA25B1" w:rsidP="00AA25B1">
      <w:pPr>
        <w:jc w:val="center"/>
        <w:rPr>
          <w:rFonts w:ascii="Aptos" w:hAnsi="Aptos" w:cs="Segoe UI Light"/>
        </w:rPr>
      </w:pPr>
    </w:p>
    <w:p w14:paraId="59F7E6DF" w14:textId="19424D7F" w:rsidR="00BB715F" w:rsidRPr="00AA25B1" w:rsidRDefault="00BB715F" w:rsidP="00AA25B1">
      <w:pPr>
        <w:rPr>
          <w:rFonts w:ascii="Aptos" w:hAnsi="Aptos" w:cs="Segoe UI Light"/>
        </w:rPr>
      </w:pPr>
      <w:r w:rsidRPr="00AA25B1">
        <w:rPr>
          <w:rFonts w:ascii="Aptos" w:hAnsi="Aptos" w:cs="Segoe UI Light"/>
        </w:rPr>
        <w:lastRenderedPageBreak/>
        <w:t>MOBILE Update</w:t>
      </w:r>
    </w:p>
    <w:tbl>
      <w:tblPr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53"/>
        <w:gridCol w:w="5109"/>
        <w:gridCol w:w="1394"/>
        <w:gridCol w:w="1400"/>
      </w:tblGrid>
      <w:tr w:rsidR="00620658" w:rsidRPr="00AA25B1" w14:paraId="2E6DB88E" w14:textId="77777777" w:rsidTr="00620658">
        <w:trPr>
          <w:trHeight w:val="908"/>
          <w:jc w:val="center"/>
        </w:trPr>
        <w:tc>
          <w:tcPr>
            <w:tcW w:w="2568" w:type="dxa"/>
            <w:vAlign w:val="center"/>
          </w:tcPr>
          <w:p w14:paraId="1660D13E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MODULES</w:t>
            </w:r>
          </w:p>
        </w:tc>
        <w:tc>
          <w:tcPr>
            <w:tcW w:w="5151" w:type="dxa"/>
            <w:vAlign w:val="center"/>
          </w:tcPr>
          <w:p w14:paraId="1B47F99D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DESCRIPTION</w:t>
            </w:r>
          </w:p>
        </w:tc>
        <w:tc>
          <w:tcPr>
            <w:tcW w:w="1335" w:type="dxa"/>
          </w:tcPr>
          <w:p w14:paraId="6AE1176A" w14:textId="12EB9845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Percentage</w:t>
            </w:r>
          </w:p>
        </w:tc>
        <w:tc>
          <w:tcPr>
            <w:tcW w:w="1402" w:type="dxa"/>
            <w:vAlign w:val="center"/>
          </w:tcPr>
          <w:p w14:paraId="4BF167F2" w14:textId="134F78FC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REMARKS</w:t>
            </w:r>
          </w:p>
          <w:p w14:paraId="333FB774" w14:textId="510BC780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  <w:r w:rsidRPr="00AA25B1">
              <w:rPr>
                <w:rFonts w:ascii="Aptos" w:hAnsi="Aptos" w:cs="Segoe UI Light"/>
              </w:rPr>
              <w:t>(</w:t>
            </w:r>
            <w:proofErr w:type="gramStart"/>
            <w:r w:rsidRPr="00AA25B1">
              <w:rPr>
                <w:rFonts w:ascii="Aptos" w:hAnsi="Aptos" w:cs="Segoe UI Light"/>
              </w:rPr>
              <w:t>should</w:t>
            </w:r>
            <w:proofErr w:type="gramEnd"/>
            <w:r w:rsidRPr="00AA25B1">
              <w:rPr>
                <w:rFonts w:ascii="Aptos" w:hAnsi="Aptos" w:cs="Segoe UI Light"/>
              </w:rPr>
              <w:t xml:space="preserve"> be filled up by the adviser)</w:t>
            </w:r>
          </w:p>
        </w:tc>
      </w:tr>
      <w:tr w:rsidR="00620658" w:rsidRPr="00AA25B1" w14:paraId="1C97595E" w14:textId="77777777" w:rsidTr="00620658">
        <w:trPr>
          <w:trHeight w:val="1179"/>
          <w:jc w:val="center"/>
        </w:trPr>
        <w:tc>
          <w:tcPr>
            <w:tcW w:w="2568" w:type="dxa"/>
          </w:tcPr>
          <w:p w14:paraId="424DEA24" w14:textId="77777777" w:rsidR="00620658" w:rsidRPr="00AA25B1" w:rsidRDefault="00620658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</w:tc>
        <w:tc>
          <w:tcPr>
            <w:tcW w:w="5151" w:type="dxa"/>
          </w:tcPr>
          <w:p w14:paraId="421C36A7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35" w:type="dxa"/>
          </w:tcPr>
          <w:p w14:paraId="7CA25686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402" w:type="dxa"/>
          </w:tcPr>
          <w:p w14:paraId="4F697AC3" w14:textId="584C27DE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620658" w:rsidRPr="00AA25B1" w14:paraId="129CBBDC" w14:textId="77777777" w:rsidTr="00620658">
        <w:trPr>
          <w:trHeight w:val="1179"/>
          <w:jc w:val="center"/>
        </w:trPr>
        <w:tc>
          <w:tcPr>
            <w:tcW w:w="2568" w:type="dxa"/>
          </w:tcPr>
          <w:p w14:paraId="63132F9A" w14:textId="77777777" w:rsidR="00620658" w:rsidRPr="00AA25B1" w:rsidRDefault="00620658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</w:tc>
        <w:tc>
          <w:tcPr>
            <w:tcW w:w="5151" w:type="dxa"/>
          </w:tcPr>
          <w:p w14:paraId="7216111E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35" w:type="dxa"/>
          </w:tcPr>
          <w:p w14:paraId="3AA081FF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402" w:type="dxa"/>
          </w:tcPr>
          <w:p w14:paraId="539B947F" w14:textId="7ADE3B93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</w:tr>
      <w:tr w:rsidR="00620658" w:rsidRPr="00AA25B1" w14:paraId="14B50D8D" w14:textId="77777777" w:rsidTr="00620658">
        <w:trPr>
          <w:trHeight w:val="1179"/>
          <w:jc w:val="center"/>
        </w:trPr>
        <w:tc>
          <w:tcPr>
            <w:tcW w:w="2568" w:type="dxa"/>
          </w:tcPr>
          <w:p w14:paraId="21DF93BB" w14:textId="77777777" w:rsidR="00620658" w:rsidRPr="00AA25B1" w:rsidRDefault="00620658" w:rsidP="00AA25B1">
            <w:pPr>
              <w:pStyle w:val="ListParagraph"/>
              <w:ind w:left="337"/>
              <w:jc w:val="center"/>
              <w:rPr>
                <w:rFonts w:ascii="Aptos" w:hAnsi="Aptos" w:cs="Segoe UI Light"/>
              </w:rPr>
            </w:pPr>
          </w:p>
        </w:tc>
        <w:tc>
          <w:tcPr>
            <w:tcW w:w="5151" w:type="dxa"/>
          </w:tcPr>
          <w:p w14:paraId="1933383D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335" w:type="dxa"/>
          </w:tcPr>
          <w:p w14:paraId="53D8DAD3" w14:textId="77777777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  <w:tc>
          <w:tcPr>
            <w:tcW w:w="1402" w:type="dxa"/>
          </w:tcPr>
          <w:p w14:paraId="5D0144B0" w14:textId="3AA7D666" w:rsidR="00620658" w:rsidRPr="00AA25B1" w:rsidRDefault="00620658" w:rsidP="00AA25B1">
            <w:pPr>
              <w:jc w:val="center"/>
              <w:rPr>
                <w:rFonts w:ascii="Aptos" w:hAnsi="Aptos" w:cs="Segoe UI Light"/>
              </w:rPr>
            </w:pPr>
          </w:p>
        </w:tc>
      </w:tr>
    </w:tbl>
    <w:p w14:paraId="1C6B430C" w14:textId="77777777" w:rsidR="00BB715F" w:rsidRPr="00AA25B1" w:rsidRDefault="00BB715F" w:rsidP="00AA25B1">
      <w:pPr>
        <w:jc w:val="center"/>
        <w:rPr>
          <w:rFonts w:ascii="Aptos" w:hAnsi="Aptos" w:cs="Segoe UI Light"/>
        </w:rPr>
      </w:pPr>
    </w:p>
    <w:p w14:paraId="57D93CB8" w14:textId="5AC55795" w:rsidR="006A403A" w:rsidRPr="00AA25B1" w:rsidRDefault="00E4356F" w:rsidP="00AA25B1">
      <w:pPr>
        <w:jc w:val="center"/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>Conforme</w:t>
      </w:r>
      <w:r w:rsidR="00BB715F" w:rsidRPr="00AA25B1">
        <w:rPr>
          <w:rFonts w:ascii="Aptos" w:hAnsi="Aptos" w:cs="Segoe UI Light"/>
        </w:rPr>
        <w:t>:</w:t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  <w:t>Noted by:</w:t>
      </w:r>
    </w:p>
    <w:p w14:paraId="43FB3EE7" w14:textId="77777777" w:rsidR="002973C5" w:rsidRPr="00AA25B1" w:rsidRDefault="002973C5" w:rsidP="00AA25B1">
      <w:pPr>
        <w:jc w:val="center"/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>__________________________</w:t>
      </w:r>
      <w:r w:rsidRPr="00AA25B1">
        <w:rPr>
          <w:rFonts w:ascii="Aptos" w:hAnsi="Aptos" w:cs="Segoe UI Light"/>
        </w:rPr>
        <w:tab/>
      </w:r>
      <w:r w:rsidRPr="00AA25B1">
        <w:rPr>
          <w:rFonts w:ascii="Aptos" w:hAnsi="Aptos" w:cs="Segoe UI Light"/>
        </w:rPr>
        <w:tab/>
      </w:r>
      <w:r w:rsidRPr="00AA25B1">
        <w:rPr>
          <w:rFonts w:ascii="Aptos" w:hAnsi="Aptos" w:cs="Segoe UI Light"/>
        </w:rPr>
        <w:tab/>
      </w:r>
      <w:r w:rsidRPr="00AA25B1">
        <w:rPr>
          <w:rFonts w:ascii="Aptos" w:hAnsi="Aptos" w:cs="Segoe UI Light"/>
        </w:rPr>
        <w:tab/>
      </w:r>
      <w:r w:rsidRPr="00AA25B1">
        <w:rPr>
          <w:rFonts w:ascii="Aptos" w:hAnsi="Aptos" w:cs="Segoe UI Light"/>
        </w:rPr>
        <w:tab/>
      </w:r>
      <w:r w:rsidRPr="00AA25B1">
        <w:rPr>
          <w:rFonts w:ascii="Aptos" w:hAnsi="Aptos" w:cs="Segoe UI Light"/>
        </w:rPr>
        <w:tab/>
      </w:r>
      <w:r w:rsidR="009023C5" w:rsidRPr="00AA25B1">
        <w:rPr>
          <w:rFonts w:ascii="Aptos" w:hAnsi="Aptos" w:cs="Segoe UI Light"/>
        </w:rPr>
        <w:tab/>
      </w:r>
      <w:r w:rsidRPr="00AA25B1">
        <w:rPr>
          <w:rFonts w:ascii="Aptos" w:hAnsi="Aptos" w:cs="Segoe UI Light"/>
        </w:rPr>
        <w:t>___________________________</w:t>
      </w:r>
    </w:p>
    <w:p w14:paraId="18A8F884" w14:textId="63E84FBB" w:rsidR="00B14F98" w:rsidRPr="00AA25B1" w:rsidRDefault="00620658" w:rsidP="00AA25B1">
      <w:pPr>
        <w:jc w:val="center"/>
        <w:rPr>
          <w:rFonts w:ascii="Aptos" w:hAnsi="Aptos" w:cs="Segoe UI Light"/>
        </w:rPr>
      </w:pPr>
      <w:r w:rsidRPr="00AA25B1">
        <w:rPr>
          <w:rFonts w:ascii="Aptos" w:hAnsi="Aptos" w:cs="Segoe UI Light"/>
        </w:rPr>
        <w:t>Lead Programmer</w:t>
      </w:r>
      <w:r w:rsidR="00E4356F" w:rsidRPr="00AA25B1">
        <w:rPr>
          <w:rFonts w:ascii="Aptos" w:hAnsi="Aptos" w:cs="Segoe UI Light"/>
        </w:rPr>
        <w:t>/Date</w:t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="002973C5" w:rsidRPr="00AA25B1">
        <w:rPr>
          <w:rFonts w:ascii="Aptos" w:hAnsi="Aptos" w:cs="Segoe UI Light"/>
        </w:rPr>
        <w:tab/>
      </w:r>
      <w:r w:rsidRPr="00AA25B1">
        <w:rPr>
          <w:rFonts w:ascii="Aptos" w:hAnsi="Aptos" w:cs="Segoe UI Light"/>
        </w:rPr>
        <w:t>Capstone</w:t>
      </w:r>
      <w:r w:rsidR="00BB715F" w:rsidRPr="00AA25B1">
        <w:rPr>
          <w:rFonts w:ascii="Aptos" w:hAnsi="Aptos" w:cs="Segoe UI Light"/>
        </w:rPr>
        <w:t xml:space="preserve"> Adviser </w:t>
      </w:r>
      <w:r w:rsidR="00E4356F" w:rsidRPr="00AA25B1">
        <w:rPr>
          <w:rFonts w:ascii="Aptos" w:hAnsi="Aptos" w:cs="Segoe UI Light"/>
        </w:rPr>
        <w:t>/Date</w:t>
      </w:r>
    </w:p>
    <w:sectPr w:rsidR="00B14F98" w:rsidRPr="00AA25B1" w:rsidSect="007F568A">
      <w:headerReference w:type="default" r:id="rId10"/>
      <w:footerReference w:type="default" r:id="rId11"/>
      <w:pgSz w:w="11906" w:h="16838" w:code="9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A7D9" w14:textId="77777777" w:rsidR="00FD394B" w:rsidRDefault="00FD394B">
      <w:r>
        <w:separator/>
      </w:r>
    </w:p>
  </w:endnote>
  <w:endnote w:type="continuationSeparator" w:id="0">
    <w:p w14:paraId="57441D9A" w14:textId="77777777" w:rsidR="00FD394B" w:rsidRDefault="00FD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B4D9E" w14:textId="77777777" w:rsidR="008613AD" w:rsidRDefault="008613AD" w:rsidP="00C1420A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B5683A" wp14:editId="1E6C57DB">
              <wp:simplePos x="0" y="0"/>
              <wp:positionH relativeFrom="column">
                <wp:posOffset>-800100</wp:posOffset>
              </wp:positionH>
              <wp:positionV relativeFrom="paragraph">
                <wp:posOffset>230505</wp:posOffset>
              </wp:positionV>
              <wp:extent cx="0" cy="0"/>
              <wp:effectExtent l="9525" t="5715" r="9525" b="1333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89209A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3pt,18.15pt" to="-6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"/>
          </w:pict>
        </mc:Fallback>
      </mc:AlternateContent>
    </w:r>
  </w:p>
  <w:p w14:paraId="0CAD7D3E" w14:textId="77777777" w:rsidR="008613AD" w:rsidRDefault="008613AD" w:rsidP="00EA26CF">
    <w:pPr>
      <w:pStyle w:val="Footer"/>
      <w:jc w:val="right"/>
      <w:rPr>
        <w:rFonts w:ascii="Arial" w:hAnsi="Arial" w:cs="Arial"/>
        <w:sz w:val="16"/>
        <w:szCs w:val="16"/>
      </w:rPr>
    </w:pPr>
  </w:p>
  <w:p w14:paraId="76AA7B01" w14:textId="77777777" w:rsidR="008613AD" w:rsidRDefault="008613AD" w:rsidP="00EA26CF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4F921" w14:textId="77777777" w:rsidR="00FD394B" w:rsidRDefault="00FD394B">
      <w:r>
        <w:separator/>
      </w:r>
    </w:p>
  </w:footnote>
  <w:footnote w:type="continuationSeparator" w:id="0">
    <w:p w14:paraId="38D4D184" w14:textId="77777777" w:rsidR="00FD394B" w:rsidRDefault="00FD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8F27" w14:textId="5D6A4C36" w:rsidR="008613AD" w:rsidRDefault="00014768" w:rsidP="00014768">
    <w:pPr>
      <w:pStyle w:val="Header"/>
      <w:jc w:val="cent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1FAA61B" wp14:editId="584AFC4C">
          <wp:simplePos x="0" y="0"/>
          <wp:positionH relativeFrom="margin">
            <wp:posOffset>2120900</wp:posOffset>
          </wp:positionH>
          <wp:positionV relativeFrom="paragraph">
            <wp:posOffset>-247650</wp:posOffset>
          </wp:positionV>
          <wp:extent cx="2755374" cy="1377950"/>
          <wp:effectExtent l="0" t="0" r="0" b="0"/>
          <wp:wrapNone/>
          <wp:docPr id="1710352638" name="Picture 1" descr="A black background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0352638" name="Picture 1" descr="A black background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5374" cy="1377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794CDEA" w14:textId="77777777" w:rsidR="008613AD" w:rsidRDefault="008613AD">
    <w:pPr>
      <w:pStyle w:val="Header"/>
    </w:pPr>
  </w:p>
  <w:p w14:paraId="740BBF24" w14:textId="77777777" w:rsidR="00014768" w:rsidRDefault="00014768">
    <w:pPr>
      <w:pStyle w:val="Header"/>
    </w:pPr>
  </w:p>
  <w:p w14:paraId="7345C340" w14:textId="77777777" w:rsidR="00014768" w:rsidRDefault="00014768">
    <w:pPr>
      <w:pStyle w:val="Header"/>
    </w:pPr>
  </w:p>
  <w:p w14:paraId="4D015AD0" w14:textId="77777777" w:rsidR="00014768" w:rsidRDefault="000147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B473B"/>
    <w:multiLevelType w:val="hybridMultilevel"/>
    <w:tmpl w:val="1854D78A"/>
    <w:lvl w:ilvl="0" w:tplc="4662A41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41CC6"/>
    <w:multiLevelType w:val="hybridMultilevel"/>
    <w:tmpl w:val="C588AF34"/>
    <w:lvl w:ilvl="0" w:tplc="8CB0E1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160F0"/>
    <w:multiLevelType w:val="hybridMultilevel"/>
    <w:tmpl w:val="498A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2771"/>
    <w:multiLevelType w:val="hybridMultilevel"/>
    <w:tmpl w:val="A7DC5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435D2"/>
    <w:multiLevelType w:val="hybridMultilevel"/>
    <w:tmpl w:val="012E9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5672E0"/>
    <w:multiLevelType w:val="hybridMultilevel"/>
    <w:tmpl w:val="2F6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F212F"/>
    <w:multiLevelType w:val="hybridMultilevel"/>
    <w:tmpl w:val="4E14C85A"/>
    <w:lvl w:ilvl="0" w:tplc="64FA6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6DB119A"/>
    <w:multiLevelType w:val="hybridMultilevel"/>
    <w:tmpl w:val="8FC4E350"/>
    <w:lvl w:ilvl="0" w:tplc="13AABC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D2A0AA4"/>
    <w:multiLevelType w:val="hybridMultilevel"/>
    <w:tmpl w:val="6D168072"/>
    <w:lvl w:ilvl="0" w:tplc="5B44D492">
      <w:numFmt w:val="bullet"/>
      <w:lvlText w:val="-"/>
      <w:lvlJc w:val="left"/>
      <w:pPr>
        <w:ind w:left="720" w:hanging="360"/>
      </w:pPr>
      <w:rPr>
        <w:rFonts w:ascii="Segoe UI Light" w:eastAsia="Times New Roman" w:hAnsi="Segoe UI Light" w:cs="Segoe UI Light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494501">
    <w:abstractNumId w:val="6"/>
  </w:num>
  <w:num w:numId="2" w16cid:durableId="1857695776">
    <w:abstractNumId w:val="7"/>
  </w:num>
  <w:num w:numId="3" w16cid:durableId="1201162629">
    <w:abstractNumId w:val="4"/>
  </w:num>
  <w:num w:numId="4" w16cid:durableId="119611491">
    <w:abstractNumId w:val="5"/>
  </w:num>
  <w:num w:numId="5" w16cid:durableId="1719627249">
    <w:abstractNumId w:val="0"/>
  </w:num>
  <w:num w:numId="6" w16cid:durableId="524095859">
    <w:abstractNumId w:val="3"/>
  </w:num>
  <w:num w:numId="7" w16cid:durableId="1462573634">
    <w:abstractNumId w:val="2"/>
  </w:num>
  <w:num w:numId="8" w16cid:durableId="1128551130">
    <w:abstractNumId w:val="8"/>
  </w:num>
  <w:num w:numId="9" w16cid:durableId="115136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20A"/>
    <w:rsid w:val="00014768"/>
    <w:rsid w:val="001633B2"/>
    <w:rsid w:val="00173289"/>
    <w:rsid w:val="001853A1"/>
    <w:rsid w:val="00192A1D"/>
    <w:rsid w:val="001B4DBC"/>
    <w:rsid w:val="001D0F12"/>
    <w:rsid w:val="001F2516"/>
    <w:rsid w:val="002535A3"/>
    <w:rsid w:val="00292C9C"/>
    <w:rsid w:val="002973C5"/>
    <w:rsid w:val="002A0F89"/>
    <w:rsid w:val="00325DB5"/>
    <w:rsid w:val="00370982"/>
    <w:rsid w:val="00397AE4"/>
    <w:rsid w:val="003D6711"/>
    <w:rsid w:val="003F431A"/>
    <w:rsid w:val="00436D9A"/>
    <w:rsid w:val="00470987"/>
    <w:rsid w:val="00473BC0"/>
    <w:rsid w:val="00483A22"/>
    <w:rsid w:val="004D55C9"/>
    <w:rsid w:val="00555866"/>
    <w:rsid w:val="00610CF9"/>
    <w:rsid w:val="00620658"/>
    <w:rsid w:val="0063104E"/>
    <w:rsid w:val="006A403A"/>
    <w:rsid w:val="00717640"/>
    <w:rsid w:val="007456E2"/>
    <w:rsid w:val="00772C75"/>
    <w:rsid w:val="007B15A8"/>
    <w:rsid w:val="007C555C"/>
    <w:rsid w:val="007D4241"/>
    <w:rsid w:val="007F568A"/>
    <w:rsid w:val="00801BDF"/>
    <w:rsid w:val="0081292A"/>
    <w:rsid w:val="008472A9"/>
    <w:rsid w:val="008613AD"/>
    <w:rsid w:val="00886498"/>
    <w:rsid w:val="0088657F"/>
    <w:rsid w:val="008C0784"/>
    <w:rsid w:val="008E4409"/>
    <w:rsid w:val="009023C5"/>
    <w:rsid w:val="00912AB1"/>
    <w:rsid w:val="0096552C"/>
    <w:rsid w:val="00966F46"/>
    <w:rsid w:val="009851FA"/>
    <w:rsid w:val="00990EAB"/>
    <w:rsid w:val="009910EB"/>
    <w:rsid w:val="009D78EC"/>
    <w:rsid w:val="009E4B89"/>
    <w:rsid w:val="00A71004"/>
    <w:rsid w:val="00A84043"/>
    <w:rsid w:val="00A9353A"/>
    <w:rsid w:val="00AA25B1"/>
    <w:rsid w:val="00AE66D0"/>
    <w:rsid w:val="00B14F98"/>
    <w:rsid w:val="00B721DB"/>
    <w:rsid w:val="00B848BB"/>
    <w:rsid w:val="00BB5B88"/>
    <w:rsid w:val="00BB715F"/>
    <w:rsid w:val="00C0338B"/>
    <w:rsid w:val="00C10281"/>
    <w:rsid w:val="00C10FFB"/>
    <w:rsid w:val="00C1420A"/>
    <w:rsid w:val="00C24E44"/>
    <w:rsid w:val="00C30125"/>
    <w:rsid w:val="00C32C36"/>
    <w:rsid w:val="00C9217B"/>
    <w:rsid w:val="00CA01F2"/>
    <w:rsid w:val="00D35280"/>
    <w:rsid w:val="00D41267"/>
    <w:rsid w:val="00D5253C"/>
    <w:rsid w:val="00DB0D17"/>
    <w:rsid w:val="00DD7314"/>
    <w:rsid w:val="00E0188B"/>
    <w:rsid w:val="00E4356F"/>
    <w:rsid w:val="00E85F60"/>
    <w:rsid w:val="00EA0A24"/>
    <w:rsid w:val="00EA26CF"/>
    <w:rsid w:val="00F51639"/>
    <w:rsid w:val="00F54DBE"/>
    <w:rsid w:val="00FA01DC"/>
    <w:rsid w:val="00FD394B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5F79A"/>
  <w15:chartTrackingRefBased/>
  <w15:docId w15:val="{7FAB822E-6CAA-469E-99A0-B844C87D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5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56E2"/>
    <w:pPr>
      <w:keepNext/>
      <w:jc w:val="both"/>
      <w:outlineLvl w:val="0"/>
    </w:pPr>
    <w:rPr>
      <w:rFonts w:ascii="Arial" w:hAnsi="Arial" w:cs="Arial"/>
      <w:b/>
      <w:bCs/>
      <w:i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7456E2"/>
    <w:pPr>
      <w:keepNext/>
      <w:jc w:val="both"/>
      <w:outlineLvl w:val="1"/>
    </w:pPr>
    <w:rPr>
      <w:rFonts w:ascii="Arial" w:hAnsi="Arial" w:cs="Arial"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B0D1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42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1420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31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7456E2"/>
    <w:rPr>
      <w:rFonts w:ascii="Arial" w:hAnsi="Arial" w:cs="Arial"/>
      <w:b/>
      <w:bCs/>
      <w:i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7456E2"/>
    <w:rPr>
      <w:rFonts w:ascii="Arial" w:hAnsi="Arial" w:cs="Arial"/>
      <w:i/>
      <w:sz w:val="22"/>
      <w:szCs w:val="22"/>
    </w:rPr>
  </w:style>
  <w:style w:type="paragraph" w:styleId="BodyText">
    <w:name w:val="Body Text"/>
    <w:basedOn w:val="Normal"/>
    <w:link w:val="BodyTextChar"/>
    <w:rsid w:val="007456E2"/>
    <w:pPr>
      <w:jc w:val="both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456E2"/>
    <w:rPr>
      <w:rFonts w:ascii="Arial" w:hAnsi="Arial" w:cs="Arial"/>
      <w:sz w:val="22"/>
      <w:szCs w:val="22"/>
    </w:rPr>
  </w:style>
  <w:style w:type="character" w:customStyle="1" w:styleId="Heading5Char">
    <w:name w:val="Heading 5 Char"/>
    <w:basedOn w:val="DefaultParagraphFont"/>
    <w:link w:val="Heading5"/>
    <w:semiHidden/>
    <w:rsid w:val="00DB0D17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916C458D6AE409C54D52E6EEB31C0" ma:contentTypeVersion="4" ma:contentTypeDescription="Create a new document." ma:contentTypeScope="" ma:versionID="f6eed6585ab262de799113fe763eb380">
  <xsd:schema xmlns:xsd="http://www.w3.org/2001/XMLSchema" xmlns:xs="http://www.w3.org/2001/XMLSchema" xmlns:p="http://schemas.microsoft.com/office/2006/metadata/properties" xmlns:ns2="ad24019e-b1d1-40cc-8e3f-7cadb8e19e86" targetNamespace="http://schemas.microsoft.com/office/2006/metadata/properties" ma:root="true" ma:fieldsID="08bca68f315f924c127a53b8633ba97c" ns2:_="">
    <xsd:import namespace="ad24019e-b1d1-40cc-8e3f-7cadb8e19e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4019e-b1d1-40cc-8e3f-7cadb8e19e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7DEAE-4A47-4ED7-9F6F-588704A02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2F4D9-46AF-4B13-885D-7EB0B48FDC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4019e-b1d1-40cc-8e3f-7cadb8e19e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8785F0-C7AE-4E20-A3EE-E1C60C4243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STATUS REPORT</vt:lpstr>
    </vt:vector>
  </TitlesOfParts>
  <Company>vortex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STATUS REPORT</dc:title>
  <dc:subject/>
  <dc:creator>pc1</dc:creator>
  <cp:keywords/>
  <cp:lastModifiedBy>Daniel Sebastian</cp:lastModifiedBy>
  <cp:revision>2</cp:revision>
  <cp:lastPrinted>2010-09-13T08:47:00Z</cp:lastPrinted>
  <dcterms:created xsi:type="dcterms:W3CDTF">2024-09-08T18:13:00Z</dcterms:created>
  <dcterms:modified xsi:type="dcterms:W3CDTF">2024-09-08T18:13:00Z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0x010100447916C458D6AE409C54D52E6EEB31C0</vt:lpwstr>
  </property>
</Properties>
</file>