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Requirement Elicitation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Creation and Management: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Kanban Board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a Kanban board for task management.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Leftmost column should have the tasks.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manage tasks within a product backlog.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backlog tasks with options: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to older.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Older to recent.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Attributes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Tasks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Type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New user stories or features.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technical issues.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Naming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Clearly define task names.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Points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Assign story points to tasks to indicate complexity.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tags (labels) for categorizing and filtering tasks.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Set task priorities to manage workflow effectively.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Assignment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Assign one person to handle each task.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Field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 a space for task descriptions/comments.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Status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Track task status with categories like 'Not Started', 'In Progress', and 'Completed'.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History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Maintain a history of who edited the task and what changes were made.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Sorting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Enable sorting of tasks based on: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(sort from recent to older or older to recent).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Accessibility: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Scheme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prefers a dim color palette, specifically blue.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need for subtasks.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 and Access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software should be accessible online.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Accessibility across different devices: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Primarily for office PCs.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if also accessible via laptops or phones.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sz w:val="44"/>
          <w:szCs w:val="4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sz w:val="44"/>
          <w:szCs w:val="4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44"/>
          <w:szCs w:val="44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8.6666666666665"/>
            <w:gridCol w:w="3008.6666666666665"/>
            <w:gridCol w:w="3008.6666666666665"/>
            <w:tblGridChange w:id="0">
              <w:tblGrid>
                <w:gridCol w:w="3008.6666666666665"/>
                <w:gridCol w:w="3008.6666666666665"/>
                <w:gridCol w:w="300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sz w:val="32"/>
                    <w:szCs w:val="32"/>
                    <w:rtl w:val="0"/>
                  </w:rPr>
                  <w:t xml:space="preserve">AS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sz w:val="32"/>
                    <w:szCs w:val="32"/>
                    <w:rtl w:val="0"/>
                  </w:rPr>
                  <w:t xml:space="preserve">I WANT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b w:val="1"/>
                    <w:sz w:val="32"/>
                    <w:szCs w:val="32"/>
                    <w:rtl w:val="0"/>
                  </w:rPr>
                  <w:t xml:space="preserve">SO THAT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create 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know the state of the task.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task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have a kanban board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visualise my tasks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product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be able to filter by 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track my tasks based on importance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user 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search task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so i can quickly  find the tasks I want to work 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admin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have different views of my tasks (list and card)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so that it is easier to manage.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scrum master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have a timeline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manage my tasks according to deadlines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client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accessible through the internet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so that i can access the project management website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task manager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have a schedule tracker with my group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arrange meetings if necessary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user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all of the task to be stored in the backlog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i can keep track of them before i start a sprint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user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have a search function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be able to create epic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organise large pieces of work efficiently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scrum master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to be able to start the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sz w:val="32"/>
                    <w:szCs w:val="32"/>
                    <w:rtl w:val="0"/>
                  </w:rPr>
                  <w:t xml:space="preserve">the team can begin working on the prioritised tasks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before="360" w:line="276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heading=h.llh5gg6o2k02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Epic: Task Management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Creation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a new task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create new issues to be completed, which is to be stored in the product backlog.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Developer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High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6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functional "Add Task" button should be made.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creation form includes required fields: Task Name, Task Type, Task Stage, Story Points, Priority, Tags, Task Status, Assignee (optional) and Description.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Type Specification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specify the task type (Story or Bug) of my tasks in the product backlog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categorise tasks appropriately.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4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creation form includes a dropdown for selecting "Story" or "Bug".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Stage Assignment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assign a task stage (Planning, Development, Testing, Integration) to my tasks in the product backlog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track the stage of each task.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creation includes a dropdown with fixed options for selecting the task stage.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fixed options are Planning, Development, Testing &amp; Integration.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Priority Setting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set the priority of a task (Low, Medium, Important, Urgent)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prioritise work based on urgency which will be sorted and colour-coded in the product backlog.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creation form includes fixed options for selecting task priority.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Fixed options are Low, Medium, Important and Urgent.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Priorities are colour coded.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Story Points Allocation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allocate story points (1-10) to tasks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estimate the effort required for each task and plan for the sprint accordingly.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form includes a numeric field for assigning story points between 1 and 10.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Editing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edit existing tasks in the product backlog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update details as needed.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High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"Edit" option is available for each task.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Assignee allocation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assign tasks to team members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roles and responsibilities are clear.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form includes 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 assignee field.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options for assignees are fixed.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Status Setting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set the status of a task (Not Started, In Progress, Completed)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team knows the current state of each task.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form includes a dropdown with fixed options.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Fixed options are Not Started, In Progress and Completed.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Deletion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delete tasks in the product backlog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remove outdated or unnecessary tasks from the system.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2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"Delete" option is available for each task.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Tasks are removed from the system and backlog immediately upon deletion.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View Task History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view a task's history in the task details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track changes and updates over time.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High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history log is accessible from the task details view.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log displays which user modified the task with timestamps.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Tags setting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set tags for my task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categorise tasks based on the department they are related to, which will be colour coded and visible on the product backlog.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Medium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task creation includes a dropdown for selecting the tags.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fixed options: Frontend, Backend, API, Database, Framework, Testing, UI, and UX.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before="360" w:line="276" w:lineRule="auto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heading=h.9ct60doupccq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Epic: Product Backlog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Filter by tags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sort the task in the backlog by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Tags Only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see what kind of tasks based on their specified roles.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Main View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see a list of tasks that have not started yet,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see which tasks that needs to be added to the sprint?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Tasks Views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 Owner,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move the unstarted task to the sprint before it starts,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plan which task to do during the sprint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History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 Owner,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be able to see the history of changes that happen to the task,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see what has changed and when the changes happen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Story: Task History (Sort)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 Owner,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want to</w:t>
      </w:r>
      <w:r w:rsidDel="00000000" w:rsidR="00000000" w:rsidRPr="00000000">
        <w:rPr>
          <w:rFonts w:ascii="Arial" w:cs="Arial" w:eastAsia="Arial" w:hAnsi="Arial"/>
          <w:rtl w:val="0"/>
        </w:rPr>
        <w:t xml:space="preserve"> see that the task history is sorted from recent to oldest,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i can see the latest update on the task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Tags: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Story Points: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 of tasks: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207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207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207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207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207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207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207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207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207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207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207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207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207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207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207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207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207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207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207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20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207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207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207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207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207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207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207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207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2075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782075"/>
    <w:pPr>
      <w:spacing w:after="0" w:line="240" w:lineRule="auto"/>
    </w:pPr>
    <w:rPr>
      <w:rFonts w:eastAsiaTheme="minorEastAsia"/>
      <w:kern w:val="0"/>
      <w:lang w:eastAsia="zh-CN" w:val="en-AU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MW42No14iYRUH60e3Q63VoSdQ==">CgMxLjAaHwoBMBIaChgICVIUChJ0YWJsZS40eXdvaDBhbmx5M3MyDmgubGxoNWdnNm8yazAyMg5oLjljdDYwZG91cGNjcTgAciExWnpKemo3TU4tOGJ4VE5HSlU2VzVvcER2RDc0c3Z0bEs=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2024-08-13T03:53:00Z</dcterms:created>
  <dc:creator>Foong Kei</dc:creator>
</cp:coreProperties>
</file>