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DB150" w14:textId="02CF98CB" w:rsidR="00A95C0D" w:rsidRDefault="00A95C0D" w:rsidP="00A95C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564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КИІМ ТҮСТЕРІ.</w:t>
      </w:r>
      <w:r w:rsidR="00BA76B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="00BA76BB" w:rsidRPr="00BA76BB">
        <w:rPr>
          <w:rStyle w:val="a4"/>
          <w:rFonts w:ascii="Times New Roman" w:hAnsi="Times New Roman" w:cs="Times New Roman"/>
          <w:sz w:val="28"/>
          <w:szCs w:val="28"/>
        </w:rPr>
        <w:t>CLOTHING COLORS</w:t>
      </w:r>
      <w:r w:rsidR="00BA76BB" w:rsidRPr="00BA76BB">
        <w:rPr>
          <w:rFonts w:ascii="Times New Roman" w:hAnsi="Times New Roman" w:cs="Times New Roman"/>
          <w:sz w:val="28"/>
          <w:szCs w:val="28"/>
        </w:rPr>
        <w:t>.</w:t>
      </w:r>
    </w:p>
    <w:p w14:paraId="71255C3D" w14:textId="77777777" w:rsidR="00BA76BB" w:rsidRPr="00BA76BB" w:rsidRDefault="00BA76BB" w:rsidP="00A95C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E8063B" w14:textId="77777777" w:rsidR="00A95C0D" w:rsidRDefault="00A95C0D" w:rsidP="00A95C0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B95647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ЖАҢА СӨЗДЕР. </w:t>
      </w:r>
    </w:p>
    <w:p w14:paraId="59EA74B9" w14:textId="77777777" w:rsidR="00A95C0D" w:rsidRDefault="00A95C0D" w:rsidP="00A95C0D">
      <w:pPr>
        <w:pStyle w:val="a5"/>
        <w:spacing w:after="0" w:line="240" w:lineRule="auto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DA1B6A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p w14:paraId="67077B8A" w14:textId="77777777" w:rsidR="00A95C0D" w:rsidRPr="00B95647" w:rsidRDefault="00A95C0D" w:rsidP="00A95C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W w:w="499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67"/>
        <w:gridCol w:w="4670"/>
      </w:tblGrid>
      <w:tr w:rsidR="00A95C0D" w:rsidRPr="00B95647" w14:paraId="037556EA" w14:textId="77777777" w:rsidTr="00A95C0D">
        <w:trPr>
          <w:tblHeader/>
        </w:trPr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1B56D1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F46AC" w14:textId="6921AD0A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English</w:t>
            </w:r>
          </w:p>
        </w:tc>
      </w:tr>
      <w:tr w:rsidR="00A95C0D" w:rsidRPr="00B95647" w14:paraId="7BEFC8C2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3FCA4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киім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ADF87" w14:textId="4BF847FA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clothes</w:t>
            </w:r>
            <w:proofErr w:type="spellEnd"/>
          </w:p>
        </w:tc>
      </w:tr>
      <w:tr w:rsidR="00A95C0D" w:rsidRPr="00B95647" w14:paraId="705AAED6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5B835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көйлек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90CD7" w14:textId="0EEE1884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dress</w:t>
            </w:r>
            <w:proofErr w:type="spellEnd"/>
          </w:p>
        </w:tc>
      </w:tr>
      <w:tr w:rsidR="00A95C0D" w:rsidRPr="00B95647" w14:paraId="564B7EC9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24E16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жейде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D3FC6" w14:textId="5F2F397F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shirt</w:t>
            </w:r>
            <w:proofErr w:type="spellEnd"/>
          </w:p>
        </w:tc>
      </w:tr>
      <w:tr w:rsidR="00A95C0D" w:rsidRPr="00B95647" w14:paraId="075C8DBF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4BCDD9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шалбар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29DABB" w14:textId="31BDAA29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trousers</w:t>
            </w:r>
            <w:proofErr w:type="spellEnd"/>
          </w:p>
        </w:tc>
      </w:tr>
      <w:tr w:rsidR="00A95C0D" w:rsidRPr="00B95647" w14:paraId="5E117BF7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67E74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белдемше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7C122C" w14:textId="5435A562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skirt</w:t>
            </w:r>
            <w:proofErr w:type="spellEnd"/>
          </w:p>
        </w:tc>
      </w:tr>
      <w:tr w:rsidR="00A95C0D" w:rsidRPr="00B95647" w14:paraId="56C6F459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CD8A9F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күрте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76680" w14:textId="29168D2D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jacket</w:t>
            </w:r>
            <w:proofErr w:type="spellEnd"/>
          </w:p>
        </w:tc>
      </w:tr>
      <w:tr w:rsidR="00A95C0D" w:rsidRPr="00B95647" w14:paraId="3301EE7E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8E542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аяқкиім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5D41D4" w14:textId="6132B264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shoes</w:t>
            </w:r>
            <w:proofErr w:type="spellEnd"/>
          </w:p>
        </w:tc>
      </w:tr>
      <w:tr w:rsidR="00A95C0D" w:rsidRPr="00B95647" w14:paraId="78A4487B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272EB0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етік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EE18C" w14:textId="70F28542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boots</w:t>
            </w:r>
            <w:proofErr w:type="spellEnd"/>
          </w:p>
        </w:tc>
      </w:tr>
      <w:tr w:rsidR="00A95C0D" w:rsidRPr="00B95647" w14:paraId="57880DF2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D83A1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баскиім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68C8E8" w14:textId="22EF3A80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hat</w:t>
            </w:r>
            <w:proofErr w:type="spellEnd"/>
          </w:p>
        </w:tc>
      </w:tr>
      <w:tr w:rsidR="00A95C0D" w:rsidRPr="00B95647" w14:paraId="1951DCF1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8BD5B5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орамал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D39E3" w14:textId="4EA40E5A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scarf</w:t>
            </w:r>
            <w:proofErr w:type="spellEnd"/>
          </w:p>
        </w:tc>
      </w:tr>
      <w:tr w:rsidR="00A95C0D" w:rsidRPr="00B95647" w14:paraId="381DD911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5D287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қолғап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9115C" w14:textId="06C761F9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gloves</w:t>
            </w:r>
            <w:proofErr w:type="spellEnd"/>
          </w:p>
        </w:tc>
      </w:tr>
      <w:tr w:rsidR="00A95C0D" w:rsidRPr="00B95647" w14:paraId="32806AEA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D2ECD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қызыл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74CDD" w14:textId="2A0647AE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red</w:t>
            </w:r>
            <w:proofErr w:type="spellEnd"/>
          </w:p>
        </w:tc>
      </w:tr>
      <w:tr w:rsidR="00A95C0D" w:rsidRPr="00B95647" w14:paraId="76AA3E28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25181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көк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E1168" w14:textId="4DF896DB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blue</w:t>
            </w:r>
            <w:proofErr w:type="spellEnd"/>
          </w:p>
        </w:tc>
      </w:tr>
      <w:tr w:rsidR="00A95C0D" w:rsidRPr="00B95647" w14:paraId="0E8D90FF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F89D3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жасыл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094CB" w14:textId="54C035AF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green</w:t>
            </w:r>
            <w:proofErr w:type="spellEnd"/>
          </w:p>
        </w:tc>
      </w:tr>
      <w:tr w:rsidR="00A95C0D" w:rsidRPr="00B95647" w14:paraId="24E2D443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04AD2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сары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5F5D83" w14:textId="6CD86A84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yellow</w:t>
            </w:r>
            <w:proofErr w:type="spellEnd"/>
          </w:p>
        </w:tc>
      </w:tr>
      <w:tr w:rsidR="00A95C0D" w:rsidRPr="00B95647" w14:paraId="3E0955FD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5E363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ақ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D5686" w14:textId="457B320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white</w:t>
            </w:r>
            <w:proofErr w:type="spellEnd"/>
          </w:p>
        </w:tc>
      </w:tr>
      <w:tr w:rsidR="00A95C0D" w:rsidRPr="00B95647" w14:paraId="657F5F78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4A79A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қара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443EC4" w14:textId="223B1BEC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black</w:t>
            </w:r>
            <w:proofErr w:type="spellEnd"/>
          </w:p>
        </w:tc>
      </w:tr>
      <w:tr w:rsidR="00A95C0D" w:rsidRPr="00B95647" w14:paraId="2BC36933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7E5B0E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қоңыр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8EC33" w14:textId="50AAFD5B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brown</w:t>
            </w:r>
            <w:proofErr w:type="spellEnd"/>
          </w:p>
        </w:tc>
      </w:tr>
      <w:tr w:rsidR="00A95C0D" w:rsidRPr="00B95647" w14:paraId="05B27D7F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A7A4DE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lastRenderedPageBreak/>
              <w:t>сұр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E9129" w14:textId="4AC676FB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grey</w:t>
            </w:r>
            <w:proofErr w:type="spellEnd"/>
          </w:p>
        </w:tc>
      </w:tr>
      <w:tr w:rsidR="00A95C0D" w:rsidRPr="00B95647" w14:paraId="3CD97197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5377F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күлгін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CCD06" w14:textId="3ACF5CBE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purple</w:t>
            </w:r>
            <w:proofErr w:type="spellEnd"/>
          </w:p>
        </w:tc>
      </w:tr>
      <w:tr w:rsidR="00A95C0D" w:rsidRPr="00B95647" w14:paraId="72E202D9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E78DC3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қызғылт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888C3" w14:textId="4025AB88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pink</w:t>
            </w:r>
            <w:proofErr w:type="spellEnd"/>
          </w:p>
        </w:tc>
      </w:tr>
      <w:tr w:rsidR="00A95C0D" w:rsidRPr="00B95647" w14:paraId="60048828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94325F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қызғылт сары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71AD6" w14:textId="00325754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orange</w:t>
            </w:r>
            <w:proofErr w:type="spellEnd"/>
          </w:p>
        </w:tc>
      </w:tr>
      <w:tr w:rsidR="00A95C0D" w:rsidRPr="00B95647" w14:paraId="4EC26FE3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8604B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ашық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1178A2" w14:textId="264CD99B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light</w:t>
            </w:r>
            <w:proofErr w:type="spellEnd"/>
          </w:p>
        </w:tc>
      </w:tr>
      <w:tr w:rsidR="00A95C0D" w:rsidRPr="00B95647" w14:paraId="13A910FE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B2BE9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қою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3A81A" w14:textId="6D44C99A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dark</w:t>
            </w:r>
            <w:proofErr w:type="spellEnd"/>
          </w:p>
        </w:tc>
      </w:tr>
      <w:tr w:rsidR="00A95C0D" w:rsidRPr="00B95647" w14:paraId="536F10F3" w14:textId="77777777" w:rsidTr="00A95C0D">
        <w:tc>
          <w:tcPr>
            <w:tcW w:w="2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D9386" w14:textId="77777777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сәнді</w:t>
            </w:r>
          </w:p>
        </w:tc>
        <w:tc>
          <w:tcPr>
            <w:tcW w:w="2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7F2710" w14:textId="02F70D50" w:rsidR="00A95C0D" w:rsidRPr="00B95647" w:rsidRDefault="00A95C0D" w:rsidP="00A95C0D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proofErr w:type="spellStart"/>
            <w:r w:rsidRPr="00A933D5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fashionable</w:t>
            </w:r>
            <w:proofErr w:type="spellEnd"/>
          </w:p>
        </w:tc>
      </w:tr>
    </w:tbl>
    <w:p w14:paraId="66EA2DBD" w14:textId="77777777" w:rsidR="00A95C0D" w:rsidRPr="00B95647" w:rsidRDefault="00A95C0D" w:rsidP="00A95C0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0E9A857" w14:textId="30984593" w:rsidR="00A95C0D" w:rsidRPr="00BA76BB" w:rsidRDefault="00A95C0D" w:rsidP="00A95C0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</w:pPr>
      <w:r w:rsidRPr="00B9564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ГРАММАТИКА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.</w:t>
      </w:r>
      <w:r w:rsidR="00BA76BB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</w:rPr>
        <w:t xml:space="preserve"> GRAMMAR. </w:t>
      </w:r>
    </w:p>
    <w:p w14:paraId="11268564" w14:textId="2FB89C71" w:rsidR="00A95C0D" w:rsidRDefault="00A95C0D" w:rsidP="00A95C0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r w:rsidRPr="00B95647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 xml:space="preserve">КҮШЕЙТПЕЛІ ШЫРАЙ. </w:t>
      </w:r>
      <w:r w:rsidRPr="00A95C0D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>SUPERLATIVE DEGREE OF ADJECTIVES</w:t>
      </w:r>
    </w:p>
    <w:p w14:paraId="5856605C" w14:textId="77777777" w:rsidR="00BA76BB" w:rsidRPr="00BA76BB" w:rsidRDefault="00BA76BB" w:rsidP="00A95C0D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5C0D" w:rsidRPr="00B95647" w14:paraId="54C3BA26" w14:textId="77777777" w:rsidTr="007B3DAD">
        <w:tc>
          <w:tcPr>
            <w:tcW w:w="3115" w:type="dxa"/>
          </w:tcPr>
          <w:p w14:paraId="0DD7FEC9" w14:textId="77777777" w:rsidR="00A95C0D" w:rsidRPr="00B95647" w:rsidRDefault="00A95C0D" w:rsidP="007B3DAD">
            <w:pPr>
              <w:spacing w:line="240" w:lineRule="auto"/>
              <w:ind w:firstLine="453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bookmarkStart w:id="0" w:name="_Hlk236314847"/>
            <w:r w:rsidRPr="00B9564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ЕРЕЖЕ</w:t>
            </w:r>
          </w:p>
        </w:tc>
        <w:tc>
          <w:tcPr>
            <w:tcW w:w="3115" w:type="dxa"/>
          </w:tcPr>
          <w:p w14:paraId="32561400" w14:textId="77777777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ЖАСАЛУ ЖОЛЫ</w:t>
            </w:r>
          </w:p>
        </w:tc>
        <w:tc>
          <w:tcPr>
            <w:tcW w:w="3115" w:type="dxa"/>
          </w:tcPr>
          <w:p w14:paraId="2B4A1992" w14:textId="77777777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МЫСАЛ</w:t>
            </w:r>
          </w:p>
        </w:tc>
      </w:tr>
      <w:tr w:rsidR="00A95C0D" w:rsidRPr="00B95647" w14:paraId="6D88C8A0" w14:textId="77777777" w:rsidTr="007B3DAD">
        <w:trPr>
          <w:trHeight w:val="1907"/>
        </w:trPr>
        <w:tc>
          <w:tcPr>
            <w:tcW w:w="3115" w:type="dxa"/>
          </w:tcPr>
          <w:p w14:paraId="73C921E9" w14:textId="77777777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Белгілі бір сындық белгінің нәрседен өте артық не өте кем екенін білдіретін шырай түрі</w:t>
            </w:r>
          </w:p>
        </w:tc>
        <w:tc>
          <w:tcPr>
            <w:tcW w:w="3115" w:type="dxa"/>
          </w:tcPr>
          <w:p w14:paraId="0626ED3F" w14:textId="77777777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Негізгі сын есімдердің алдынан күшейткіш буынның қосарлануы арқылы жасалады.</w:t>
            </w:r>
          </w:p>
        </w:tc>
        <w:tc>
          <w:tcPr>
            <w:tcW w:w="3115" w:type="dxa"/>
          </w:tcPr>
          <w:p w14:paraId="1E683845" w14:textId="77777777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Сап – сары, жап – жарық, үп – үлкен.</w:t>
            </w:r>
          </w:p>
          <w:p w14:paraId="1F437341" w14:textId="77777777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79A94353" w14:textId="77777777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B9564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Ескерту: Ақ, көк сөздерінің күшейтпелі шырай түрі төмендегідей болады: аппақ, көкпеңбек.</w:t>
            </w:r>
          </w:p>
        </w:tc>
      </w:tr>
    </w:tbl>
    <w:bookmarkEnd w:id="0"/>
    <w:p w14:paraId="33859D88" w14:textId="77777777" w:rsidR="00A95C0D" w:rsidRDefault="00A95C0D" w:rsidP="00A95C0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27F94A8B" w14:textId="2384AF1A" w:rsidR="00A95C0D" w:rsidRPr="00B95647" w:rsidRDefault="00A95C0D" w:rsidP="00A95C0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Ағылшын </w:t>
      </w:r>
      <w:r w:rsidRPr="00B95647">
        <w:rPr>
          <w:rFonts w:ascii="Times New Roman" w:hAnsi="Times New Roman" w:cs="Times New Roman"/>
          <w:b/>
          <w:sz w:val="28"/>
          <w:szCs w:val="28"/>
          <w:lang w:val="kk-KZ"/>
        </w:rPr>
        <w:t>тілінде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5C0D" w:rsidRPr="00B95647" w14:paraId="49710A20" w14:textId="77777777" w:rsidTr="00A95C0D">
        <w:tc>
          <w:tcPr>
            <w:tcW w:w="3115" w:type="dxa"/>
          </w:tcPr>
          <w:p w14:paraId="21AD6BB3" w14:textId="0EE9F69E" w:rsidR="00A95C0D" w:rsidRPr="00B95647" w:rsidRDefault="00A95C0D" w:rsidP="00A95C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5C0D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RULE</w:t>
            </w:r>
          </w:p>
        </w:tc>
        <w:tc>
          <w:tcPr>
            <w:tcW w:w="3115" w:type="dxa"/>
          </w:tcPr>
          <w:p w14:paraId="15096428" w14:textId="4E6DD6FF" w:rsidR="00A95C0D" w:rsidRPr="00B95647" w:rsidRDefault="00A95C0D" w:rsidP="00A95C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5C0D">
              <w:rPr>
                <w:rFonts w:ascii="Times New Roman" w:hAnsi="Times New Roman" w:cs="Times New Roman"/>
                <w:b/>
                <w:sz w:val="28"/>
                <w:szCs w:val="28"/>
              </w:rPr>
              <w:t>FORMATION</w:t>
            </w:r>
          </w:p>
        </w:tc>
        <w:tc>
          <w:tcPr>
            <w:tcW w:w="3115" w:type="dxa"/>
          </w:tcPr>
          <w:p w14:paraId="245419DD" w14:textId="2FE18752" w:rsidR="00A95C0D" w:rsidRPr="00B95647" w:rsidRDefault="00A95C0D" w:rsidP="00A95C0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95C0D">
              <w:rPr>
                <w:rFonts w:ascii="Times New Roman" w:hAnsi="Times New Roman" w:cs="Times New Roman"/>
                <w:b/>
                <w:sz w:val="28"/>
                <w:szCs w:val="28"/>
              </w:rPr>
              <w:t>EXAMPLE</w:t>
            </w:r>
          </w:p>
        </w:tc>
      </w:tr>
      <w:tr w:rsidR="00A95C0D" w:rsidRPr="00B95647" w14:paraId="48E94A31" w14:textId="77777777" w:rsidTr="007B3DAD">
        <w:trPr>
          <w:trHeight w:val="1907"/>
        </w:trPr>
        <w:tc>
          <w:tcPr>
            <w:tcW w:w="3115" w:type="dxa"/>
          </w:tcPr>
          <w:p w14:paraId="109E5B79" w14:textId="54374B64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degree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adjective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that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indicates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very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very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degree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2627EF60" w14:textId="6D0F86BE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formed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adding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intensifying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syllable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before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stem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qualitative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adjective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3CC63F10" w14:textId="526E41ED" w:rsidR="00A95C0D" w:rsidRDefault="00A95C0D" w:rsidP="007B3DAD">
            <w:pPr>
              <w:spacing w:line="240" w:lineRule="auto"/>
              <w:jc w:val="center"/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Bright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yellow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very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bright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very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big</w:t>
            </w:r>
            <w:proofErr w:type="spellEnd"/>
            <w:r w:rsidRPr="00A95C0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6863F2A" w14:textId="77777777" w:rsidR="00A95C0D" w:rsidRDefault="00A95C0D" w:rsidP="007B3DAD">
            <w:pPr>
              <w:spacing w:line="240" w:lineRule="auto"/>
              <w:jc w:val="center"/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14:paraId="1C6E2760" w14:textId="0590291F" w:rsidR="00A95C0D" w:rsidRPr="00B95647" w:rsidRDefault="00A95C0D" w:rsidP="007B3DA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Note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: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The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intensified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forms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of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the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words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«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ақ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» (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white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)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and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«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көк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» (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blue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)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are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formed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as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follows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: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аппақ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—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snow-white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,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көкпеңбек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—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very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 xml:space="preserve"> </w:t>
            </w:r>
            <w:proofErr w:type="spellStart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blue</w:t>
            </w:r>
            <w:proofErr w:type="spellEnd"/>
            <w:r w:rsidRPr="00A95C0D">
              <w:rPr>
                <w:rStyle w:val="a4"/>
                <w:rFonts w:ascii="Times New Roman" w:hAnsi="Times New Roman" w:cs="Times New Roman"/>
                <w:b w:val="0"/>
                <w:sz w:val="28"/>
                <w:szCs w:val="28"/>
              </w:rPr>
              <w:t>.</w:t>
            </w:r>
          </w:p>
        </w:tc>
      </w:tr>
    </w:tbl>
    <w:p w14:paraId="38D01C1C" w14:textId="77777777" w:rsidR="00A95C0D" w:rsidRPr="00B95647" w:rsidRDefault="00A95C0D" w:rsidP="00A95C0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C5241EC" w14:textId="77777777" w:rsidR="00A95C0D" w:rsidRDefault="00A95C0D" w:rsidP="00A95C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29845CA" w14:textId="77777777" w:rsidR="00A95C0D" w:rsidRDefault="00A95C0D" w:rsidP="00A95C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1" w:name="_GoBack"/>
      <w:bookmarkEnd w:id="1"/>
    </w:p>
    <w:sectPr w:rsidR="00A95C0D" w:rsidSect="00271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70B6F"/>
    <w:multiLevelType w:val="multilevel"/>
    <w:tmpl w:val="966A0C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7B53378"/>
    <w:multiLevelType w:val="hybridMultilevel"/>
    <w:tmpl w:val="7A44F7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E0F22"/>
    <w:multiLevelType w:val="hybridMultilevel"/>
    <w:tmpl w:val="594406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74"/>
    <w:rsid w:val="00915E74"/>
    <w:rsid w:val="009401C9"/>
    <w:rsid w:val="00A95C0D"/>
    <w:rsid w:val="00BA76BB"/>
    <w:rsid w:val="00C1397B"/>
    <w:rsid w:val="00C758A0"/>
    <w:rsid w:val="00C860F5"/>
    <w:rsid w:val="00EE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66CFC"/>
  <w15:chartTrackingRefBased/>
  <w15:docId w15:val="{1A5D91D7-CE98-47C2-A6CD-9A081264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5C0D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5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95C0D"/>
    <w:rPr>
      <w:b/>
      <w:bCs/>
    </w:rPr>
  </w:style>
  <w:style w:type="paragraph" w:styleId="a5">
    <w:name w:val="List Paragraph"/>
    <w:basedOn w:val="a"/>
    <w:uiPriority w:val="34"/>
    <w:qFormat/>
    <w:rsid w:val="00A95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5</cp:revision>
  <dcterms:created xsi:type="dcterms:W3CDTF">2026-08-17T10:17:00Z</dcterms:created>
  <dcterms:modified xsi:type="dcterms:W3CDTF">2026-09-08T11:33:00Z</dcterms:modified>
</cp:coreProperties>
</file>