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19AE" w14:textId="77777777" w:rsidR="00657192" w:rsidRPr="00657192" w:rsidRDefault="00657192" w:rsidP="0065719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Additional resources</w:t>
      </w:r>
    </w:p>
    <w:p w14:paraId="409031A1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To follow this course you need to have at least basic knowledge of Node.js, and GIT.</w:t>
      </w:r>
    </w:p>
    <w:p w14:paraId="76CCCC6B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 students that want to refresh or learn these technologies first, I am creating some Youtube videos to help you sharpen up your skills. Here you go :)</w:t>
      </w:r>
    </w:p>
    <w:p w14:paraId="29CB2A65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This video will help you get the best node.js course for you:</w:t>
      </w:r>
    </w:p>
    <w:p w14:paraId="7226328A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4" w:history="1">
        <w:r w:rsidRPr="00657192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pt-BR"/>
          </w:rPr>
          <w:t>https://youtu.be/I45zGq5nubQ</w:t>
        </w:r>
      </w:hyperlink>
    </w:p>
    <w:p w14:paraId="3E6DCDC5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57BDF4D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Let me know how you liked them. I will be posting more content on my Youtube channel so be sure to follow me there too :)</w:t>
      </w:r>
    </w:p>
    <w:p w14:paraId="4C32538E" w14:textId="77777777" w:rsidR="00657192" w:rsidRPr="00657192" w:rsidRDefault="00657192" w:rsidP="00657192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719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 love making videos for you. Let me know what you like or what you want me to cover :)</w:t>
      </w:r>
    </w:p>
    <w:p w14:paraId="2449195C" w14:textId="77777777" w:rsidR="00AD0947" w:rsidRDefault="00AD0947"/>
    <w:sectPr w:rsidR="00AD0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E"/>
    <w:rsid w:val="005E7E0E"/>
    <w:rsid w:val="00657192"/>
    <w:rsid w:val="00A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BBE19-9BFF-4455-8320-479011D0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71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45zGq5nubQ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2020-09-14T13:18:00Z</dcterms:created>
  <dcterms:modified xsi:type="dcterms:W3CDTF">2020-09-14T13:18:00Z</dcterms:modified>
</cp:coreProperties>
</file>