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A8A56" w14:textId="315E86A2" w:rsidR="009623D2" w:rsidRPr="009623D2" w:rsidRDefault="009623D2" w:rsidP="009623D2">
      <w:pPr>
        <w:rPr>
          <w:b/>
          <w:bCs/>
        </w:rPr>
      </w:pPr>
      <w:r w:rsidRPr="009623D2">
        <w:rPr>
          <w:b/>
          <w:bCs/>
        </w:rPr>
        <w:t>Elmo</w:t>
      </w:r>
      <w:r w:rsidR="00BD7362">
        <w:rPr>
          <w:b/>
          <w:bCs/>
        </w:rPr>
        <w:t xml:space="preserve"> the Monster </w:t>
      </w:r>
    </w:p>
    <w:p w14:paraId="2BD9D977" w14:textId="77777777" w:rsidR="009623D2" w:rsidRPr="009623D2" w:rsidRDefault="009623D2" w:rsidP="009623D2">
      <w:pPr>
        <w:rPr>
          <w:b/>
          <w:bCs/>
        </w:rPr>
      </w:pPr>
      <w:r w:rsidRPr="009623D2">
        <w:rPr>
          <w:b/>
          <w:bCs/>
        </w:rPr>
        <w:t>123 Sesame Street, New York, NY 10001</w:t>
      </w:r>
    </w:p>
    <w:p w14:paraId="5F786400" w14:textId="77777777" w:rsidR="009623D2" w:rsidRPr="009623D2" w:rsidRDefault="009623D2" w:rsidP="009623D2">
      <w:pPr>
        <w:rPr>
          <w:b/>
          <w:bCs/>
        </w:rPr>
      </w:pPr>
      <w:r w:rsidRPr="009623D2">
        <w:rPr>
          <w:b/>
          <w:bCs/>
        </w:rPr>
        <w:t>elmo@sesamestreet.org | (555) 123-4567</w:t>
      </w:r>
    </w:p>
    <w:p w14:paraId="28A12F90" w14:textId="77777777" w:rsidR="009623D2" w:rsidRPr="00BD7362" w:rsidRDefault="009623D2" w:rsidP="009623D2">
      <w:pPr>
        <w:rPr>
          <w:b/>
          <w:bCs/>
        </w:rPr>
      </w:pPr>
      <w:r w:rsidRPr="00BD7362">
        <w:rPr>
          <w:b/>
          <w:bCs/>
        </w:rPr>
        <w:t>Objective</w:t>
      </w:r>
    </w:p>
    <w:p w14:paraId="4AAA7FCD" w14:textId="77777777" w:rsidR="009623D2" w:rsidRPr="00BD7362" w:rsidRDefault="009623D2" w:rsidP="009623D2">
      <w:r w:rsidRPr="00BD7362">
        <w:t>Energetic and enthusiastic character with a passion for education, entertainment, and community</w:t>
      </w:r>
    </w:p>
    <w:p w14:paraId="09F5C92C" w14:textId="77777777" w:rsidR="009623D2" w:rsidRPr="00BD7362" w:rsidRDefault="009623D2" w:rsidP="009623D2">
      <w:r w:rsidRPr="00BD7362">
        <w:t>engagement. Skilled in communication, creativity, and audience engagement. Seeking opportunities to</w:t>
      </w:r>
    </w:p>
    <w:p w14:paraId="35334D77" w14:textId="77777777" w:rsidR="009623D2" w:rsidRPr="00BD7362" w:rsidRDefault="009623D2" w:rsidP="009623D2">
      <w:r w:rsidRPr="00BD7362">
        <w:t>bring joy, learning, and positivity to children and families.</w:t>
      </w:r>
    </w:p>
    <w:p w14:paraId="0C2F95B7" w14:textId="77777777" w:rsidR="009623D2" w:rsidRPr="00BD7362" w:rsidRDefault="009623D2" w:rsidP="009623D2">
      <w:r w:rsidRPr="00BD7362">
        <w:t>Experience</w:t>
      </w:r>
    </w:p>
    <w:p w14:paraId="188F4BE6" w14:textId="77777777" w:rsidR="009623D2" w:rsidRPr="00BD7362" w:rsidRDefault="009623D2" w:rsidP="009623D2">
      <w:r w:rsidRPr="00BD7362">
        <w:t>Sesame Street Resident – Sesame Workshop, New York, NY</w:t>
      </w:r>
    </w:p>
    <w:p w14:paraId="4C5F75CB" w14:textId="77777777" w:rsidR="009623D2" w:rsidRPr="00BD7362" w:rsidRDefault="009623D2" w:rsidP="009623D2">
      <w:pPr>
        <w:rPr>
          <w:i/>
          <w:iCs/>
        </w:rPr>
      </w:pPr>
      <w:r w:rsidRPr="00BD7362">
        <w:rPr>
          <w:i/>
          <w:iCs/>
        </w:rPr>
        <w:t>1990 – Present</w:t>
      </w:r>
    </w:p>
    <w:p w14:paraId="0536D247" w14:textId="77777777" w:rsidR="009623D2" w:rsidRPr="00BD7362" w:rsidRDefault="009623D2" w:rsidP="009623D2">
      <w:r w:rsidRPr="00BD7362">
        <w:t>- Host of the “Elmo’s World” segment, engaging millions of children through educational content.</w:t>
      </w:r>
    </w:p>
    <w:p w14:paraId="232DA5FE" w14:textId="77777777" w:rsidR="009623D2" w:rsidRPr="00BD7362" w:rsidRDefault="009623D2" w:rsidP="009623D2">
      <w:r w:rsidRPr="00BD7362">
        <w:t>- Teach social, emotional, and educational lessons in a fun and interactive way.</w:t>
      </w:r>
    </w:p>
    <w:p w14:paraId="2945BD98" w14:textId="77777777" w:rsidR="009623D2" w:rsidRPr="00BD7362" w:rsidRDefault="009623D2" w:rsidP="009623D2">
      <w:r w:rsidRPr="00BD7362">
        <w:t>- Collaborate with other characters, educators, and production teams to develop educational programming.</w:t>
      </w:r>
    </w:p>
    <w:p w14:paraId="73872C29" w14:textId="77777777" w:rsidR="009623D2" w:rsidRPr="00BD7362" w:rsidRDefault="009623D2" w:rsidP="009623D2">
      <w:r w:rsidRPr="00BD7362">
        <w:t>- Perform live shows and public appearances, enhancing audience engagement and brand awareness.</w:t>
      </w:r>
    </w:p>
    <w:p w14:paraId="23B606B9" w14:textId="77777777" w:rsidR="009623D2" w:rsidRPr="00BD7362" w:rsidRDefault="009623D2" w:rsidP="009623D2">
      <w:r w:rsidRPr="00BD7362">
        <w:t>Community Ambassador – Sesame Workshop, Various Locations</w:t>
      </w:r>
    </w:p>
    <w:p w14:paraId="192CBB5B" w14:textId="77777777" w:rsidR="009623D2" w:rsidRPr="00BD7362" w:rsidRDefault="009623D2" w:rsidP="009623D2">
      <w:pPr>
        <w:rPr>
          <w:i/>
          <w:iCs/>
        </w:rPr>
      </w:pPr>
      <w:r w:rsidRPr="00BD7362">
        <w:rPr>
          <w:i/>
          <w:iCs/>
        </w:rPr>
        <w:t>2000 – Present</w:t>
      </w:r>
    </w:p>
    <w:p w14:paraId="641C44DC" w14:textId="77777777" w:rsidR="009623D2" w:rsidRPr="00BD7362" w:rsidRDefault="009623D2" w:rsidP="009623D2">
      <w:r w:rsidRPr="00BD7362">
        <w:t>- Participate in charitable events promoting literacy, health, and emotional well-being for children.</w:t>
      </w:r>
    </w:p>
    <w:p w14:paraId="2B8A8B9B" w14:textId="77777777" w:rsidR="009623D2" w:rsidRPr="00BD7362" w:rsidRDefault="009623D2" w:rsidP="009623D2">
      <w:r w:rsidRPr="00BD7362">
        <w:t>- Conduct interactive storytelling and performances for children at schools, hospitals, and community</w:t>
      </w:r>
    </w:p>
    <w:p w14:paraId="07B218DB" w14:textId="7D1A916C" w:rsidR="009623D2" w:rsidRPr="00BD7362" w:rsidRDefault="009623D2" w:rsidP="009623D2">
      <w:r w:rsidRPr="00BD7362">
        <w:t>centers.</w:t>
      </w:r>
    </w:p>
    <w:p w14:paraId="2E550CA1" w14:textId="28D4D312" w:rsidR="009623D2" w:rsidRPr="009623D2" w:rsidRDefault="009623D2" w:rsidP="009623D2">
      <w:pPr>
        <w:rPr>
          <w:b/>
          <w:bCs/>
        </w:rPr>
      </w:pPr>
      <w:r w:rsidRPr="009623D2">
        <w:rPr>
          <w:b/>
          <w:bCs/>
        </w:rPr>
        <w:t>Skills</w:t>
      </w:r>
    </w:p>
    <w:p w14:paraId="0FD23FA1" w14:textId="77777777" w:rsidR="009623D2" w:rsidRPr="009623D2" w:rsidRDefault="009623D2" w:rsidP="009623D2">
      <w:r w:rsidRPr="009623D2">
        <w:t>- Public speaking and audience engagement</w:t>
      </w:r>
    </w:p>
    <w:p w14:paraId="0FDFAD60" w14:textId="77777777" w:rsidR="009623D2" w:rsidRPr="009623D2" w:rsidRDefault="009623D2" w:rsidP="009623D2">
      <w:r w:rsidRPr="009623D2">
        <w:t>- Creative problem-solving</w:t>
      </w:r>
    </w:p>
    <w:p w14:paraId="130B03F6" w14:textId="77777777" w:rsidR="009623D2" w:rsidRPr="009623D2" w:rsidRDefault="009623D2" w:rsidP="009623D2">
      <w:r w:rsidRPr="009623D2">
        <w:t>- Social-emotional education</w:t>
      </w:r>
    </w:p>
    <w:p w14:paraId="28A39DCE" w14:textId="77777777" w:rsidR="009623D2" w:rsidRPr="009623D2" w:rsidRDefault="009623D2" w:rsidP="009623D2">
      <w:r w:rsidRPr="009623D2">
        <w:t>- Team collaboration</w:t>
      </w:r>
    </w:p>
    <w:p w14:paraId="27E9AC79" w14:textId="77777777" w:rsidR="009623D2" w:rsidRPr="009623D2" w:rsidRDefault="009623D2" w:rsidP="009623D2">
      <w:r w:rsidRPr="009623D2">
        <w:t>- Singing, dancing, and performing</w:t>
      </w:r>
    </w:p>
    <w:p w14:paraId="4A8A601E" w14:textId="77777777" w:rsidR="009623D2" w:rsidRPr="009623D2" w:rsidRDefault="009623D2" w:rsidP="009623D2">
      <w:pPr>
        <w:rPr>
          <w:b/>
          <w:bCs/>
        </w:rPr>
      </w:pPr>
      <w:r w:rsidRPr="009623D2">
        <w:rPr>
          <w:b/>
          <w:bCs/>
        </w:rPr>
        <w:t>Education</w:t>
      </w:r>
    </w:p>
    <w:p w14:paraId="399647A6" w14:textId="77777777" w:rsidR="009623D2" w:rsidRPr="009623D2" w:rsidRDefault="009623D2" w:rsidP="009623D2">
      <w:r w:rsidRPr="009623D2">
        <w:lastRenderedPageBreak/>
        <w:t>- Learning Through Play and Exploration – Sesame Street University (fictional)</w:t>
      </w:r>
    </w:p>
    <w:p w14:paraId="55478298" w14:textId="77777777" w:rsidR="009623D2" w:rsidRPr="009623D2" w:rsidRDefault="009623D2" w:rsidP="009623D2">
      <w:r w:rsidRPr="009623D2">
        <w:t>- Lifelong experiential learning through community engagement</w:t>
      </w:r>
    </w:p>
    <w:p w14:paraId="3369F283" w14:textId="77777777" w:rsidR="009623D2" w:rsidRPr="009623D2" w:rsidRDefault="009623D2" w:rsidP="009623D2">
      <w:pPr>
        <w:rPr>
          <w:b/>
          <w:bCs/>
        </w:rPr>
      </w:pPr>
      <w:r w:rsidRPr="009623D2">
        <w:rPr>
          <w:b/>
          <w:bCs/>
        </w:rPr>
        <w:t>Awards &amp; Recognition</w:t>
      </w:r>
    </w:p>
    <w:p w14:paraId="028957A5" w14:textId="77777777" w:rsidR="009623D2" w:rsidRPr="009623D2" w:rsidRDefault="009623D2" w:rsidP="009623D2">
      <w:r w:rsidRPr="009623D2">
        <w:t>- Emmy Awards for Outstanding Children’s Programming (multiple)</w:t>
      </w:r>
    </w:p>
    <w:p w14:paraId="69F4166D" w14:textId="77777777" w:rsidR="009623D2" w:rsidRPr="009623D2" w:rsidRDefault="009623D2" w:rsidP="009623D2">
      <w:r w:rsidRPr="009623D2">
        <w:t>- Parents’ Choice Awards</w:t>
      </w:r>
    </w:p>
    <w:p w14:paraId="1CEA9872" w14:textId="7CBD99AE" w:rsidR="009623D2" w:rsidRPr="009623D2" w:rsidRDefault="009623D2" w:rsidP="009623D2">
      <w:r w:rsidRPr="009623D2">
        <w:t>- Recognized as one of the most beloved children’s television characters worldwide</w:t>
      </w:r>
    </w:p>
    <w:p w14:paraId="6EE70BE7" w14:textId="77777777" w:rsidR="009623D2" w:rsidRPr="009623D2" w:rsidRDefault="009623D2" w:rsidP="009623D2">
      <w:pPr>
        <w:rPr>
          <w:b/>
          <w:bCs/>
        </w:rPr>
      </w:pPr>
      <w:r w:rsidRPr="009623D2">
        <w:rPr>
          <w:b/>
          <w:bCs/>
        </w:rPr>
        <w:t>References</w:t>
      </w:r>
    </w:p>
    <w:p w14:paraId="30C0897E" w14:textId="77777777" w:rsidR="009623D2" w:rsidRPr="009623D2" w:rsidRDefault="009623D2" w:rsidP="009623D2">
      <w:r w:rsidRPr="009623D2">
        <w:t>- Big Bird, Sesame Street</w:t>
      </w:r>
    </w:p>
    <w:p w14:paraId="64ACAFC3" w14:textId="656761E4" w:rsidR="006C3A91" w:rsidRDefault="009623D2" w:rsidP="009623D2">
      <w:r w:rsidRPr="009623D2">
        <w:t>- Cookie Monster, Sesame Street</w:t>
      </w:r>
    </w:p>
    <w:sectPr w:rsidR="006C3A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3D2"/>
    <w:rsid w:val="001759EE"/>
    <w:rsid w:val="00194F19"/>
    <w:rsid w:val="00391456"/>
    <w:rsid w:val="00424520"/>
    <w:rsid w:val="006C3A91"/>
    <w:rsid w:val="009623D2"/>
    <w:rsid w:val="00B5435B"/>
    <w:rsid w:val="00BD7362"/>
    <w:rsid w:val="00F63D25"/>
    <w:rsid w:val="00F8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87AB6"/>
  <w15:chartTrackingRefBased/>
  <w15:docId w15:val="{EF57AD3C-F33F-4499-9AD2-9FB647652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3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3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3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3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3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3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Almodovar</dc:creator>
  <cp:keywords/>
  <dc:description/>
  <cp:lastModifiedBy>Olivia Almodovar</cp:lastModifiedBy>
  <cp:revision>2</cp:revision>
  <dcterms:created xsi:type="dcterms:W3CDTF">2025-10-29T01:22:00Z</dcterms:created>
  <dcterms:modified xsi:type="dcterms:W3CDTF">2025-10-29T01:22:00Z</dcterms:modified>
</cp:coreProperties>
</file>