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574AC" w14:textId="7812F600" w:rsidR="001226B4" w:rsidRPr="004D6263" w:rsidRDefault="00CA59B3" w:rsidP="00CA59B3">
      <w:pPr>
        <w:jc w:val="center"/>
        <w:rPr>
          <w:b/>
          <w:bCs/>
          <w:sz w:val="28"/>
          <w:szCs w:val="28"/>
          <w:u w:val="single"/>
        </w:rPr>
      </w:pPr>
      <w:r w:rsidRPr="004D6263">
        <w:rPr>
          <w:b/>
          <w:bCs/>
          <w:sz w:val="28"/>
          <w:szCs w:val="28"/>
          <w:u w:val="single"/>
        </w:rPr>
        <w:t xml:space="preserve">¿Cómo integrar </w:t>
      </w:r>
      <w:r w:rsidR="004D6263">
        <w:rPr>
          <w:b/>
          <w:bCs/>
          <w:sz w:val="28"/>
          <w:szCs w:val="28"/>
          <w:u w:val="single"/>
        </w:rPr>
        <w:t xml:space="preserve">el </w:t>
      </w:r>
      <w:r w:rsidRPr="004D6263">
        <w:rPr>
          <w:b/>
          <w:bCs/>
          <w:sz w:val="28"/>
          <w:szCs w:val="28"/>
          <w:u w:val="single"/>
        </w:rPr>
        <w:t>ERP con Magento?</w:t>
      </w:r>
    </w:p>
    <w:p w14:paraId="39C1A247" w14:textId="64757B42" w:rsidR="00D9228D" w:rsidRDefault="00D9228D" w:rsidP="00CA59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F780FF" wp14:editId="56460C76">
                <wp:simplePos x="0" y="0"/>
                <wp:positionH relativeFrom="column">
                  <wp:posOffset>3941445</wp:posOffset>
                </wp:positionH>
                <wp:positionV relativeFrom="paragraph">
                  <wp:posOffset>155575</wp:posOffset>
                </wp:positionV>
                <wp:extent cx="1066800" cy="1036320"/>
                <wp:effectExtent l="38100" t="38100" r="114300" b="10668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317592" id="Rectángulo: esquinas redondeadas 7" o:spid="_x0000_s1026" style="position:absolute;margin-left:310.35pt;margin-top:12.25pt;width:84pt;height:8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" filled="f" strokecolor="black [3213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764094" wp14:editId="6741CECB">
                <wp:simplePos x="0" y="0"/>
                <wp:positionH relativeFrom="column">
                  <wp:posOffset>2135505</wp:posOffset>
                </wp:positionH>
                <wp:positionV relativeFrom="paragraph">
                  <wp:posOffset>155575</wp:posOffset>
                </wp:positionV>
                <wp:extent cx="1066800" cy="1036320"/>
                <wp:effectExtent l="38100" t="38100" r="114300" b="10668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0F07E9" id="Rectángulo: esquinas redondeadas 6" o:spid="_x0000_s1026" style="position:absolute;margin-left:168.15pt;margin-top:12.25pt;width:84pt;height:8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" filled="f" strokecolor="black [3213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2B546" wp14:editId="40F0EE9F">
                <wp:simplePos x="0" y="0"/>
                <wp:positionH relativeFrom="column">
                  <wp:posOffset>344805</wp:posOffset>
                </wp:positionH>
                <wp:positionV relativeFrom="paragraph">
                  <wp:posOffset>132715</wp:posOffset>
                </wp:positionV>
                <wp:extent cx="1066800" cy="1036320"/>
                <wp:effectExtent l="38100" t="38100" r="114300" b="10668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37CE74" id="Rectángulo: esquinas redondeadas 5" o:spid="_x0000_s1026" style="position:absolute;margin-left:27.15pt;margin-top:10.45pt;width:84pt;height:8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" filled="f" strokecolor="black [3213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</w:p>
    <w:p w14:paraId="181A9357" w14:textId="51C5D51E" w:rsidR="00D9228D" w:rsidRDefault="00D9228D" w:rsidP="00CA59B3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7E7F88E" wp14:editId="26EF3E57">
                <wp:simplePos x="0" y="0"/>
                <wp:positionH relativeFrom="column">
                  <wp:posOffset>3971925</wp:posOffset>
                </wp:positionH>
                <wp:positionV relativeFrom="paragraph">
                  <wp:posOffset>235585</wp:posOffset>
                </wp:positionV>
                <wp:extent cx="990600" cy="327660"/>
                <wp:effectExtent l="0" t="0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B3EFA" w14:textId="0A9DD1AE" w:rsidR="00D9228D" w:rsidRDefault="00D9228D" w:rsidP="00D9228D">
                            <w:pPr>
                              <w:jc w:val="center"/>
                            </w:pPr>
                            <w:r>
                              <w:t>MAGENTO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7F88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12.75pt;margin-top:18.55pt;width:78pt;height:25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" stroked="f">
                <v:textbox>
                  <w:txbxContent>
                    <w:p w14:paraId="0EFB3EFA" w14:textId="0A9DD1AE" w:rsidR="00D9228D" w:rsidRDefault="00D9228D" w:rsidP="00D9228D">
                      <w:pPr>
                        <w:jc w:val="center"/>
                      </w:pPr>
                      <w:r>
                        <w:t>MAGENTO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648C28F" wp14:editId="2515BEC8">
                <wp:simplePos x="0" y="0"/>
                <wp:positionH relativeFrom="column">
                  <wp:posOffset>360045</wp:posOffset>
                </wp:positionH>
                <wp:positionV relativeFrom="paragraph">
                  <wp:posOffset>212725</wp:posOffset>
                </wp:positionV>
                <wp:extent cx="990600" cy="281940"/>
                <wp:effectExtent l="0" t="0" r="0" b="381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6B10F" w14:textId="4BDC9084" w:rsidR="00D9228D" w:rsidRDefault="00D9228D" w:rsidP="00D9228D">
                            <w:pPr>
                              <w:jc w:val="center"/>
                            </w:pPr>
                            <w:r>
                              <w:t>ERP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C28F" id="_x0000_s1027" type="#_x0000_t202" style="position:absolute;left:0;text-align:left;margin-left:28.35pt;margin-top:16.75pt;width:78pt;height:22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" stroked="f">
                <v:textbox>
                  <w:txbxContent>
                    <w:p w14:paraId="2C66B10F" w14:textId="4BDC9084" w:rsidR="00D9228D" w:rsidRDefault="00D9228D" w:rsidP="00D9228D">
                      <w:pPr>
                        <w:jc w:val="center"/>
                      </w:pPr>
                      <w:r>
                        <w:t>ERP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8FF30DF" wp14:editId="4D8EF8F3">
                <wp:simplePos x="0" y="0"/>
                <wp:positionH relativeFrom="column">
                  <wp:posOffset>2165985</wp:posOffset>
                </wp:positionH>
                <wp:positionV relativeFrom="paragraph">
                  <wp:posOffset>67945</wp:posOffset>
                </wp:positionV>
                <wp:extent cx="990600" cy="6553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B9857" w14:textId="45EF03D0" w:rsidR="00D9228D" w:rsidRDefault="00D9228D" w:rsidP="00D9228D">
                            <w:pPr>
                              <w:jc w:val="center"/>
                            </w:pPr>
                            <w:r>
                              <w:t>MULESOFT</w:t>
                            </w:r>
                          </w:p>
                          <w:p w14:paraId="7D722444" w14:textId="62C92886" w:rsidR="00D9228D" w:rsidRDefault="00D9228D" w:rsidP="00D9228D">
                            <w:pPr>
                              <w:jc w:val="center"/>
                            </w:pPr>
                            <w:r>
                              <w:t>(Middleware)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30DF" id="_x0000_s1028" type="#_x0000_t202" style="position:absolute;left:0;text-align:left;margin-left:170.55pt;margin-top:5.35pt;width:78pt;height:51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" stroked="f">
                <v:textbox>
                  <w:txbxContent>
                    <w:p w14:paraId="261B9857" w14:textId="45EF03D0" w:rsidR="00D9228D" w:rsidRDefault="00D9228D" w:rsidP="00D9228D">
                      <w:pPr>
                        <w:jc w:val="center"/>
                      </w:pPr>
                      <w:r>
                        <w:t>MULESOFT</w:t>
                      </w:r>
                    </w:p>
                    <w:p w14:paraId="7D722444" w14:textId="62C92886" w:rsidR="00D9228D" w:rsidRDefault="00D9228D" w:rsidP="00D9228D">
                      <w:pPr>
                        <w:jc w:val="center"/>
                      </w:pPr>
                      <w:r>
                        <w:t>(Middleware)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3D6FE3" w14:textId="53B3606E" w:rsidR="00D9228D" w:rsidRDefault="00D9228D" w:rsidP="00CA59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23BE7A" wp14:editId="031D2DE4">
                <wp:simplePos x="0" y="0"/>
                <wp:positionH relativeFrom="column">
                  <wp:posOffset>1510665</wp:posOffset>
                </wp:positionH>
                <wp:positionV relativeFrom="paragraph">
                  <wp:posOffset>72390</wp:posOffset>
                </wp:positionV>
                <wp:extent cx="518160" cy="7620"/>
                <wp:effectExtent l="0" t="95250" r="0" b="10668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EDE1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18.95pt;margin-top:5.7pt;width:40.8pt;height:.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" strokecolor="black [3213]" strokeweight="3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C15681" wp14:editId="1D662F31">
                <wp:simplePos x="0" y="0"/>
                <wp:positionH relativeFrom="column">
                  <wp:posOffset>3293745</wp:posOffset>
                </wp:positionH>
                <wp:positionV relativeFrom="paragraph">
                  <wp:posOffset>87630</wp:posOffset>
                </wp:positionV>
                <wp:extent cx="518160" cy="7620"/>
                <wp:effectExtent l="0" t="95250" r="0" b="10668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8192B" id="Conector recto de flecha 9" o:spid="_x0000_s1026" type="#_x0000_t32" style="position:absolute;margin-left:259.35pt;margin-top:6.9pt;width:40.8pt;height: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" strokecolor="black [3213]" strokeweight="3pt">
                <v:stroke startarrow="block" endarrow="block" joinstyle="miter"/>
              </v:shape>
            </w:pict>
          </mc:Fallback>
        </mc:AlternateContent>
      </w:r>
    </w:p>
    <w:p w14:paraId="47BEC300" w14:textId="426E5520" w:rsidR="00D9228D" w:rsidRDefault="00D9228D" w:rsidP="00CA59B3">
      <w:pPr>
        <w:jc w:val="center"/>
      </w:pPr>
    </w:p>
    <w:p w14:paraId="7C3117C7" w14:textId="77777777" w:rsidR="00D9228D" w:rsidRDefault="00D9228D" w:rsidP="00CA59B3">
      <w:pPr>
        <w:jc w:val="center"/>
      </w:pPr>
    </w:p>
    <w:p w14:paraId="7346153A" w14:textId="6CAB26DD" w:rsidR="00CA59B3" w:rsidRDefault="00CA59B3" w:rsidP="00023F92">
      <w:r w:rsidRPr="00CA59B3">
        <w:t xml:space="preserve">La generación de tokens es el </w:t>
      </w:r>
      <w:r w:rsidRPr="00023F92">
        <w:rPr>
          <w:b/>
          <w:bCs/>
          <w:u w:val="single"/>
        </w:rPr>
        <w:t>primer paso</w:t>
      </w:r>
      <w:r w:rsidRPr="00CA59B3">
        <w:t xml:space="preserve"> para obtener acceso a las API de magento. El token debe pasarse con cada llamada a la API como parte de la información del encabezado.</w:t>
      </w:r>
    </w:p>
    <w:p w14:paraId="051615C6" w14:textId="77777777" w:rsidR="00CA59B3" w:rsidRPr="0020175A" w:rsidRDefault="00CA59B3" w:rsidP="00CA59B3">
      <w:pPr>
        <w:pStyle w:val="Default"/>
        <w:rPr>
          <w:color w:val="auto"/>
          <w:sz w:val="22"/>
          <w:szCs w:val="22"/>
        </w:rPr>
      </w:pPr>
      <w:r w:rsidRPr="0020175A">
        <w:rPr>
          <w:color w:val="auto"/>
          <w:sz w:val="22"/>
          <w:szCs w:val="22"/>
        </w:rPr>
        <w:t xml:space="preserve">URL: </w:t>
      </w:r>
    </w:p>
    <w:p w14:paraId="3B3E9544" w14:textId="77777777" w:rsidR="00CA59B3" w:rsidRPr="0020175A" w:rsidRDefault="00CA59B3" w:rsidP="00CA59B3">
      <w:pPr>
        <w:pStyle w:val="Default"/>
        <w:rPr>
          <w:b/>
          <w:bCs/>
          <w:color w:val="auto"/>
          <w:sz w:val="22"/>
          <w:szCs w:val="22"/>
        </w:rPr>
      </w:pPr>
    </w:p>
    <w:p w14:paraId="747AD9F8" w14:textId="448302CC" w:rsidR="00CA59B3" w:rsidRPr="004D6263" w:rsidRDefault="00CA59B3" w:rsidP="00CA59B3">
      <w:pPr>
        <w:pStyle w:val="Default"/>
        <w:rPr>
          <w:color w:val="auto"/>
          <w:sz w:val="22"/>
          <w:szCs w:val="22"/>
        </w:rPr>
      </w:pPr>
      <w:r w:rsidRPr="004D6263">
        <w:rPr>
          <w:b/>
          <w:bCs/>
          <w:color w:val="auto"/>
          <w:sz w:val="22"/>
          <w:szCs w:val="22"/>
        </w:rPr>
        <w:t>Ambiente Desarrollo:</w:t>
      </w:r>
      <w:r w:rsidRPr="004D6263">
        <w:rPr>
          <w:color w:val="auto"/>
          <w:sz w:val="22"/>
          <w:szCs w:val="22"/>
        </w:rPr>
        <w:t xml:space="preserve"> </w:t>
      </w:r>
    </w:p>
    <w:p w14:paraId="3F8DD746" w14:textId="731302E9" w:rsidR="00CA59B3" w:rsidRPr="004D6263" w:rsidRDefault="002A2451" w:rsidP="00CA59B3">
      <w:pPr>
        <w:pStyle w:val="Default"/>
        <w:rPr>
          <w:color w:val="auto"/>
          <w:sz w:val="22"/>
          <w:szCs w:val="22"/>
        </w:rPr>
      </w:pPr>
      <w:hyperlink r:id="rId8" w:history="1">
        <w:r w:rsidR="00CA59B3" w:rsidRPr="004D6263">
          <w:rPr>
            <w:rStyle w:val="Hipervnculo"/>
            <w:sz w:val="22"/>
            <w:szCs w:val="22"/>
          </w:rPr>
          <w:t>http://development-argentina-a6vkxsy-aba4j235kr5wu.us-3.magentosite.cloud/index.php/rest/V1/integration/admin/token</w:t>
        </w:r>
      </w:hyperlink>
    </w:p>
    <w:p w14:paraId="180D0D8E" w14:textId="77777777" w:rsidR="00CA59B3" w:rsidRPr="004D6263" w:rsidRDefault="00CA59B3" w:rsidP="00CA59B3">
      <w:pPr>
        <w:pStyle w:val="Default"/>
        <w:rPr>
          <w:b/>
          <w:bCs/>
          <w:color w:val="auto"/>
          <w:sz w:val="22"/>
          <w:szCs w:val="22"/>
        </w:rPr>
      </w:pPr>
    </w:p>
    <w:p w14:paraId="4CC16244" w14:textId="33663C72" w:rsidR="00CA59B3" w:rsidRPr="004D6263" w:rsidRDefault="00CA59B3" w:rsidP="00CA59B3">
      <w:pPr>
        <w:pStyle w:val="Default"/>
        <w:rPr>
          <w:b/>
          <w:bCs/>
          <w:color w:val="auto"/>
          <w:sz w:val="22"/>
          <w:szCs w:val="22"/>
        </w:rPr>
      </w:pPr>
      <w:r w:rsidRPr="004D6263">
        <w:rPr>
          <w:b/>
          <w:bCs/>
          <w:color w:val="auto"/>
          <w:sz w:val="22"/>
          <w:szCs w:val="22"/>
        </w:rPr>
        <w:t xml:space="preserve">Ambiente Pruebas: </w:t>
      </w:r>
    </w:p>
    <w:p w14:paraId="0241B8B4" w14:textId="32133A73" w:rsidR="00CA59B3" w:rsidRPr="004D6263" w:rsidRDefault="002A2451" w:rsidP="00CA59B3">
      <w:hyperlink r:id="rId9" w:history="1">
        <w:r w:rsidR="00CA59B3" w:rsidRPr="004D6263">
          <w:rPr>
            <w:rStyle w:val="Hipervnculo"/>
          </w:rPr>
          <w:t>https://mcstaging.unlb2bcomm1.unileverservices.com/index.php/rest/V1/integration/admin/token</w:t>
        </w:r>
      </w:hyperlink>
    </w:p>
    <w:p w14:paraId="7805B298" w14:textId="10551812" w:rsidR="00CA59B3" w:rsidRDefault="00CA59B3" w:rsidP="00CA59B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F4BDC0" wp14:editId="1B357CA9">
                <wp:simplePos x="0" y="0"/>
                <wp:positionH relativeFrom="column">
                  <wp:posOffset>2828925</wp:posOffset>
                </wp:positionH>
                <wp:positionV relativeFrom="paragraph">
                  <wp:posOffset>26670</wp:posOffset>
                </wp:positionV>
                <wp:extent cx="2540" cy="883920"/>
                <wp:effectExtent l="0" t="0" r="35560" b="3048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8839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C7E49" id="Conector recto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2.1pt" to="222.95pt,7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2693AB9" wp14:editId="7274ED21">
                <wp:simplePos x="0" y="0"/>
                <wp:positionH relativeFrom="column">
                  <wp:posOffset>4352805</wp:posOffset>
                </wp:positionH>
                <wp:positionV relativeFrom="paragraph">
                  <wp:posOffset>140550</wp:posOffset>
                </wp:positionV>
                <wp:extent cx="360" cy="360"/>
                <wp:effectExtent l="57150" t="38100" r="38100" b="5715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2693AB9" wp14:editId="7274ED21">
                <wp:simplePos x="0" y="0"/>
                <wp:positionH relativeFrom="column">
                  <wp:posOffset>4352805</wp:posOffset>
                </wp:positionH>
                <wp:positionV relativeFrom="paragraph">
                  <wp:posOffset>140550</wp:posOffset>
                </wp:positionV>
                <wp:extent cx="360" cy="360"/>
                <wp:effectExtent l="57150" t="38100" r="38100" b="5715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ntrada de lápiz 2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inline distT="0" distB="0" distL="0" distR="0" wp14:anchorId="1FD107F5" wp14:editId="149AA58C">
            <wp:extent cx="2829819" cy="906780"/>
            <wp:effectExtent l="0" t="0" r="889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055" cy="91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57A" w14:textId="4278F709" w:rsidR="00CA59B3" w:rsidRPr="004D6263" w:rsidRDefault="00CA59B3" w:rsidP="00CA59B3">
      <w:pPr>
        <w:pStyle w:val="Default"/>
        <w:rPr>
          <w:color w:val="auto"/>
          <w:sz w:val="22"/>
          <w:szCs w:val="22"/>
          <w:highlight w:val="yellow"/>
          <w:lang w:val="en-US"/>
        </w:rPr>
      </w:pPr>
      <w:r w:rsidRPr="004D6263">
        <w:rPr>
          <w:color w:val="auto"/>
          <w:sz w:val="22"/>
          <w:szCs w:val="22"/>
          <w:highlight w:val="yellow"/>
          <w:lang w:val="en-US"/>
        </w:rPr>
        <w:t xml:space="preserve">Username: </w:t>
      </w:r>
      <w:proofErr w:type="spellStart"/>
      <w:r w:rsidRPr="004D6263">
        <w:rPr>
          <w:color w:val="auto"/>
          <w:sz w:val="22"/>
          <w:szCs w:val="22"/>
          <w:highlight w:val="yellow"/>
          <w:lang w:val="en-US"/>
        </w:rPr>
        <w:t>sigmaadmin</w:t>
      </w:r>
      <w:proofErr w:type="spellEnd"/>
      <w:r w:rsidRPr="004D6263">
        <w:rPr>
          <w:color w:val="auto"/>
          <w:sz w:val="22"/>
          <w:szCs w:val="22"/>
          <w:highlight w:val="yellow"/>
          <w:lang w:val="en-US"/>
        </w:rPr>
        <w:t xml:space="preserve"> </w:t>
      </w:r>
    </w:p>
    <w:p w14:paraId="189942AC" w14:textId="47EB2D8B" w:rsidR="00CA59B3" w:rsidRPr="004D6263" w:rsidRDefault="00CA59B3" w:rsidP="00CA59B3">
      <w:pPr>
        <w:rPr>
          <w:lang w:val="en-US"/>
        </w:rPr>
      </w:pPr>
      <w:r w:rsidRPr="004D6263">
        <w:rPr>
          <w:highlight w:val="yellow"/>
          <w:lang w:val="en-US"/>
        </w:rPr>
        <w:t>Password: s1gma3rp</w:t>
      </w:r>
    </w:p>
    <w:p w14:paraId="2B49167A" w14:textId="563A5B74" w:rsidR="00CA59B3" w:rsidRPr="00CA59B3" w:rsidRDefault="00CA59B3" w:rsidP="00CA59B3">
      <w:pPr>
        <w:pStyle w:val="Default"/>
        <w:rPr>
          <w:color w:val="auto"/>
          <w:sz w:val="22"/>
          <w:szCs w:val="22"/>
          <w:lang w:val="en-US"/>
        </w:rPr>
      </w:pPr>
      <w:r w:rsidRPr="00CA59B3">
        <w:rPr>
          <w:b/>
          <w:bCs/>
          <w:color w:val="auto"/>
          <w:sz w:val="22"/>
          <w:szCs w:val="22"/>
          <w:lang w:val="en-US"/>
        </w:rPr>
        <w:t xml:space="preserve">Sample Request </w:t>
      </w:r>
    </w:p>
    <w:p w14:paraId="2DF0117A" w14:textId="2A259009" w:rsidR="00CA59B3" w:rsidRPr="00CA59B3" w:rsidRDefault="00CA59B3" w:rsidP="00CA59B3">
      <w:pPr>
        <w:pStyle w:val="Default"/>
        <w:rPr>
          <w:color w:val="auto"/>
          <w:sz w:val="22"/>
          <w:szCs w:val="22"/>
          <w:lang w:val="en-US"/>
        </w:rPr>
      </w:pPr>
      <w:r w:rsidRPr="00CA59B3">
        <w:rPr>
          <w:color w:val="auto"/>
          <w:sz w:val="22"/>
          <w:szCs w:val="22"/>
          <w:lang w:val="en-US"/>
        </w:rPr>
        <w:t xml:space="preserve">{ </w:t>
      </w:r>
    </w:p>
    <w:p w14:paraId="6DDB2FE9" w14:textId="0D5CB2AA" w:rsidR="00CA59B3" w:rsidRPr="00CA59B3" w:rsidRDefault="00CA59B3" w:rsidP="00CA59B3">
      <w:pPr>
        <w:pStyle w:val="Default"/>
        <w:rPr>
          <w:color w:val="auto"/>
          <w:sz w:val="22"/>
          <w:szCs w:val="22"/>
          <w:lang w:val="en-US"/>
        </w:rPr>
      </w:pPr>
      <w:r w:rsidRPr="00CA59B3">
        <w:rPr>
          <w:color w:val="auto"/>
          <w:sz w:val="22"/>
          <w:szCs w:val="22"/>
          <w:lang w:val="en-US"/>
        </w:rPr>
        <w:t>“username</w:t>
      </w:r>
      <w:proofErr w:type="gramStart"/>
      <w:r w:rsidRPr="00CA59B3">
        <w:rPr>
          <w:color w:val="auto"/>
          <w:sz w:val="22"/>
          <w:szCs w:val="22"/>
          <w:lang w:val="en-US"/>
        </w:rPr>
        <w:t>” :</w:t>
      </w:r>
      <w:proofErr w:type="gramEnd"/>
      <w:r w:rsidRPr="00CA59B3">
        <w:rPr>
          <w:color w:val="auto"/>
          <w:sz w:val="22"/>
          <w:szCs w:val="22"/>
          <w:lang w:val="en-US"/>
        </w:rPr>
        <w:t xml:space="preserve"> “</w:t>
      </w:r>
      <w:proofErr w:type="spellStart"/>
      <w:r w:rsidRPr="00CA59B3">
        <w:rPr>
          <w:color w:val="auto"/>
          <w:sz w:val="22"/>
          <w:szCs w:val="22"/>
          <w:lang w:val="en-US"/>
        </w:rPr>
        <w:t>sigmaadmin</w:t>
      </w:r>
      <w:proofErr w:type="spellEnd"/>
      <w:r w:rsidRPr="00CA59B3">
        <w:rPr>
          <w:color w:val="auto"/>
          <w:sz w:val="22"/>
          <w:szCs w:val="22"/>
          <w:lang w:val="en-US"/>
        </w:rPr>
        <w:t xml:space="preserve">”, </w:t>
      </w:r>
    </w:p>
    <w:p w14:paraId="0CC9FF80" w14:textId="15FD190D" w:rsidR="00CA59B3" w:rsidRPr="00CA59B3" w:rsidRDefault="00CA59B3" w:rsidP="00CA59B3">
      <w:pPr>
        <w:pStyle w:val="Default"/>
        <w:rPr>
          <w:color w:val="auto"/>
          <w:sz w:val="22"/>
          <w:szCs w:val="22"/>
          <w:lang w:val="en-US"/>
        </w:rPr>
      </w:pPr>
      <w:r w:rsidRPr="00CA59B3">
        <w:rPr>
          <w:color w:val="auto"/>
          <w:sz w:val="22"/>
          <w:szCs w:val="22"/>
          <w:lang w:val="en-US"/>
        </w:rPr>
        <w:t>“password</w:t>
      </w:r>
      <w:proofErr w:type="gramStart"/>
      <w:r w:rsidRPr="00CA59B3">
        <w:rPr>
          <w:color w:val="auto"/>
          <w:sz w:val="22"/>
          <w:szCs w:val="22"/>
          <w:lang w:val="en-US"/>
        </w:rPr>
        <w:t>” :</w:t>
      </w:r>
      <w:proofErr w:type="gramEnd"/>
      <w:r w:rsidRPr="00CA59B3">
        <w:rPr>
          <w:color w:val="auto"/>
          <w:sz w:val="22"/>
          <w:szCs w:val="22"/>
          <w:lang w:val="en-US"/>
        </w:rPr>
        <w:t xml:space="preserve"> “s1gma3rp” </w:t>
      </w:r>
    </w:p>
    <w:p w14:paraId="3C5B7CBC" w14:textId="77777777" w:rsidR="00CA59B3" w:rsidRPr="004D6263" w:rsidRDefault="00CA59B3" w:rsidP="00CA59B3">
      <w:pPr>
        <w:pStyle w:val="Default"/>
        <w:rPr>
          <w:color w:val="auto"/>
          <w:sz w:val="22"/>
          <w:szCs w:val="22"/>
          <w:lang w:val="en-US"/>
        </w:rPr>
      </w:pPr>
      <w:r w:rsidRPr="004D6263">
        <w:rPr>
          <w:color w:val="auto"/>
          <w:sz w:val="22"/>
          <w:szCs w:val="22"/>
          <w:lang w:val="en-US"/>
        </w:rPr>
        <w:t xml:space="preserve">} </w:t>
      </w:r>
    </w:p>
    <w:p w14:paraId="1CCD0AB8" w14:textId="1EF48DF3" w:rsidR="00CA59B3" w:rsidRPr="004D6263" w:rsidRDefault="00CA59B3" w:rsidP="00CA59B3">
      <w:pPr>
        <w:pStyle w:val="Default"/>
        <w:rPr>
          <w:color w:val="auto"/>
          <w:sz w:val="22"/>
          <w:szCs w:val="22"/>
          <w:lang w:val="en-US"/>
        </w:rPr>
      </w:pPr>
      <w:r w:rsidRPr="004D6263">
        <w:rPr>
          <w:b/>
          <w:bCs/>
          <w:color w:val="auto"/>
          <w:sz w:val="22"/>
          <w:szCs w:val="22"/>
          <w:lang w:val="en-US"/>
        </w:rPr>
        <w:t xml:space="preserve">Sample Response </w:t>
      </w:r>
    </w:p>
    <w:p w14:paraId="29947D0E" w14:textId="1D427ABD" w:rsidR="00CA59B3" w:rsidRPr="00737D68" w:rsidRDefault="00CA59B3" w:rsidP="00CA59B3">
      <w:pPr>
        <w:rPr>
          <w:lang w:val="en-US"/>
        </w:rPr>
      </w:pPr>
      <w:r w:rsidRPr="00737D68">
        <w:rPr>
          <w:lang w:val="en-US"/>
        </w:rPr>
        <w:t>“Okebozau21af94c2g4l1cyo4b9deauet”</w:t>
      </w:r>
    </w:p>
    <w:p w14:paraId="33B8F45B" w14:textId="12668FF6" w:rsidR="00CA59B3" w:rsidRPr="00737D68" w:rsidRDefault="00CA59B3" w:rsidP="00CA59B3">
      <w:pPr>
        <w:pStyle w:val="Default"/>
        <w:rPr>
          <w:lang w:val="en-US"/>
        </w:rPr>
      </w:pPr>
    </w:p>
    <w:p w14:paraId="53A3EB6A" w14:textId="356A4AE4" w:rsidR="004D6263" w:rsidRPr="00737D68" w:rsidRDefault="004D6263" w:rsidP="00CA59B3">
      <w:pPr>
        <w:rPr>
          <w:b/>
          <w:bCs/>
          <w:sz w:val="28"/>
          <w:szCs w:val="28"/>
          <w:u w:val="single"/>
          <w:lang w:val="en-US"/>
        </w:rPr>
      </w:pPr>
    </w:p>
    <w:p w14:paraId="3D20BCF4" w14:textId="411A3226" w:rsidR="004D6263" w:rsidRPr="00737D68" w:rsidRDefault="004D6263" w:rsidP="00CA59B3">
      <w:pPr>
        <w:rPr>
          <w:b/>
          <w:bCs/>
          <w:sz w:val="28"/>
          <w:szCs w:val="28"/>
          <w:u w:val="single"/>
          <w:lang w:val="en-US"/>
        </w:rPr>
      </w:pPr>
    </w:p>
    <w:p w14:paraId="3EE6E303" w14:textId="3335B967" w:rsidR="004D6263" w:rsidRPr="00737D68" w:rsidRDefault="004D6263" w:rsidP="00CA59B3">
      <w:pPr>
        <w:rPr>
          <w:b/>
          <w:bCs/>
          <w:sz w:val="28"/>
          <w:szCs w:val="28"/>
          <w:u w:val="single"/>
          <w:lang w:val="en-US"/>
        </w:rPr>
      </w:pPr>
    </w:p>
    <w:p w14:paraId="1D579CB5" w14:textId="3CB4088E" w:rsidR="004D6263" w:rsidRPr="00737D68" w:rsidRDefault="004D6263" w:rsidP="00CA59B3">
      <w:pPr>
        <w:rPr>
          <w:b/>
          <w:bCs/>
          <w:sz w:val="28"/>
          <w:szCs w:val="28"/>
          <w:u w:val="single"/>
          <w:lang w:val="en-US"/>
        </w:rPr>
      </w:pPr>
    </w:p>
    <w:p w14:paraId="7D78D03E" w14:textId="75716F0C" w:rsidR="004D6263" w:rsidRPr="00737D68" w:rsidRDefault="004D6263" w:rsidP="00CA59B3">
      <w:pPr>
        <w:rPr>
          <w:b/>
          <w:bCs/>
          <w:sz w:val="28"/>
          <w:szCs w:val="28"/>
          <w:u w:val="single"/>
          <w:lang w:val="en-US"/>
        </w:rPr>
      </w:pPr>
    </w:p>
    <w:p w14:paraId="235BC957" w14:textId="3671C7AB" w:rsidR="004D6263" w:rsidRPr="00737D68" w:rsidRDefault="004D6263" w:rsidP="00CA59B3">
      <w:pPr>
        <w:rPr>
          <w:b/>
          <w:bCs/>
          <w:sz w:val="28"/>
          <w:szCs w:val="28"/>
          <w:u w:val="single"/>
          <w:lang w:val="en-US"/>
        </w:rPr>
      </w:pPr>
    </w:p>
    <w:p w14:paraId="2C029777" w14:textId="2CDA0432" w:rsidR="00CA59B3" w:rsidRPr="00023F92" w:rsidRDefault="00737D68" w:rsidP="00023F92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proofErr w:type="spellStart"/>
      <w:r w:rsidRPr="00023F92">
        <w:rPr>
          <w:b/>
          <w:bCs/>
          <w:sz w:val="28"/>
          <w:szCs w:val="28"/>
          <w:u w:val="single"/>
        </w:rPr>
        <w:lastRenderedPageBreak/>
        <w:t>Retailer</w:t>
      </w:r>
      <w:proofErr w:type="spellEnd"/>
      <w:r w:rsidRPr="00023F9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23F92">
        <w:rPr>
          <w:b/>
          <w:bCs/>
          <w:sz w:val="28"/>
          <w:szCs w:val="28"/>
          <w:u w:val="single"/>
        </w:rPr>
        <w:t>account</w:t>
      </w:r>
      <w:proofErr w:type="spellEnd"/>
      <w:r w:rsidRPr="00023F92">
        <w:rPr>
          <w:b/>
          <w:bCs/>
          <w:sz w:val="28"/>
          <w:szCs w:val="28"/>
          <w:u w:val="single"/>
        </w:rPr>
        <w:t xml:space="preserve"> </w:t>
      </w:r>
      <w:proofErr w:type="gramStart"/>
      <w:r w:rsidRPr="00023F92">
        <w:rPr>
          <w:b/>
          <w:bCs/>
          <w:sz w:val="28"/>
          <w:szCs w:val="28"/>
          <w:u w:val="single"/>
        </w:rPr>
        <w:t>Interface</w:t>
      </w:r>
      <w:proofErr w:type="gramEnd"/>
      <w:r w:rsidRPr="00023F92">
        <w:rPr>
          <w:b/>
          <w:bCs/>
          <w:sz w:val="28"/>
          <w:szCs w:val="28"/>
          <w:u w:val="single"/>
        </w:rPr>
        <w:t xml:space="preserve"> - </w:t>
      </w:r>
      <w:r w:rsidR="00D9228D" w:rsidRPr="00023F92">
        <w:rPr>
          <w:b/>
          <w:bCs/>
          <w:sz w:val="28"/>
          <w:szCs w:val="28"/>
          <w:u w:val="single"/>
        </w:rPr>
        <w:t xml:space="preserve">Interfaz de registro del </w:t>
      </w:r>
      <w:proofErr w:type="spellStart"/>
      <w:r w:rsidR="00D9228D" w:rsidRPr="00023F92">
        <w:rPr>
          <w:b/>
          <w:bCs/>
          <w:sz w:val="28"/>
          <w:szCs w:val="28"/>
          <w:u w:val="single"/>
        </w:rPr>
        <w:t>retailer</w:t>
      </w:r>
      <w:proofErr w:type="spellEnd"/>
      <w:r w:rsidR="00D9228D" w:rsidRPr="00023F92">
        <w:rPr>
          <w:b/>
          <w:bCs/>
          <w:sz w:val="28"/>
          <w:szCs w:val="28"/>
          <w:u w:val="single"/>
        </w:rPr>
        <w:t>:</w:t>
      </w:r>
    </w:p>
    <w:p w14:paraId="6853DC0C" w14:textId="224C7046" w:rsidR="00D9228D" w:rsidRDefault="00D9228D" w:rsidP="00023F92">
      <w:pPr>
        <w:spacing w:line="240" w:lineRule="auto"/>
      </w:pPr>
      <w:r w:rsidRPr="00D9228D">
        <w:t xml:space="preserve">Esta API </w:t>
      </w:r>
      <w:r>
        <w:t xml:space="preserve">consiste en obtener </w:t>
      </w:r>
      <w:r w:rsidR="00E91EA5">
        <w:t>las</w:t>
      </w:r>
      <w:r w:rsidR="00E91EA5" w:rsidRPr="00D9228D">
        <w:t xml:space="preserve"> cuentas</w:t>
      </w:r>
      <w:r w:rsidRPr="00D9228D">
        <w:t xml:space="preserve"> de</w:t>
      </w:r>
      <w:r>
        <w:t xml:space="preserve"> los </w:t>
      </w:r>
      <w:proofErr w:type="spellStart"/>
      <w:r>
        <w:t>retailer</w:t>
      </w:r>
      <w:proofErr w:type="spellEnd"/>
      <w:r>
        <w:t xml:space="preserve"> que se dan de alta</w:t>
      </w:r>
      <w:r w:rsidRPr="00D9228D">
        <w:t xml:space="preserve"> en </w:t>
      </w:r>
      <w:r w:rsidR="00737D68">
        <w:t>M</w:t>
      </w:r>
      <w:r w:rsidRPr="00D9228D">
        <w:t>agento.</w:t>
      </w:r>
      <w:r w:rsidR="00A44799">
        <w:t xml:space="preserve"> Magento </w:t>
      </w:r>
      <w:r w:rsidR="004D6263">
        <w:t>compartirá</w:t>
      </w:r>
      <w:r w:rsidR="00A44799">
        <w:t xml:space="preserve"> estos datos de registro y el ERP deberá devolver un </w:t>
      </w:r>
      <w:proofErr w:type="spellStart"/>
      <w:r w:rsidR="0021279B">
        <w:t>codigo</w:t>
      </w:r>
      <w:proofErr w:type="spellEnd"/>
      <w:r w:rsidR="00A44799">
        <w:t xml:space="preserve"> y un </w:t>
      </w:r>
      <w:proofErr w:type="spellStart"/>
      <w:r w:rsidR="00A44799">
        <w:t>retailer</w:t>
      </w:r>
      <w:proofErr w:type="spellEnd"/>
      <w:r w:rsidR="00A44799">
        <w:t xml:space="preserve"> ID en el momento que se apruebe la cuenta. </w:t>
      </w:r>
    </w:p>
    <w:p w14:paraId="0702DF29" w14:textId="72B9EC88" w:rsidR="00A44799" w:rsidRDefault="00A44799" w:rsidP="00023F92">
      <w:pPr>
        <w:spacing w:line="240" w:lineRule="auto"/>
      </w:pPr>
      <w:r>
        <w:t>En caso de que el ERP rechace</w:t>
      </w:r>
      <w:r w:rsidR="00737D68">
        <w:t xml:space="preserve"> la cuenta</w:t>
      </w:r>
      <w:r>
        <w:t xml:space="preserve">, deberá devolver a Magento un </w:t>
      </w:r>
      <w:r w:rsidR="0021279B">
        <w:t xml:space="preserve">código </w:t>
      </w:r>
      <w:r>
        <w:t>y motivo de rechazo.</w:t>
      </w:r>
    </w:p>
    <w:p w14:paraId="64B289ED" w14:textId="48D74BDB" w:rsidR="00047C08" w:rsidRDefault="00B16606" w:rsidP="00B16606">
      <w:pPr>
        <w:pStyle w:val="Default"/>
        <w:rPr>
          <w:color w:val="auto"/>
          <w:sz w:val="22"/>
          <w:szCs w:val="22"/>
          <w:lang w:val="en-US"/>
        </w:rPr>
      </w:pPr>
      <w:r w:rsidRPr="00B16606">
        <w:rPr>
          <w:b/>
          <w:bCs/>
          <w:color w:val="auto"/>
          <w:sz w:val="22"/>
          <w:szCs w:val="22"/>
          <w:highlight w:val="yellow"/>
          <w:lang w:val="en-US"/>
        </w:rPr>
        <w:t xml:space="preserve">URL: </w:t>
      </w:r>
      <w:r w:rsidRPr="00B16606">
        <w:rPr>
          <w:color w:val="auto"/>
          <w:sz w:val="22"/>
          <w:szCs w:val="22"/>
          <w:highlight w:val="yellow"/>
          <w:lang w:val="en-US"/>
        </w:rPr>
        <w:t xml:space="preserve">Magento is going to consume the API and URL needs to be come from </w:t>
      </w:r>
      <w:proofErr w:type="spellStart"/>
      <w:r w:rsidRPr="00B16606">
        <w:rPr>
          <w:color w:val="auto"/>
          <w:sz w:val="22"/>
          <w:szCs w:val="22"/>
          <w:highlight w:val="yellow"/>
          <w:lang w:val="en-US"/>
        </w:rPr>
        <w:t>Mulesoft</w:t>
      </w:r>
      <w:proofErr w:type="spellEnd"/>
      <w:r w:rsidRPr="00B16606">
        <w:rPr>
          <w:color w:val="auto"/>
          <w:sz w:val="22"/>
          <w:szCs w:val="22"/>
          <w:highlight w:val="yellow"/>
          <w:lang w:val="en-US"/>
        </w:rPr>
        <w:t xml:space="preserve"> team.</w:t>
      </w:r>
    </w:p>
    <w:p w14:paraId="0685F3C4" w14:textId="77777777" w:rsidR="00B16606" w:rsidRPr="00B16606" w:rsidRDefault="00B16606" w:rsidP="00B16606">
      <w:pPr>
        <w:pStyle w:val="Default"/>
        <w:rPr>
          <w:lang w:val="en-US"/>
        </w:rPr>
      </w:pPr>
    </w:p>
    <w:p w14:paraId="52F5F18F" w14:textId="79F1F314" w:rsidR="00A44799" w:rsidRDefault="004D6263" w:rsidP="00CA59B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1DF9A5" wp14:editId="51889FB7">
                <wp:simplePos x="0" y="0"/>
                <wp:positionH relativeFrom="column">
                  <wp:posOffset>2577465</wp:posOffset>
                </wp:positionH>
                <wp:positionV relativeFrom="paragraph">
                  <wp:posOffset>10795</wp:posOffset>
                </wp:positionV>
                <wp:extent cx="0" cy="1057910"/>
                <wp:effectExtent l="0" t="0" r="38100" b="2794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9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9FB07" id="Conector recto 13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.85pt" to="202.95pt,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1625635" wp14:editId="65659674">
            <wp:extent cx="2560320" cy="1066098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7497" cy="10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85A5" w14:textId="21561A75" w:rsidR="00A65CAB" w:rsidRDefault="00737D68" w:rsidP="00CA59B3">
      <w:r>
        <w:t>Los campos por devolver del ERP a Magento:</w:t>
      </w:r>
    </w:p>
    <w:p w14:paraId="23BDA6D0" w14:textId="1E4DC3D0" w:rsidR="00A65CAB" w:rsidRDefault="00A65CAB" w:rsidP="00CA59B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ADC90A" wp14:editId="2DA7949C">
                <wp:simplePos x="0" y="0"/>
                <wp:positionH relativeFrom="column">
                  <wp:posOffset>2585085</wp:posOffset>
                </wp:positionH>
                <wp:positionV relativeFrom="paragraph">
                  <wp:posOffset>120650</wp:posOffset>
                </wp:positionV>
                <wp:extent cx="7620" cy="1187450"/>
                <wp:effectExtent l="0" t="0" r="30480" b="317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1874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07B987" id="Conector recto 15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55pt,9.5pt" to="204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" strokecolor="black [3213]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2493205" wp14:editId="79541256">
            <wp:extent cx="2583180" cy="1309512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9178" cy="13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539">
        <w:rPr>
          <w:noProof/>
        </w:rPr>
        <w:drawing>
          <wp:inline distT="0" distB="0" distL="0" distR="0" wp14:anchorId="2B6674E1" wp14:editId="25B8427F">
            <wp:extent cx="1033860" cy="11734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8320" cy="11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3EF8" w14:textId="4D73F982" w:rsidR="004D6263" w:rsidRDefault="00B80AA7" w:rsidP="00CA59B3">
      <w:r>
        <w:object w:dxaOrig="1518" w:dyaOrig="989" w14:anchorId="6E9C84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6" o:title=""/>
          </v:shape>
          <o:OLEObject Type="Embed" ProgID="Package" ShapeID="_x0000_i1025" DrawAspect="Icon" ObjectID="_1650208667" r:id="rId17"/>
        </w:object>
      </w:r>
      <w:r>
        <w:object w:dxaOrig="1518" w:dyaOrig="989" w14:anchorId="63393316">
          <v:shape id="_x0000_i1026" type="#_x0000_t75" style="width:76.2pt;height:49.2pt" o:ole="">
            <v:imagedata r:id="rId18" o:title=""/>
          </v:shape>
          <o:OLEObject Type="Embed" ProgID="Package" ShapeID="_x0000_i1026" DrawAspect="Icon" ObjectID="_1650208668" r:id="rId19"/>
        </w:object>
      </w:r>
    </w:p>
    <w:p w14:paraId="42DB734D" w14:textId="324B3E7A" w:rsidR="004050BA" w:rsidRDefault="00023F92" w:rsidP="005F63C9">
      <w:r>
        <w:object w:dxaOrig="1518" w:dyaOrig="989" w14:anchorId="0B03B114">
          <v:shape id="_x0000_i1027" type="#_x0000_t75" style="width:76.2pt;height:49.2pt" o:ole="">
            <v:imagedata r:id="rId20" o:title=""/>
          </v:shape>
          <o:OLEObject Type="Embed" ProgID="Excel.Sheet.12" ShapeID="_x0000_i1027" DrawAspect="Icon" ObjectID="_1650208669" r:id="rId21"/>
        </w:object>
      </w:r>
    </w:p>
    <w:p w14:paraId="3A93E147" w14:textId="46776408" w:rsidR="00047C08" w:rsidRPr="00CF63AC" w:rsidRDefault="001B6159" w:rsidP="004050BA">
      <w:pPr>
        <w:rPr>
          <w:b/>
          <w:bCs/>
          <w:sz w:val="28"/>
          <w:szCs w:val="28"/>
          <w:u w:val="single"/>
          <w:lang w:val="en-US"/>
        </w:rPr>
      </w:pPr>
      <w:r w:rsidRPr="00CF63AC">
        <w:rPr>
          <w:b/>
          <w:bCs/>
          <w:sz w:val="28"/>
          <w:szCs w:val="28"/>
          <w:u w:val="single"/>
          <w:lang w:val="en-US"/>
        </w:rPr>
        <w:t xml:space="preserve">2.1- </w:t>
      </w:r>
      <w:r w:rsidR="004050BA" w:rsidRPr="00CF63AC">
        <w:rPr>
          <w:b/>
          <w:bCs/>
          <w:sz w:val="28"/>
          <w:szCs w:val="28"/>
          <w:u w:val="single"/>
          <w:lang w:val="en-US"/>
        </w:rPr>
        <w:t>Retailer Account Status Interface – (Approve / Reject)</w:t>
      </w:r>
    </w:p>
    <w:p w14:paraId="775AA2B4" w14:textId="26C348AE" w:rsidR="00047C08" w:rsidRDefault="001B6159" w:rsidP="00FB3645">
      <w:pPr>
        <w:spacing w:line="240" w:lineRule="auto"/>
      </w:pPr>
      <w:r w:rsidRPr="001B6159">
        <w:t xml:space="preserve">Esta API </w:t>
      </w:r>
      <w:r w:rsidR="0021279B">
        <w:t xml:space="preserve">es para </w:t>
      </w:r>
      <w:r w:rsidR="005E01F2">
        <w:t>enviar</w:t>
      </w:r>
      <w:r w:rsidRPr="001B6159">
        <w:t xml:space="preserve"> el estado de la cuenta </w:t>
      </w:r>
      <w:r w:rsidR="00EF5557" w:rsidRPr="001B6159">
        <w:t>de</w:t>
      </w:r>
      <w:r w:rsidR="00EF5557">
        <w:t>l</w:t>
      </w:r>
      <w:r w:rsidR="00EF5557" w:rsidRPr="001B6159">
        <w:t xml:space="preserve"> minorista </w:t>
      </w:r>
      <w:r w:rsidR="005E01F2">
        <w:t>(ya</w:t>
      </w:r>
      <w:r w:rsidR="00EF5557" w:rsidRPr="001B6159">
        <w:t xml:space="preserve"> registrado</w:t>
      </w:r>
      <w:r w:rsidRPr="001B6159">
        <w:t xml:space="preserve"> </w:t>
      </w:r>
      <w:r w:rsidR="003F71B6">
        <w:t>en</w:t>
      </w:r>
      <w:r w:rsidRPr="001B6159">
        <w:t xml:space="preserve"> el Distribuidor</w:t>
      </w:r>
      <w:r w:rsidR="005E01F2">
        <w:t>)</w:t>
      </w:r>
      <w:r w:rsidRPr="001B6159">
        <w:t xml:space="preserve"> </w:t>
      </w:r>
      <w:r w:rsidR="005E01F2">
        <w:t xml:space="preserve">desde el ERP </w:t>
      </w:r>
      <w:r w:rsidRPr="001B6159">
        <w:t>hasta Magento</w:t>
      </w:r>
      <w:r w:rsidR="005E01F2">
        <w:t>.</w:t>
      </w:r>
      <w:bookmarkStart w:id="0" w:name="_GoBack"/>
      <w:bookmarkEnd w:id="0"/>
    </w:p>
    <w:p w14:paraId="73CCBDCA" w14:textId="77A49FFC" w:rsidR="00EF5557" w:rsidRDefault="00EF5557" w:rsidP="00FB3645">
      <w:pPr>
        <w:pStyle w:val="HTMLconformatoprevio"/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caso de aprobación, 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ERP necesita compartir el estado y la identificación 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del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minorista en magento, que será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almacenado para respaldar cualquier transacción futura.  </w:t>
      </w:r>
      <w:r w:rsidR="00791621">
        <w:rPr>
          <w:rFonts w:asciiTheme="minorHAnsi" w:eastAsiaTheme="minorHAnsi" w:hAnsiTheme="minorHAnsi" w:cstheme="minorBidi"/>
          <w:sz w:val="22"/>
          <w:szCs w:val="22"/>
          <w:lang w:eastAsia="en-US"/>
        </w:rPr>
        <w:t>O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pcionalmente</w:t>
      </w:r>
      <w:r w:rsidR="00791621"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ERP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compartirá </w:t>
      </w:r>
      <w:r w:rsidR="00D325CC"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también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los </w:t>
      </w:r>
      <w:r w:rsidR="00D325C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siguientes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detalles</w:t>
      </w:r>
      <w:r w:rsidR="00D325CC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641ED7FF" w14:textId="13EC9188" w:rsidR="005F63C9" w:rsidRDefault="005F63C9" w:rsidP="00FB3645">
      <w:pPr>
        <w:pStyle w:val="HTMLconformatoprevio"/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62191DD" w14:textId="4E8C615A" w:rsidR="005F63C9" w:rsidRDefault="00D325CC" w:rsidP="005F63C9">
      <w:pPr>
        <w:pStyle w:val="HTMLconformatoprevio"/>
        <w:numPr>
          <w:ilvl w:val="0"/>
          <w:numId w:val="12"/>
        </w:numPr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>rédito de cliente</w:t>
      </w:r>
    </w:p>
    <w:p w14:paraId="55D70478" w14:textId="7F463FFD" w:rsidR="005F63C9" w:rsidRPr="005F63C9" w:rsidRDefault="00D325CC" w:rsidP="005F63C9">
      <w:pPr>
        <w:pStyle w:val="HTMLconformatoprevio"/>
        <w:numPr>
          <w:ilvl w:val="0"/>
          <w:numId w:val="12"/>
        </w:numPr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Crédito 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total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disponible 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>del cliente</w:t>
      </w:r>
    </w:p>
    <w:p w14:paraId="5E6D516B" w14:textId="32D32507" w:rsidR="005F63C9" w:rsidRPr="00EF5557" w:rsidRDefault="00D325CC" w:rsidP="005F63C9">
      <w:pPr>
        <w:pStyle w:val="HTMLconformatoprevio"/>
        <w:numPr>
          <w:ilvl w:val="0"/>
          <w:numId w:val="12"/>
        </w:numPr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>ago pendiente del cliente</w:t>
      </w:r>
    </w:p>
    <w:p w14:paraId="374BBAF9" w14:textId="56FE924F" w:rsidR="00495942" w:rsidRDefault="00A3191E" w:rsidP="00023F92">
      <w:r>
        <w:br/>
      </w:r>
      <w:r w:rsidRPr="00A3191E">
        <w:t xml:space="preserve">En caso de rechazo, ERP necesita compartir el estado y </w:t>
      </w:r>
      <w:r w:rsidR="00921C1A">
        <w:t>el motivo de</w:t>
      </w:r>
      <w:r w:rsidR="001943C0">
        <w:t xml:space="preserve"> rechazo</w:t>
      </w:r>
      <w:r w:rsidRPr="00A3191E">
        <w:t xml:space="preserve"> a </w:t>
      </w:r>
      <w:r w:rsidR="00120D7E">
        <w:t>M</w:t>
      </w:r>
      <w:r w:rsidRPr="00A3191E">
        <w:t xml:space="preserve">agento </w:t>
      </w:r>
      <w:r w:rsidR="00D95C84">
        <w:t xml:space="preserve">que eliminara </w:t>
      </w:r>
      <w:r w:rsidRPr="00A3191E">
        <w:t>la asignación entre el minorista y el distribuidor. El minorista rechazado verá el catálogo global sin detalles de precios y no podrá realizar ninguna transacción en el sitio web.</w:t>
      </w:r>
    </w:p>
    <w:p w14:paraId="0870D0B3" w14:textId="10FE6362" w:rsidR="007C0BDF" w:rsidRDefault="007C0BDF" w:rsidP="00023F92">
      <w:r>
        <w:lastRenderedPageBreak/>
        <w:t xml:space="preserve">Vamos a obtener los siguientes campos en la respuesta </w:t>
      </w:r>
      <w:r w:rsidR="00860C2D">
        <w:t xml:space="preserve">que </w:t>
      </w:r>
      <w:proofErr w:type="spellStart"/>
      <w:r w:rsidR="00860C2D">
        <w:t>envie</w:t>
      </w:r>
      <w:proofErr w:type="spellEnd"/>
      <w:r w:rsidR="00860C2D">
        <w:t xml:space="preserve"> el ERP:</w:t>
      </w:r>
    </w:p>
    <w:p w14:paraId="4C7DD96C" w14:textId="18FB45CD" w:rsidR="00921C1A" w:rsidRPr="00921C1A" w:rsidRDefault="00921C1A" w:rsidP="00921C1A">
      <w:pPr>
        <w:pStyle w:val="Prrafodelista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R</w:t>
      </w:r>
      <w:r w:rsidRPr="00921C1A">
        <w:rPr>
          <w:lang w:val="en-US"/>
        </w:rPr>
        <w:t>etailer_id</w:t>
      </w:r>
      <w:proofErr w:type="spellEnd"/>
    </w:p>
    <w:p w14:paraId="130AE3FF" w14:textId="1A72BFDA" w:rsidR="00921C1A" w:rsidRPr="00921C1A" w:rsidRDefault="00921C1A" w:rsidP="00921C1A">
      <w:pPr>
        <w:pStyle w:val="Prrafode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>Estado</w:t>
      </w:r>
    </w:p>
    <w:p w14:paraId="1C0C567B" w14:textId="591026C5" w:rsidR="00860C2D" w:rsidRPr="00921C1A" w:rsidRDefault="00921C1A" w:rsidP="00921C1A">
      <w:pPr>
        <w:pStyle w:val="Prrafodelista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Motivo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rechazo</w:t>
      </w:r>
      <w:proofErr w:type="spellEnd"/>
    </w:p>
    <w:p w14:paraId="06A8090B" w14:textId="52072DBE" w:rsidR="00495942" w:rsidRPr="00921C1A" w:rsidRDefault="00542B8F" w:rsidP="00023F9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531E0E" wp14:editId="292DD256">
                <wp:simplePos x="0" y="0"/>
                <wp:positionH relativeFrom="column">
                  <wp:posOffset>2722245</wp:posOffset>
                </wp:positionH>
                <wp:positionV relativeFrom="paragraph">
                  <wp:posOffset>5715</wp:posOffset>
                </wp:positionV>
                <wp:extent cx="0" cy="1057910"/>
                <wp:effectExtent l="0" t="0" r="38100" b="27940"/>
                <wp:wrapNone/>
                <wp:docPr id="209" name="Conector rec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9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D2EC03" id="Conector recto 209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35pt,.45pt" to="214.35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C843C01" wp14:editId="66F1CB42">
            <wp:extent cx="2714946" cy="1097280"/>
            <wp:effectExtent l="0" t="0" r="9525" b="762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3901" cy="11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3CAA" w14:textId="06687001" w:rsidR="00495942" w:rsidRPr="00C8039A" w:rsidRDefault="00C8039A" w:rsidP="00C8039A">
      <w:pPr>
        <w:rPr>
          <w:lang w:val="en-US"/>
        </w:rPr>
      </w:pPr>
      <w:r w:rsidRPr="00C8039A">
        <w:rPr>
          <w:b/>
          <w:bCs/>
          <w:lang w:val="en-US"/>
        </w:rPr>
        <w:t>URL:</w:t>
      </w:r>
      <w:r w:rsidRPr="00C8039A">
        <w:rPr>
          <w:lang w:val="en-US"/>
        </w:rPr>
        <w:t xml:space="preserve"> </w:t>
      </w:r>
      <w:hyperlink r:id="rId23" w:history="1">
        <w:r w:rsidRPr="00EA0921">
          <w:rPr>
            <w:rStyle w:val="Hipervnculo"/>
            <w:lang w:val="en-US"/>
          </w:rPr>
          <w:t>http://development-argentina-a6vkxsy-aba4j235kr5wu.us-3.magentosite.cloud/index.php/rest/V1/customers/:customerId</w:t>
        </w:r>
      </w:hyperlink>
      <w:r>
        <w:rPr>
          <w:lang w:val="en-US"/>
        </w:rPr>
        <w:t xml:space="preserve"> </w:t>
      </w:r>
    </w:p>
    <w:p w14:paraId="0BB0C921" w14:textId="257B7FA6" w:rsidR="00495942" w:rsidRPr="00921C1A" w:rsidRDefault="00C8039A" w:rsidP="00023F92">
      <w:pPr>
        <w:rPr>
          <w:lang w:val="en-US"/>
        </w:rPr>
      </w:pPr>
      <w:r>
        <w:rPr>
          <w:noProof/>
        </w:rPr>
        <w:drawing>
          <wp:inline distT="0" distB="0" distL="0" distR="0" wp14:anchorId="59162F08" wp14:editId="4317224B">
            <wp:extent cx="2583180" cy="1309512"/>
            <wp:effectExtent l="0" t="0" r="7620" b="508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9178" cy="13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CD727" wp14:editId="6C36B075">
            <wp:extent cx="1033860" cy="1173480"/>
            <wp:effectExtent l="0" t="0" r="0" b="762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8320" cy="11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B279" w14:textId="77777777" w:rsidR="00495942" w:rsidRPr="00921C1A" w:rsidRDefault="00495942" w:rsidP="00023F92">
      <w:pPr>
        <w:rPr>
          <w:lang w:val="en-US"/>
        </w:rPr>
      </w:pPr>
    </w:p>
    <w:p w14:paraId="65D25AFF" w14:textId="2CA14811" w:rsidR="00047C08" w:rsidRPr="004050BA" w:rsidRDefault="006D0FB2" w:rsidP="00023F92">
      <w:pPr>
        <w:rPr>
          <w:lang w:val="en-US"/>
        </w:rPr>
      </w:pPr>
      <w:r>
        <w:object w:dxaOrig="1518" w:dyaOrig="989" w14:anchorId="6DF63B56">
          <v:shape id="_x0000_i1028" type="#_x0000_t75" style="width:76.2pt;height:49.2pt" o:ole="">
            <v:imagedata r:id="rId24" o:title=""/>
          </v:shape>
          <o:OLEObject Type="Embed" ProgID="Package" ShapeID="_x0000_i1028" DrawAspect="Icon" ObjectID="_1650208670" r:id="rId25"/>
        </w:object>
      </w:r>
      <w:r w:rsidR="00324E0B">
        <w:object w:dxaOrig="1518" w:dyaOrig="989" w14:anchorId="4256730A">
          <v:shape id="_x0000_i1029" type="#_x0000_t75" style="width:76.2pt;height:49.2pt" o:ole="">
            <v:imagedata r:id="rId26" o:title=""/>
          </v:shape>
          <o:OLEObject Type="Embed" ProgID="Excel.Sheet.12" ShapeID="_x0000_i1029" DrawAspect="Icon" ObjectID="_1650208671" r:id="rId27"/>
        </w:object>
      </w:r>
    </w:p>
    <w:p w14:paraId="76980920" w14:textId="41A30F7B" w:rsidR="00047C08" w:rsidRPr="004050BA" w:rsidRDefault="00047C08" w:rsidP="00023F92">
      <w:pPr>
        <w:rPr>
          <w:lang w:val="en-US"/>
        </w:rPr>
      </w:pPr>
    </w:p>
    <w:p w14:paraId="4873668A" w14:textId="6A3C3AEE" w:rsidR="00023F92" w:rsidRPr="00023F92" w:rsidRDefault="00023F92" w:rsidP="00023F92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Catalog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gramStart"/>
      <w:r>
        <w:rPr>
          <w:b/>
          <w:bCs/>
          <w:sz w:val="28"/>
          <w:szCs w:val="28"/>
          <w:u w:val="single"/>
        </w:rPr>
        <w:t>Interface</w:t>
      </w:r>
      <w:proofErr w:type="gramEnd"/>
      <w:r w:rsidRPr="00023F92">
        <w:rPr>
          <w:b/>
          <w:bCs/>
          <w:sz w:val="28"/>
          <w:szCs w:val="28"/>
          <w:u w:val="single"/>
        </w:rPr>
        <w:t xml:space="preserve"> - Interfaz de </w:t>
      </w:r>
      <w:r>
        <w:rPr>
          <w:b/>
          <w:bCs/>
          <w:sz w:val="28"/>
          <w:szCs w:val="28"/>
          <w:u w:val="single"/>
        </w:rPr>
        <w:t>productos</w:t>
      </w:r>
      <w:r w:rsidRPr="00023F92">
        <w:rPr>
          <w:b/>
          <w:bCs/>
          <w:sz w:val="28"/>
          <w:szCs w:val="28"/>
          <w:u w:val="single"/>
        </w:rPr>
        <w:t>:</w:t>
      </w:r>
    </w:p>
    <w:p w14:paraId="23D46027" w14:textId="32F584DE" w:rsidR="00023F92" w:rsidRDefault="00023F92" w:rsidP="00023F92">
      <w:pPr>
        <w:spacing w:line="240" w:lineRule="auto"/>
      </w:pPr>
      <w:r>
        <w:t xml:space="preserve">Cada distribuidor administrara su propio catálogo de productos. La selección </w:t>
      </w:r>
      <w:r w:rsidR="00763210">
        <w:t>de productos</w:t>
      </w:r>
      <w:r>
        <w:t xml:space="preserve"> se realizará en el ERP del Distribuidor. El distribuidor puede habilitar/deshabilitar un conjunto de productos de su catálogo</w:t>
      </w:r>
      <w:r w:rsidR="00616AB4">
        <w:t xml:space="preserve">. </w:t>
      </w:r>
      <w:r>
        <w:t>En caso de que haya un EAN invalido</w:t>
      </w:r>
      <w:r w:rsidR="00616AB4">
        <w:t>, e</w:t>
      </w:r>
      <w:r>
        <w:t>l administrador de U</w:t>
      </w:r>
      <w:r w:rsidR="00616AB4">
        <w:t>nilever</w:t>
      </w:r>
      <w:r>
        <w:t xml:space="preserve"> </w:t>
      </w:r>
      <w:r w:rsidR="00616AB4">
        <w:t>accionara sobre el mismo.</w:t>
      </w:r>
    </w:p>
    <w:p w14:paraId="23B5830C" w14:textId="4763C3A4" w:rsidR="00023F92" w:rsidRDefault="00023F92" w:rsidP="00023F92">
      <w:pPr>
        <w:spacing w:line="240" w:lineRule="auto"/>
      </w:pPr>
      <w:r>
        <w:t xml:space="preserve">La interfaz del catálogo </w:t>
      </w:r>
      <w:r w:rsidR="006806E7">
        <w:t>tiene</w:t>
      </w:r>
      <w:r w:rsidR="00B93BD7">
        <w:t xml:space="preserve"> </w:t>
      </w:r>
      <w:r>
        <w:t>precios predeterminados para "</w:t>
      </w:r>
      <w:r w:rsidR="00DD28C3">
        <w:t xml:space="preserve">Precio del </w:t>
      </w:r>
      <w:proofErr w:type="spellStart"/>
      <w:r w:rsidR="00DD28C3">
        <w:t>retailer</w:t>
      </w:r>
      <w:proofErr w:type="spellEnd"/>
      <w:r>
        <w:t xml:space="preserve"> no aprobado"</w:t>
      </w:r>
    </w:p>
    <w:p w14:paraId="6617D9C9" w14:textId="48A43131" w:rsidR="00616AB4" w:rsidRDefault="00616AB4" w:rsidP="00616AB4">
      <w:pPr>
        <w:spacing w:line="240" w:lineRule="auto"/>
        <w:rPr>
          <w:lang w:val="en-US"/>
        </w:rPr>
      </w:pPr>
      <w:r w:rsidRPr="00616AB4">
        <w:rPr>
          <w:b/>
          <w:bCs/>
          <w:u w:val="single"/>
          <w:lang w:val="en-US"/>
        </w:rPr>
        <w:t>URL:</w:t>
      </w:r>
      <w:r w:rsidRPr="00616AB4">
        <w:rPr>
          <w:lang w:val="en-US"/>
        </w:rPr>
        <w:t xml:space="preserve"> http://development-argentina-a6vkxsy-aba4j235kr5wu.us-3.magentosite.cloud/index.php/rest/ V1/products</w:t>
      </w:r>
    </w:p>
    <w:p w14:paraId="29E90A65" w14:textId="5DCFD57F" w:rsidR="00616AB4" w:rsidRDefault="00616AB4" w:rsidP="00616AB4">
      <w:pPr>
        <w:spacing w:line="240" w:lineRule="auto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991F25" wp14:editId="151AB10F">
                <wp:simplePos x="0" y="0"/>
                <wp:positionH relativeFrom="column">
                  <wp:posOffset>3651885</wp:posOffset>
                </wp:positionH>
                <wp:positionV relativeFrom="paragraph">
                  <wp:posOffset>6985</wp:posOffset>
                </wp:positionV>
                <wp:extent cx="15240" cy="1043940"/>
                <wp:effectExtent l="0" t="0" r="22860" b="2286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439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272E6" id="Conector recto 1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.55pt" to="288.75pt,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4FEE7C8" wp14:editId="3361A004">
            <wp:extent cx="3651101" cy="1059180"/>
            <wp:effectExtent l="0" t="0" r="698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767" cy="10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8FBF" w14:textId="595CC778" w:rsidR="00192D26" w:rsidRDefault="00192D26" w:rsidP="00616AB4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B2FB5A" wp14:editId="29A27042">
            <wp:extent cx="3040380" cy="833387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067" cy="8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D5B1" w14:textId="4B4639EE" w:rsidR="00192D26" w:rsidRDefault="00192D26" w:rsidP="00616AB4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0841BE2" wp14:editId="286E31CF">
            <wp:extent cx="2840516" cy="9067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249" cy="9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2FA" w14:textId="57A14DF0" w:rsidR="00192D26" w:rsidRDefault="0020175A" w:rsidP="00616AB4">
      <w:pPr>
        <w:spacing w:line="240" w:lineRule="auto"/>
      </w:pPr>
      <w:r>
        <w:rPr>
          <w:lang w:val="en-US"/>
        </w:rPr>
        <w:object w:dxaOrig="1518" w:dyaOrig="989" w14:anchorId="3DCF8E97">
          <v:shape id="_x0000_i1030" type="#_x0000_t75" style="width:76.2pt;height:49.2pt" o:ole="">
            <v:imagedata r:id="rId31" o:title=""/>
          </v:shape>
          <o:OLEObject Type="Embed" ProgID="Package" ShapeID="_x0000_i1030" DrawAspect="Icon" ObjectID="_1650208672" r:id="rId32"/>
        </w:object>
      </w:r>
      <w:r w:rsidR="00A158F9">
        <w:rPr>
          <w:lang w:val="en-US"/>
        </w:rPr>
        <w:object w:dxaOrig="1518" w:dyaOrig="989" w14:anchorId="47CBB5DB">
          <v:shape id="_x0000_i1031" type="#_x0000_t75" style="width:76.2pt;height:49.2pt" o:ole="">
            <v:imagedata r:id="rId33" o:title=""/>
          </v:shape>
          <o:OLEObject Type="Embed" ProgID="Package" ShapeID="_x0000_i1031" DrawAspect="Icon" ObjectID="_1650208673" r:id="rId34"/>
        </w:object>
      </w:r>
      <w:r w:rsidR="00A158F9">
        <w:object w:dxaOrig="1518" w:dyaOrig="989" w14:anchorId="7D36BC50">
          <v:shape id="_x0000_i1032" type="#_x0000_t75" style="width:76.2pt;height:49.2pt" o:ole="">
            <v:imagedata r:id="rId20" o:title=""/>
          </v:shape>
          <o:OLEObject Type="Embed" ProgID="Excel.Sheet.12" ShapeID="_x0000_i1032" DrawAspect="Icon" ObjectID="_1650208674" r:id="rId35"/>
        </w:object>
      </w:r>
    </w:p>
    <w:p w14:paraId="6D5A1955" w14:textId="348AB6A9" w:rsidR="00B916B0" w:rsidRDefault="00B916B0" w:rsidP="00616AB4">
      <w:pPr>
        <w:spacing w:line="240" w:lineRule="auto"/>
      </w:pPr>
    </w:p>
    <w:p w14:paraId="3D34B37B" w14:textId="4EDD71D3" w:rsidR="00140DC7" w:rsidRPr="00140DC7" w:rsidRDefault="00ED2FE5" w:rsidP="00140DC7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B916B0">
        <w:rPr>
          <w:b/>
          <w:bCs/>
          <w:sz w:val="28"/>
          <w:szCs w:val="28"/>
          <w:u w:val="single"/>
        </w:rPr>
        <w:t>Price</w:t>
      </w:r>
      <w:r w:rsidR="003F5B95" w:rsidRPr="00B916B0">
        <w:rPr>
          <w:b/>
          <w:bCs/>
          <w:sz w:val="28"/>
          <w:szCs w:val="28"/>
          <w:u w:val="single"/>
        </w:rPr>
        <w:t xml:space="preserve"> </w:t>
      </w:r>
      <w:proofErr w:type="gramStart"/>
      <w:r w:rsidR="003F5B95" w:rsidRPr="00B916B0">
        <w:rPr>
          <w:b/>
          <w:bCs/>
          <w:sz w:val="28"/>
          <w:szCs w:val="28"/>
          <w:u w:val="single"/>
        </w:rPr>
        <w:t>Interface</w:t>
      </w:r>
      <w:proofErr w:type="gramEnd"/>
      <w:r w:rsidR="003F5B95" w:rsidRPr="00B916B0">
        <w:rPr>
          <w:b/>
          <w:bCs/>
          <w:sz w:val="28"/>
          <w:szCs w:val="28"/>
          <w:u w:val="single"/>
        </w:rPr>
        <w:t xml:space="preserve"> - Interfaz de pr</w:t>
      </w:r>
      <w:r w:rsidRPr="00B916B0">
        <w:rPr>
          <w:b/>
          <w:bCs/>
          <w:sz w:val="28"/>
          <w:szCs w:val="28"/>
          <w:u w:val="single"/>
        </w:rPr>
        <w:t>ecio</w:t>
      </w:r>
      <w:r w:rsidR="003F5B95" w:rsidRPr="00B916B0">
        <w:rPr>
          <w:b/>
          <w:bCs/>
          <w:sz w:val="28"/>
          <w:szCs w:val="28"/>
          <w:u w:val="single"/>
        </w:rPr>
        <w:t>:</w:t>
      </w:r>
    </w:p>
    <w:p w14:paraId="08510F5E" w14:textId="1949B911" w:rsidR="00ED2FE5" w:rsidRDefault="009163AF" w:rsidP="00140DC7">
      <w:pPr>
        <w:spacing w:line="240" w:lineRule="auto"/>
      </w:pPr>
      <w:r w:rsidRPr="009163AF">
        <w:t xml:space="preserve">La API de precio </w:t>
      </w:r>
      <w:r w:rsidR="00E05C37" w:rsidRPr="009163AF">
        <w:t>va a</w:t>
      </w:r>
      <w:r w:rsidRPr="009163AF">
        <w:t xml:space="preserve"> actualizar </w:t>
      </w:r>
      <w:r w:rsidR="00145362">
        <w:t>el precio base y el precio especial</w:t>
      </w:r>
      <w:r w:rsidR="00A87929">
        <w:t xml:space="preserve"> desde el ERP hacia Magento. </w:t>
      </w:r>
      <w:r w:rsidR="00CD0654">
        <w:t xml:space="preserve">En caso de que un </w:t>
      </w:r>
      <w:proofErr w:type="spellStart"/>
      <w:r w:rsidR="00CD0654">
        <w:t>sku</w:t>
      </w:r>
      <w:proofErr w:type="spellEnd"/>
      <w:r w:rsidR="00CD0654">
        <w:t xml:space="preserve"> no exista, el Admin lo revisara</w:t>
      </w:r>
      <w:r w:rsidR="004B37A7">
        <w:t xml:space="preserve"> offline.</w:t>
      </w:r>
    </w:p>
    <w:p w14:paraId="470959C8" w14:textId="5A56768B" w:rsidR="004B37A7" w:rsidRPr="00796B15" w:rsidRDefault="008A5A4C" w:rsidP="005A0AF6">
      <w:pPr>
        <w:rPr>
          <w:b/>
          <w:bCs/>
        </w:rPr>
      </w:pPr>
      <w:r w:rsidRPr="00796B15">
        <w:rPr>
          <w:b/>
          <w:bCs/>
        </w:rPr>
        <w:t>Hay 4 configuraciones definidas para actualizar precio</w:t>
      </w:r>
      <w:r w:rsidR="00D463BF" w:rsidRPr="00796B15">
        <w:rPr>
          <w:b/>
          <w:bCs/>
        </w:rPr>
        <w:t>:</w:t>
      </w:r>
    </w:p>
    <w:p w14:paraId="079AB13A" w14:textId="1C30366E" w:rsidR="00D463BF" w:rsidRDefault="00BE45EE" w:rsidP="00D463BF">
      <w:pPr>
        <w:pStyle w:val="Prrafodelista"/>
        <w:numPr>
          <w:ilvl w:val="0"/>
          <w:numId w:val="6"/>
        </w:numPr>
      </w:pPr>
      <w:r>
        <w:t xml:space="preserve">Precio base </w:t>
      </w:r>
      <w:r w:rsidR="00C65CE3">
        <w:t>por distribuidor</w:t>
      </w:r>
    </w:p>
    <w:p w14:paraId="23E4104F" w14:textId="1A41BD93" w:rsidR="00C65CE3" w:rsidRDefault="00C65CE3" w:rsidP="00D463BF">
      <w:pPr>
        <w:pStyle w:val="Prrafodelista"/>
        <w:numPr>
          <w:ilvl w:val="0"/>
          <w:numId w:val="6"/>
        </w:numPr>
      </w:pPr>
      <w:r>
        <w:t>Precio base por grupo de distribuidor</w:t>
      </w:r>
    </w:p>
    <w:p w14:paraId="68E701A1" w14:textId="426A5984" w:rsidR="009D2A50" w:rsidRDefault="009D2A50" w:rsidP="009D2A50">
      <w:pPr>
        <w:pStyle w:val="Prrafodelista"/>
        <w:numPr>
          <w:ilvl w:val="0"/>
          <w:numId w:val="6"/>
        </w:numPr>
      </w:pPr>
      <w:r>
        <w:t>Precio global para todos los minoristas registrados</w:t>
      </w:r>
    </w:p>
    <w:p w14:paraId="24BA999D" w14:textId="3ADD07FE" w:rsidR="00C65CE3" w:rsidRDefault="009D2A50" w:rsidP="009D2A50">
      <w:pPr>
        <w:pStyle w:val="Prrafodelista"/>
        <w:numPr>
          <w:ilvl w:val="0"/>
          <w:numId w:val="6"/>
        </w:numPr>
      </w:pPr>
      <w:r>
        <w:t>Precio global para minorista no aprobado</w:t>
      </w:r>
    </w:p>
    <w:p w14:paraId="4312F21F" w14:textId="2809B2B0" w:rsidR="005B3B95" w:rsidRPr="00796B15" w:rsidRDefault="005B3B95" w:rsidP="005B3B95">
      <w:pPr>
        <w:rPr>
          <w:b/>
          <w:bCs/>
        </w:rPr>
      </w:pPr>
      <w:r w:rsidRPr="00796B15">
        <w:rPr>
          <w:b/>
          <w:bCs/>
        </w:rPr>
        <w:t xml:space="preserve">Configuración de precios de </w:t>
      </w:r>
      <w:r w:rsidR="00796B15">
        <w:rPr>
          <w:b/>
          <w:bCs/>
        </w:rPr>
        <w:t>distribuidores</w:t>
      </w:r>
      <w:r w:rsidRPr="00796B15">
        <w:rPr>
          <w:b/>
          <w:bCs/>
        </w:rPr>
        <w:t xml:space="preserve"> aprobados:</w:t>
      </w:r>
    </w:p>
    <w:p w14:paraId="48DF7803" w14:textId="094B6E2A" w:rsidR="005B3B95" w:rsidRDefault="005B3B95" w:rsidP="00796B15">
      <w:pPr>
        <w:pStyle w:val="Prrafodelista"/>
        <w:numPr>
          <w:ilvl w:val="0"/>
          <w:numId w:val="7"/>
        </w:numPr>
      </w:pPr>
      <w:r>
        <w:t xml:space="preserve">Configurar precio </w:t>
      </w:r>
      <w:r w:rsidR="009754D1">
        <w:t xml:space="preserve">por </w:t>
      </w:r>
      <w:r w:rsidR="00BF2E5C">
        <w:t>distribuidor</w:t>
      </w:r>
    </w:p>
    <w:p w14:paraId="400BE262" w14:textId="61837612" w:rsidR="005B3B95" w:rsidRDefault="005B3B95" w:rsidP="00796B15">
      <w:pPr>
        <w:pStyle w:val="Prrafodelista"/>
        <w:numPr>
          <w:ilvl w:val="0"/>
          <w:numId w:val="7"/>
        </w:numPr>
      </w:pPr>
      <w:r>
        <w:t>Configur</w:t>
      </w:r>
      <w:r w:rsidR="009754D1">
        <w:t>ar</w:t>
      </w:r>
      <w:r>
        <w:t xml:space="preserve"> precio </w:t>
      </w:r>
      <w:r w:rsidR="009754D1">
        <w:t xml:space="preserve">por </w:t>
      </w:r>
      <w:r>
        <w:t xml:space="preserve">grupo </w:t>
      </w:r>
      <w:r w:rsidR="009754D1">
        <w:t>de distribuidor</w:t>
      </w:r>
    </w:p>
    <w:p w14:paraId="743CF0E2" w14:textId="396AE740" w:rsidR="005C20E5" w:rsidRDefault="005B3B95" w:rsidP="005C20E5">
      <w:pPr>
        <w:pStyle w:val="Prrafodelista"/>
        <w:numPr>
          <w:ilvl w:val="0"/>
          <w:numId w:val="7"/>
        </w:numPr>
      </w:pPr>
      <w:r>
        <w:t>Configur</w:t>
      </w:r>
      <w:r w:rsidR="00994040">
        <w:t xml:space="preserve">ar </w:t>
      </w:r>
      <w:r>
        <w:t xml:space="preserve">precio para </w:t>
      </w:r>
      <w:r w:rsidR="00994040">
        <w:t>todos los distribuidore</w:t>
      </w:r>
      <w:r w:rsidR="00BC792D">
        <w:t>s</w:t>
      </w:r>
    </w:p>
    <w:p w14:paraId="52472516" w14:textId="3ED186FF" w:rsidR="00BC792D" w:rsidRDefault="00BC792D" w:rsidP="00140DC7">
      <w:pPr>
        <w:spacing w:line="240" w:lineRule="auto"/>
        <w:ind w:left="360"/>
      </w:pPr>
      <w:r>
        <w:t>El sistema tiene que elegir el precio en la siguiente secuencia, independientemente del precio mínimo.</w:t>
      </w:r>
    </w:p>
    <w:p w14:paraId="0E669E7A" w14:textId="43BE480F" w:rsidR="00BC792D" w:rsidRDefault="00BC792D" w:rsidP="0087652C">
      <w:pPr>
        <w:spacing w:line="240" w:lineRule="auto"/>
        <w:ind w:left="360"/>
      </w:pPr>
      <w:r>
        <w:t xml:space="preserve">1. </w:t>
      </w:r>
      <w:r w:rsidR="00CA69A8">
        <w:t>Verifica</w:t>
      </w:r>
      <w:r>
        <w:t xml:space="preserve"> el precio específico del distribuidor (consult</w:t>
      </w:r>
      <w:r w:rsidR="00760CC1">
        <w:t>a</w:t>
      </w:r>
      <w:r>
        <w:t xml:space="preserve"> también los días de semana)</w:t>
      </w:r>
    </w:p>
    <w:p w14:paraId="11DA6DDD" w14:textId="33DADD99" w:rsidR="00BC792D" w:rsidRDefault="00BC792D" w:rsidP="0087652C">
      <w:pPr>
        <w:spacing w:line="240" w:lineRule="auto"/>
        <w:ind w:left="360"/>
      </w:pPr>
      <w:r>
        <w:t>2. Verifi</w:t>
      </w:r>
      <w:r w:rsidR="00CA69A8">
        <w:t>ca</w:t>
      </w:r>
      <w:r>
        <w:t xml:space="preserve"> el precio </w:t>
      </w:r>
      <w:r w:rsidR="006B1410">
        <w:t>por</w:t>
      </w:r>
      <w:r>
        <w:t xml:space="preserve"> grupo </w:t>
      </w:r>
      <w:r w:rsidR="006B1410">
        <w:t>de distribuidor</w:t>
      </w:r>
      <w:r>
        <w:t xml:space="preserve"> </w:t>
      </w:r>
      <w:r w:rsidR="00760CC1">
        <w:t>(consulta también los días de semana)</w:t>
      </w:r>
    </w:p>
    <w:p w14:paraId="086466A0" w14:textId="0CF33C99" w:rsidR="00BC792D" w:rsidRDefault="00BC792D" w:rsidP="0087652C">
      <w:pPr>
        <w:spacing w:line="240" w:lineRule="auto"/>
        <w:ind w:left="360"/>
      </w:pPr>
      <w:r>
        <w:t>3. Finalmente verifi</w:t>
      </w:r>
      <w:r w:rsidR="002A704C">
        <w:t>ca</w:t>
      </w:r>
      <w:r>
        <w:t xml:space="preserve"> el precio global </w:t>
      </w:r>
      <w:r w:rsidR="00760CC1">
        <w:t>(consulta también los días de semana)</w:t>
      </w:r>
    </w:p>
    <w:p w14:paraId="58CB91D8" w14:textId="303ED15B" w:rsidR="005A0AF6" w:rsidRDefault="00C6302A" w:rsidP="005A0AF6">
      <w:pPr>
        <w:jc w:val="both"/>
      </w:pPr>
      <w:r w:rsidRPr="000725B1">
        <w:rPr>
          <w:b/>
          <w:bCs/>
        </w:rPr>
        <w:t>NOTA:</w:t>
      </w:r>
      <w:r w:rsidRPr="000725B1">
        <w:t xml:space="preserve"> </w:t>
      </w:r>
      <w:r w:rsidR="000725B1">
        <w:t>L</w:t>
      </w:r>
      <w:r w:rsidR="007E168C" w:rsidRPr="000725B1">
        <w:t xml:space="preserve">os </w:t>
      </w:r>
      <w:r w:rsidR="0057794C">
        <w:t>comercios</w:t>
      </w:r>
      <w:r w:rsidR="007E168C" w:rsidRPr="000725B1">
        <w:t xml:space="preserve"> no aprobados </w:t>
      </w:r>
      <w:r w:rsidR="000725B1" w:rsidRPr="000725B1">
        <w:t>solo tendrán precio base (sin precio especial)</w:t>
      </w:r>
      <w:r w:rsidR="002944B2">
        <w:t xml:space="preserve">. Se puede manejar un precio base diferente para </w:t>
      </w:r>
      <w:r w:rsidR="0057794C">
        <w:t>comercios</w:t>
      </w:r>
      <w:r w:rsidR="002944B2">
        <w:t xml:space="preserve"> aprobados y no aprobados</w:t>
      </w:r>
    </w:p>
    <w:p w14:paraId="4C92B027" w14:textId="6F891026" w:rsidR="003C7BAD" w:rsidRPr="00F342F6" w:rsidRDefault="003C7BAD" w:rsidP="003C7BAD">
      <w:pPr>
        <w:jc w:val="both"/>
        <w:rPr>
          <w:b/>
          <w:bCs/>
        </w:rPr>
      </w:pPr>
      <w:r w:rsidRPr="00F342F6">
        <w:rPr>
          <w:b/>
          <w:bCs/>
        </w:rPr>
        <w:t xml:space="preserve">Cada vez que </w:t>
      </w:r>
      <w:r w:rsidR="007742D7" w:rsidRPr="00F342F6">
        <w:rPr>
          <w:b/>
          <w:bCs/>
        </w:rPr>
        <w:t xml:space="preserve">el </w:t>
      </w:r>
      <w:r w:rsidRPr="00F342F6">
        <w:rPr>
          <w:b/>
          <w:bCs/>
        </w:rPr>
        <w:t>ERP impulse nuevos precios, Magento eliminará l</w:t>
      </w:r>
      <w:r w:rsidR="007742D7" w:rsidRPr="00F342F6">
        <w:rPr>
          <w:b/>
          <w:bCs/>
        </w:rPr>
        <w:t>os</w:t>
      </w:r>
      <w:r w:rsidRPr="00F342F6">
        <w:rPr>
          <w:b/>
          <w:bCs/>
        </w:rPr>
        <w:t xml:space="preserve"> precios anterior</w:t>
      </w:r>
      <w:r w:rsidR="007742D7" w:rsidRPr="00F342F6">
        <w:rPr>
          <w:b/>
          <w:bCs/>
        </w:rPr>
        <w:t>es</w:t>
      </w:r>
      <w:r w:rsidRPr="00F342F6">
        <w:rPr>
          <w:b/>
          <w:bCs/>
        </w:rPr>
        <w:t xml:space="preserve"> para </w:t>
      </w:r>
      <w:r w:rsidR="00996BF2" w:rsidRPr="00F342F6">
        <w:rPr>
          <w:b/>
          <w:bCs/>
        </w:rPr>
        <w:t xml:space="preserve">esos </w:t>
      </w:r>
      <w:r w:rsidRPr="00F342F6">
        <w:rPr>
          <w:b/>
          <w:bCs/>
        </w:rPr>
        <w:t>SKU y configurará un nuevo conjunto.</w:t>
      </w:r>
    </w:p>
    <w:p w14:paraId="56E43C89" w14:textId="54D40588" w:rsidR="009911E0" w:rsidRPr="000725B1" w:rsidRDefault="00996BF2" w:rsidP="003C7BAD">
      <w:pPr>
        <w:jc w:val="both"/>
      </w:pPr>
      <w:r w:rsidRPr="00996BF2">
        <w:rPr>
          <w:b/>
          <w:bCs/>
        </w:rPr>
        <w:t xml:space="preserve">El </w:t>
      </w:r>
      <w:r w:rsidR="003C7BAD" w:rsidRPr="00996BF2">
        <w:rPr>
          <w:b/>
          <w:bCs/>
        </w:rPr>
        <w:t xml:space="preserve">ERP necesita compartir </w:t>
      </w:r>
      <w:r w:rsidR="003B634D" w:rsidRPr="003B634D">
        <w:rPr>
          <w:b/>
          <w:bCs/>
          <w:u w:val="single"/>
        </w:rPr>
        <w:t>TODA</w:t>
      </w:r>
      <w:r w:rsidR="003C7BAD" w:rsidRPr="00996BF2">
        <w:rPr>
          <w:b/>
          <w:bCs/>
        </w:rPr>
        <w:t xml:space="preserve"> la configuración de precios para </w:t>
      </w:r>
      <w:r w:rsidR="003B634D">
        <w:rPr>
          <w:b/>
          <w:bCs/>
        </w:rPr>
        <w:t>los</w:t>
      </w:r>
      <w:r w:rsidR="003C7BAD" w:rsidRPr="00996BF2">
        <w:rPr>
          <w:b/>
          <w:bCs/>
        </w:rPr>
        <w:t xml:space="preserve"> SKU en un</w:t>
      </w:r>
      <w:r>
        <w:rPr>
          <w:b/>
          <w:bCs/>
        </w:rPr>
        <w:t xml:space="preserve"> mismo envío</w:t>
      </w:r>
      <w:r w:rsidR="003C7BAD">
        <w:t xml:space="preserve">. No admitimos ninguna actualización de precios delta para un solo </w:t>
      </w:r>
      <w:proofErr w:type="spellStart"/>
      <w:r w:rsidR="003C7BAD">
        <w:t>sku</w:t>
      </w:r>
      <w:proofErr w:type="spellEnd"/>
      <w:r w:rsidR="003C7BAD">
        <w:t>. El sistema no admite múltiples solicitudes para configurar el precio</w:t>
      </w:r>
      <w:r w:rsidR="003D415F">
        <w:t xml:space="preserve"> y</w:t>
      </w:r>
      <w:r w:rsidR="003C7BAD">
        <w:t xml:space="preserve"> el precio especial</w:t>
      </w:r>
      <w:r w:rsidR="003D415F">
        <w:t>, t</w:t>
      </w:r>
      <w:r w:rsidR="003C7BAD">
        <w:t xml:space="preserve">odo debe pasar en </w:t>
      </w:r>
      <w:r w:rsidR="00FE1D65">
        <w:t>el mismo envío de la interfaz</w:t>
      </w:r>
      <w:r w:rsidR="003C7BAD">
        <w:t>.</w:t>
      </w:r>
    </w:p>
    <w:p w14:paraId="261AD513" w14:textId="77C2344F" w:rsidR="00616AB4" w:rsidRDefault="00D207A1" w:rsidP="00D207A1">
      <w:pPr>
        <w:pStyle w:val="Default"/>
        <w:rPr>
          <w:lang w:val="en-US"/>
        </w:rPr>
      </w:pPr>
      <w:r w:rsidRPr="00812F77">
        <w:rPr>
          <w:b/>
          <w:bCs/>
          <w:color w:val="auto"/>
          <w:sz w:val="22"/>
          <w:szCs w:val="22"/>
          <w:u w:val="single"/>
          <w:lang w:val="en-US"/>
        </w:rPr>
        <w:lastRenderedPageBreak/>
        <w:t>URL</w:t>
      </w:r>
      <w:r w:rsidRPr="00812F77">
        <w:rPr>
          <w:color w:val="auto"/>
          <w:sz w:val="22"/>
          <w:szCs w:val="22"/>
          <w:u w:val="single"/>
          <w:lang w:val="en-US"/>
        </w:rPr>
        <w:t>:</w:t>
      </w:r>
      <w:r w:rsidRPr="00D207A1">
        <w:rPr>
          <w:color w:val="auto"/>
          <w:sz w:val="22"/>
          <w:szCs w:val="22"/>
          <w:lang w:val="en-US"/>
        </w:rPr>
        <w:t xml:space="preserve"> http://development-argentina-a6vkxsy-aba4j235kr5wu.us-3.magentosite.cloud/index.php/rest/ V1/products/distributor-prices</w:t>
      </w:r>
      <w:r>
        <w:rPr>
          <w:lang w:val="en-US"/>
        </w:rPr>
        <w:t xml:space="preserve"> </w:t>
      </w:r>
    </w:p>
    <w:p w14:paraId="3DDBD60A" w14:textId="2B6BBF3F" w:rsidR="009911E0" w:rsidRDefault="009911E0" w:rsidP="00D207A1">
      <w:pPr>
        <w:pStyle w:val="Default"/>
        <w:rPr>
          <w:lang w:val="en-US"/>
        </w:rPr>
      </w:pPr>
    </w:p>
    <w:p w14:paraId="1AB6BC87" w14:textId="1A1C2726" w:rsidR="009911E0" w:rsidRDefault="009911E0" w:rsidP="00D207A1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227AC2" wp14:editId="52ACDA8C">
                <wp:simplePos x="0" y="0"/>
                <wp:positionH relativeFrom="column">
                  <wp:posOffset>3636645</wp:posOffset>
                </wp:positionH>
                <wp:positionV relativeFrom="paragraph">
                  <wp:posOffset>10795</wp:posOffset>
                </wp:positionV>
                <wp:extent cx="3810" cy="998220"/>
                <wp:effectExtent l="0" t="0" r="34290" b="3048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9982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951C37" id="Conector recto 2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.85pt" to="286.65pt,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8B38A27" wp14:editId="2FFFC388">
            <wp:extent cx="3638604" cy="9982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7767" cy="10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5C80" w14:textId="77777777" w:rsidR="0056619D" w:rsidRDefault="0056619D" w:rsidP="00D207A1">
      <w:pPr>
        <w:pStyle w:val="Default"/>
        <w:rPr>
          <w:sz w:val="22"/>
          <w:szCs w:val="22"/>
          <w:lang w:val="en-US"/>
        </w:rPr>
      </w:pPr>
    </w:p>
    <w:p w14:paraId="4516AF4D" w14:textId="2FBD03FA" w:rsidR="0056619D" w:rsidRPr="0056619D" w:rsidRDefault="0056619D" w:rsidP="00D207A1">
      <w:pPr>
        <w:pStyle w:val="Default"/>
        <w:rPr>
          <w:b/>
          <w:bCs/>
          <w:sz w:val="22"/>
          <w:szCs w:val="22"/>
          <w:u w:val="single"/>
          <w:lang w:val="en-US"/>
        </w:rPr>
      </w:pPr>
      <w:proofErr w:type="spellStart"/>
      <w:r w:rsidRPr="0056619D">
        <w:rPr>
          <w:b/>
          <w:bCs/>
          <w:sz w:val="22"/>
          <w:szCs w:val="22"/>
          <w:u w:val="single"/>
          <w:lang w:val="en-US"/>
        </w:rPr>
        <w:t>Mapeo</w:t>
      </w:r>
      <w:proofErr w:type="spellEnd"/>
      <w:r w:rsidRPr="0056619D">
        <w:rPr>
          <w:b/>
          <w:bCs/>
          <w:sz w:val="22"/>
          <w:szCs w:val="22"/>
          <w:u w:val="single"/>
          <w:lang w:val="en-US"/>
        </w:rPr>
        <w:t xml:space="preserve"> de </w:t>
      </w:r>
      <w:proofErr w:type="spellStart"/>
      <w:r w:rsidRPr="0056619D">
        <w:rPr>
          <w:b/>
          <w:bCs/>
          <w:sz w:val="22"/>
          <w:szCs w:val="22"/>
          <w:u w:val="single"/>
          <w:lang w:val="en-US"/>
        </w:rPr>
        <w:t>datos</w:t>
      </w:r>
      <w:proofErr w:type="spellEnd"/>
      <w:r w:rsidRPr="0056619D">
        <w:rPr>
          <w:b/>
          <w:bCs/>
          <w:sz w:val="22"/>
          <w:szCs w:val="22"/>
          <w:u w:val="single"/>
          <w:lang w:val="en-US"/>
        </w:rPr>
        <w:t>:</w:t>
      </w:r>
    </w:p>
    <w:p w14:paraId="23E3F511" w14:textId="0CF6E339" w:rsidR="009911E0" w:rsidRDefault="009911E0" w:rsidP="00D207A1">
      <w:pPr>
        <w:pStyle w:val="Default"/>
        <w:rPr>
          <w:lang w:val="en-US"/>
        </w:rPr>
      </w:pPr>
    </w:p>
    <w:p w14:paraId="662D7060" w14:textId="41891EF2" w:rsidR="009911E0" w:rsidRDefault="00A86A01" w:rsidP="00D207A1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482DCA" wp14:editId="457883D9">
                <wp:simplePos x="0" y="0"/>
                <wp:positionH relativeFrom="margin">
                  <wp:posOffset>2326005</wp:posOffset>
                </wp:positionH>
                <wp:positionV relativeFrom="paragraph">
                  <wp:posOffset>19685</wp:posOffset>
                </wp:positionV>
                <wp:extent cx="15240" cy="800100"/>
                <wp:effectExtent l="0" t="0" r="22860" b="190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800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9DA83" id="Conector recto 27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3.15pt,1.55pt" to="184.35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" strokecolor="black [3213]" strokeweight="1.5pt">
                <v:stroke joinstyle="miter"/>
                <w10:wrap anchorx="margin"/>
              </v:line>
            </w:pict>
          </mc:Fallback>
        </mc:AlternateContent>
      </w:r>
      <w:r w:rsidR="009E302D">
        <w:rPr>
          <w:noProof/>
        </w:rPr>
        <w:drawing>
          <wp:inline distT="0" distB="0" distL="0" distR="0" wp14:anchorId="07DD3BA4" wp14:editId="239EE32C">
            <wp:extent cx="2331037" cy="8153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4203" cy="8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B46E" w14:textId="3C45EB8C" w:rsidR="00A86A01" w:rsidRDefault="00A86A01" w:rsidP="00D207A1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F42191" wp14:editId="21BA6CDD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7620" cy="960120"/>
                <wp:effectExtent l="0" t="0" r="30480" b="3048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6D964C" id="Conector recto 26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65pt" to=".6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59F9322" wp14:editId="7EF80FE1">
            <wp:extent cx="2663886" cy="967740"/>
            <wp:effectExtent l="0" t="0" r="3175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1482" cy="9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B74F" w14:textId="38A207F3" w:rsidR="009C636E" w:rsidRDefault="009C636E" w:rsidP="00D207A1">
      <w:pPr>
        <w:pStyle w:val="Default"/>
        <w:rPr>
          <w:lang w:val="en-US"/>
        </w:rPr>
      </w:pPr>
    </w:p>
    <w:p w14:paraId="3B17BC3C" w14:textId="6CE952F2" w:rsidR="009C636E" w:rsidRDefault="006C0E7B" w:rsidP="00D207A1">
      <w:pPr>
        <w:pStyle w:val="Default"/>
        <w:rPr>
          <w:lang w:val="en-US"/>
        </w:rPr>
      </w:pPr>
      <w:r>
        <w:rPr>
          <w:lang w:val="en-US"/>
        </w:rPr>
        <w:object w:dxaOrig="1518" w:dyaOrig="989" w14:anchorId="7C23FC5F">
          <v:shape id="_x0000_i1033" type="#_x0000_t75" style="width:76.2pt;height:49.2pt" o:ole="">
            <v:imagedata r:id="rId39" o:title=""/>
          </v:shape>
          <o:OLEObject Type="Embed" ProgID="Package" ShapeID="_x0000_i1033" DrawAspect="Icon" ObjectID="_1650208675" r:id="rId40"/>
        </w:object>
      </w:r>
      <w:r w:rsidR="007A4704">
        <w:rPr>
          <w:lang w:val="en-US"/>
        </w:rPr>
        <w:object w:dxaOrig="1518" w:dyaOrig="989" w14:anchorId="307C6B10">
          <v:shape id="_x0000_i1034" type="#_x0000_t75" style="width:76.2pt;height:49.2pt" o:ole="">
            <v:imagedata r:id="rId41" o:title=""/>
          </v:shape>
          <o:OLEObject Type="Embed" ProgID="Package" ShapeID="_x0000_i1034" DrawAspect="Icon" ObjectID="_1650208676" r:id="rId42"/>
        </w:object>
      </w:r>
      <w:r w:rsidR="00085E1B">
        <w:rPr>
          <w:lang w:val="en-US"/>
        </w:rPr>
        <w:object w:dxaOrig="1518" w:dyaOrig="989" w14:anchorId="32C7F3C5">
          <v:shape id="_x0000_i1035" type="#_x0000_t75" style="width:76.2pt;height:49.2pt" o:ole="">
            <v:imagedata r:id="rId43" o:title=""/>
          </v:shape>
          <o:OLEObject Type="Embed" ProgID="Excel.Sheet.12" ShapeID="_x0000_i1035" DrawAspect="Icon" ObjectID="_1650208677" r:id="rId44"/>
        </w:object>
      </w:r>
    </w:p>
    <w:p w14:paraId="7D5172B7" w14:textId="67DADBF4" w:rsidR="0087652C" w:rsidRDefault="0087652C" w:rsidP="00D207A1">
      <w:pPr>
        <w:pStyle w:val="Default"/>
        <w:rPr>
          <w:lang w:val="en-US"/>
        </w:rPr>
      </w:pPr>
    </w:p>
    <w:p w14:paraId="5557D93A" w14:textId="6F9EA68B" w:rsidR="006B31EC" w:rsidRPr="006B31EC" w:rsidRDefault="006B31EC" w:rsidP="006B31E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1BF40FB" w14:textId="32ABC08B" w:rsidR="000962B4" w:rsidRDefault="006B31EC" w:rsidP="006B31EC">
      <w:pPr>
        <w:pStyle w:val="Default"/>
        <w:numPr>
          <w:ilvl w:val="0"/>
          <w:numId w:val="2"/>
        </w:numP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</w:pPr>
      <w:proofErr w:type="spellStart"/>
      <w:r w:rsidRPr="006B31EC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>Catalog</w:t>
      </w:r>
      <w:proofErr w:type="spellEnd"/>
      <w:r w:rsidRPr="006B31EC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 xml:space="preserve"> </w:t>
      </w:r>
      <w:proofErr w:type="spellStart"/>
      <w:r w:rsidRPr="006B31EC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>Inventory</w:t>
      </w:r>
      <w:proofErr w:type="spellEnd"/>
      <w:r w:rsidRPr="006B31EC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 xml:space="preserve"> </w:t>
      </w:r>
      <w:proofErr w:type="spellStart"/>
      <w:r w:rsidRPr="006B31EC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>Updates</w:t>
      </w:r>
      <w:proofErr w:type="spellEnd"/>
      <w: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 xml:space="preserve"> – </w:t>
      </w:r>
      <w:r w:rsidR="007C5140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>Inventario</w:t>
      </w:r>
    </w:p>
    <w:p w14:paraId="5DFAFBA6" w14:textId="1FB110CA" w:rsidR="00140DC7" w:rsidRDefault="00140DC7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</w:pPr>
    </w:p>
    <w:p w14:paraId="59D35E2F" w14:textId="44B74A12" w:rsidR="00140DC7" w:rsidRPr="00140DC7" w:rsidRDefault="00140DC7" w:rsidP="00140DC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0DC7">
        <w:t>Esta API de actualizaciones de inventario se utilizará para actualizar el inventario de múltiples SKU del sistema ERP a Magento de una sola vez.</w:t>
      </w:r>
    </w:p>
    <w:p w14:paraId="1CD1134F" w14:textId="79B8E123" w:rsidR="00140DC7" w:rsidRPr="00950679" w:rsidRDefault="00140DC7" w:rsidP="00140DC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0DC7">
        <w:t xml:space="preserve">Los datos de cada solicitud reemplazarán la información de inventario anterior de </w:t>
      </w:r>
      <w:proofErr w:type="spellStart"/>
      <w:r w:rsidRPr="00140DC7">
        <w:t>sku</w:t>
      </w:r>
      <w:proofErr w:type="spellEnd"/>
      <w:r w:rsidRPr="00140DC7">
        <w:t xml:space="preserve"> específico en magento</w:t>
      </w:r>
      <w:r w:rsidR="00EA0702" w:rsidRPr="00950679">
        <w:t>.</w:t>
      </w:r>
      <w:r w:rsidRPr="00140DC7">
        <w:t xml:space="preserve"> </w:t>
      </w:r>
    </w:p>
    <w:p w14:paraId="11E12833" w14:textId="271EC725" w:rsidR="00EA0702" w:rsidRPr="00EA0702" w:rsidRDefault="00EA0702" w:rsidP="00EA070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D22030F" w14:textId="52614A53" w:rsidR="00EA0702" w:rsidRDefault="00EA0702" w:rsidP="002E284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EA0702">
        <w:rPr>
          <w:rFonts w:ascii="Calibri" w:hAnsi="Calibri" w:cs="Calibri"/>
          <w:b/>
          <w:bCs/>
          <w:lang w:val="en-US"/>
        </w:rPr>
        <w:t>URL</w:t>
      </w:r>
      <w:r w:rsidRPr="00EA0702">
        <w:rPr>
          <w:rFonts w:ascii="Calibri" w:hAnsi="Calibri" w:cs="Calibri"/>
          <w:lang w:val="en-US"/>
        </w:rPr>
        <w:t>: http://development-argentina-a6vkxsy-aba4j235kr5wu.us-3.magentosite.cloud/index.php/rest/ V1/inventory/source-items</w:t>
      </w:r>
      <w:r w:rsidR="002E284B">
        <w:rPr>
          <w:rFonts w:ascii="Calibri" w:hAnsi="Calibri" w:cs="Calibri"/>
          <w:lang w:val="en-US"/>
        </w:rPr>
        <w:t xml:space="preserve"> </w:t>
      </w:r>
    </w:p>
    <w:p w14:paraId="4584DE75" w14:textId="5F4E36B1" w:rsidR="00114D57" w:rsidRDefault="00826A3C" w:rsidP="002E284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093663" wp14:editId="71B7DD66">
                <wp:simplePos x="0" y="0"/>
                <wp:positionH relativeFrom="margin">
                  <wp:posOffset>3644265</wp:posOffset>
                </wp:positionH>
                <wp:positionV relativeFrom="paragraph">
                  <wp:posOffset>170815</wp:posOffset>
                </wp:positionV>
                <wp:extent cx="7620" cy="960120"/>
                <wp:effectExtent l="0" t="0" r="30480" b="3048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07806" id="Conector recto 20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6.95pt,13.45pt" to="287.55pt,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" strokecolor="black [3213]" strokeweight="1.5pt">
                <v:stroke joinstyle="miter"/>
                <w10:wrap anchorx="margin"/>
              </v:line>
            </w:pict>
          </mc:Fallback>
        </mc:AlternateContent>
      </w:r>
    </w:p>
    <w:p w14:paraId="458099CE" w14:textId="053C1957" w:rsidR="00114D57" w:rsidRPr="00140DC7" w:rsidRDefault="00826A3C" w:rsidP="002E284B">
      <w:pPr>
        <w:autoSpaceDE w:val="0"/>
        <w:autoSpaceDN w:val="0"/>
        <w:adjustRightInd w:val="0"/>
        <w:spacing w:after="0" w:line="240" w:lineRule="auto"/>
        <w:rPr>
          <w:rFonts w:ascii="inherit" w:eastAsia="Times New Roman" w:hAnsi="inherit" w:cs="Courier New"/>
          <w:color w:val="222222"/>
          <w:szCs w:val="14"/>
          <w:lang w:val="en-US" w:eastAsia="es-AR"/>
        </w:rPr>
      </w:pPr>
      <w:r>
        <w:rPr>
          <w:noProof/>
        </w:rPr>
        <w:drawing>
          <wp:inline distT="0" distB="0" distL="0" distR="0" wp14:anchorId="2E48BFFF" wp14:editId="69ABA3D0">
            <wp:extent cx="3659043" cy="9448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8888" cy="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524" w14:textId="19F1036F" w:rsidR="00140DC7" w:rsidRDefault="00140DC7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</w:p>
    <w:p w14:paraId="7933204B" w14:textId="2EFD17E7" w:rsidR="009A61AE" w:rsidRDefault="009A61AE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r w:rsidRPr="00616AB4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46F2A4" wp14:editId="57E9F2DA">
                <wp:simplePos x="0" y="0"/>
                <wp:positionH relativeFrom="margin">
                  <wp:posOffset>2915285</wp:posOffset>
                </wp:positionH>
                <wp:positionV relativeFrom="paragraph">
                  <wp:posOffset>3810</wp:posOffset>
                </wp:positionV>
                <wp:extent cx="7620" cy="960120"/>
                <wp:effectExtent l="0" t="0" r="30480" b="3048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8F8911" id="Conector recto 29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9.55pt,.3pt" to="230.15pt,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F8DE726" wp14:editId="527F01EB">
            <wp:extent cx="2913531" cy="95250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8586" cy="9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BA81" w14:textId="0FC50928" w:rsidR="009A61AE" w:rsidRDefault="009A61AE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</w:p>
    <w:p w14:paraId="581FF915" w14:textId="3EF1DFBC" w:rsidR="00961BC3" w:rsidRDefault="00471494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  <w:object w:dxaOrig="1518" w:dyaOrig="989" w14:anchorId="5F4ADFB6">
          <v:shape id="_x0000_i1036" type="#_x0000_t75" style="width:76.2pt;height:49.2pt" o:ole="">
            <v:imagedata r:id="rId47" o:title=""/>
          </v:shape>
          <o:OLEObject Type="Embed" ProgID="Package" ShapeID="_x0000_i1036" DrawAspect="Icon" ObjectID="_1650208678" r:id="rId48"/>
        </w:object>
      </w:r>
      <w: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  <w:object w:dxaOrig="1518" w:dyaOrig="989" w14:anchorId="48E16E03">
          <v:shape id="_x0000_i1037" type="#_x0000_t75" style="width:76.2pt;height:49.2pt" o:ole="">
            <v:imagedata r:id="rId49" o:title=""/>
          </v:shape>
          <o:OLEObject Type="Embed" ProgID="Package" ShapeID="_x0000_i1037" DrawAspect="Icon" ObjectID="_1650208679" r:id="rId50"/>
        </w:object>
      </w:r>
      <w:bookmarkStart w:id="1" w:name="_MON_1650092785"/>
      <w:bookmarkEnd w:id="1"/>
      <w:r w:rsidR="00961BC3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  <w:object w:dxaOrig="1518" w:dyaOrig="989" w14:anchorId="2E30B4EC">
          <v:shape id="_x0000_i1038" type="#_x0000_t75" style="width:76.2pt;height:49.2pt" o:ole="">
            <v:imagedata r:id="rId51" o:title=""/>
          </v:shape>
          <o:OLEObject Type="Embed" ProgID="Excel.Sheet.12" ShapeID="_x0000_i1038" DrawAspect="Icon" ObjectID="_1650208680" r:id="rId52"/>
        </w:object>
      </w:r>
    </w:p>
    <w:p w14:paraId="1595D282" w14:textId="36C1028D" w:rsidR="00961BC3" w:rsidRDefault="00961BC3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</w:p>
    <w:p w14:paraId="0F1AF697" w14:textId="7359319B" w:rsidR="00EE2296" w:rsidRDefault="00EE2296" w:rsidP="00EE2296">
      <w:pPr>
        <w:pStyle w:val="Default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</w:pPr>
    </w:p>
    <w:p w14:paraId="6201D7F8" w14:textId="456CDDF5" w:rsidR="00EE2296" w:rsidRDefault="00EE2296" w:rsidP="00EE2296">
      <w:pPr>
        <w:pStyle w:val="Default"/>
        <w:numPr>
          <w:ilvl w:val="0"/>
          <w:numId w:val="2"/>
        </w:numP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>Sales Order - Pedidos</w:t>
      </w:r>
    </w:p>
    <w:p w14:paraId="269A246A" w14:textId="4FA5492E" w:rsidR="00EE2296" w:rsidRDefault="00212161" w:rsidP="00EE22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8F9FA"/>
        </w:rPr>
      </w:pPr>
      <w:r>
        <w:br/>
      </w:r>
      <w:r w:rsidRPr="00950679">
        <w:t xml:space="preserve">Esta API de pedidos de ventas se utilizará para enviar todos los pedidos nuevos de magento al </w:t>
      </w:r>
      <w:r w:rsidR="00363466" w:rsidRPr="00950679">
        <w:t xml:space="preserve">ERP del </w:t>
      </w:r>
      <w:r w:rsidRPr="00950679">
        <w:t>distribuidor</w:t>
      </w:r>
      <w:r w:rsidR="00363466" w:rsidRPr="00950679">
        <w:t>.</w:t>
      </w:r>
      <w:r w:rsidRPr="00950679">
        <w:t xml:space="preserve"> </w:t>
      </w:r>
      <w:r w:rsidR="00363466" w:rsidRPr="00950679">
        <w:t>M</w:t>
      </w:r>
      <w:r w:rsidRPr="00950679">
        <w:t>agento exporta</w:t>
      </w:r>
      <w:r w:rsidR="002A463E" w:rsidRPr="00950679">
        <w:t>ra</w:t>
      </w:r>
      <w:r w:rsidRPr="00950679">
        <w:t xml:space="preserve"> </w:t>
      </w:r>
      <w:r w:rsidR="002A463E" w:rsidRPr="00950679">
        <w:t>los</w:t>
      </w:r>
      <w:r w:rsidRPr="00950679">
        <w:t xml:space="preserve"> pedidos con un valor predeterminado de 1 siempre que sea nuevo</w:t>
      </w:r>
      <w:r w:rsidR="002A463E" w:rsidRPr="00950679">
        <w:t xml:space="preserve">. </w:t>
      </w:r>
      <w:r w:rsidRPr="00950679">
        <w:t xml:space="preserve">El sistema Magento capturará todos los pedidos con </w:t>
      </w:r>
      <w:proofErr w:type="spellStart"/>
      <w:r w:rsidRPr="00950679">
        <w:t>flag</w:t>
      </w:r>
      <w:proofErr w:type="spellEnd"/>
      <w:r w:rsidRPr="00950679">
        <w:t xml:space="preserve"> = 1 y enviará los detalles a</w:t>
      </w:r>
      <w:r w:rsidR="002A463E" w:rsidRPr="00950679">
        <w:t>l</w:t>
      </w:r>
      <w:r w:rsidRPr="00950679">
        <w:t xml:space="preserve"> ERP y </w:t>
      </w:r>
      <w:r w:rsidR="00950679" w:rsidRPr="00950679">
        <w:t>actualizará</w:t>
      </w:r>
      <w:r w:rsidRPr="00950679">
        <w:t xml:space="preserve"> el pedido con </w:t>
      </w:r>
      <w:proofErr w:type="spellStart"/>
      <w:r w:rsidRPr="00950679">
        <w:t>flag</w:t>
      </w:r>
      <w:proofErr w:type="spellEnd"/>
      <w:r w:rsidRPr="00950679">
        <w:t xml:space="preserve"> = 2 en caso de transferencia exitosa. El cron programado de magento recopilará </w:t>
      </w:r>
      <w:r w:rsidR="000469A2" w:rsidRPr="00950679">
        <w:t xml:space="preserve">y </w:t>
      </w:r>
      <w:r w:rsidR="00950679" w:rsidRPr="00950679">
        <w:t>enviará</w:t>
      </w:r>
      <w:r w:rsidR="000469A2" w:rsidRPr="00950679">
        <w:t xml:space="preserve"> </w:t>
      </w:r>
      <w:r w:rsidRPr="00950679">
        <w:t>todos los pedidos cada 15 minutos. En caso de fall</w:t>
      </w:r>
      <w:r w:rsidR="00852682" w:rsidRPr="00950679">
        <w:t>o</w:t>
      </w:r>
      <w:r w:rsidRPr="00950679">
        <w:t xml:space="preserve"> </w:t>
      </w:r>
      <w:r w:rsidR="00852682" w:rsidRPr="00950679">
        <w:t>(</w:t>
      </w:r>
      <w:r w:rsidRPr="00950679">
        <w:t>ERP inactivo</w:t>
      </w:r>
      <w:r w:rsidR="00852682" w:rsidRPr="00950679">
        <w:t>)</w:t>
      </w:r>
      <w:r w:rsidRPr="00950679">
        <w:t xml:space="preserve"> </w:t>
      </w:r>
      <w:r w:rsidR="00852682" w:rsidRPr="00950679">
        <w:t xml:space="preserve">el </w:t>
      </w:r>
      <w:r w:rsidRPr="00950679">
        <w:t xml:space="preserve">cron de magento recopilará todos los pedidos anteriores y </w:t>
      </w:r>
      <w:r w:rsidR="00950679" w:rsidRPr="00950679">
        <w:t>reintentará</w:t>
      </w:r>
      <w:r w:rsidR="00852682" w:rsidRPr="00950679">
        <w:t xml:space="preserve"> enviar</w:t>
      </w:r>
      <w:r w:rsidRPr="00950679">
        <w:t xml:space="preserve"> a</w:t>
      </w:r>
      <w:r w:rsidR="00852682" w:rsidRPr="00950679">
        <w:t>l</w:t>
      </w:r>
      <w:r w:rsidRPr="00950679">
        <w:t xml:space="preserve"> ERP en la próxima llamada.</w:t>
      </w:r>
    </w:p>
    <w:p w14:paraId="12418102" w14:textId="08C3FE19" w:rsidR="005D2BE6" w:rsidRDefault="005D2BE6" w:rsidP="00EE22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8F9FA"/>
        </w:rPr>
      </w:pPr>
    </w:p>
    <w:p w14:paraId="4EC376B0" w14:textId="3DCFE8EC" w:rsidR="005D2BE6" w:rsidRDefault="005D2BE6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5D2BE6">
        <w:rPr>
          <w:rFonts w:ascii="Calibri" w:hAnsi="Calibri" w:cs="Calibri"/>
          <w:highlight w:val="yellow"/>
          <w:lang w:val="en-US"/>
        </w:rPr>
        <w:t xml:space="preserve">URL: URL should come from </w:t>
      </w:r>
      <w:proofErr w:type="spellStart"/>
      <w:r w:rsidRPr="005D2BE6">
        <w:rPr>
          <w:rFonts w:ascii="Calibri" w:hAnsi="Calibri" w:cs="Calibri"/>
          <w:highlight w:val="yellow"/>
          <w:lang w:val="en-US"/>
        </w:rPr>
        <w:t>Mulesoft</w:t>
      </w:r>
      <w:proofErr w:type="spellEnd"/>
      <w:r w:rsidRPr="005D2BE6">
        <w:rPr>
          <w:rFonts w:ascii="Calibri" w:hAnsi="Calibri" w:cs="Calibri"/>
          <w:highlight w:val="yellow"/>
          <w:lang w:val="en-US"/>
        </w:rPr>
        <w:t>.</w:t>
      </w:r>
    </w:p>
    <w:p w14:paraId="1C0ECE40" w14:textId="74483A26" w:rsidR="005D2BE6" w:rsidRDefault="0095067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857F19" wp14:editId="72768421">
                <wp:simplePos x="0" y="0"/>
                <wp:positionH relativeFrom="margin">
                  <wp:posOffset>2592705</wp:posOffset>
                </wp:positionH>
                <wp:positionV relativeFrom="paragraph">
                  <wp:posOffset>155575</wp:posOffset>
                </wp:positionV>
                <wp:extent cx="7620" cy="960120"/>
                <wp:effectExtent l="0" t="0" r="30480" b="3048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51C1DF" id="Conector recto 31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4.15pt,12.25pt" to="204.7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" strokecolor="black [3213]" strokeweight="1.5pt">
                <v:stroke joinstyle="miter"/>
                <w10:wrap anchorx="margin"/>
              </v:line>
            </w:pict>
          </mc:Fallback>
        </mc:AlternateContent>
      </w:r>
    </w:p>
    <w:p w14:paraId="690A5035" w14:textId="35EC65DD" w:rsidR="005D2BE6" w:rsidRDefault="0095067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  <w:r>
        <w:rPr>
          <w:noProof/>
        </w:rPr>
        <w:drawing>
          <wp:inline distT="0" distB="0" distL="0" distR="0" wp14:anchorId="2E0AC2E7" wp14:editId="02E57340">
            <wp:extent cx="2598619" cy="9601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4297" cy="9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4ABF" w14:textId="127379CD" w:rsidR="00E21593" w:rsidRDefault="00E2159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</w:p>
    <w:p w14:paraId="7B3EFD73" w14:textId="6241E4A3" w:rsidR="00E21593" w:rsidRDefault="00E2159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07F202" wp14:editId="673F393D">
                <wp:simplePos x="0" y="0"/>
                <wp:positionH relativeFrom="margin">
                  <wp:posOffset>3994785</wp:posOffset>
                </wp:positionH>
                <wp:positionV relativeFrom="paragraph">
                  <wp:posOffset>-635</wp:posOffset>
                </wp:positionV>
                <wp:extent cx="15240" cy="1629410"/>
                <wp:effectExtent l="0" t="0" r="22860" b="2794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62941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389DC0" id="Conector recto 19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4.55pt,-.05pt" to="315.7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F27C633" wp14:editId="1148B73E">
            <wp:extent cx="4000500" cy="1629555"/>
            <wp:effectExtent l="0" t="0" r="0" b="889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0782" cy="1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4A5B" w14:textId="6B6DA639" w:rsidR="00BD5123" w:rsidRDefault="00BD512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BE2044" wp14:editId="5624D846">
                <wp:simplePos x="0" y="0"/>
                <wp:positionH relativeFrom="margin">
                  <wp:posOffset>3027045</wp:posOffset>
                </wp:positionH>
                <wp:positionV relativeFrom="paragraph">
                  <wp:posOffset>6985</wp:posOffset>
                </wp:positionV>
                <wp:extent cx="7620" cy="1035050"/>
                <wp:effectExtent l="0" t="0" r="30480" b="31750"/>
                <wp:wrapNone/>
                <wp:docPr id="195" name="Conector 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0350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FFFC8" id="Conector recto 195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8.35pt,.55pt" to="238.9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3F19E13" wp14:editId="7A6FF5C8">
            <wp:extent cx="3048000" cy="1043027"/>
            <wp:effectExtent l="0" t="0" r="0" b="508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7102" cy="107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11CC" w14:textId="13E36DB8" w:rsidR="00B57B09" w:rsidRDefault="00B57B0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</w:p>
    <w:p w14:paraId="16F4DE93" w14:textId="66ECE5F6" w:rsidR="00B57B09" w:rsidRDefault="00B57B0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proofErr w:type="spellStart"/>
      <w:r w:rsidRPr="00B57B09">
        <w:rPr>
          <w:rFonts w:ascii="Calibri" w:hAnsi="Calibri" w:cs="Calibri"/>
          <w:color w:val="000000"/>
          <w:lang w:val="en-US"/>
        </w:rPr>
        <w:t>Ejemplo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 de </w:t>
      </w:r>
      <w:proofErr w:type="spellStart"/>
      <w:r w:rsidR="00155380">
        <w:rPr>
          <w:rFonts w:ascii="Calibri" w:hAnsi="Calibri" w:cs="Calibri"/>
          <w:color w:val="000000"/>
          <w:lang w:val="en-US"/>
        </w:rPr>
        <w:t>product</w:t>
      </w:r>
      <w:r w:rsidR="00185B14">
        <w:rPr>
          <w:rFonts w:ascii="Calibri" w:hAnsi="Calibri" w:cs="Calibri"/>
          <w:color w:val="000000"/>
          <w:lang w:val="en-US"/>
        </w:rPr>
        <w:t>o</w:t>
      </w:r>
      <w:proofErr w:type="spellEnd"/>
    </w:p>
    <w:p w14:paraId="31AF116A" w14:textId="723C49C3" w:rsidR="00155380" w:rsidRDefault="00155380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6DD77BB0" w14:textId="190E665D" w:rsidR="00155380" w:rsidRDefault="003D74B4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18CA88DB" wp14:editId="51E80E1C">
            <wp:extent cx="4168140" cy="572972"/>
            <wp:effectExtent l="0" t="0" r="381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6335" cy="5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E009" w14:textId="458C126F" w:rsidR="00155380" w:rsidRDefault="00155380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111C1DE" w14:textId="21E084BD" w:rsidR="00155380" w:rsidRDefault="00155380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Calibri" w:hAnsi="Calibri" w:cs="Calibri"/>
          <w:color w:val="000000"/>
          <w:lang w:val="en-US"/>
        </w:rPr>
        <w:t>Ejemplo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 de </w:t>
      </w:r>
      <w:proofErr w:type="spellStart"/>
      <w:r>
        <w:rPr>
          <w:rFonts w:ascii="Calibri" w:hAnsi="Calibri" w:cs="Calibri"/>
          <w:color w:val="000000"/>
          <w:lang w:val="en-US"/>
        </w:rPr>
        <w:t>pedido</w:t>
      </w:r>
      <w:proofErr w:type="spellEnd"/>
    </w:p>
    <w:p w14:paraId="35778BB5" w14:textId="668643B7" w:rsidR="003D74B4" w:rsidRDefault="003D74B4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5925B05F" w14:textId="0B0AA102" w:rsidR="003D74B4" w:rsidRDefault="0072792B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0631ABB7" wp14:editId="01E8CFB6">
            <wp:extent cx="4191000" cy="1260651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21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F4CC" w14:textId="76D68478" w:rsidR="0000492A" w:rsidRDefault="0000492A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666A3E28" w14:textId="48AF46F8" w:rsidR="0000492A" w:rsidRDefault="0000492A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object w:dxaOrig="1518" w:dyaOrig="989" w14:anchorId="484CF51D">
          <v:shape id="_x0000_i1039" type="#_x0000_t75" style="width:76.2pt;height:49.2pt" o:ole="">
            <v:imagedata r:id="rId58" o:title=""/>
          </v:shape>
          <o:OLEObject Type="Embed" ProgID="Package" ShapeID="_x0000_i1039" DrawAspect="Icon" ObjectID="_1650208681" r:id="rId59"/>
        </w:object>
      </w:r>
      <w:r>
        <w:rPr>
          <w:rFonts w:ascii="Calibri" w:hAnsi="Calibri" w:cs="Calibri"/>
          <w:color w:val="000000"/>
          <w:lang w:val="en-US"/>
        </w:rPr>
        <w:object w:dxaOrig="1518" w:dyaOrig="989" w14:anchorId="22846DCC">
          <v:shape id="_x0000_i1040" type="#_x0000_t75" style="width:76.2pt;height:49.2pt" o:ole="">
            <v:imagedata r:id="rId60" o:title=""/>
          </v:shape>
          <o:OLEObject Type="Embed" ProgID="Package" ShapeID="_x0000_i1040" DrawAspect="Icon" ObjectID="_1650208682" r:id="rId61"/>
        </w:object>
      </w:r>
      <w:r w:rsidR="00914FC3">
        <w:rPr>
          <w:rFonts w:ascii="Calibri" w:hAnsi="Calibri" w:cs="Calibri"/>
          <w:color w:val="000000"/>
          <w:lang w:val="en-US"/>
        </w:rPr>
        <w:object w:dxaOrig="1518" w:dyaOrig="989" w14:anchorId="0748CB0C">
          <v:shape id="_x0000_i1041" type="#_x0000_t75" style="width:76.2pt;height:49.2pt" o:ole="">
            <v:imagedata r:id="rId62" o:title=""/>
          </v:shape>
          <o:OLEObject Type="Embed" ProgID="Excel.Sheet.12" ShapeID="_x0000_i1041" DrawAspect="Icon" ObjectID="_1650208683" r:id="rId63"/>
        </w:object>
      </w:r>
    </w:p>
    <w:p w14:paraId="037670B8" w14:textId="6B44041F" w:rsidR="00914FC3" w:rsidRDefault="00914FC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8C17C83" w14:textId="54DC303C" w:rsidR="00914FC3" w:rsidRDefault="00914FC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C32FB1B" w14:textId="29963DBE" w:rsidR="00A17D6E" w:rsidRPr="002C2687" w:rsidRDefault="00A17D6E" w:rsidP="00A17D6E">
      <w:pPr>
        <w:pStyle w:val="Default"/>
        <w:numPr>
          <w:ilvl w:val="0"/>
          <w:numId w:val="2"/>
        </w:numPr>
        <w:rPr>
          <w:rFonts w:asciiTheme="minorHAnsi" w:hAnsiTheme="minorHAnsi" w:cstheme="minorBidi"/>
          <w:b/>
          <w:bCs/>
          <w:color w:val="auto"/>
          <w:u w:val="single"/>
        </w:rPr>
      </w:pPr>
      <w:r w:rsidRPr="002C2687">
        <w:rPr>
          <w:rFonts w:asciiTheme="minorHAnsi" w:hAnsiTheme="minorHAnsi" w:cstheme="minorBidi"/>
          <w:b/>
          <w:bCs/>
          <w:color w:val="auto"/>
          <w:u w:val="single"/>
        </w:rPr>
        <w:t xml:space="preserve">Sales Order </w:t>
      </w:r>
      <w:proofErr w:type="gramStart"/>
      <w:r w:rsidRPr="002C2687">
        <w:rPr>
          <w:rFonts w:asciiTheme="minorHAnsi" w:hAnsiTheme="minorHAnsi" w:cstheme="minorBidi"/>
          <w:b/>
          <w:bCs/>
          <w:color w:val="auto"/>
          <w:u w:val="single"/>
        </w:rPr>
        <w:t>Status</w:t>
      </w:r>
      <w:proofErr w:type="gramEnd"/>
      <w:r w:rsidRPr="002C2687">
        <w:rPr>
          <w:rFonts w:asciiTheme="minorHAnsi" w:hAnsiTheme="minorHAnsi" w:cstheme="minorBidi"/>
          <w:b/>
          <w:bCs/>
          <w:color w:val="auto"/>
          <w:u w:val="single"/>
        </w:rPr>
        <w:t xml:space="preserve"> </w:t>
      </w:r>
      <w:proofErr w:type="spellStart"/>
      <w:r w:rsidRPr="002C2687">
        <w:rPr>
          <w:rFonts w:asciiTheme="minorHAnsi" w:hAnsiTheme="minorHAnsi" w:cstheme="minorBidi"/>
          <w:b/>
          <w:bCs/>
          <w:color w:val="auto"/>
          <w:u w:val="single"/>
        </w:rPr>
        <w:t>Update</w:t>
      </w:r>
      <w:proofErr w:type="spellEnd"/>
      <w:r w:rsidRPr="002C2687">
        <w:rPr>
          <w:rFonts w:asciiTheme="minorHAnsi" w:hAnsiTheme="minorHAnsi" w:cstheme="minorBidi"/>
          <w:b/>
          <w:bCs/>
          <w:color w:val="auto"/>
          <w:u w:val="single"/>
        </w:rPr>
        <w:t xml:space="preserve"> </w:t>
      </w:r>
      <w:r w:rsidR="00125F43" w:rsidRPr="002C2687">
        <w:rPr>
          <w:rFonts w:asciiTheme="minorHAnsi" w:hAnsiTheme="minorHAnsi" w:cstheme="minorBidi"/>
          <w:b/>
          <w:bCs/>
          <w:color w:val="auto"/>
          <w:u w:val="single"/>
        </w:rPr>
        <w:t>–</w:t>
      </w:r>
      <w:r w:rsidRPr="002C2687">
        <w:rPr>
          <w:rFonts w:asciiTheme="minorHAnsi" w:hAnsiTheme="minorHAnsi" w:cstheme="minorBidi"/>
          <w:b/>
          <w:bCs/>
          <w:color w:val="auto"/>
          <w:u w:val="single"/>
        </w:rPr>
        <w:t xml:space="preserve"> </w:t>
      </w:r>
      <w:r w:rsidR="00125F43" w:rsidRPr="002C2687">
        <w:rPr>
          <w:rFonts w:asciiTheme="minorHAnsi" w:hAnsiTheme="minorHAnsi" w:cstheme="minorBidi"/>
          <w:b/>
          <w:bCs/>
          <w:color w:val="auto"/>
          <w:u w:val="single"/>
        </w:rPr>
        <w:t>Actualización del estado del pedido</w:t>
      </w:r>
      <w:r w:rsidR="006A48E6" w:rsidRPr="002C2687">
        <w:rPr>
          <w:rFonts w:asciiTheme="minorHAnsi" w:hAnsiTheme="minorHAnsi" w:cstheme="minorBidi"/>
          <w:b/>
          <w:bCs/>
          <w:color w:val="auto"/>
          <w:u w:val="single"/>
        </w:rPr>
        <w:t xml:space="preserve"> (ERP a Magento)</w:t>
      </w:r>
    </w:p>
    <w:p w14:paraId="62485B16" w14:textId="310049A7" w:rsidR="00A17D6E" w:rsidRDefault="00A17D6E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48C2ECE" w14:textId="602FED1A" w:rsidR="00D262C1" w:rsidRPr="00D262C1" w:rsidRDefault="00D262C1" w:rsidP="00D26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262C1">
        <w:t>Esta API se utilizará para actualizar el estado del pedido de</w:t>
      </w:r>
      <w:r w:rsidR="00DB0D6C">
        <w:t>sde el</w:t>
      </w:r>
      <w:r w:rsidRPr="00D262C1">
        <w:t xml:space="preserve"> ERP </w:t>
      </w:r>
      <w:r w:rsidR="00DB0D6C">
        <w:t>haci</w:t>
      </w:r>
      <w:r w:rsidRPr="00D262C1">
        <w:t>a Magento.</w:t>
      </w:r>
    </w:p>
    <w:p w14:paraId="2271CB60" w14:textId="5DA61FD5" w:rsidR="00EC7AAC" w:rsidRDefault="00D262C1" w:rsidP="00D26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262C1">
        <w:t xml:space="preserve">Cada pedido tiene campos obligatorios que deben pasarse a </w:t>
      </w:r>
      <w:r w:rsidR="00202799">
        <w:t>M</w:t>
      </w:r>
      <w:r w:rsidRPr="00D262C1">
        <w:t>agento para</w:t>
      </w:r>
      <w:r w:rsidR="00BF2FF8">
        <w:t xml:space="preserve"> </w:t>
      </w:r>
      <w:r w:rsidRPr="00D262C1">
        <w:t>actualizar con éxi</w:t>
      </w:r>
      <w:r w:rsidR="00BF2FF8">
        <w:t xml:space="preserve">to. </w:t>
      </w:r>
      <w:r w:rsidRPr="00D262C1">
        <w:t xml:space="preserve">La actualización es en tiempo real cada vez que el distribuidor actualiza el estado </w:t>
      </w:r>
      <w:r w:rsidR="00202799">
        <w:t xml:space="preserve">del pedido </w:t>
      </w:r>
      <w:r w:rsidR="00A94512">
        <w:t xml:space="preserve">en el </w:t>
      </w:r>
      <w:r w:rsidRPr="00D262C1">
        <w:t>ERP</w:t>
      </w:r>
      <w:r w:rsidR="00EC7AAC">
        <w:t xml:space="preserve">. </w:t>
      </w:r>
    </w:p>
    <w:p w14:paraId="24ED649B" w14:textId="1E759B8B" w:rsidR="00D262C1" w:rsidRPr="00D262C1" w:rsidRDefault="00D262C1" w:rsidP="00D26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262C1">
        <w:t xml:space="preserve">Vamos a gestionar </w:t>
      </w:r>
      <w:r w:rsidR="00EC7AAC" w:rsidRPr="00D262C1">
        <w:t xml:space="preserve">también </w:t>
      </w:r>
      <w:r w:rsidRPr="00D262C1">
        <w:t xml:space="preserve">todos los pedidos sin conexión a través de </w:t>
      </w:r>
      <w:r w:rsidR="009D0A4F">
        <w:t>esta</w:t>
      </w:r>
      <w:r w:rsidRPr="00D262C1">
        <w:t xml:space="preserve"> interfaz. A </w:t>
      </w:r>
      <w:r w:rsidR="009D0A4F" w:rsidRPr="00D262C1">
        <w:t>continuación,</w:t>
      </w:r>
      <w:r w:rsidRPr="00D262C1">
        <w:t xml:space="preserve"> se detallan las condiciones previas </w:t>
      </w:r>
      <w:r w:rsidR="00C86857">
        <w:t xml:space="preserve">a cumplir </w:t>
      </w:r>
      <w:r w:rsidRPr="00D262C1">
        <w:t xml:space="preserve">para administrar la importación de pedidos </w:t>
      </w:r>
      <w:r w:rsidR="000805CF">
        <w:t>offline en Magento</w:t>
      </w:r>
    </w:p>
    <w:p w14:paraId="46B712B2" w14:textId="50C68717" w:rsidR="007B25D2" w:rsidRDefault="00C86857" w:rsidP="007B25D2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El </w:t>
      </w:r>
      <w:r w:rsidR="007347EC" w:rsidRPr="007347EC">
        <w:rPr>
          <w:rFonts w:ascii="Calibri" w:hAnsi="Calibri" w:cs="Calibri"/>
          <w:color w:val="000000"/>
        </w:rPr>
        <w:t>ERP enviará pedidos fuera de línea a Magento con todos los detalles del pedido (</w:t>
      </w:r>
      <w:proofErr w:type="spellStart"/>
      <w:r w:rsidR="007347EC" w:rsidRPr="007347EC">
        <w:rPr>
          <w:rFonts w:ascii="Calibri" w:hAnsi="Calibri" w:cs="Calibri"/>
          <w:color w:val="000000"/>
        </w:rPr>
        <w:t>sku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, </w:t>
      </w:r>
      <w:proofErr w:type="spellStart"/>
      <w:r w:rsidR="007347EC" w:rsidRPr="007347EC">
        <w:rPr>
          <w:rFonts w:ascii="Calibri" w:hAnsi="Calibri" w:cs="Calibri"/>
          <w:color w:val="000000"/>
        </w:rPr>
        <w:t>qty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, precio, precio total, etc.), </w:t>
      </w:r>
      <w:proofErr w:type="spellStart"/>
      <w:r w:rsidR="007347EC" w:rsidRPr="007347EC">
        <w:rPr>
          <w:rFonts w:ascii="Calibri" w:hAnsi="Calibri" w:cs="Calibri"/>
          <w:color w:val="000000"/>
        </w:rPr>
        <w:t>retailer_id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, </w:t>
      </w:r>
      <w:proofErr w:type="spellStart"/>
      <w:r w:rsidR="007347EC" w:rsidRPr="007347EC">
        <w:rPr>
          <w:rFonts w:ascii="Calibri" w:hAnsi="Calibri" w:cs="Calibri"/>
          <w:color w:val="000000"/>
        </w:rPr>
        <w:t>order_source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 {</w:t>
      </w:r>
      <w:proofErr w:type="spellStart"/>
      <w:r w:rsidR="007347EC" w:rsidRPr="007347EC">
        <w:rPr>
          <w:rFonts w:ascii="Calibri" w:hAnsi="Calibri" w:cs="Calibri"/>
          <w:color w:val="000000"/>
        </w:rPr>
        <w:t>smarttrader</w:t>
      </w:r>
      <w:proofErr w:type="spellEnd"/>
      <w:r w:rsidR="007347EC" w:rsidRPr="007347EC">
        <w:rPr>
          <w:rFonts w:ascii="Calibri" w:hAnsi="Calibri" w:cs="Calibri"/>
          <w:color w:val="000000"/>
        </w:rPr>
        <w:t>}, {</w:t>
      </w:r>
      <w:proofErr w:type="spellStart"/>
      <w:r w:rsidR="007347EC" w:rsidRPr="007347EC">
        <w:rPr>
          <w:rFonts w:ascii="Calibri" w:hAnsi="Calibri" w:cs="Calibri"/>
          <w:color w:val="000000"/>
        </w:rPr>
        <w:t>PrestaShop</w:t>
      </w:r>
      <w:proofErr w:type="spellEnd"/>
      <w:r w:rsidR="007347EC" w:rsidRPr="007347EC">
        <w:rPr>
          <w:rFonts w:ascii="Calibri" w:hAnsi="Calibri" w:cs="Calibri"/>
          <w:color w:val="000000"/>
        </w:rPr>
        <w:t>}, {</w:t>
      </w:r>
      <w:proofErr w:type="spellStart"/>
      <w:r w:rsidR="007347EC" w:rsidRPr="007347EC">
        <w:rPr>
          <w:rFonts w:ascii="Calibri" w:hAnsi="Calibri" w:cs="Calibri"/>
          <w:color w:val="000000"/>
        </w:rPr>
        <w:t>Axxum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}, {otros} e </w:t>
      </w:r>
      <w:proofErr w:type="spellStart"/>
      <w:r w:rsidR="007347EC" w:rsidRPr="007347EC">
        <w:rPr>
          <w:rFonts w:ascii="Calibri" w:hAnsi="Calibri" w:cs="Calibri"/>
          <w:color w:val="000000"/>
        </w:rPr>
        <w:t>increment_id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 </w:t>
      </w:r>
      <w:r w:rsidR="007B25D2">
        <w:rPr>
          <w:rFonts w:ascii="Calibri" w:hAnsi="Calibri" w:cs="Calibri"/>
          <w:color w:val="000000"/>
        </w:rPr>
        <w:t>va a</w:t>
      </w:r>
      <w:r w:rsidR="007347EC" w:rsidRPr="007347EC">
        <w:rPr>
          <w:rFonts w:ascii="Calibri" w:hAnsi="Calibri" w:cs="Calibri"/>
          <w:color w:val="000000"/>
        </w:rPr>
        <w:t xml:space="preserve"> estar vací</w:t>
      </w:r>
      <w:r w:rsidR="007B25D2">
        <w:rPr>
          <w:rFonts w:ascii="Calibri" w:hAnsi="Calibri" w:cs="Calibri"/>
          <w:color w:val="000000"/>
        </w:rPr>
        <w:t>o</w:t>
      </w:r>
    </w:p>
    <w:p w14:paraId="2F074D32" w14:textId="6C8583E9" w:rsidR="007B25D2" w:rsidRPr="006C0EBA" w:rsidRDefault="007B25D2" w:rsidP="00B75B3B">
      <w:pPr>
        <w:autoSpaceDE w:val="0"/>
        <w:autoSpaceDN w:val="0"/>
        <w:adjustRightInd w:val="0"/>
        <w:spacing w:after="0" w:line="240" w:lineRule="auto"/>
        <w:ind w:left="360"/>
      </w:pPr>
      <w:r w:rsidRPr="006C0EBA">
        <w:t>Magento</w:t>
      </w:r>
      <w:r w:rsidR="00B75B3B" w:rsidRPr="006C0EBA">
        <w:t xml:space="preserve"> importara las ordenes offline solo si:</w:t>
      </w:r>
    </w:p>
    <w:p w14:paraId="60007450" w14:textId="77777777" w:rsidR="006D0A1F" w:rsidRPr="006C0EBA" w:rsidRDefault="006D0A1F" w:rsidP="00B75B3B">
      <w:pPr>
        <w:autoSpaceDE w:val="0"/>
        <w:autoSpaceDN w:val="0"/>
        <w:adjustRightInd w:val="0"/>
        <w:spacing w:after="0" w:line="240" w:lineRule="auto"/>
        <w:ind w:left="360"/>
      </w:pPr>
    </w:p>
    <w:p w14:paraId="149311B5" w14:textId="2B3776FA" w:rsidR="00B75B3B" w:rsidRDefault="00B75B3B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75B3B">
        <w:rPr>
          <w:rFonts w:ascii="Calibri" w:hAnsi="Calibri" w:cs="Calibri"/>
          <w:color w:val="000000"/>
        </w:rPr>
        <w:t xml:space="preserve">Existe el </w:t>
      </w:r>
      <w:proofErr w:type="spellStart"/>
      <w:r w:rsidRPr="00B75B3B">
        <w:rPr>
          <w:rFonts w:ascii="Calibri" w:hAnsi="Calibri" w:cs="Calibri"/>
          <w:color w:val="000000"/>
        </w:rPr>
        <w:t>Retailer</w:t>
      </w:r>
      <w:proofErr w:type="spellEnd"/>
      <w:r w:rsidRPr="00B75B3B">
        <w:rPr>
          <w:rFonts w:ascii="Calibri" w:hAnsi="Calibri" w:cs="Calibri"/>
          <w:color w:val="000000"/>
        </w:rPr>
        <w:t xml:space="preserve"> Id en M</w:t>
      </w:r>
      <w:r>
        <w:rPr>
          <w:rFonts w:ascii="Calibri" w:hAnsi="Calibri" w:cs="Calibri"/>
          <w:color w:val="000000"/>
        </w:rPr>
        <w:t>agento</w:t>
      </w:r>
    </w:p>
    <w:p w14:paraId="56E3C406" w14:textId="2CB77469" w:rsidR="00754062" w:rsidRDefault="00754062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Existe el </w:t>
      </w:r>
      <w:proofErr w:type="spellStart"/>
      <w:r>
        <w:rPr>
          <w:rFonts w:ascii="Calibri" w:hAnsi="Calibri" w:cs="Calibri"/>
          <w:color w:val="000000"/>
        </w:rPr>
        <w:t>sku</w:t>
      </w:r>
      <w:proofErr w:type="spellEnd"/>
    </w:p>
    <w:p w14:paraId="541916FE" w14:textId="68CAE95E" w:rsidR="00754062" w:rsidRDefault="00754062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El producto debe tener la cantidad suficiente ya que al importar va a reducir esa cantidad del stock</w:t>
      </w:r>
    </w:p>
    <w:p w14:paraId="6B79E26D" w14:textId="1BB8DF88" w:rsidR="000F2A7E" w:rsidRDefault="000F2A7E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Magento enviara “</w:t>
      </w:r>
      <w:proofErr w:type="spellStart"/>
      <w:r>
        <w:rPr>
          <w:rFonts w:ascii="Calibri" w:hAnsi="Calibri" w:cs="Calibri"/>
          <w:color w:val="000000"/>
        </w:rPr>
        <w:t>increment_Id</w:t>
      </w:r>
      <w:proofErr w:type="spellEnd"/>
      <w:r>
        <w:rPr>
          <w:rFonts w:ascii="Calibri" w:hAnsi="Calibri" w:cs="Calibri"/>
          <w:color w:val="000000"/>
        </w:rPr>
        <w:t>”</w:t>
      </w:r>
      <w:r w:rsidR="006D0A1F">
        <w:rPr>
          <w:rFonts w:ascii="Calibri" w:hAnsi="Calibri" w:cs="Calibri"/>
          <w:color w:val="000000"/>
        </w:rPr>
        <w:t xml:space="preserve"> como respuesta al ERP con el detalle de todo el pedido</w:t>
      </w:r>
    </w:p>
    <w:p w14:paraId="093087B1" w14:textId="6D4E4128" w:rsidR="006C0EBA" w:rsidRDefault="006C0EBA" w:rsidP="006C0EBA">
      <w:pPr>
        <w:pStyle w:val="Default"/>
      </w:pPr>
    </w:p>
    <w:p w14:paraId="25AB9F3F" w14:textId="6A1EC3E0" w:rsidR="006C0EBA" w:rsidRDefault="006C0EBA" w:rsidP="006C0EB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C0EBA">
        <w:rPr>
          <w:b/>
          <w:bCs/>
          <w:lang w:val="en-US"/>
        </w:rPr>
        <w:t xml:space="preserve">URL: </w:t>
      </w:r>
      <w:hyperlink r:id="rId64" w:history="1">
        <w:r w:rsidRPr="00EA0921">
          <w:rPr>
            <w:rStyle w:val="Hipervnculo"/>
            <w:lang w:val="en-US"/>
          </w:rPr>
          <w:t>http://development-argentina-a6vkxsy-aba4j235kr5wu.us-3.magentosite.cloud/index.php/rest/V1/orders</w:t>
        </w:r>
      </w:hyperlink>
      <w:r>
        <w:rPr>
          <w:lang w:val="en-US"/>
        </w:rPr>
        <w:t xml:space="preserve"> </w:t>
      </w:r>
    </w:p>
    <w:p w14:paraId="3D061683" w14:textId="6F0BA991" w:rsidR="006C0EBA" w:rsidRDefault="002C2687" w:rsidP="006C0EB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7FD9A0" wp14:editId="07FC098E">
                <wp:simplePos x="0" y="0"/>
                <wp:positionH relativeFrom="margin">
                  <wp:posOffset>2599690</wp:posOffset>
                </wp:positionH>
                <wp:positionV relativeFrom="paragraph">
                  <wp:posOffset>165100</wp:posOffset>
                </wp:positionV>
                <wp:extent cx="7620" cy="1036320"/>
                <wp:effectExtent l="0" t="0" r="30480" b="30480"/>
                <wp:wrapNone/>
                <wp:docPr id="199" name="Conector rec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036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A2E9B7" id="Conector recto 199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4.7pt,13pt" to="205.3pt,9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" strokecolor="black [3213]" strokeweight="1.5pt">
                <v:stroke joinstyle="miter"/>
                <w10:wrap anchorx="margin"/>
              </v:line>
            </w:pict>
          </mc:Fallback>
        </mc:AlternateContent>
      </w:r>
    </w:p>
    <w:p w14:paraId="19C4078D" w14:textId="07D47A74" w:rsidR="006C0EBA" w:rsidRDefault="006C0EBA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1BF62C98" wp14:editId="73F3C2A4">
            <wp:extent cx="2605839" cy="1051560"/>
            <wp:effectExtent l="0" t="0" r="4445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28239" cy="10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3D1" w14:textId="3CA10AF3" w:rsidR="00443C7E" w:rsidRDefault="00443C7E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FFB4F91" w14:textId="4474EFD6" w:rsidR="00443C7E" w:rsidRDefault="00443C7E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697CC6" wp14:editId="4FE3A208">
                <wp:simplePos x="0" y="0"/>
                <wp:positionH relativeFrom="margin">
                  <wp:posOffset>3987165</wp:posOffset>
                </wp:positionH>
                <wp:positionV relativeFrom="paragraph">
                  <wp:posOffset>8255</wp:posOffset>
                </wp:positionV>
                <wp:extent cx="15240" cy="2080260"/>
                <wp:effectExtent l="0" t="0" r="22860" b="34290"/>
                <wp:wrapNone/>
                <wp:docPr id="201" name="Conector rec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08026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340A2" id="Conector recto 201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3.95pt,.65pt" to="315.15pt,1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7D29250" wp14:editId="70B78245">
            <wp:extent cx="3998389" cy="2065020"/>
            <wp:effectExtent l="0" t="0" r="254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4879" cy="20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1ADA" w14:textId="0A511AF7" w:rsidR="00426C76" w:rsidRDefault="00426C76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7DA63096" wp14:editId="3EFC731B">
            <wp:extent cx="4030980" cy="2938342"/>
            <wp:effectExtent l="0" t="0" r="762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1276"/>
                    <a:stretch/>
                  </pic:blipFill>
                  <pic:spPr bwMode="auto">
                    <a:xfrm>
                      <a:off x="0" y="0"/>
                      <a:ext cx="4090653" cy="298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CC65" w14:textId="38B7A1EE" w:rsidR="00960DB6" w:rsidRDefault="009F660A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object w:dxaOrig="1518" w:dyaOrig="989" w14:anchorId="69F122FD">
          <v:shape id="_x0000_i1042" type="#_x0000_t75" style="width:76.2pt;height:49.2pt" o:ole="">
            <v:imagedata r:id="rId68" o:title=""/>
          </v:shape>
          <o:OLEObject Type="Embed" ProgID="Package" ShapeID="_x0000_i1042" DrawAspect="Icon" ObjectID="_1650208684" r:id="rId69"/>
        </w:object>
      </w:r>
      <w:r w:rsidR="004536CD">
        <w:rPr>
          <w:rFonts w:ascii="Calibri" w:hAnsi="Calibri" w:cs="Calibri"/>
          <w:color w:val="000000"/>
          <w:lang w:val="en-US"/>
        </w:rPr>
        <w:object w:dxaOrig="1518" w:dyaOrig="989" w14:anchorId="0DB39381">
          <v:shape id="_x0000_i1043" type="#_x0000_t75" style="width:76.2pt;height:49.2pt" o:ole="">
            <v:imagedata r:id="rId70" o:title=""/>
          </v:shape>
          <o:OLEObject Type="Embed" ProgID="Package" ShapeID="_x0000_i1043" DrawAspect="Icon" ObjectID="_1650208685" r:id="rId71"/>
        </w:object>
      </w:r>
      <w:r w:rsidR="00DD2A8B">
        <w:rPr>
          <w:rFonts w:ascii="Calibri" w:hAnsi="Calibri" w:cs="Calibri"/>
          <w:color w:val="000000"/>
          <w:lang w:val="en-US"/>
        </w:rPr>
        <w:object w:dxaOrig="1518" w:dyaOrig="989" w14:anchorId="3C0E0AE7">
          <v:shape id="_x0000_i1044" type="#_x0000_t75" style="width:76.2pt;height:49.2pt" o:ole="">
            <v:imagedata r:id="rId72" o:title=""/>
          </v:shape>
          <o:OLEObject Type="Embed" ProgID="Excel.Sheet.12" ShapeID="_x0000_i1044" DrawAspect="Icon" ObjectID="_1650208686" r:id="rId73"/>
        </w:object>
      </w:r>
    </w:p>
    <w:p w14:paraId="5F22BB41" w14:textId="06E42010" w:rsidR="00BC5A7F" w:rsidRDefault="00BC5A7F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8776A66" w14:textId="36776EF4" w:rsidR="00BC5A7F" w:rsidRPr="00125F43" w:rsidRDefault="00BC5A7F" w:rsidP="00BC5A7F">
      <w:pPr>
        <w:pStyle w:val="Default"/>
        <w:numPr>
          <w:ilvl w:val="0"/>
          <w:numId w:val="2"/>
        </w:numP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</w:pPr>
      <w:r w:rsidRPr="00125F43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 xml:space="preserve">Sales Order </w:t>
      </w:r>
      <w:proofErr w:type="gramStart"/>
      <w:r w:rsidRPr="00125F43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>Status</w:t>
      </w:r>
      <w:proofErr w:type="gramEnd"/>
      <w:r w:rsidRPr="00125F43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 xml:space="preserve"> </w:t>
      </w:r>
      <w:proofErr w:type="spellStart"/>
      <w:r w:rsidRPr="00125F43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>Update</w:t>
      </w:r>
      <w:proofErr w:type="spellEnd"/>
      <w:r w:rsidRPr="00125F43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 xml:space="preserve"> – Actualización del estado de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>l pedido</w:t>
      </w:r>
      <w:r w:rsidR="006A48E6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  <w:t xml:space="preserve"> (Magento al ERP)</w:t>
      </w:r>
    </w:p>
    <w:p w14:paraId="290256F3" w14:textId="3D91C92E" w:rsidR="00BC5A7F" w:rsidRDefault="00BC5A7F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8095454" w14:textId="268BB5D0" w:rsidR="00D0165A" w:rsidRPr="00D0165A" w:rsidRDefault="00D0165A" w:rsidP="00D0165A">
      <w:pPr>
        <w:pStyle w:val="HTMLconformatoprevio"/>
        <w:shd w:val="clear" w:color="auto" w:fill="F8F9FA"/>
        <w:rPr>
          <w:rFonts w:ascii="Calibri" w:eastAsiaTheme="minorHAnsi" w:hAnsi="Calibri" w:cs="Calibri"/>
          <w:color w:val="000000"/>
          <w:sz w:val="22"/>
          <w:szCs w:val="22"/>
          <w:lang w:eastAsia="en-US"/>
        </w:rPr>
      </w:pP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Esta API es para actualizar el estado del pedido de</w:t>
      </w:r>
      <w:r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sde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Magento a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l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ERP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siempre que el minorista cancele el pedido desde la sección Mis pedidos 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o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el Distribuidor gestione el pedido</w:t>
      </w:r>
    </w:p>
    <w:p w14:paraId="5FA7E672" w14:textId="38C38A25" w:rsidR="00D0165A" w:rsidRDefault="00D0165A" w:rsidP="00D0165A">
      <w:pPr>
        <w:pStyle w:val="HTMLconformatoprevio"/>
        <w:shd w:val="clear" w:color="auto" w:fill="F8F9FA"/>
        <w:rPr>
          <w:rFonts w:ascii="Calibri" w:eastAsiaTheme="minorHAnsi" w:hAnsi="Calibri" w:cs="Calibri"/>
          <w:color w:val="000000"/>
          <w:sz w:val="22"/>
          <w:szCs w:val="22"/>
          <w:lang w:eastAsia="en-US"/>
        </w:rPr>
      </w:pP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de magento en caso de falla de la interfaz.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El minorista puede cancelar el pedido en caso de que el pedido esté en estado de "pedido recibido". El sistema no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perm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ite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cancelar el pedido si el estado es diferente al 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de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pedido recibido.</w:t>
      </w:r>
    </w:p>
    <w:p w14:paraId="2BD8F75B" w14:textId="603E8988" w:rsidR="00933D1C" w:rsidRDefault="00933D1C" w:rsidP="00D0165A">
      <w:pPr>
        <w:pStyle w:val="HTMLconformatoprevio"/>
        <w:shd w:val="clear" w:color="auto" w:fill="F8F9FA"/>
        <w:rPr>
          <w:rFonts w:ascii="Calibri" w:eastAsiaTheme="minorHAnsi" w:hAnsi="Calibri" w:cs="Calibri"/>
          <w:color w:val="000000"/>
          <w:sz w:val="22"/>
          <w:szCs w:val="22"/>
          <w:lang w:eastAsia="en-US"/>
        </w:rPr>
      </w:pPr>
    </w:p>
    <w:p w14:paraId="7F77A823" w14:textId="22B7EFAB" w:rsidR="006253A4" w:rsidRDefault="006253A4" w:rsidP="006253A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5D2BE6">
        <w:rPr>
          <w:rFonts w:ascii="Calibri" w:hAnsi="Calibri" w:cs="Calibri"/>
          <w:highlight w:val="yellow"/>
          <w:lang w:val="en-US"/>
        </w:rPr>
        <w:t xml:space="preserve">URL: URL should come from </w:t>
      </w:r>
      <w:proofErr w:type="spellStart"/>
      <w:r w:rsidRPr="005D2BE6">
        <w:rPr>
          <w:rFonts w:ascii="Calibri" w:hAnsi="Calibri" w:cs="Calibri"/>
          <w:highlight w:val="yellow"/>
          <w:lang w:val="en-US"/>
        </w:rPr>
        <w:t>Mulesoft</w:t>
      </w:r>
      <w:proofErr w:type="spellEnd"/>
      <w:r w:rsidRPr="005D2BE6">
        <w:rPr>
          <w:rFonts w:ascii="Calibri" w:hAnsi="Calibri" w:cs="Calibri"/>
          <w:highlight w:val="yellow"/>
          <w:lang w:val="en-US"/>
        </w:rPr>
        <w:t>.</w:t>
      </w:r>
    </w:p>
    <w:p w14:paraId="4DB41822" w14:textId="3DBF60E1" w:rsidR="006253A4" w:rsidRDefault="006253A4" w:rsidP="006253A4">
      <w:pPr>
        <w:pStyle w:val="Default"/>
        <w:rPr>
          <w:lang w:val="en-US"/>
        </w:rPr>
      </w:pPr>
    </w:p>
    <w:p w14:paraId="6B866587" w14:textId="6C6CFECA" w:rsidR="006253A4" w:rsidRPr="006253A4" w:rsidRDefault="006139FA" w:rsidP="006253A4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62E54B" wp14:editId="7F1F033C">
                <wp:simplePos x="0" y="0"/>
                <wp:positionH relativeFrom="margin">
                  <wp:posOffset>2303145</wp:posOffset>
                </wp:positionH>
                <wp:positionV relativeFrom="paragraph">
                  <wp:posOffset>5080</wp:posOffset>
                </wp:positionV>
                <wp:extent cx="0" cy="906780"/>
                <wp:effectExtent l="0" t="0" r="38100" b="26670"/>
                <wp:wrapNone/>
                <wp:docPr id="204" name="Conector rec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F1E10" id="Conector recto 204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1.35pt,.4pt" to="181.35pt,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F4DD2DC" wp14:editId="03A2D17B">
            <wp:extent cx="2300721" cy="922020"/>
            <wp:effectExtent l="0" t="0" r="4445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14627" cy="92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55C4" w14:textId="573DD389" w:rsidR="00D0165A" w:rsidRDefault="00D0165A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D3624E8" w14:textId="5521B54A" w:rsidR="005C1825" w:rsidRDefault="000A5E84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C59871" wp14:editId="6BF5042A">
                <wp:simplePos x="0" y="0"/>
                <wp:positionH relativeFrom="margin">
                  <wp:posOffset>3772535</wp:posOffset>
                </wp:positionH>
                <wp:positionV relativeFrom="paragraph">
                  <wp:posOffset>10160</wp:posOffset>
                </wp:positionV>
                <wp:extent cx="1270" cy="2225040"/>
                <wp:effectExtent l="0" t="0" r="36830" b="2286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" cy="22250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E44D2" id="Conector recto 207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7.05pt,.8pt" to="297.15pt,1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" strokecolor="black [3213]">
                <v:stroke joinstyle="miter"/>
                <w10:wrap anchorx="margin"/>
              </v:line>
            </w:pict>
          </mc:Fallback>
        </mc:AlternateContent>
      </w:r>
      <w:r w:rsidR="005C1825">
        <w:rPr>
          <w:noProof/>
        </w:rPr>
        <w:drawing>
          <wp:inline distT="0" distB="0" distL="0" distR="0" wp14:anchorId="1FB67982" wp14:editId="4A760D1C">
            <wp:extent cx="3770911" cy="2232660"/>
            <wp:effectExtent l="0" t="0" r="127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89868" cy="22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5641" w14:textId="3C3A6ABB" w:rsidR="000A5E84" w:rsidRDefault="000A5E84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06281B24" wp14:editId="7EEB2EA2">
            <wp:extent cx="4191539" cy="2750820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34410" cy="27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6539" w14:textId="2636B4DC" w:rsidR="002D283B" w:rsidRPr="006253A4" w:rsidRDefault="00BA4B55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object w:dxaOrig="1518" w:dyaOrig="989" w14:anchorId="18909C85">
          <v:shape id="_x0000_i1045" type="#_x0000_t75" style="width:76.2pt;height:49.2pt" o:ole="">
            <v:imagedata r:id="rId77" o:title=""/>
          </v:shape>
          <o:OLEObject Type="Embed" ProgID="Package" ShapeID="_x0000_i1045" DrawAspect="Icon" ObjectID="_1650208687" r:id="rId78"/>
        </w:object>
      </w:r>
      <w:r>
        <w:rPr>
          <w:rFonts w:ascii="Calibri" w:hAnsi="Calibri" w:cs="Calibri"/>
          <w:color w:val="000000"/>
          <w:lang w:val="en-US"/>
        </w:rPr>
        <w:object w:dxaOrig="1518" w:dyaOrig="989" w14:anchorId="5612EE42">
          <v:shape id="_x0000_i1046" type="#_x0000_t75" style="width:76.2pt;height:49.2pt" o:ole="">
            <v:imagedata r:id="rId79" o:title=""/>
          </v:shape>
          <o:OLEObject Type="Embed" ProgID="Package" ShapeID="_x0000_i1046" DrawAspect="Icon" ObjectID="_1650208688" r:id="rId80"/>
        </w:object>
      </w:r>
      <w:r>
        <w:rPr>
          <w:rFonts w:ascii="Calibri" w:hAnsi="Calibri" w:cs="Calibri"/>
          <w:color w:val="000000"/>
          <w:lang w:val="en-US"/>
        </w:rPr>
        <w:object w:dxaOrig="1518" w:dyaOrig="989" w14:anchorId="1BC525A7">
          <v:shape id="_x0000_i1047" type="#_x0000_t75" style="width:76.2pt;height:49.2pt" o:ole="">
            <v:imagedata r:id="rId81" o:title=""/>
          </v:shape>
          <o:OLEObject Type="Embed" ProgID="Excel.Sheet.12" ShapeID="_x0000_i1047" DrawAspect="Icon" ObjectID="_1650208689" r:id="rId82"/>
        </w:object>
      </w:r>
    </w:p>
    <w:sectPr w:rsidR="002D283B" w:rsidRPr="006253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11CF7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6532C"/>
    <w:multiLevelType w:val="hybridMultilevel"/>
    <w:tmpl w:val="3E36E7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C07D4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17CFE"/>
    <w:multiLevelType w:val="hybridMultilevel"/>
    <w:tmpl w:val="F824FF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A42072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70BA6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DF1E23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AB7143"/>
    <w:multiLevelType w:val="hybridMultilevel"/>
    <w:tmpl w:val="C7E895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FB3E5D"/>
    <w:multiLevelType w:val="hybridMultilevel"/>
    <w:tmpl w:val="D23497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C5976"/>
    <w:multiLevelType w:val="hybridMultilevel"/>
    <w:tmpl w:val="83E8EC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15193"/>
    <w:multiLevelType w:val="hybridMultilevel"/>
    <w:tmpl w:val="B7FCD1DC"/>
    <w:lvl w:ilvl="0" w:tplc="C784C7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833B7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FD579A"/>
    <w:multiLevelType w:val="hybridMultilevel"/>
    <w:tmpl w:val="EEEEA3EE"/>
    <w:lvl w:ilvl="0" w:tplc="E416BA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2"/>
  </w:num>
  <w:num w:numId="4">
    <w:abstractNumId w:val="0"/>
  </w:num>
  <w:num w:numId="5">
    <w:abstractNumId w:val="4"/>
  </w:num>
  <w:num w:numId="6">
    <w:abstractNumId w:val="9"/>
  </w:num>
  <w:num w:numId="7">
    <w:abstractNumId w:val="7"/>
  </w:num>
  <w:num w:numId="8">
    <w:abstractNumId w:val="2"/>
  </w:num>
  <w:num w:numId="9">
    <w:abstractNumId w:val="5"/>
  </w:num>
  <w:num w:numId="10">
    <w:abstractNumId w:val="8"/>
  </w:num>
  <w:num w:numId="11">
    <w:abstractNumId w:val="11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B3"/>
    <w:rsid w:val="00004092"/>
    <w:rsid w:val="0000492A"/>
    <w:rsid w:val="00023F92"/>
    <w:rsid w:val="0004178D"/>
    <w:rsid w:val="000469A2"/>
    <w:rsid w:val="00047C08"/>
    <w:rsid w:val="000545B6"/>
    <w:rsid w:val="000725B1"/>
    <w:rsid w:val="000805CF"/>
    <w:rsid w:val="00085E1B"/>
    <w:rsid w:val="000962B4"/>
    <w:rsid w:val="000A5E84"/>
    <w:rsid w:val="000B3473"/>
    <w:rsid w:val="000C0C19"/>
    <w:rsid w:val="000C50C5"/>
    <w:rsid w:val="000F2310"/>
    <w:rsid w:val="000F2A7E"/>
    <w:rsid w:val="0010368E"/>
    <w:rsid w:val="00114D57"/>
    <w:rsid w:val="00120D7E"/>
    <w:rsid w:val="001226B4"/>
    <w:rsid w:val="00122B03"/>
    <w:rsid w:val="00125F43"/>
    <w:rsid w:val="00140DC7"/>
    <w:rsid w:val="00142D4E"/>
    <w:rsid w:val="00145362"/>
    <w:rsid w:val="00155380"/>
    <w:rsid w:val="001571F3"/>
    <w:rsid w:val="001577AA"/>
    <w:rsid w:val="00185B14"/>
    <w:rsid w:val="00192D26"/>
    <w:rsid w:val="001943C0"/>
    <w:rsid w:val="001A0D0C"/>
    <w:rsid w:val="001B15D8"/>
    <w:rsid w:val="001B6159"/>
    <w:rsid w:val="001D70FE"/>
    <w:rsid w:val="001F6DC6"/>
    <w:rsid w:val="0020175A"/>
    <w:rsid w:val="00202799"/>
    <w:rsid w:val="00212161"/>
    <w:rsid w:val="0021279B"/>
    <w:rsid w:val="00224A9E"/>
    <w:rsid w:val="002327E9"/>
    <w:rsid w:val="002335B4"/>
    <w:rsid w:val="00273E00"/>
    <w:rsid w:val="0028646B"/>
    <w:rsid w:val="002944B2"/>
    <w:rsid w:val="002A463E"/>
    <w:rsid w:val="002A704C"/>
    <w:rsid w:val="002C1E60"/>
    <w:rsid w:val="002C2687"/>
    <w:rsid w:val="002D254E"/>
    <w:rsid w:val="002D283B"/>
    <w:rsid w:val="002E284B"/>
    <w:rsid w:val="00324E0B"/>
    <w:rsid w:val="00340945"/>
    <w:rsid w:val="00363466"/>
    <w:rsid w:val="0037503B"/>
    <w:rsid w:val="003B634D"/>
    <w:rsid w:val="003C6354"/>
    <w:rsid w:val="003C7BAD"/>
    <w:rsid w:val="003D415F"/>
    <w:rsid w:val="003D74B4"/>
    <w:rsid w:val="003F31AA"/>
    <w:rsid w:val="003F5B95"/>
    <w:rsid w:val="003F71B6"/>
    <w:rsid w:val="004050BA"/>
    <w:rsid w:val="00405F1D"/>
    <w:rsid w:val="0042057C"/>
    <w:rsid w:val="00426C76"/>
    <w:rsid w:val="00443C7E"/>
    <w:rsid w:val="004536CD"/>
    <w:rsid w:val="00471494"/>
    <w:rsid w:val="00495942"/>
    <w:rsid w:val="004A5573"/>
    <w:rsid w:val="004B13C5"/>
    <w:rsid w:val="004B37A7"/>
    <w:rsid w:val="004C6C83"/>
    <w:rsid w:val="004D6263"/>
    <w:rsid w:val="004F0B50"/>
    <w:rsid w:val="004F3A8A"/>
    <w:rsid w:val="0051311E"/>
    <w:rsid w:val="005341AA"/>
    <w:rsid w:val="00542B8F"/>
    <w:rsid w:val="0056619D"/>
    <w:rsid w:val="0057794C"/>
    <w:rsid w:val="005A0AF6"/>
    <w:rsid w:val="005B3B95"/>
    <w:rsid w:val="005C1825"/>
    <w:rsid w:val="005C20E5"/>
    <w:rsid w:val="005D2BE6"/>
    <w:rsid w:val="005D49E2"/>
    <w:rsid w:val="005E01F2"/>
    <w:rsid w:val="005E513E"/>
    <w:rsid w:val="005F63C9"/>
    <w:rsid w:val="00604B00"/>
    <w:rsid w:val="006139FA"/>
    <w:rsid w:val="00616AB4"/>
    <w:rsid w:val="006253A4"/>
    <w:rsid w:val="006806E7"/>
    <w:rsid w:val="006A48E6"/>
    <w:rsid w:val="006B1410"/>
    <w:rsid w:val="006B2AC8"/>
    <w:rsid w:val="006B31EC"/>
    <w:rsid w:val="006C0E7B"/>
    <w:rsid w:val="006C0EBA"/>
    <w:rsid w:val="006D0A1F"/>
    <w:rsid w:val="006D0FB2"/>
    <w:rsid w:val="006E3C86"/>
    <w:rsid w:val="00717784"/>
    <w:rsid w:val="0072792B"/>
    <w:rsid w:val="00730131"/>
    <w:rsid w:val="007347EC"/>
    <w:rsid w:val="007354B2"/>
    <w:rsid w:val="00737D68"/>
    <w:rsid w:val="00742248"/>
    <w:rsid w:val="00754062"/>
    <w:rsid w:val="00760CC1"/>
    <w:rsid w:val="00763210"/>
    <w:rsid w:val="007742D7"/>
    <w:rsid w:val="00777B52"/>
    <w:rsid w:val="00791621"/>
    <w:rsid w:val="00795A87"/>
    <w:rsid w:val="00796B15"/>
    <w:rsid w:val="007A4704"/>
    <w:rsid w:val="007B25D2"/>
    <w:rsid w:val="007C0BDF"/>
    <w:rsid w:val="007C5140"/>
    <w:rsid w:val="007D103B"/>
    <w:rsid w:val="007D6B0A"/>
    <w:rsid w:val="007E168C"/>
    <w:rsid w:val="00805DFB"/>
    <w:rsid w:val="00812F77"/>
    <w:rsid w:val="00826A3C"/>
    <w:rsid w:val="00852682"/>
    <w:rsid w:val="00857116"/>
    <w:rsid w:val="00857811"/>
    <w:rsid w:val="00860C2D"/>
    <w:rsid w:val="0087652C"/>
    <w:rsid w:val="008A3066"/>
    <w:rsid w:val="008A5A4C"/>
    <w:rsid w:val="008E3A9B"/>
    <w:rsid w:val="008E714E"/>
    <w:rsid w:val="00905A49"/>
    <w:rsid w:val="00914102"/>
    <w:rsid w:val="00914FC3"/>
    <w:rsid w:val="009163AF"/>
    <w:rsid w:val="00921C1A"/>
    <w:rsid w:val="00933D1C"/>
    <w:rsid w:val="00950679"/>
    <w:rsid w:val="00960DB6"/>
    <w:rsid w:val="00961BC3"/>
    <w:rsid w:val="009754D1"/>
    <w:rsid w:val="009911E0"/>
    <w:rsid w:val="00994040"/>
    <w:rsid w:val="00996BF2"/>
    <w:rsid w:val="009A1C92"/>
    <w:rsid w:val="009A61AE"/>
    <w:rsid w:val="009C636E"/>
    <w:rsid w:val="009D0A4F"/>
    <w:rsid w:val="009D2A50"/>
    <w:rsid w:val="009E302D"/>
    <w:rsid w:val="009E388A"/>
    <w:rsid w:val="009F660A"/>
    <w:rsid w:val="00A14429"/>
    <w:rsid w:val="00A158F9"/>
    <w:rsid w:val="00A178EF"/>
    <w:rsid w:val="00A17D6E"/>
    <w:rsid w:val="00A3191E"/>
    <w:rsid w:val="00A44799"/>
    <w:rsid w:val="00A565B7"/>
    <w:rsid w:val="00A65CAB"/>
    <w:rsid w:val="00A86A01"/>
    <w:rsid w:val="00A87929"/>
    <w:rsid w:val="00A94512"/>
    <w:rsid w:val="00AA0AF0"/>
    <w:rsid w:val="00AD312C"/>
    <w:rsid w:val="00AE1BD9"/>
    <w:rsid w:val="00B01C58"/>
    <w:rsid w:val="00B15BD6"/>
    <w:rsid w:val="00B16606"/>
    <w:rsid w:val="00B25A4E"/>
    <w:rsid w:val="00B4188E"/>
    <w:rsid w:val="00B57B09"/>
    <w:rsid w:val="00B57FC5"/>
    <w:rsid w:val="00B619E4"/>
    <w:rsid w:val="00B75782"/>
    <w:rsid w:val="00B75B3B"/>
    <w:rsid w:val="00B80AA7"/>
    <w:rsid w:val="00B916B0"/>
    <w:rsid w:val="00B93BD7"/>
    <w:rsid w:val="00BA4B55"/>
    <w:rsid w:val="00BC5A7F"/>
    <w:rsid w:val="00BC792D"/>
    <w:rsid w:val="00BD5123"/>
    <w:rsid w:val="00BE45EE"/>
    <w:rsid w:val="00BF2E5C"/>
    <w:rsid w:val="00BF2FF8"/>
    <w:rsid w:val="00BF7539"/>
    <w:rsid w:val="00C6013E"/>
    <w:rsid w:val="00C6302A"/>
    <w:rsid w:val="00C65CE3"/>
    <w:rsid w:val="00C8039A"/>
    <w:rsid w:val="00C86857"/>
    <w:rsid w:val="00CA59B3"/>
    <w:rsid w:val="00CA69A8"/>
    <w:rsid w:val="00CB35E0"/>
    <w:rsid w:val="00CB5C29"/>
    <w:rsid w:val="00CD0654"/>
    <w:rsid w:val="00CF63AC"/>
    <w:rsid w:val="00D0165A"/>
    <w:rsid w:val="00D207A1"/>
    <w:rsid w:val="00D262C1"/>
    <w:rsid w:val="00D325CC"/>
    <w:rsid w:val="00D33F71"/>
    <w:rsid w:val="00D42C30"/>
    <w:rsid w:val="00D463BF"/>
    <w:rsid w:val="00D9228D"/>
    <w:rsid w:val="00D93BD0"/>
    <w:rsid w:val="00D95C84"/>
    <w:rsid w:val="00DA772D"/>
    <w:rsid w:val="00DB0D6C"/>
    <w:rsid w:val="00DC415B"/>
    <w:rsid w:val="00DD28C3"/>
    <w:rsid w:val="00DD2A8B"/>
    <w:rsid w:val="00E05C37"/>
    <w:rsid w:val="00E21064"/>
    <w:rsid w:val="00E21593"/>
    <w:rsid w:val="00E2499C"/>
    <w:rsid w:val="00E81F03"/>
    <w:rsid w:val="00E91EA5"/>
    <w:rsid w:val="00EA0702"/>
    <w:rsid w:val="00EB3781"/>
    <w:rsid w:val="00EC7AAC"/>
    <w:rsid w:val="00ED2FE5"/>
    <w:rsid w:val="00EE2296"/>
    <w:rsid w:val="00EF5557"/>
    <w:rsid w:val="00F02C3D"/>
    <w:rsid w:val="00F342F6"/>
    <w:rsid w:val="00F350EA"/>
    <w:rsid w:val="00F37A3A"/>
    <w:rsid w:val="00F73772"/>
    <w:rsid w:val="00F84244"/>
    <w:rsid w:val="00FB3645"/>
    <w:rsid w:val="00FD12B3"/>
    <w:rsid w:val="00FE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;"/>
  <w14:docId w14:val="51572F4D"/>
  <w15:chartTrackingRefBased/>
  <w15:docId w15:val="{E8EA806F-03CB-49DB-9DDB-FFDE8E85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A59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A59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59B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23F9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40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40DC7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000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9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9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0552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5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1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0.emf"/><Relationship Id="rId21" Type="http://schemas.openxmlformats.org/officeDocument/2006/relationships/package" Target="embeddings/Microsoft_Excel_Worksheet.xlsx"/><Relationship Id="rId34" Type="http://schemas.openxmlformats.org/officeDocument/2006/relationships/oleObject" Target="embeddings/oleObject5.bin"/><Relationship Id="rId42" Type="http://schemas.openxmlformats.org/officeDocument/2006/relationships/oleObject" Target="embeddings/oleObject7.bin"/><Relationship Id="rId47" Type="http://schemas.openxmlformats.org/officeDocument/2006/relationships/image" Target="media/image25.emf"/><Relationship Id="rId50" Type="http://schemas.openxmlformats.org/officeDocument/2006/relationships/oleObject" Target="embeddings/oleObject9.bin"/><Relationship Id="rId55" Type="http://schemas.openxmlformats.org/officeDocument/2006/relationships/image" Target="media/image30.png"/><Relationship Id="rId63" Type="http://schemas.openxmlformats.org/officeDocument/2006/relationships/package" Target="embeddings/Microsoft_Excel_Worksheet5.xlsx"/><Relationship Id="rId68" Type="http://schemas.openxmlformats.org/officeDocument/2006/relationships/image" Target="media/image39.emf"/><Relationship Id="rId76" Type="http://schemas.openxmlformats.org/officeDocument/2006/relationships/image" Target="media/image44.png"/><Relationship Id="rId84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oleObject" Target="embeddings/oleObject13.bin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10.emf"/><Relationship Id="rId32" Type="http://schemas.openxmlformats.org/officeDocument/2006/relationships/oleObject" Target="embeddings/oleObject4.bin"/><Relationship Id="rId37" Type="http://schemas.openxmlformats.org/officeDocument/2006/relationships/image" Target="media/image18.png"/><Relationship Id="rId40" Type="http://schemas.openxmlformats.org/officeDocument/2006/relationships/oleObject" Target="embeddings/oleObject6.bin"/><Relationship Id="rId45" Type="http://schemas.openxmlformats.org/officeDocument/2006/relationships/image" Target="media/image23.png"/><Relationship Id="rId53" Type="http://schemas.openxmlformats.org/officeDocument/2006/relationships/image" Target="media/image28.png"/><Relationship Id="rId58" Type="http://schemas.openxmlformats.org/officeDocument/2006/relationships/image" Target="media/image33.emf"/><Relationship Id="rId66" Type="http://schemas.openxmlformats.org/officeDocument/2006/relationships/image" Target="media/image37.png"/><Relationship Id="rId74" Type="http://schemas.openxmlformats.org/officeDocument/2006/relationships/image" Target="media/image42.png"/><Relationship Id="rId79" Type="http://schemas.openxmlformats.org/officeDocument/2006/relationships/image" Target="media/image46.emf"/><Relationship Id="rId5" Type="http://schemas.openxmlformats.org/officeDocument/2006/relationships/styles" Target="styles.xml"/><Relationship Id="rId61" Type="http://schemas.openxmlformats.org/officeDocument/2006/relationships/oleObject" Target="embeddings/oleObject11.bin"/><Relationship Id="rId82" Type="http://schemas.openxmlformats.org/officeDocument/2006/relationships/package" Target="embeddings/Microsoft_Excel_Worksheet7.xlsx"/><Relationship Id="rId10" Type="http://schemas.openxmlformats.org/officeDocument/2006/relationships/customXml" Target="ink/ink1.xml"/><Relationship Id="rId19" Type="http://schemas.openxmlformats.org/officeDocument/2006/relationships/oleObject" Target="embeddings/oleObject2.bin"/><Relationship Id="rId31" Type="http://schemas.openxmlformats.org/officeDocument/2006/relationships/image" Target="media/image15.emf"/><Relationship Id="rId44" Type="http://schemas.openxmlformats.org/officeDocument/2006/relationships/package" Target="embeddings/Microsoft_Excel_Worksheet3.xlsx"/><Relationship Id="rId52" Type="http://schemas.openxmlformats.org/officeDocument/2006/relationships/package" Target="embeddings/Microsoft_Excel_Worksheet4.xlsx"/><Relationship Id="rId60" Type="http://schemas.openxmlformats.org/officeDocument/2006/relationships/image" Target="media/image34.emf"/><Relationship Id="rId65" Type="http://schemas.openxmlformats.org/officeDocument/2006/relationships/image" Target="media/image36.png"/><Relationship Id="rId73" Type="http://schemas.openxmlformats.org/officeDocument/2006/relationships/package" Target="embeddings/Microsoft_Excel_Worksheet6.xlsx"/><Relationship Id="rId78" Type="http://schemas.openxmlformats.org/officeDocument/2006/relationships/oleObject" Target="embeddings/oleObject14.bin"/><Relationship Id="rId81" Type="http://schemas.openxmlformats.org/officeDocument/2006/relationships/image" Target="media/image47.emf"/><Relationship Id="rId4" Type="http://schemas.openxmlformats.org/officeDocument/2006/relationships/numbering" Target="numbering.xml"/><Relationship Id="rId9" Type="http://schemas.openxmlformats.org/officeDocument/2006/relationships/hyperlink" Target="https://mcstaging.unlb2bcomm1.unileverservices.com/index.php/rest/V1/integration/admin/toke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package" Target="embeddings/Microsoft_Excel_Worksheet1.xlsx"/><Relationship Id="rId30" Type="http://schemas.openxmlformats.org/officeDocument/2006/relationships/image" Target="media/image14.png"/><Relationship Id="rId35" Type="http://schemas.openxmlformats.org/officeDocument/2006/relationships/package" Target="embeddings/Microsoft_Excel_Worksheet2.xlsx"/><Relationship Id="rId43" Type="http://schemas.openxmlformats.org/officeDocument/2006/relationships/image" Target="media/image22.emf"/><Relationship Id="rId48" Type="http://schemas.openxmlformats.org/officeDocument/2006/relationships/oleObject" Target="embeddings/oleObject8.bin"/><Relationship Id="rId56" Type="http://schemas.openxmlformats.org/officeDocument/2006/relationships/image" Target="media/image31.png"/><Relationship Id="rId64" Type="http://schemas.openxmlformats.org/officeDocument/2006/relationships/hyperlink" Target="http://development-argentina-a6vkxsy-aba4j235kr5wu.us-3.magentosite.cloud/index.php/rest/V1/orders" TargetMode="External"/><Relationship Id="rId69" Type="http://schemas.openxmlformats.org/officeDocument/2006/relationships/oleObject" Target="embeddings/oleObject12.bin"/><Relationship Id="rId77" Type="http://schemas.openxmlformats.org/officeDocument/2006/relationships/image" Target="media/image45.emf"/><Relationship Id="rId8" Type="http://schemas.openxmlformats.org/officeDocument/2006/relationships/hyperlink" Target="http://development-argentina-a6vkxsy-aba4j235kr5wu.us-3.magentosite.cloud/index.php/rest/V1/integration/admin/token" TargetMode="External"/><Relationship Id="rId51" Type="http://schemas.openxmlformats.org/officeDocument/2006/relationships/image" Target="media/image27.emf"/><Relationship Id="rId72" Type="http://schemas.openxmlformats.org/officeDocument/2006/relationships/image" Target="media/image41.emf"/><Relationship Id="rId80" Type="http://schemas.openxmlformats.org/officeDocument/2006/relationships/oleObject" Target="embeddings/oleObject15.bin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image" Target="media/image16.emf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oleObject" Target="embeddings/oleObject10.bin"/><Relationship Id="rId67" Type="http://schemas.openxmlformats.org/officeDocument/2006/relationships/image" Target="media/image38.png"/><Relationship Id="rId20" Type="http://schemas.openxmlformats.org/officeDocument/2006/relationships/image" Target="media/image8.emf"/><Relationship Id="rId41" Type="http://schemas.openxmlformats.org/officeDocument/2006/relationships/image" Target="media/image21.emf"/><Relationship Id="rId54" Type="http://schemas.openxmlformats.org/officeDocument/2006/relationships/image" Target="media/image29.png"/><Relationship Id="rId62" Type="http://schemas.openxmlformats.org/officeDocument/2006/relationships/image" Target="media/image35.emf"/><Relationship Id="rId70" Type="http://schemas.openxmlformats.org/officeDocument/2006/relationships/image" Target="media/image40.emf"/><Relationship Id="rId75" Type="http://schemas.openxmlformats.org/officeDocument/2006/relationships/image" Target="media/image43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development-argentina-a6vkxsy-aba4j235kr5wu.us-3.magentosite.cloud/index.php/rest/V1/customers/:customerId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6.emf"/><Relationship Id="rId57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03T14:27:46.612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8D4CCEEE3BCD43B9693648AD712B20" ma:contentTypeVersion="9" ma:contentTypeDescription="Create a new document." ma:contentTypeScope="" ma:versionID="8124965edb45ed1c1df930313d34cf10">
  <xsd:schema xmlns:xsd="http://www.w3.org/2001/XMLSchema" xmlns:xs="http://www.w3.org/2001/XMLSchema" xmlns:p="http://schemas.microsoft.com/office/2006/metadata/properties" xmlns:ns3="1d24d0e4-f1d3-44e7-b1fa-bac255b12b6c" xmlns:ns4="dce66794-c143-4fe6-a3a7-5e66d9c16684" targetNamespace="http://schemas.microsoft.com/office/2006/metadata/properties" ma:root="true" ma:fieldsID="33f02f20f4f7d90c235477d4f8c6cf01" ns3:_="" ns4:_="">
    <xsd:import namespace="1d24d0e4-f1d3-44e7-b1fa-bac255b12b6c"/>
    <xsd:import namespace="dce66794-c143-4fe6-a3a7-5e66d9c166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4d0e4-f1d3-44e7-b1fa-bac255b12b6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e66794-c143-4fe6-a3a7-5e66d9c166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99082D-F5D2-4554-A029-27154A72E1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4d0e4-f1d3-44e7-b1fa-bac255b12b6c"/>
    <ds:schemaRef ds:uri="dce66794-c143-4fe6-a3a7-5e66d9c166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CD7DC4-4A16-4E38-A4C4-B1E27CF3FA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46E6A3-94B2-43D3-A678-9B09414DC0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1283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Montano, Matias</dc:creator>
  <cp:keywords/>
  <dc:description/>
  <cp:lastModifiedBy>Montano, Matias</cp:lastModifiedBy>
  <cp:revision>2</cp:revision>
  <dcterms:created xsi:type="dcterms:W3CDTF">2020-05-05T21:31:00Z</dcterms:created>
  <dcterms:modified xsi:type="dcterms:W3CDTF">2020-05-05T21:31:00Z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0x010100BF8D4CCEEE3BCD43B9693648AD712B20</vt:lpwstr>
  </property>
</Properties>
</file>