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B7B" w:rsidRPr="001F576F" w:rsidRDefault="001F576F" w:rsidP="001F576F">
      <w:r w:rsidRPr="001F576F">
        <w:t xml:space="preserve">We communicated a lot about whose ideas we would refer to when planning the project. First, the team members showed a positive interest in </w:t>
      </w:r>
      <w:proofErr w:type="spellStart"/>
      <w:r w:rsidRPr="001F576F">
        <w:t>Jaejun's</w:t>
      </w:r>
      <w:proofErr w:type="spellEnd"/>
      <w:r w:rsidRPr="001F576F">
        <w:t xml:space="preserve"> idea. Because </w:t>
      </w:r>
      <w:proofErr w:type="spellStart"/>
      <w:r w:rsidRPr="001F576F">
        <w:t>Jaejun's</w:t>
      </w:r>
      <w:proofErr w:type="spellEnd"/>
      <w:r w:rsidRPr="001F576F">
        <w:t xml:space="preserve"> idea is not only easy to get information on the subject but also about the library coding system that can be easily found in our daily lives. But </w:t>
      </w:r>
      <w:proofErr w:type="spellStart"/>
      <w:r w:rsidRPr="001F576F">
        <w:t>Jaejun's</w:t>
      </w:r>
      <w:proofErr w:type="spellEnd"/>
      <w:r w:rsidRPr="001F576F">
        <w:t xml:space="preserve"> idea didn't score much in the first assignment because it was already </w:t>
      </w:r>
      <w:proofErr w:type="gramStart"/>
      <w:r w:rsidRPr="001F576F">
        <w:t>a</w:t>
      </w:r>
      <w:proofErr w:type="gramEnd"/>
      <w:r w:rsidRPr="001F576F">
        <w:t xml:space="preserve"> existential one, and in the end </w:t>
      </w:r>
      <w:proofErr w:type="spellStart"/>
      <w:r w:rsidRPr="001F576F">
        <w:t>Jaejun's</w:t>
      </w:r>
      <w:proofErr w:type="spellEnd"/>
      <w:r w:rsidRPr="001F576F">
        <w:t xml:space="preserve"> idea was passed. Secondly, the team members considered </w:t>
      </w:r>
      <w:proofErr w:type="spellStart"/>
      <w:r w:rsidRPr="001F576F">
        <w:t>Taeseung's</w:t>
      </w:r>
      <w:proofErr w:type="spellEnd"/>
      <w:r w:rsidRPr="001F576F">
        <w:t xml:space="preserve"> idea, but it was kept because the majority of the respondents said that it would be complicated and difficult to deal with the subject of the mobile phone's application. </w:t>
      </w:r>
      <w:proofErr w:type="spellStart"/>
      <w:r w:rsidRPr="001F576F">
        <w:t>Quan's</w:t>
      </w:r>
      <w:proofErr w:type="spellEnd"/>
      <w:r w:rsidRPr="001F576F">
        <w:t xml:space="preserve"> idea explained that </w:t>
      </w:r>
      <w:proofErr w:type="spellStart"/>
      <w:r w:rsidRPr="001F576F">
        <w:t>Quan</w:t>
      </w:r>
      <w:proofErr w:type="spellEnd"/>
      <w:r w:rsidRPr="001F576F">
        <w:t xml:space="preserve"> was too ambitious when he thought and according to the professor's feedback. And </w:t>
      </w:r>
      <w:proofErr w:type="spellStart"/>
      <w:r w:rsidRPr="001F576F">
        <w:t>Quan</w:t>
      </w:r>
      <w:proofErr w:type="spellEnd"/>
      <w:r w:rsidRPr="001F576F">
        <w:t xml:space="preserve"> put forward his opinion that although it may be difficult to use </w:t>
      </w:r>
      <w:proofErr w:type="spellStart"/>
      <w:r w:rsidRPr="001F576F">
        <w:t>Taeseung's</w:t>
      </w:r>
      <w:proofErr w:type="spellEnd"/>
      <w:r w:rsidRPr="001F576F">
        <w:t xml:space="preserve"> ideas, they are meaningful and realistic in his opinion. Then a new member, </w:t>
      </w:r>
      <w:proofErr w:type="spellStart"/>
      <w:r w:rsidRPr="001F576F">
        <w:t>Taehyeon</w:t>
      </w:r>
      <w:proofErr w:type="spellEnd"/>
      <w:r w:rsidRPr="001F576F">
        <w:t>, was added to the group and fortunately she was able to do a lot of work for the group project. We divided the parts of each other and communicated with each other, and the project proceeded smoothly without any conflict of opinion.</w:t>
      </w:r>
      <w:bookmarkStart w:id="0" w:name="_GoBack"/>
      <w:bookmarkEnd w:id="0"/>
    </w:p>
    <w:sectPr w:rsidR="00F61B7B" w:rsidRPr="001F57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419"/>
    <w:rsid w:val="001F576F"/>
    <w:rsid w:val="00AC7419"/>
    <w:rsid w:val="00B75052"/>
    <w:rsid w:val="00F6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MTS</dc:creator>
  <cp:lastModifiedBy>MTS</cp:lastModifiedBy>
  <cp:revision>1</cp:revision>
  <dcterms:created xsi:type="dcterms:W3CDTF">2020-09-18T12:18:00Z</dcterms:created>
  <dcterms:modified xsi:type="dcterms:W3CDTF">2020-09-18T12:46:00Z</dcterms:modified>
</cp:coreProperties>
</file>