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3083" w14:textId="77777777" w:rsidR="00695D30" w:rsidRPr="006C1453" w:rsidRDefault="00695D30" w:rsidP="00695D30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655345" wp14:editId="29387F78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96563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0675F05F" w14:textId="77777777" w:rsidR="00695D30" w:rsidRPr="00A5613C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75931A1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5BE8CD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FEC63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07A36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142AFD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C208D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D9431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F0C62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EE30D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D37E5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A1D2B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1CFEB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6546B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57B5B3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E2633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0581B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4CF9B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14542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ECDCB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DB568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9460C6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5167F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0D647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D4E46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4A365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130D3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EF6CA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28CCF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4BE85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1D057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6727A8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691CD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34E0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551CB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3A63F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1A581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B173B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B22B9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40464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D60C7A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A9A4F9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2AB9A6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21034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886D5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D6E68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56160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77CE8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9FA7D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F7FCD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AA997E" w14:textId="77777777" w:rsidR="00695D30" w:rsidRPr="00B37BF6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76DF0" w14:textId="77777777" w:rsidR="00695D30" w:rsidRDefault="00695D30" w:rsidP="00695D30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55345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3496563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0675F05F" w14:textId="77777777" w:rsidR="00695D30" w:rsidRPr="00A5613C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75931A1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5BE8CD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FEC63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07A36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142AFD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C208D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D9431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F0C62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EE30D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D37E5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A1D2B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1CFEB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6546B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57B5B3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E2633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0581B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4CF9B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14542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ECDCB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DB568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9460C6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5167F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0D647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D4E46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4A365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130D3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EF6CA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28CCF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4BE85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1D057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6727A8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691CD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834E0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551CB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3A63F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1A581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B173B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B22B9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40464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D60C7A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A9A4F9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2AB9A6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21034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886D5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D6E68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56160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77CE8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9FA7D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F7FCD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AA997E" w14:textId="77777777" w:rsidR="00695D30" w:rsidRPr="00B37BF6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2FA76DF0" w14:textId="77777777" w:rsidR="00695D30" w:rsidRDefault="00695D30" w:rsidP="00695D30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C78D926" w14:textId="77777777" w:rsidR="00695D30" w:rsidRDefault="00695D30" w:rsidP="00695D30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632F4C30" w14:textId="77777777" w:rsidR="00695D30" w:rsidRDefault="00695D30" w:rsidP="00695D30">
      <w:pPr>
        <w:jc w:val="center"/>
        <w:rPr>
          <w:b/>
          <w:bCs/>
          <w:sz w:val="32"/>
          <w:szCs w:val="32"/>
          <w:rtl/>
        </w:rPr>
      </w:pPr>
    </w:p>
    <w:p w14:paraId="288AAEEC" w14:textId="77777777" w:rsidR="00695D30" w:rsidRDefault="00695D30" w:rsidP="00695D30">
      <w:pPr>
        <w:jc w:val="center"/>
        <w:rPr>
          <w:b/>
          <w:bCs/>
          <w:sz w:val="32"/>
          <w:szCs w:val="32"/>
          <w:rtl/>
        </w:rPr>
      </w:pPr>
    </w:p>
    <w:p w14:paraId="06D60153" w14:textId="77777777" w:rsidR="00695D30" w:rsidRDefault="00695D30" w:rsidP="003E6D91">
      <w:pPr>
        <w:jc w:val="center"/>
        <w:rPr>
          <w:b/>
          <w:bCs/>
          <w:sz w:val="28"/>
          <w:szCs w:val="28"/>
          <w:rtl/>
        </w:rPr>
      </w:pPr>
    </w:p>
    <w:p w14:paraId="3AEF74FE" w14:textId="1F6FC61E" w:rsidR="00A62D03" w:rsidRPr="003E6D91" w:rsidRDefault="00BB311D" w:rsidP="003E6D91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تقرير </w:t>
      </w:r>
      <w:r w:rsidR="00A62D03" w:rsidRPr="00A62D03">
        <w:rPr>
          <w:rFonts w:hint="cs"/>
          <w:b/>
          <w:bCs/>
          <w:sz w:val="28"/>
          <w:szCs w:val="28"/>
          <w:rtl/>
        </w:rPr>
        <w:t xml:space="preserve">خطة </w:t>
      </w:r>
      <w:r w:rsidR="00771F71">
        <w:rPr>
          <w:rFonts w:hint="cs"/>
          <w:b/>
          <w:bCs/>
          <w:sz w:val="28"/>
          <w:szCs w:val="28"/>
          <w:rtl/>
        </w:rPr>
        <w:t>مبادرة تعليمية</w:t>
      </w:r>
      <w:r w:rsidR="00A62D03" w:rsidRPr="00A62D03">
        <w:rPr>
          <w:rFonts w:hint="cs"/>
          <w:b/>
          <w:bCs/>
          <w:sz w:val="28"/>
          <w:szCs w:val="28"/>
          <w:rtl/>
        </w:rPr>
        <w:t xml:space="preserve"> </w:t>
      </w:r>
    </w:p>
    <w:tbl>
      <w:tblPr>
        <w:tblStyle w:val="aa"/>
        <w:bidiVisual/>
        <w:tblW w:w="8339" w:type="dxa"/>
        <w:tblLook w:val="04A0" w:firstRow="1" w:lastRow="0" w:firstColumn="1" w:lastColumn="0" w:noHBand="0" w:noVBand="1"/>
      </w:tblPr>
      <w:tblGrid>
        <w:gridCol w:w="2074"/>
        <w:gridCol w:w="30"/>
        <w:gridCol w:w="2693"/>
        <w:gridCol w:w="1559"/>
        <w:gridCol w:w="1983"/>
      </w:tblGrid>
      <w:tr w:rsidR="00AB3445" w:rsidRPr="00AD3458" w14:paraId="0F515233" w14:textId="77777777" w:rsidTr="00BE324E">
        <w:tc>
          <w:tcPr>
            <w:tcW w:w="2074" w:type="dxa"/>
          </w:tcPr>
          <w:p w14:paraId="1899BE9D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723" w:type="dxa"/>
            <w:gridSpan w:val="2"/>
          </w:tcPr>
          <w:p w14:paraId="5D325C9C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7017A2C3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1983" w:type="dxa"/>
          </w:tcPr>
          <w:p w14:paraId="55CC07BA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4D9A3EF6" w14:textId="77777777" w:rsidTr="00BE324E">
        <w:tc>
          <w:tcPr>
            <w:tcW w:w="2104" w:type="dxa"/>
            <w:gridSpan w:val="2"/>
          </w:tcPr>
          <w:p w14:paraId="3DCB2A05" w14:textId="033C84CB" w:rsidR="00AB3445" w:rsidRPr="00AD3458" w:rsidRDefault="00AB3445" w:rsidP="00E74EB2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 xml:space="preserve">اسم معد </w:t>
            </w:r>
            <w:r w:rsidR="0025506E">
              <w:rPr>
                <w:rFonts w:hint="cs"/>
                <w:sz w:val="28"/>
                <w:szCs w:val="28"/>
                <w:rtl/>
              </w:rPr>
              <w:t>المبادرة</w:t>
            </w:r>
          </w:p>
        </w:tc>
        <w:tc>
          <w:tcPr>
            <w:tcW w:w="6235" w:type="dxa"/>
            <w:gridSpan w:val="3"/>
          </w:tcPr>
          <w:p w14:paraId="3617E433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5FCF22EB" w14:textId="77777777" w:rsidTr="00BE324E">
        <w:tc>
          <w:tcPr>
            <w:tcW w:w="2104" w:type="dxa"/>
            <w:gridSpan w:val="2"/>
          </w:tcPr>
          <w:p w14:paraId="316E3351" w14:textId="1B4A8508" w:rsidR="00AB3445" w:rsidRPr="00AD3458" w:rsidRDefault="00E74EB2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عنوان </w:t>
            </w:r>
            <w:r w:rsidR="0025506E">
              <w:rPr>
                <w:rFonts w:hint="cs"/>
                <w:sz w:val="28"/>
                <w:szCs w:val="28"/>
                <w:rtl/>
              </w:rPr>
              <w:t>المبادرة</w:t>
            </w:r>
          </w:p>
        </w:tc>
        <w:tc>
          <w:tcPr>
            <w:tcW w:w="6235" w:type="dxa"/>
            <w:gridSpan w:val="3"/>
          </w:tcPr>
          <w:p w14:paraId="6BB37CFF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3DEF7550" w14:textId="77777777" w:rsidTr="00BE324E">
        <w:tc>
          <w:tcPr>
            <w:tcW w:w="2104" w:type="dxa"/>
            <w:gridSpan w:val="2"/>
          </w:tcPr>
          <w:p w14:paraId="287B7AF2" w14:textId="70FE46CF" w:rsidR="00AB3445" w:rsidRPr="00AD3458" w:rsidRDefault="003628C4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زمن</w:t>
            </w:r>
            <w:r w:rsidR="00AB3445" w:rsidRPr="00AD3458">
              <w:rPr>
                <w:rFonts w:hint="cs"/>
                <w:sz w:val="28"/>
                <w:szCs w:val="28"/>
                <w:rtl/>
              </w:rPr>
              <w:t xml:space="preserve"> التنفيذ</w:t>
            </w:r>
          </w:p>
        </w:tc>
        <w:tc>
          <w:tcPr>
            <w:tcW w:w="6235" w:type="dxa"/>
            <w:gridSpan w:val="3"/>
          </w:tcPr>
          <w:p w14:paraId="24286D22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5A7805DA" w14:textId="77777777" w:rsidR="00545775" w:rsidRDefault="00545775" w:rsidP="00075ACE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E6D91" w14:paraId="5EFABA39" w14:textId="77777777" w:rsidTr="003E6D91">
        <w:tc>
          <w:tcPr>
            <w:tcW w:w="2074" w:type="dxa"/>
          </w:tcPr>
          <w:p w14:paraId="4DAC9648" w14:textId="1E6A913F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  <w:r w:rsidRPr="003E6D91">
              <w:rPr>
                <w:rFonts w:hint="cs"/>
                <w:sz w:val="28"/>
                <w:szCs w:val="28"/>
                <w:rtl/>
              </w:rPr>
              <w:t>المادة</w:t>
            </w:r>
          </w:p>
        </w:tc>
        <w:tc>
          <w:tcPr>
            <w:tcW w:w="2074" w:type="dxa"/>
          </w:tcPr>
          <w:p w14:paraId="710E26B7" w14:textId="77777777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14:paraId="46F01D29" w14:textId="1DA7161B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  <w:r w:rsidRPr="003E6D91">
              <w:rPr>
                <w:rFonts w:hint="cs"/>
                <w:sz w:val="28"/>
                <w:szCs w:val="28"/>
                <w:rtl/>
              </w:rPr>
              <w:t>الصف</w:t>
            </w:r>
          </w:p>
        </w:tc>
        <w:tc>
          <w:tcPr>
            <w:tcW w:w="2074" w:type="dxa"/>
          </w:tcPr>
          <w:p w14:paraId="049B9048" w14:textId="77777777" w:rsidR="003E6D91" w:rsidRDefault="003E6D91" w:rsidP="00075ACE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7A9DEA4E" w14:textId="77777777" w:rsidR="003E6D91" w:rsidRDefault="003E6D91" w:rsidP="00075ACE">
      <w:pPr>
        <w:jc w:val="center"/>
        <w:rPr>
          <w:b/>
          <w:bCs/>
          <w:sz w:val="28"/>
          <w:szCs w:val="28"/>
          <w:rtl/>
        </w:rPr>
      </w:pPr>
    </w:p>
    <w:p w14:paraId="72131E02" w14:textId="73E7312E" w:rsidR="001848F7" w:rsidRPr="00336CFD" w:rsidRDefault="00A30C5E" w:rsidP="00336CF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أولاً: </w:t>
      </w:r>
      <w:r w:rsidR="00D224BC">
        <w:rPr>
          <w:rFonts w:hint="cs"/>
          <w:b/>
          <w:bCs/>
          <w:sz w:val="28"/>
          <w:szCs w:val="28"/>
          <w:rtl/>
        </w:rPr>
        <w:t>المقدمة</w:t>
      </w:r>
      <w:r w:rsidRPr="00CD7152">
        <w:rPr>
          <w:rFonts w:hint="cs"/>
          <w:b/>
          <w:bCs/>
          <w:sz w:val="28"/>
          <w:szCs w:val="28"/>
          <w:rtl/>
        </w:rPr>
        <w:t>:</w:t>
      </w:r>
    </w:p>
    <w:p w14:paraId="38CF0E41" w14:textId="77777777" w:rsidR="00FE3D69" w:rsidRDefault="00FE3D69" w:rsidP="00A30C5E">
      <w:pPr>
        <w:rPr>
          <w:b/>
          <w:bCs/>
          <w:sz w:val="28"/>
          <w:szCs w:val="28"/>
          <w:rtl/>
        </w:rPr>
      </w:pPr>
    </w:p>
    <w:p w14:paraId="36FB48EF" w14:textId="77777777" w:rsidR="00FE3D69" w:rsidRDefault="00FE3D69" w:rsidP="00A30C5E">
      <w:pPr>
        <w:rPr>
          <w:b/>
          <w:bCs/>
          <w:sz w:val="28"/>
          <w:szCs w:val="28"/>
          <w:rtl/>
        </w:rPr>
      </w:pPr>
    </w:p>
    <w:p w14:paraId="3A62B06B" w14:textId="0BD70F41" w:rsidR="00C61410" w:rsidRDefault="00062136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ثانيًا: </w:t>
      </w:r>
      <w:r w:rsidR="00D224BC">
        <w:rPr>
          <w:rFonts w:hint="cs"/>
          <w:b/>
          <w:bCs/>
          <w:sz w:val="28"/>
          <w:szCs w:val="28"/>
          <w:rtl/>
        </w:rPr>
        <w:t>الهدف العام</w:t>
      </w:r>
    </w:p>
    <w:p w14:paraId="59D80148" w14:textId="77777777" w:rsidR="00062136" w:rsidRDefault="00062136" w:rsidP="00A30C5E">
      <w:pPr>
        <w:rPr>
          <w:sz w:val="20"/>
          <w:szCs w:val="20"/>
          <w:rtl/>
        </w:rPr>
      </w:pPr>
    </w:p>
    <w:p w14:paraId="3A4FCFBD" w14:textId="77777777" w:rsidR="00D224BC" w:rsidRDefault="00D224BC" w:rsidP="00A30C5E">
      <w:pPr>
        <w:rPr>
          <w:b/>
          <w:bCs/>
          <w:sz w:val="28"/>
          <w:szCs w:val="28"/>
          <w:rtl/>
        </w:rPr>
      </w:pPr>
    </w:p>
    <w:p w14:paraId="0ADD1437" w14:textId="11CAFE0C" w:rsidR="00062136" w:rsidRPr="00CD7152" w:rsidRDefault="001E348B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ثالثًا</w:t>
      </w:r>
      <w:r w:rsidR="00062136">
        <w:rPr>
          <w:rFonts w:hint="cs"/>
          <w:b/>
          <w:bCs/>
          <w:sz w:val="28"/>
          <w:szCs w:val="28"/>
          <w:rtl/>
        </w:rPr>
        <w:t xml:space="preserve">: </w:t>
      </w:r>
      <w:r w:rsidR="00062136" w:rsidRPr="00CD7152">
        <w:rPr>
          <w:b/>
          <w:bCs/>
          <w:sz w:val="28"/>
          <w:szCs w:val="28"/>
          <w:rtl/>
        </w:rPr>
        <w:t xml:space="preserve">الأهداف </w:t>
      </w:r>
      <w:r w:rsidR="00D224BC">
        <w:rPr>
          <w:rFonts w:hint="cs"/>
          <w:b/>
          <w:bCs/>
          <w:sz w:val="28"/>
          <w:szCs w:val="28"/>
          <w:rtl/>
        </w:rPr>
        <w:t>التفصيلية</w:t>
      </w:r>
    </w:p>
    <w:p w14:paraId="68E1B5B0" w14:textId="77777777" w:rsidR="005005BE" w:rsidRDefault="005005BE" w:rsidP="00A30C5E">
      <w:pPr>
        <w:rPr>
          <w:b/>
          <w:bCs/>
          <w:sz w:val="28"/>
          <w:szCs w:val="28"/>
          <w:rtl/>
        </w:rPr>
      </w:pPr>
    </w:p>
    <w:p w14:paraId="03DE9053" w14:textId="77777777" w:rsidR="00E74B6D" w:rsidRDefault="00E74B6D" w:rsidP="00A30C5E">
      <w:pPr>
        <w:rPr>
          <w:rFonts w:hint="cs"/>
          <w:b/>
          <w:bCs/>
          <w:sz w:val="28"/>
          <w:szCs w:val="28"/>
          <w:rtl/>
        </w:rPr>
      </w:pPr>
    </w:p>
    <w:p w14:paraId="50E40DDF" w14:textId="309BC17D" w:rsidR="00AC620E" w:rsidRPr="00CD7152" w:rsidRDefault="00AC620E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رابعًا: </w:t>
      </w:r>
      <w:r w:rsidR="00F734B2">
        <w:rPr>
          <w:rFonts w:hint="cs"/>
          <w:b/>
          <w:bCs/>
          <w:sz w:val="28"/>
          <w:szCs w:val="28"/>
          <w:rtl/>
        </w:rPr>
        <w:t>دواعي</w:t>
      </w:r>
      <w:r w:rsidR="00721E82">
        <w:rPr>
          <w:rFonts w:hint="cs"/>
          <w:b/>
          <w:bCs/>
          <w:sz w:val="28"/>
          <w:szCs w:val="28"/>
          <w:rtl/>
        </w:rPr>
        <w:t>/مبررات المبادرة</w:t>
      </w:r>
    </w:p>
    <w:p w14:paraId="17B44072" w14:textId="4957A3F8" w:rsidR="00830EE4" w:rsidRPr="00830EE4" w:rsidRDefault="00721E82" w:rsidP="00576DC8">
      <w:pPr>
        <w:rPr>
          <w:rtl/>
        </w:rPr>
      </w:pPr>
      <w:r>
        <w:rPr>
          <w:rFonts w:hint="cs"/>
          <w:rtl/>
        </w:rPr>
        <w:t xml:space="preserve"> </w:t>
      </w:r>
    </w:p>
    <w:p w14:paraId="4D95C8FB" w14:textId="77777777" w:rsidR="00830EE4" w:rsidRDefault="00830EE4" w:rsidP="00A30C5E">
      <w:pPr>
        <w:rPr>
          <w:rtl/>
        </w:rPr>
      </w:pPr>
    </w:p>
    <w:p w14:paraId="351C01FD" w14:textId="3621AB70" w:rsidR="00BD3D8F" w:rsidRPr="00CD7152" w:rsidRDefault="00BD3D8F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خامسًا: </w:t>
      </w:r>
      <w:r w:rsidR="00721E82">
        <w:rPr>
          <w:rFonts w:hint="cs"/>
          <w:b/>
          <w:bCs/>
          <w:sz w:val="28"/>
          <w:szCs w:val="28"/>
          <w:rtl/>
        </w:rPr>
        <w:t>توصيف/عرض المبادرة</w:t>
      </w:r>
    </w:p>
    <w:p w14:paraId="1C417463" w14:textId="77777777" w:rsidR="00533850" w:rsidRDefault="00533850" w:rsidP="00A30C5E">
      <w:pPr>
        <w:rPr>
          <w:rtl/>
        </w:rPr>
      </w:pPr>
    </w:p>
    <w:p w14:paraId="77A7833F" w14:textId="77777777" w:rsidR="00E74B6D" w:rsidRDefault="00E74B6D" w:rsidP="00A30C5E">
      <w:pPr>
        <w:rPr>
          <w:rtl/>
        </w:rPr>
      </w:pPr>
    </w:p>
    <w:p w14:paraId="7F881088" w14:textId="77777777" w:rsidR="00CD6F0D" w:rsidRDefault="00CD6F0D" w:rsidP="00B26D24">
      <w:pPr>
        <w:rPr>
          <w:b/>
          <w:bCs/>
          <w:sz w:val="28"/>
          <w:szCs w:val="28"/>
          <w:rtl/>
        </w:rPr>
      </w:pPr>
    </w:p>
    <w:p w14:paraId="69505A34" w14:textId="4DC7A815" w:rsidR="00533850" w:rsidRDefault="00533850" w:rsidP="00B26D24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lastRenderedPageBreak/>
        <w:t xml:space="preserve">سادسًا: </w:t>
      </w:r>
      <w:r w:rsidR="00E24A4A">
        <w:rPr>
          <w:rFonts w:hint="cs"/>
          <w:b/>
          <w:bCs/>
          <w:sz w:val="28"/>
          <w:szCs w:val="28"/>
          <w:rtl/>
        </w:rPr>
        <w:t>النتائج المتحققة/المتوقعة</w:t>
      </w:r>
    </w:p>
    <w:p w14:paraId="19B149D9" w14:textId="77777777" w:rsidR="00B26D24" w:rsidRDefault="00B26D24" w:rsidP="00B26D24">
      <w:pPr>
        <w:rPr>
          <w:b/>
          <w:bCs/>
          <w:sz w:val="28"/>
          <w:szCs w:val="28"/>
          <w:rtl/>
        </w:rPr>
      </w:pPr>
    </w:p>
    <w:p w14:paraId="6EF60EEF" w14:textId="77777777" w:rsidR="00CD6F0D" w:rsidRPr="00CD7152" w:rsidRDefault="00CD6F0D" w:rsidP="00B26D24">
      <w:pPr>
        <w:rPr>
          <w:b/>
          <w:bCs/>
          <w:sz w:val="28"/>
          <w:szCs w:val="28"/>
          <w:rtl/>
        </w:rPr>
      </w:pPr>
    </w:p>
    <w:p w14:paraId="4EAB6A50" w14:textId="1D108C72" w:rsidR="001C4408" w:rsidRPr="00B26D24" w:rsidRDefault="001C4408" w:rsidP="00B26D24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سابعًا: </w:t>
      </w:r>
      <w:r w:rsidR="00B26D24">
        <w:rPr>
          <w:rFonts w:hint="cs"/>
          <w:b/>
          <w:bCs/>
          <w:sz w:val="28"/>
          <w:szCs w:val="28"/>
          <w:rtl/>
        </w:rPr>
        <w:t>التحديات/المعيقات</w:t>
      </w:r>
    </w:p>
    <w:p w14:paraId="01D579C4" w14:textId="77777777" w:rsidR="00F65BAB" w:rsidRDefault="00F65BAB" w:rsidP="00A30C5E">
      <w:pPr>
        <w:rPr>
          <w:rtl/>
        </w:rPr>
      </w:pPr>
    </w:p>
    <w:p w14:paraId="74AFE55A" w14:textId="77777777" w:rsidR="00CD6F0D" w:rsidRDefault="00CD6F0D" w:rsidP="00A30C5E">
      <w:pPr>
        <w:rPr>
          <w:rtl/>
        </w:rPr>
      </w:pPr>
    </w:p>
    <w:p w14:paraId="0A62AC02" w14:textId="3D60AD79" w:rsidR="00F65BAB" w:rsidRPr="00CD7152" w:rsidRDefault="00F65BAB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ثامنًا: </w:t>
      </w:r>
      <w:r w:rsidR="002232ED">
        <w:rPr>
          <w:rFonts w:hint="cs"/>
          <w:b/>
          <w:bCs/>
          <w:sz w:val="28"/>
          <w:szCs w:val="28"/>
          <w:rtl/>
        </w:rPr>
        <w:t>مقترحات التطوير</w:t>
      </w:r>
    </w:p>
    <w:p w14:paraId="63622B52" w14:textId="77777777" w:rsidR="00F65BAB" w:rsidRDefault="00F65BAB" w:rsidP="00A30C5E">
      <w:pPr>
        <w:rPr>
          <w:rtl/>
        </w:rPr>
      </w:pPr>
    </w:p>
    <w:p w14:paraId="3784A0C0" w14:textId="77777777" w:rsidR="00CD6F0D" w:rsidRDefault="00CD6F0D" w:rsidP="00A30C5E">
      <w:pPr>
        <w:rPr>
          <w:rtl/>
        </w:rPr>
      </w:pPr>
    </w:p>
    <w:p w14:paraId="799BD16C" w14:textId="46AEE080" w:rsidR="00C037F7" w:rsidRDefault="00C037F7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تاسعًا: </w:t>
      </w:r>
      <w:r w:rsidR="000B1B51">
        <w:rPr>
          <w:rFonts w:hint="cs"/>
          <w:b/>
          <w:bCs/>
          <w:sz w:val="28"/>
          <w:szCs w:val="28"/>
          <w:rtl/>
        </w:rPr>
        <w:t>توثيق المصادر</w:t>
      </w:r>
    </w:p>
    <w:p w14:paraId="04934811" w14:textId="77777777" w:rsidR="00A72807" w:rsidRDefault="00A72807" w:rsidP="00A30C5E">
      <w:pPr>
        <w:rPr>
          <w:b/>
          <w:bCs/>
          <w:sz w:val="28"/>
          <w:szCs w:val="28"/>
          <w:rtl/>
        </w:rPr>
      </w:pPr>
    </w:p>
    <w:p w14:paraId="076E7D6C" w14:textId="77777777" w:rsidR="00CD6F0D" w:rsidRDefault="00CD6F0D" w:rsidP="00A30C5E">
      <w:pPr>
        <w:rPr>
          <w:b/>
          <w:bCs/>
          <w:sz w:val="28"/>
          <w:szCs w:val="28"/>
          <w:rtl/>
        </w:rPr>
      </w:pPr>
    </w:p>
    <w:p w14:paraId="3E42A9F0" w14:textId="28315A5D" w:rsidR="00A72807" w:rsidRPr="00CD7152" w:rsidRDefault="00A72807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عاشرًا: توثيق الشواهد/الأدلة</w:t>
      </w:r>
    </w:p>
    <w:p w14:paraId="3A871E55" w14:textId="77777777" w:rsidR="00C037F7" w:rsidRDefault="00C037F7" w:rsidP="00A30C5E">
      <w:pPr>
        <w:rPr>
          <w:rtl/>
        </w:rPr>
      </w:pPr>
    </w:p>
    <w:p w14:paraId="48576D69" w14:textId="77777777" w:rsidR="001C4408" w:rsidRDefault="001C4408" w:rsidP="00A30C5E">
      <w:pPr>
        <w:rPr>
          <w:rtl/>
        </w:rPr>
      </w:pPr>
    </w:p>
    <w:p w14:paraId="521BA98E" w14:textId="77777777" w:rsidR="00533850" w:rsidRDefault="00533850" w:rsidP="00A30C5E">
      <w:pPr>
        <w:rPr>
          <w:rtl/>
        </w:rPr>
      </w:pPr>
    </w:p>
    <w:p w14:paraId="02F9C8DC" w14:textId="77777777" w:rsidR="00533850" w:rsidRDefault="00533850" w:rsidP="00A30C5E">
      <w:pPr>
        <w:rPr>
          <w:rtl/>
        </w:rPr>
      </w:pPr>
    </w:p>
    <w:p w14:paraId="2627EBEC" w14:textId="77777777" w:rsidR="002357CF" w:rsidRDefault="002357CF" w:rsidP="00075ACE">
      <w:pPr>
        <w:jc w:val="center"/>
        <w:rPr>
          <w:b/>
          <w:bCs/>
          <w:sz w:val="28"/>
          <w:szCs w:val="28"/>
          <w:rtl/>
        </w:rPr>
      </w:pPr>
    </w:p>
    <w:p w14:paraId="0624ECF8" w14:textId="77777777" w:rsidR="00062136" w:rsidRDefault="00062136" w:rsidP="00075ACE">
      <w:pPr>
        <w:jc w:val="center"/>
        <w:rPr>
          <w:b/>
          <w:bCs/>
          <w:sz w:val="28"/>
          <w:szCs w:val="28"/>
          <w:rtl/>
        </w:rPr>
      </w:pPr>
    </w:p>
    <w:p w14:paraId="68F19CBF" w14:textId="77777777" w:rsidR="0086219E" w:rsidRDefault="0086219E" w:rsidP="00075ACE">
      <w:pPr>
        <w:jc w:val="center"/>
        <w:rPr>
          <w:b/>
          <w:bCs/>
          <w:sz w:val="28"/>
          <w:szCs w:val="28"/>
        </w:rPr>
      </w:pPr>
    </w:p>
    <w:p w14:paraId="6B4B3E5B" w14:textId="77777777" w:rsidR="005A12DE" w:rsidRDefault="005A12DE" w:rsidP="00075ACE">
      <w:pPr>
        <w:jc w:val="center"/>
        <w:rPr>
          <w:b/>
          <w:bCs/>
          <w:sz w:val="28"/>
          <w:szCs w:val="28"/>
        </w:rPr>
      </w:pPr>
    </w:p>
    <w:p w14:paraId="635A3D18" w14:textId="77777777" w:rsidR="002357CF" w:rsidRDefault="002357CF" w:rsidP="00075ACE">
      <w:pPr>
        <w:jc w:val="center"/>
        <w:rPr>
          <w:b/>
          <w:bCs/>
          <w:sz w:val="28"/>
          <w:szCs w:val="28"/>
          <w:rtl/>
        </w:rPr>
      </w:pPr>
    </w:p>
    <w:p w14:paraId="0E5C763C" w14:textId="77777777" w:rsidR="00F871A8" w:rsidRPr="00706E70" w:rsidRDefault="00F871A8" w:rsidP="00706E70">
      <w:pPr>
        <w:spacing w:line="120" w:lineRule="auto"/>
        <w:jc w:val="right"/>
        <w:rPr>
          <w:rFonts w:ascii="Sakkal Majalla" w:hAnsi="Sakkal Majalla" w:cs="Sakkal Majalla"/>
          <w:sz w:val="22"/>
          <w:szCs w:val="22"/>
          <w:rtl/>
        </w:rPr>
      </w:pPr>
      <w:r w:rsidRPr="00706E70">
        <w:rPr>
          <w:rFonts w:ascii="Sakkal Majalla" w:hAnsi="Sakkal Majalla" w:cs="Sakkal Majalla" w:hint="cs"/>
          <w:sz w:val="22"/>
          <w:szCs w:val="22"/>
          <w:rtl/>
        </w:rPr>
        <w:t xml:space="preserve">*أعد النموذج/ بندر عبيد العصيمي </w:t>
      </w:r>
      <w:r w:rsidRPr="00706E70">
        <w:rPr>
          <w:rFonts w:ascii="Sakkal Majalla" w:hAnsi="Sakkal Majalla" w:cs="Sakkal Majalla"/>
          <w:sz w:val="22"/>
          <w:szCs w:val="22"/>
          <w:rtl/>
        </w:rPr>
        <w:t>–</w:t>
      </w:r>
      <w:r w:rsidRPr="00706E70">
        <w:rPr>
          <w:rFonts w:ascii="Sakkal Majalla" w:hAnsi="Sakkal Majalla" w:cs="Sakkal Majalla" w:hint="cs"/>
          <w:sz w:val="22"/>
          <w:szCs w:val="22"/>
          <w:rtl/>
        </w:rPr>
        <w:t xml:space="preserve"> مقدم دعم التميز المدرسي في نطاق محافظة الدوادمي بالإدارة العامة للتعليم بمنطقة الرياض</w:t>
      </w:r>
    </w:p>
    <w:p w14:paraId="7B146DCA" w14:textId="6D167816" w:rsidR="009A1083" w:rsidRDefault="00075ACE" w:rsidP="00C75A9B">
      <w:r>
        <w:rPr>
          <w:rFonts w:hint="cs"/>
          <w:rtl/>
        </w:rPr>
        <w:t xml:space="preserve"> </w:t>
      </w:r>
    </w:p>
    <w:sectPr w:rsidR="009A1083" w:rsidSect="00E74B6D">
      <w:pgSz w:w="11906" w:h="16838"/>
      <w:pgMar w:top="1135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A8"/>
    <w:rsid w:val="00062136"/>
    <w:rsid w:val="00075ACE"/>
    <w:rsid w:val="000B1B51"/>
    <w:rsid w:val="00126871"/>
    <w:rsid w:val="001622AA"/>
    <w:rsid w:val="001848F7"/>
    <w:rsid w:val="001C4408"/>
    <w:rsid w:val="001E348B"/>
    <w:rsid w:val="00202D77"/>
    <w:rsid w:val="002232ED"/>
    <w:rsid w:val="002357CF"/>
    <w:rsid w:val="0025506E"/>
    <w:rsid w:val="002A4CC9"/>
    <w:rsid w:val="002D5157"/>
    <w:rsid w:val="002E2834"/>
    <w:rsid w:val="00317B28"/>
    <w:rsid w:val="00324A4F"/>
    <w:rsid w:val="00336CFD"/>
    <w:rsid w:val="003628C4"/>
    <w:rsid w:val="00371FE1"/>
    <w:rsid w:val="003E6D91"/>
    <w:rsid w:val="004007B8"/>
    <w:rsid w:val="00403FCB"/>
    <w:rsid w:val="00412BD6"/>
    <w:rsid w:val="0045126D"/>
    <w:rsid w:val="00463B56"/>
    <w:rsid w:val="00477D69"/>
    <w:rsid w:val="0049767A"/>
    <w:rsid w:val="004A23F2"/>
    <w:rsid w:val="004A65CF"/>
    <w:rsid w:val="005005BE"/>
    <w:rsid w:val="00500CF9"/>
    <w:rsid w:val="005321EC"/>
    <w:rsid w:val="00533850"/>
    <w:rsid w:val="00545775"/>
    <w:rsid w:val="005560A8"/>
    <w:rsid w:val="00576DC8"/>
    <w:rsid w:val="005A12DE"/>
    <w:rsid w:val="005E2142"/>
    <w:rsid w:val="0060388E"/>
    <w:rsid w:val="00695D30"/>
    <w:rsid w:val="006D237D"/>
    <w:rsid w:val="00706E70"/>
    <w:rsid w:val="007109E2"/>
    <w:rsid w:val="007129E0"/>
    <w:rsid w:val="00721E82"/>
    <w:rsid w:val="00734223"/>
    <w:rsid w:val="00771F71"/>
    <w:rsid w:val="00774398"/>
    <w:rsid w:val="007803F5"/>
    <w:rsid w:val="007B6406"/>
    <w:rsid w:val="007C36FD"/>
    <w:rsid w:val="007D38D0"/>
    <w:rsid w:val="007F76A9"/>
    <w:rsid w:val="00830EE4"/>
    <w:rsid w:val="0086219E"/>
    <w:rsid w:val="00873C6C"/>
    <w:rsid w:val="008A2C02"/>
    <w:rsid w:val="00914E53"/>
    <w:rsid w:val="00946A6C"/>
    <w:rsid w:val="0095774D"/>
    <w:rsid w:val="009A1083"/>
    <w:rsid w:val="009F2F5F"/>
    <w:rsid w:val="00A30C5E"/>
    <w:rsid w:val="00A32909"/>
    <w:rsid w:val="00A62D03"/>
    <w:rsid w:val="00A72807"/>
    <w:rsid w:val="00AB0249"/>
    <w:rsid w:val="00AB3445"/>
    <w:rsid w:val="00AC12BC"/>
    <w:rsid w:val="00AC620E"/>
    <w:rsid w:val="00AE4DDC"/>
    <w:rsid w:val="00B26D24"/>
    <w:rsid w:val="00B30A12"/>
    <w:rsid w:val="00B75E2F"/>
    <w:rsid w:val="00B97862"/>
    <w:rsid w:val="00BB311D"/>
    <w:rsid w:val="00BC0734"/>
    <w:rsid w:val="00BD3D8F"/>
    <w:rsid w:val="00BE6D3F"/>
    <w:rsid w:val="00BF7C6E"/>
    <w:rsid w:val="00C037F7"/>
    <w:rsid w:val="00C309FC"/>
    <w:rsid w:val="00C61410"/>
    <w:rsid w:val="00C75A9B"/>
    <w:rsid w:val="00C764B4"/>
    <w:rsid w:val="00C80C6F"/>
    <w:rsid w:val="00CD6F0D"/>
    <w:rsid w:val="00CD7152"/>
    <w:rsid w:val="00D224BC"/>
    <w:rsid w:val="00D55AAE"/>
    <w:rsid w:val="00D7405D"/>
    <w:rsid w:val="00E06F44"/>
    <w:rsid w:val="00E11D6C"/>
    <w:rsid w:val="00E24A4A"/>
    <w:rsid w:val="00E279C8"/>
    <w:rsid w:val="00E74B6D"/>
    <w:rsid w:val="00E74EB2"/>
    <w:rsid w:val="00EA2763"/>
    <w:rsid w:val="00EF627E"/>
    <w:rsid w:val="00F62636"/>
    <w:rsid w:val="00F65BAB"/>
    <w:rsid w:val="00F734B2"/>
    <w:rsid w:val="00F871A8"/>
    <w:rsid w:val="00F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AFA93"/>
  <w15:chartTrackingRefBased/>
  <w15:docId w15:val="{A58657BF-BD75-43F1-BDF3-FEA3A264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410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5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5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5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560A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560A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560A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560A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560A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5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5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5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560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60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60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560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60A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6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19</cp:revision>
  <dcterms:created xsi:type="dcterms:W3CDTF">2026-10-17T17:13:00Z</dcterms:created>
  <dcterms:modified xsi:type="dcterms:W3CDTF">2026-10-17T17:28:00Z</dcterms:modified>
</cp:coreProperties>
</file>