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66299" w:rsidRPr="00EE3762" w14:paraId="17333A81" w14:textId="77777777" w:rsidTr="00C07541">
        <w:tc>
          <w:tcPr>
            <w:tcW w:w="4698" w:type="dxa"/>
          </w:tcPr>
          <w:p w14:paraId="72725650" w14:textId="77777777" w:rsidR="00866299" w:rsidRPr="00EE3762" w:rsidRDefault="00866299" w:rsidP="00C0754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Senaryo ID</w:t>
            </w:r>
          </w:p>
        </w:tc>
        <w:tc>
          <w:tcPr>
            <w:tcW w:w="4698" w:type="dxa"/>
          </w:tcPr>
          <w:p w14:paraId="27663606" w14:textId="28324BD9" w:rsidR="00866299" w:rsidRPr="00EE3762" w:rsidRDefault="00866299" w:rsidP="00C0754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UC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</w:t>
            </w:r>
            <w:r w:rsidRPr="00EE37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(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Hakan Işık</w:t>
            </w:r>
            <w:r w:rsidRPr="00EE37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866299" w:rsidRPr="00EE3762" w14:paraId="0A747997" w14:textId="77777777" w:rsidTr="00C07541">
        <w:tc>
          <w:tcPr>
            <w:tcW w:w="4698" w:type="dxa"/>
          </w:tcPr>
          <w:p w14:paraId="235834CA" w14:textId="77777777" w:rsidR="00866299" w:rsidRPr="00EE3762" w:rsidRDefault="00866299" w:rsidP="00C0754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Senaryo Adı</w:t>
            </w:r>
          </w:p>
        </w:tc>
        <w:tc>
          <w:tcPr>
            <w:tcW w:w="4698" w:type="dxa"/>
          </w:tcPr>
          <w:p w14:paraId="09EDFFA1" w14:textId="1B84C132" w:rsidR="00866299" w:rsidRPr="00EE3762" w:rsidRDefault="00866299" w:rsidP="00C0754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Bugün Ne Hazırlasam?</w:t>
            </w:r>
          </w:p>
        </w:tc>
      </w:tr>
      <w:tr w:rsidR="00866299" w:rsidRPr="00EE3762" w14:paraId="1C687D86" w14:textId="77777777" w:rsidTr="00C07541">
        <w:tc>
          <w:tcPr>
            <w:tcW w:w="4698" w:type="dxa"/>
          </w:tcPr>
          <w:p w14:paraId="31694EE1" w14:textId="77777777" w:rsidR="00866299" w:rsidRPr="00EE3762" w:rsidRDefault="00866299" w:rsidP="00C0754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Ana Aktör</w:t>
            </w:r>
          </w:p>
        </w:tc>
        <w:tc>
          <w:tcPr>
            <w:tcW w:w="4698" w:type="dxa"/>
          </w:tcPr>
          <w:p w14:paraId="3003C9FB" w14:textId="77777777" w:rsidR="00866299" w:rsidRPr="00EE3762" w:rsidRDefault="00866299" w:rsidP="00C0754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Kullanıcı</w:t>
            </w:r>
          </w:p>
        </w:tc>
      </w:tr>
      <w:tr w:rsidR="00866299" w:rsidRPr="00EE3762" w14:paraId="48049BD9" w14:textId="77777777" w:rsidTr="00C07541">
        <w:tc>
          <w:tcPr>
            <w:tcW w:w="4698" w:type="dxa"/>
          </w:tcPr>
          <w:p w14:paraId="6FA44143" w14:textId="77777777" w:rsidR="00866299" w:rsidRPr="00EE3762" w:rsidRDefault="00866299" w:rsidP="00C0754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Ön Koşullar</w:t>
            </w:r>
          </w:p>
        </w:tc>
        <w:tc>
          <w:tcPr>
            <w:tcW w:w="4698" w:type="dxa"/>
          </w:tcPr>
          <w:p w14:paraId="0B68A167" w14:textId="77777777" w:rsidR="00866299" w:rsidRPr="00772CB7" w:rsidRDefault="00866299" w:rsidP="00C07541">
            <w:pPr>
              <w:pStyle w:val="ListeParagraf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Segoe UI" w:eastAsia="Calibri" w:hAnsi="Segoe UI" w:cs="Segoe UI"/>
                <w:color w:val="0D0D0D"/>
                <w:shd w:val="clear" w:color="auto" w:fill="FFFFFF"/>
              </w:rPr>
            </w:pPr>
            <w:r w:rsidRPr="00F976ED"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>Kullanıcının</w:t>
            </w:r>
            <w:r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 xml:space="preserve"> siteye giriş yapması yeterlidir</w:t>
            </w:r>
          </w:p>
        </w:tc>
      </w:tr>
      <w:tr w:rsidR="00866299" w:rsidRPr="00EE3762" w14:paraId="49A56D99" w14:textId="77777777" w:rsidTr="00C07541">
        <w:tc>
          <w:tcPr>
            <w:tcW w:w="4698" w:type="dxa"/>
          </w:tcPr>
          <w:p w14:paraId="73DBACD8" w14:textId="77777777" w:rsidR="00866299" w:rsidRPr="00EE3762" w:rsidRDefault="00866299" w:rsidP="00C0754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Hedef Şartlar</w:t>
            </w:r>
          </w:p>
        </w:tc>
        <w:tc>
          <w:tcPr>
            <w:tcW w:w="4698" w:type="dxa"/>
          </w:tcPr>
          <w:p w14:paraId="4D82D294" w14:textId="77777777" w:rsidR="00866299" w:rsidRPr="00EE3762" w:rsidRDefault="00866299" w:rsidP="00C0754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Kullanıcı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siteye giriş yapar.</w:t>
            </w:r>
          </w:p>
          <w:p w14:paraId="2ED55833" w14:textId="2D0F2FDB" w:rsidR="00866299" w:rsidRPr="00EE3762" w:rsidRDefault="00866299" w:rsidP="00C0754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Menü kısmında “Bugün Ne Hazırlasam?” sayfasına tıklar.</w:t>
            </w:r>
          </w:p>
        </w:tc>
      </w:tr>
      <w:tr w:rsidR="00866299" w:rsidRPr="00EE3762" w14:paraId="11157D79" w14:textId="77777777" w:rsidTr="00C07541">
        <w:tc>
          <w:tcPr>
            <w:tcW w:w="9396" w:type="dxa"/>
            <w:gridSpan w:val="2"/>
          </w:tcPr>
          <w:p w14:paraId="6A6A74F3" w14:textId="77777777" w:rsidR="00866299" w:rsidRPr="00EE3762" w:rsidRDefault="00866299" w:rsidP="00C0754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Ana Başarısı Senaryosu</w:t>
            </w:r>
          </w:p>
        </w:tc>
      </w:tr>
      <w:tr w:rsidR="00866299" w:rsidRPr="00EE3762" w14:paraId="5179F1AD" w14:textId="77777777" w:rsidTr="00C07541">
        <w:trPr>
          <w:trHeight w:val="1210"/>
        </w:trPr>
        <w:tc>
          <w:tcPr>
            <w:tcW w:w="9396" w:type="dxa"/>
            <w:gridSpan w:val="2"/>
          </w:tcPr>
          <w:p w14:paraId="488724A8" w14:textId="6778E771" w:rsidR="00866299" w:rsidRPr="00866299" w:rsidRDefault="00866299" w:rsidP="00866299">
            <w:pPr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ascii="Segoe UI" w:eastAsia="Calibri" w:hAnsi="Segoe UI" w:cs="Segoe UI"/>
                <w:color w:val="0D0D0D"/>
                <w:shd w:val="clear" w:color="auto" w:fill="FFFFFF"/>
              </w:rPr>
            </w:pPr>
            <w:r w:rsidRPr="00866299"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 xml:space="preserve">1. Kullanıcı, "Bugün Ne </w:t>
            </w:r>
            <w:r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>Hazırlasam</w:t>
            </w:r>
            <w:r w:rsidRPr="00866299"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>?" sayfasına erişir.</w:t>
            </w:r>
          </w:p>
          <w:p w14:paraId="2F191FA0" w14:textId="4FD68C2F" w:rsidR="00866299" w:rsidRPr="00866299" w:rsidRDefault="00866299" w:rsidP="00866299">
            <w:pPr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ascii="Segoe UI" w:eastAsia="Calibri" w:hAnsi="Segoe UI" w:cs="Segoe UI"/>
                <w:color w:val="0D0D0D"/>
                <w:shd w:val="clear" w:color="auto" w:fill="FFFFFF"/>
              </w:rPr>
            </w:pPr>
            <w:r w:rsidRPr="00866299"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>2. Sayfa, kullanıcıya rastgele bir tarif önerir.</w:t>
            </w:r>
          </w:p>
          <w:p w14:paraId="414F3C95" w14:textId="74CCC6D4" w:rsidR="00866299" w:rsidRPr="00866299" w:rsidRDefault="00866299" w:rsidP="00866299">
            <w:pPr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ascii="Segoe UI" w:eastAsia="Calibri" w:hAnsi="Segoe UI" w:cs="Segoe UI"/>
                <w:color w:val="0D0D0D"/>
                <w:shd w:val="clear" w:color="auto" w:fill="FFFFFF"/>
              </w:rPr>
            </w:pPr>
            <w:r w:rsidRPr="00866299"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>3. Kullanıcı, önerilen tarifi beğenirse "Tarifi Gör" butonuna tıklar.</w:t>
            </w:r>
          </w:p>
          <w:p w14:paraId="69108BCC" w14:textId="77777777" w:rsidR="00866299" w:rsidRDefault="00866299" w:rsidP="00866299">
            <w:pPr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ascii="Segoe UI" w:eastAsia="Calibri" w:hAnsi="Segoe UI" w:cs="Segoe UI"/>
                <w:color w:val="0D0D0D"/>
                <w:shd w:val="clear" w:color="auto" w:fill="FFFFFF"/>
              </w:rPr>
            </w:pPr>
            <w:r w:rsidRPr="00866299">
              <w:rPr>
                <w:rFonts w:ascii="Segoe UI" w:eastAsia="Calibri" w:hAnsi="Segoe UI" w:cs="Segoe UI"/>
                <w:color w:val="0D0D0D"/>
                <w:shd w:val="clear" w:color="auto" w:fill="FFFFFF"/>
              </w:rPr>
              <w:t>4. Seçilen tarifin detay sayfasına girer.</w:t>
            </w:r>
          </w:p>
          <w:p w14:paraId="448C327E" w14:textId="3549BE26" w:rsidR="00866299" w:rsidRPr="00F976ED" w:rsidRDefault="00866299" w:rsidP="00866299">
            <w:pPr>
              <w:autoSpaceDE w:val="0"/>
              <w:autoSpaceDN w:val="0"/>
              <w:adjustRightInd w:val="0"/>
              <w:spacing w:after="240" w:line="360" w:lineRule="atLeast"/>
              <w:contextualSpacing/>
              <w:rPr>
                <w:rFonts w:ascii="Segoe UI" w:eastAsia="Calibri" w:hAnsi="Segoe UI" w:cs="Segoe UI"/>
                <w:color w:val="0D0D0D"/>
                <w:shd w:val="clear" w:color="auto" w:fill="FFFFFF"/>
              </w:rPr>
            </w:pPr>
          </w:p>
        </w:tc>
      </w:tr>
      <w:tr w:rsidR="00866299" w:rsidRPr="00EE3762" w14:paraId="55ED593C" w14:textId="77777777" w:rsidTr="00C07541">
        <w:trPr>
          <w:trHeight w:val="463"/>
        </w:trPr>
        <w:tc>
          <w:tcPr>
            <w:tcW w:w="9396" w:type="dxa"/>
            <w:gridSpan w:val="2"/>
          </w:tcPr>
          <w:p w14:paraId="4E3954E3" w14:textId="77777777" w:rsidR="00866299" w:rsidRDefault="00866299" w:rsidP="00C07541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EE3762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Genişlemeler</w:t>
            </w:r>
          </w:p>
          <w:p w14:paraId="334B7994" w14:textId="3D55740A" w:rsidR="00EE5FC2" w:rsidRPr="00EE5FC2" w:rsidRDefault="000C1F21" w:rsidP="00EE5FC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 w:rsidR="00EE5FC2" w:rsidRPr="00EE5FC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a: </w:t>
            </w:r>
            <w:r w:rsidR="00EE5FC2" w:rsidRPr="00EE5F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Alternatif Malzemelerin Sunulması:</w:t>
            </w:r>
          </w:p>
          <w:p w14:paraId="718401D9" w14:textId="77777777" w:rsidR="00EE5FC2" w:rsidRPr="00EE5FC2" w:rsidRDefault="00EE5FC2" w:rsidP="00EE5FC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5F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Kullanıcı, "Bugün ne hazırlasam?" sayfasına erişir.</w:t>
            </w:r>
          </w:p>
          <w:p w14:paraId="7047CEED" w14:textId="77777777" w:rsidR="00EE5FC2" w:rsidRPr="00EE5FC2" w:rsidRDefault="00EE5FC2" w:rsidP="00EE5FC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5F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Sistem, kullanıcının tercihlerine, mevsime, mutfaktaki mevcut malzemelere ve geçmişte pişirdiği yemeklere göre rastgele bir tarif önerir.</w:t>
            </w:r>
          </w:p>
          <w:p w14:paraId="0DDA45EC" w14:textId="77777777" w:rsidR="00EE5FC2" w:rsidRPr="00EE5FC2" w:rsidRDefault="00EE5FC2" w:rsidP="00EE5FC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5F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Kullanıcı, önerilen tarifi beğenmezse, "Yeniden Öner" butonuna tıklayarak farklı bir tarif önerebilir.</w:t>
            </w:r>
          </w:p>
          <w:p w14:paraId="09B930E6" w14:textId="77777777" w:rsidR="00EE5FC2" w:rsidRPr="00EE5FC2" w:rsidRDefault="00EE5FC2" w:rsidP="00EE5FC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5F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Kullanıcı, seçilen tarifin detaylarını ve malzeme listesini inceler.</w:t>
            </w:r>
          </w:p>
          <w:p w14:paraId="2095A9F2" w14:textId="77777777" w:rsidR="00EE5FC2" w:rsidRPr="00EE5FC2" w:rsidRDefault="00EE5FC2" w:rsidP="00EE5FC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5F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Kullanıcı, herhangi bir malzemenin evinde mevcut olmadığını fark ederse, malzeme adına tıklayarak alternatif malzemeler veya eksik malzemeler için öneriler alabilir.</w:t>
            </w:r>
          </w:p>
          <w:p w14:paraId="334AC17B" w14:textId="15CC4D8A" w:rsidR="00866299" w:rsidRPr="00EE3762" w:rsidRDefault="00EE5FC2" w:rsidP="00EE5FC2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E5F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Sistem, alternatif malzemelerin besin değeri ve lezzet açısından orijinal malzemeyle karşılaştırılmasını da gösterebilir.</w:t>
            </w:r>
          </w:p>
        </w:tc>
      </w:tr>
    </w:tbl>
    <w:p w14:paraId="0D852C90" w14:textId="77777777" w:rsidR="00866299" w:rsidRPr="00EE3762" w:rsidRDefault="00866299" w:rsidP="00866299">
      <w:pPr>
        <w:autoSpaceDE w:val="0"/>
        <w:autoSpaceDN w:val="0"/>
        <w:adjustRightInd w:val="0"/>
        <w:spacing w:after="240" w:line="320" w:lineRule="atLeast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490B5B04" w14:textId="77777777" w:rsidR="00866299" w:rsidRPr="00EE3762" w:rsidRDefault="00866299" w:rsidP="00866299">
      <w:pPr>
        <w:autoSpaceDE w:val="0"/>
        <w:autoSpaceDN w:val="0"/>
        <w:adjustRightInd w:val="0"/>
        <w:spacing w:after="240" w:line="320" w:lineRule="atLeast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53AF85F6" w14:textId="77777777" w:rsidR="00866299" w:rsidRPr="00EE3762" w:rsidRDefault="00866299" w:rsidP="00866299">
      <w:pPr>
        <w:autoSpaceDE w:val="0"/>
        <w:autoSpaceDN w:val="0"/>
        <w:adjustRightInd w:val="0"/>
        <w:spacing w:after="240" w:line="320" w:lineRule="atLeast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0FB32296" w14:textId="77777777" w:rsidR="00866299" w:rsidRPr="00EE3762" w:rsidRDefault="00866299" w:rsidP="00866299">
      <w:pPr>
        <w:autoSpaceDE w:val="0"/>
        <w:autoSpaceDN w:val="0"/>
        <w:adjustRightInd w:val="0"/>
        <w:spacing w:after="240" w:line="320" w:lineRule="atLeast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66427D67" w14:textId="77777777" w:rsidR="00866299" w:rsidRPr="00EE3762" w:rsidRDefault="00866299" w:rsidP="00866299">
      <w:pPr>
        <w:autoSpaceDE w:val="0"/>
        <w:autoSpaceDN w:val="0"/>
        <w:adjustRightInd w:val="0"/>
        <w:spacing w:after="240" w:line="320" w:lineRule="atLeast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1FD1B901" w14:textId="77777777" w:rsidR="00866299" w:rsidRDefault="00866299" w:rsidP="00866299"/>
    <w:p w14:paraId="4BB31402" w14:textId="77777777" w:rsidR="00866299" w:rsidRDefault="00866299" w:rsidP="00866299"/>
    <w:p w14:paraId="301376DB" w14:textId="77777777" w:rsidR="00866299" w:rsidRPr="00772CB7" w:rsidRDefault="00866299" w:rsidP="00866299"/>
    <w:p w14:paraId="35F30364" w14:textId="77777777" w:rsidR="00323CFE" w:rsidRDefault="00323CFE"/>
    <w:sectPr w:rsidR="00323CFE" w:rsidSect="00D74608">
      <w:headerReference w:type="defaul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0993D" w14:textId="77777777" w:rsidR="00215514" w:rsidRDefault="00215514">
      <w:pPr>
        <w:spacing w:after="0" w:line="240" w:lineRule="auto"/>
      </w:pPr>
      <w:r>
        <w:separator/>
      </w:r>
    </w:p>
  </w:endnote>
  <w:endnote w:type="continuationSeparator" w:id="0">
    <w:p w14:paraId="12C36AA3" w14:textId="77777777" w:rsidR="00215514" w:rsidRDefault="0021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9FD92" w14:textId="77777777" w:rsidR="00215514" w:rsidRDefault="00215514">
      <w:pPr>
        <w:spacing w:after="0" w:line="240" w:lineRule="auto"/>
      </w:pPr>
      <w:r>
        <w:separator/>
      </w:r>
    </w:p>
  </w:footnote>
  <w:footnote w:type="continuationSeparator" w:id="0">
    <w:p w14:paraId="0AA1FD83" w14:textId="77777777" w:rsidR="00215514" w:rsidRDefault="0021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7923" w14:textId="77777777" w:rsidR="0039523D" w:rsidRPr="0039523D" w:rsidRDefault="00EE5FC2">
    <w:pPr>
      <w:pStyle w:val="stBilgi1"/>
    </w:pPr>
    <w:r>
      <w:t>Bu örnek fikir vermesi açısından kısmi bir örnektir. Tüm senaryoları içermez.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0140"/>
    <w:multiLevelType w:val="hybridMultilevel"/>
    <w:tmpl w:val="31A4CA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41C2B"/>
    <w:multiLevelType w:val="hybridMultilevel"/>
    <w:tmpl w:val="8E9459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70"/>
    <w:rsid w:val="000C1F21"/>
    <w:rsid w:val="00215514"/>
    <w:rsid w:val="00323CFE"/>
    <w:rsid w:val="00866299"/>
    <w:rsid w:val="00D51870"/>
    <w:rsid w:val="00EE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565D"/>
  <w15:chartTrackingRefBased/>
  <w15:docId w15:val="{33866E66-A857-495D-A8E6-7788B35E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29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oKlavuzu1">
    <w:name w:val="Tablo Kılavuzu1"/>
    <w:basedOn w:val="NormalTablo"/>
    <w:next w:val="TabloKlavuzu"/>
    <w:uiPriority w:val="39"/>
    <w:rsid w:val="00866299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Bilgi1">
    <w:name w:val="Üst Bilgi1"/>
    <w:basedOn w:val="Normal"/>
    <w:next w:val="stBilgi"/>
    <w:link w:val="stBilgiChar"/>
    <w:uiPriority w:val="99"/>
    <w:unhideWhenUsed/>
    <w:rsid w:val="00866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1"/>
    <w:uiPriority w:val="99"/>
    <w:rsid w:val="00866299"/>
  </w:style>
  <w:style w:type="paragraph" w:styleId="ListeParagraf">
    <w:name w:val="List Paragraph"/>
    <w:basedOn w:val="Normal"/>
    <w:uiPriority w:val="34"/>
    <w:qFormat/>
    <w:rsid w:val="00866299"/>
    <w:pPr>
      <w:ind w:left="720"/>
      <w:contextualSpacing/>
    </w:pPr>
  </w:style>
  <w:style w:type="table" w:styleId="TabloKlavuzu">
    <w:name w:val="Table Grid"/>
    <w:basedOn w:val="NormalTablo"/>
    <w:uiPriority w:val="39"/>
    <w:rsid w:val="0086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1"/>
    <w:uiPriority w:val="99"/>
    <w:semiHidden/>
    <w:unhideWhenUsed/>
    <w:rsid w:val="00866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1">
    <w:name w:val="Üst Bilgi Char1"/>
    <w:basedOn w:val="VarsaylanParagrafYazTipi"/>
    <w:link w:val="stBilgi"/>
    <w:uiPriority w:val="99"/>
    <w:semiHidden/>
    <w:rsid w:val="00866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Işık</dc:creator>
  <cp:keywords/>
  <dc:description/>
  <cp:lastModifiedBy>Hakan Işık</cp:lastModifiedBy>
  <cp:revision>4</cp:revision>
  <dcterms:created xsi:type="dcterms:W3CDTF">2024-03-24T14:11:00Z</dcterms:created>
  <dcterms:modified xsi:type="dcterms:W3CDTF">2024-03-24T14:52:00Z</dcterms:modified>
</cp:coreProperties>
</file>