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F2CD" w14:textId="77777777" w:rsidR="00496CBD" w:rsidRPr="002D4DD5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  <w:b/>
          <w:bCs/>
        </w:rPr>
        <w:t>BRIAN ALBERT NDESA</w:t>
      </w:r>
      <w:r w:rsidRPr="002D4DD5">
        <w:rPr>
          <w:rFonts w:ascii="Times New Roman" w:hAnsi="Times New Roman" w:cs="Times New Roman"/>
        </w:rPr>
        <w:br/>
        <w:t>Machakos, Kenya</w:t>
      </w:r>
      <w:r w:rsidRPr="002D4DD5">
        <w:rPr>
          <w:rFonts w:ascii="Times New Roman" w:hAnsi="Times New Roman" w:cs="Times New Roman"/>
        </w:rPr>
        <w:br/>
        <w:t>Email: brianndesa262@gmail.com | Phone: +254 113 765 336</w:t>
      </w:r>
    </w:p>
    <w:p w14:paraId="45BC6502" w14:textId="77777777" w:rsidR="00496CBD" w:rsidRPr="002D4DD5" w:rsidRDefault="00000000" w:rsidP="00496C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5BBCA3">
          <v:rect id="_x0000_i1025" style="width:0;height:1.5pt" o:hralign="center" o:hrstd="t" o:hr="t" fillcolor="#a0a0a0" stroked="f"/>
        </w:pict>
      </w:r>
    </w:p>
    <w:p w14:paraId="677BE2F4" w14:textId="77777777" w:rsidR="00496CBD" w:rsidRPr="002D4DD5" w:rsidRDefault="00496CBD" w:rsidP="00496CBD">
      <w:pPr>
        <w:rPr>
          <w:rFonts w:ascii="Times New Roman" w:hAnsi="Times New Roman" w:cs="Times New Roman"/>
          <w:b/>
          <w:bCs/>
        </w:rPr>
      </w:pPr>
      <w:r w:rsidRPr="002D4DD5">
        <w:rPr>
          <w:rFonts w:ascii="Times New Roman" w:hAnsi="Times New Roman" w:cs="Times New Roman"/>
          <w:b/>
          <w:bCs/>
        </w:rPr>
        <w:t>PROFESSIONAL SUMMARY</w:t>
      </w:r>
    </w:p>
    <w:p w14:paraId="29EC8651" w14:textId="1E95CABE" w:rsidR="00496CBD" w:rsidRPr="002D4DD5" w:rsidRDefault="002D4DD5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Software Development Engineer with</w:t>
      </w:r>
      <w:r w:rsidR="008E2A26">
        <w:rPr>
          <w:rFonts w:ascii="Times New Roman" w:hAnsi="Times New Roman" w:cs="Times New Roman"/>
        </w:rPr>
        <w:t xml:space="preserve"> </w:t>
      </w:r>
      <w:r w:rsidR="00814863">
        <w:rPr>
          <w:rFonts w:ascii="Times New Roman" w:hAnsi="Times New Roman" w:cs="Times New Roman"/>
        </w:rPr>
        <w:t>4</w:t>
      </w:r>
      <w:r w:rsidR="008E2A26" w:rsidRPr="008E2A26">
        <w:rPr>
          <w:rFonts w:ascii="Times New Roman" w:hAnsi="Times New Roman" w:cs="Times New Roman"/>
        </w:rPr>
        <w:t>+ years of experience in full-stack web development</w:t>
      </w:r>
      <w:r w:rsidRPr="002D4DD5">
        <w:rPr>
          <w:rFonts w:ascii="Times New Roman" w:hAnsi="Times New Roman" w:cs="Times New Roman"/>
        </w:rPr>
        <w:t>, mobile application development, RESTful APIs, and database systems. Proven ability to design, build, and deploy scalable, cloud-ready solutions across healthcare, education, agriculture, and business domains. Skilled in modern frameworks, Docker-based containerization, Git version control, CI/CD workflows, and Agile development practices, with a strong focus on clean architecture, performance, and maintainability.</w:t>
      </w:r>
      <w:r w:rsidR="00000000">
        <w:rPr>
          <w:rFonts w:ascii="Times New Roman" w:hAnsi="Times New Roman" w:cs="Times New Roman"/>
        </w:rPr>
        <w:pict w14:anchorId="52609AFF">
          <v:rect id="_x0000_i1026" style="width:0;height:1.5pt" o:hralign="center" o:hrstd="t" o:hr="t" fillcolor="#a0a0a0" stroked="f"/>
        </w:pict>
      </w:r>
    </w:p>
    <w:p w14:paraId="71E9A185" w14:textId="77777777" w:rsidR="00496CBD" w:rsidRPr="002D4DD5" w:rsidRDefault="00496CBD" w:rsidP="00496CBD">
      <w:pPr>
        <w:rPr>
          <w:rFonts w:ascii="Times New Roman" w:hAnsi="Times New Roman" w:cs="Times New Roman"/>
          <w:b/>
          <w:bCs/>
        </w:rPr>
      </w:pPr>
      <w:r w:rsidRPr="002D4DD5">
        <w:rPr>
          <w:rFonts w:ascii="Times New Roman" w:hAnsi="Times New Roman" w:cs="Times New Roman"/>
          <w:b/>
          <w:bCs/>
        </w:rPr>
        <w:t>TECHNICAL SKILLS</w:t>
      </w:r>
    </w:p>
    <w:p w14:paraId="2AE67230" w14:textId="191695DE" w:rsidR="00496CBD" w:rsidRPr="002D4DD5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  <w:b/>
          <w:bCs/>
        </w:rPr>
        <w:t>Programming Languages:</w:t>
      </w:r>
      <w:r w:rsidRPr="002D4DD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312DBD">
        <w:rPr>
          <w:rFonts w:ascii="Times New Roman" w:hAnsi="Times New Roman" w:cs="Times New Roman"/>
        </w:rPr>
        <w:t>Javascript</w:t>
      </w:r>
      <w:proofErr w:type="spellEnd"/>
      <w:r w:rsidR="00312DBD">
        <w:rPr>
          <w:rFonts w:ascii="Times New Roman" w:hAnsi="Times New Roman" w:cs="Times New Roman"/>
        </w:rPr>
        <w:t xml:space="preserve"> </w:t>
      </w:r>
      <w:r w:rsidR="00C255C2">
        <w:rPr>
          <w:rFonts w:ascii="Times New Roman" w:hAnsi="Times New Roman" w:cs="Times New Roman"/>
        </w:rPr>
        <w:t>,</w:t>
      </w:r>
      <w:r w:rsidR="00B321DF">
        <w:rPr>
          <w:rFonts w:ascii="Times New Roman" w:hAnsi="Times New Roman" w:cs="Times New Roman"/>
        </w:rPr>
        <w:t>PHP</w:t>
      </w:r>
      <w:proofErr w:type="gramEnd"/>
      <w:r w:rsidR="00B321DF">
        <w:rPr>
          <w:rFonts w:ascii="Times New Roman" w:hAnsi="Times New Roman" w:cs="Times New Roman"/>
        </w:rPr>
        <w:t xml:space="preserve"> ,</w:t>
      </w:r>
      <w:r w:rsidRPr="002D4DD5">
        <w:rPr>
          <w:rFonts w:ascii="Times New Roman" w:hAnsi="Times New Roman" w:cs="Times New Roman"/>
        </w:rPr>
        <w:t>Python, Java</w:t>
      </w:r>
      <w:r w:rsidRPr="002D4DD5">
        <w:rPr>
          <w:rFonts w:ascii="Times New Roman" w:hAnsi="Times New Roman" w:cs="Times New Roman"/>
        </w:rPr>
        <w:br/>
      </w:r>
      <w:r w:rsidRPr="002D4DD5">
        <w:rPr>
          <w:rFonts w:ascii="Times New Roman" w:hAnsi="Times New Roman" w:cs="Times New Roman"/>
          <w:b/>
          <w:bCs/>
        </w:rPr>
        <w:t>Frontend:</w:t>
      </w:r>
      <w:r w:rsidRPr="002D4DD5">
        <w:rPr>
          <w:rFonts w:ascii="Times New Roman" w:hAnsi="Times New Roman" w:cs="Times New Roman"/>
        </w:rPr>
        <w:t xml:space="preserve"> React.js, </w:t>
      </w:r>
      <w:r w:rsidR="00337D8C">
        <w:rPr>
          <w:rFonts w:ascii="Times New Roman" w:hAnsi="Times New Roman" w:cs="Times New Roman"/>
        </w:rPr>
        <w:t>Next.js</w:t>
      </w:r>
      <w:r w:rsidRPr="002D4DD5">
        <w:rPr>
          <w:rFonts w:ascii="Times New Roman" w:hAnsi="Times New Roman" w:cs="Times New Roman"/>
        </w:rPr>
        <w:t>, HTML5, CSS3, Tailwind CSS</w:t>
      </w:r>
      <w:r w:rsidRPr="002D4DD5">
        <w:rPr>
          <w:rFonts w:ascii="Times New Roman" w:hAnsi="Times New Roman" w:cs="Times New Roman"/>
        </w:rPr>
        <w:br/>
      </w:r>
      <w:r w:rsidRPr="002D4DD5">
        <w:rPr>
          <w:rFonts w:ascii="Times New Roman" w:hAnsi="Times New Roman" w:cs="Times New Roman"/>
          <w:b/>
          <w:bCs/>
        </w:rPr>
        <w:t>Backend:</w:t>
      </w:r>
      <w:r w:rsidRPr="002D4DD5">
        <w:rPr>
          <w:rFonts w:ascii="Times New Roman" w:hAnsi="Times New Roman" w:cs="Times New Roman"/>
        </w:rPr>
        <w:t xml:space="preserve"> </w:t>
      </w:r>
      <w:r w:rsidR="00C255C2">
        <w:rPr>
          <w:rFonts w:ascii="Times New Roman" w:hAnsi="Times New Roman" w:cs="Times New Roman"/>
        </w:rPr>
        <w:t>Express.js ,Next.js ,</w:t>
      </w:r>
      <w:proofErr w:type="spellStart"/>
      <w:r w:rsidR="00337D8C">
        <w:rPr>
          <w:rFonts w:ascii="Times New Roman" w:hAnsi="Times New Roman" w:cs="Times New Roman"/>
        </w:rPr>
        <w:t>FastApi</w:t>
      </w:r>
      <w:proofErr w:type="spellEnd"/>
      <w:r w:rsidR="00337D8C">
        <w:rPr>
          <w:rFonts w:ascii="Times New Roman" w:hAnsi="Times New Roman" w:cs="Times New Roman"/>
        </w:rPr>
        <w:t xml:space="preserve"> ,</w:t>
      </w:r>
      <w:r w:rsidR="00337D8C" w:rsidRPr="002D4DD5">
        <w:rPr>
          <w:rFonts w:ascii="Times New Roman" w:hAnsi="Times New Roman" w:cs="Times New Roman"/>
        </w:rPr>
        <w:t xml:space="preserve">Django </w:t>
      </w:r>
      <w:r w:rsidR="00337D8C">
        <w:rPr>
          <w:rFonts w:ascii="Times New Roman" w:hAnsi="Times New Roman" w:cs="Times New Roman"/>
        </w:rPr>
        <w:t>,</w:t>
      </w:r>
      <w:r w:rsidRPr="002D4DD5">
        <w:rPr>
          <w:rFonts w:ascii="Times New Roman" w:hAnsi="Times New Roman" w:cs="Times New Roman"/>
        </w:rPr>
        <w:t xml:space="preserve">Laravel, Spring Boot </w:t>
      </w:r>
      <w:r w:rsidR="00C255C2">
        <w:rPr>
          <w:rFonts w:ascii="Times New Roman" w:hAnsi="Times New Roman" w:cs="Times New Roman"/>
        </w:rPr>
        <w:t>,</w:t>
      </w:r>
      <w:r w:rsidRPr="002D4DD5">
        <w:rPr>
          <w:rFonts w:ascii="Times New Roman" w:hAnsi="Times New Roman" w:cs="Times New Roman"/>
        </w:rPr>
        <w:t>REST APIs</w:t>
      </w:r>
      <w:r w:rsidRPr="002D4DD5">
        <w:rPr>
          <w:rFonts w:ascii="Times New Roman" w:hAnsi="Times New Roman" w:cs="Times New Roman"/>
        </w:rPr>
        <w:br/>
      </w:r>
      <w:r w:rsidRPr="002D4DD5">
        <w:rPr>
          <w:rFonts w:ascii="Times New Roman" w:hAnsi="Times New Roman" w:cs="Times New Roman"/>
          <w:b/>
          <w:bCs/>
        </w:rPr>
        <w:t>Mobile Development:</w:t>
      </w:r>
      <w:r w:rsidRPr="002D4DD5">
        <w:rPr>
          <w:rFonts w:ascii="Times New Roman" w:hAnsi="Times New Roman" w:cs="Times New Roman"/>
        </w:rPr>
        <w:t xml:space="preserve"> Flutter, Dart (Android &amp; iOS)</w:t>
      </w:r>
      <w:r w:rsidRPr="002D4DD5">
        <w:rPr>
          <w:rFonts w:ascii="Times New Roman" w:hAnsi="Times New Roman" w:cs="Times New Roman"/>
        </w:rPr>
        <w:br/>
      </w:r>
      <w:r w:rsidRPr="002D4DD5">
        <w:rPr>
          <w:rFonts w:ascii="Times New Roman" w:hAnsi="Times New Roman" w:cs="Times New Roman"/>
          <w:b/>
          <w:bCs/>
        </w:rPr>
        <w:t>Databases:</w:t>
      </w:r>
      <w:r w:rsidRPr="002D4DD5">
        <w:rPr>
          <w:rFonts w:ascii="Times New Roman" w:hAnsi="Times New Roman" w:cs="Times New Roman"/>
        </w:rPr>
        <w:t xml:space="preserve"> MySQL, PostgreSQL</w:t>
      </w:r>
      <w:r w:rsidRPr="002D4DD5">
        <w:rPr>
          <w:rFonts w:ascii="Times New Roman" w:hAnsi="Times New Roman" w:cs="Times New Roman"/>
        </w:rPr>
        <w:br/>
      </w:r>
      <w:r w:rsidRPr="002D4DD5">
        <w:rPr>
          <w:rFonts w:ascii="Times New Roman" w:hAnsi="Times New Roman" w:cs="Times New Roman"/>
          <w:b/>
          <w:bCs/>
        </w:rPr>
        <w:t>Version Control &amp; DevOps:</w:t>
      </w:r>
      <w:r w:rsidRPr="002D4DD5">
        <w:rPr>
          <w:rFonts w:ascii="Times New Roman" w:hAnsi="Times New Roman" w:cs="Times New Roman"/>
        </w:rPr>
        <w:t xml:space="preserve"> Git, GitHub, CI/</w:t>
      </w:r>
      <w:proofErr w:type="spellStart"/>
      <w:r w:rsidRPr="002D4DD5">
        <w:rPr>
          <w:rFonts w:ascii="Times New Roman" w:hAnsi="Times New Roman" w:cs="Times New Roman"/>
        </w:rPr>
        <w:t>CD</w:t>
      </w:r>
      <w:r w:rsidR="00337D8C">
        <w:rPr>
          <w:rFonts w:ascii="Times New Roman" w:hAnsi="Times New Roman" w:cs="Times New Roman"/>
        </w:rPr>
        <w:t>,Docker</w:t>
      </w:r>
      <w:proofErr w:type="spellEnd"/>
    </w:p>
    <w:p w14:paraId="65B7737A" w14:textId="77777777" w:rsidR="00496CBD" w:rsidRPr="002D4DD5" w:rsidRDefault="00000000" w:rsidP="00496C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27040C">
          <v:rect id="_x0000_i1027" style="width:0;height:1.5pt" o:hralign="center" o:hrstd="t" o:hr="t" fillcolor="#a0a0a0" stroked="f"/>
        </w:pict>
      </w:r>
    </w:p>
    <w:p w14:paraId="49D5F991" w14:textId="77777777" w:rsidR="00496CBD" w:rsidRPr="002D4DD5" w:rsidRDefault="00496CBD" w:rsidP="00496CBD">
      <w:pPr>
        <w:rPr>
          <w:rFonts w:ascii="Times New Roman" w:hAnsi="Times New Roman" w:cs="Times New Roman"/>
          <w:b/>
          <w:bCs/>
        </w:rPr>
      </w:pPr>
      <w:r w:rsidRPr="002D4DD5">
        <w:rPr>
          <w:rFonts w:ascii="Times New Roman" w:hAnsi="Times New Roman" w:cs="Times New Roman"/>
          <w:b/>
          <w:bCs/>
        </w:rPr>
        <w:t>PROFESSIONAL PROJECT EXPERIENCE</w:t>
      </w:r>
    </w:p>
    <w:p w14:paraId="21F82879" w14:textId="77777777" w:rsidR="00496CBD" w:rsidRPr="002D4DD5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  <w:b/>
          <w:bCs/>
        </w:rPr>
        <w:t>Rental &amp; Airbnb Management System (Web &amp; Mobile App)</w:t>
      </w:r>
      <w:r w:rsidRPr="002D4DD5">
        <w:rPr>
          <w:rFonts w:ascii="Times New Roman" w:hAnsi="Times New Roman" w:cs="Times New Roman"/>
        </w:rPr>
        <w:br/>
      </w:r>
      <w:hyperlink r:id="rId5" w:tgtFrame="_new" w:history="1">
        <w:r w:rsidRPr="002D4DD5">
          <w:rPr>
            <w:rStyle w:val="Hyperlink"/>
            <w:rFonts w:ascii="Times New Roman" w:hAnsi="Times New Roman" w:cs="Times New Roman"/>
          </w:rPr>
          <w:t>https://aircnc.co.ke</w:t>
        </w:r>
      </w:hyperlink>
    </w:p>
    <w:p w14:paraId="48357F13" w14:textId="77777777" w:rsidR="00496CBD" w:rsidRPr="002D4DD5" w:rsidRDefault="00496CBD" w:rsidP="00496C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Designed and implemented a booking and rental management system.</w:t>
      </w:r>
    </w:p>
    <w:p w14:paraId="4758E2EE" w14:textId="77777777" w:rsidR="00496CBD" w:rsidRPr="002D4DD5" w:rsidRDefault="00496CBD" w:rsidP="00496C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Developed both web and mobile applications with admin dashboards.</w:t>
      </w:r>
    </w:p>
    <w:p w14:paraId="380694EF" w14:textId="0777696E" w:rsidR="00496CBD" w:rsidRPr="0088624D" w:rsidRDefault="00496CBD" w:rsidP="00496CBD">
      <w:pPr>
        <w:rPr>
          <w:rFonts w:ascii="Times New Roman" w:hAnsi="Times New Roman" w:cs="Times New Roman"/>
        </w:rPr>
      </w:pPr>
      <w:r w:rsidRPr="0088624D">
        <w:rPr>
          <w:rFonts w:ascii="Times New Roman" w:hAnsi="Times New Roman" w:cs="Times New Roman"/>
          <w:b/>
          <w:bCs/>
        </w:rPr>
        <w:t>Learning Management System (LMS) – Web &amp; Mobile</w:t>
      </w:r>
      <w:r w:rsidRPr="0088624D">
        <w:rPr>
          <w:rFonts w:ascii="Times New Roman" w:hAnsi="Times New Roman" w:cs="Times New Roman"/>
        </w:rPr>
        <w:br/>
      </w:r>
      <w:r w:rsidR="0088624D" w:rsidRPr="0088624D">
        <w:rPr>
          <w:rFonts w:ascii="Times New Roman" w:hAnsi="Times New Roman" w:cs="Times New Roman"/>
          <w:color w:val="4472C4" w:themeColor="accent1"/>
          <w:u w:val="single"/>
        </w:rPr>
        <w:t>https://opentutor.co.ke/</w:t>
      </w:r>
    </w:p>
    <w:p w14:paraId="6F8C71CF" w14:textId="77777777" w:rsidR="00496CBD" w:rsidRPr="002D4DD5" w:rsidRDefault="00496CBD" w:rsidP="00496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Built an LMS platform for online learning, course management, and student tracking.</w:t>
      </w:r>
    </w:p>
    <w:p w14:paraId="79F6FBFF" w14:textId="77777777" w:rsidR="00496CBD" w:rsidRPr="002D4DD5" w:rsidRDefault="00496CBD" w:rsidP="00496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Developed LMS mobile applications to improve accessibility and user engagement.</w:t>
      </w:r>
    </w:p>
    <w:p w14:paraId="132E51C3" w14:textId="0E691040" w:rsidR="00496CBD" w:rsidRPr="002D4DD5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  <w:b/>
          <w:bCs/>
        </w:rPr>
        <w:t>Malawi Water Management and Permit System</w:t>
      </w:r>
      <w:r w:rsidRPr="002D4DD5">
        <w:rPr>
          <w:rFonts w:ascii="Times New Roman" w:hAnsi="Times New Roman" w:cs="Times New Roman"/>
        </w:rPr>
        <w:br/>
      </w:r>
      <w:hyperlink r:id="rId6" w:tgtFrame="_new" w:history="1">
        <w:r w:rsidRPr="002D4DD5">
          <w:rPr>
            <w:rStyle w:val="Hyperlink"/>
            <w:rFonts w:ascii="Times New Roman" w:hAnsi="Times New Roman" w:cs="Times New Roman"/>
          </w:rPr>
          <w:t>https://nwra-fe.vercel.app/</w:t>
        </w:r>
      </w:hyperlink>
    </w:p>
    <w:p w14:paraId="73035D82" w14:textId="77777777" w:rsidR="00496CBD" w:rsidRPr="002D4DD5" w:rsidRDefault="00496CBD" w:rsidP="00496C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Developed a frontend system for monitoring and managing water resources.</w:t>
      </w:r>
    </w:p>
    <w:p w14:paraId="10C94E9C" w14:textId="2F2B91CE" w:rsidR="00496CBD" w:rsidRPr="002D4DD5" w:rsidRDefault="00496CBD" w:rsidP="00496CBD">
      <w:pPr>
        <w:rPr>
          <w:rFonts w:ascii="Times New Roman" w:hAnsi="Times New Roman" w:cs="Times New Roman"/>
          <w:b/>
          <w:bCs/>
          <w:u w:val="single"/>
        </w:rPr>
      </w:pPr>
      <w:r w:rsidRPr="002D4DD5">
        <w:rPr>
          <w:rFonts w:ascii="Times New Roman" w:hAnsi="Times New Roman" w:cs="Times New Roman"/>
          <w:b/>
          <w:bCs/>
          <w:u w:val="single"/>
        </w:rPr>
        <w:lastRenderedPageBreak/>
        <w:t>CareConnect – Home-Based Healthcare Platform</w:t>
      </w:r>
    </w:p>
    <w:p w14:paraId="5BB0556D" w14:textId="30643EC8" w:rsidR="00496CBD" w:rsidRPr="002D4DD5" w:rsidRDefault="00496CBD" w:rsidP="00496CBD">
      <w:pPr>
        <w:rPr>
          <w:rFonts w:ascii="Times New Roman" w:hAnsi="Times New Roman" w:cs="Times New Roman"/>
          <w:u w:val="single"/>
        </w:rPr>
      </w:pPr>
      <w:r w:rsidRPr="002D4DD5">
        <w:rPr>
          <w:rFonts w:ascii="Times New Roman" w:hAnsi="Times New Roman" w:cs="Times New Roman"/>
          <w:color w:val="4472C4" w:themeColor="accent1"/>
          <w:u w:val="single"/>
        </w:rPr>
        <w:t>https://careconnectmalawi.com/</w:t>
      </w:r>
    </w:p>
    <w:p w14:paraId="16CA202D" w14:textId="77777777" w:rsidR="00496CBD" w:rsidRPr="002D4DD5" w:rsidRDefault="00496CBD" w:rsidP="00496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Developed a platform connecting patients with trained home-based caregivers.</w:t>
      </w:r>
    </w:p>
    <w:p w14:paraId="63410F33" w14:textId="77777777" w:rsidR="00496CBD" w:rsidRPr="002D4DD5" w:rsidRDefault="00496CBD" w:rsidP="00496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Implemented service listings for nursing care and physiotherapy.</w:t>
      </w:r>
    </w:p>
    <w:p w14:paraId="103EFE59" w14:textId="1CBF303B" w:rsidR="00496CBD" w:rsidRPr="002D4DD5" w:rsidRDefault="00496CBD" w:rsidP="00496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Built scalable frontend and backend components for healthcare workflows.</w:t>
      </w:r>
    </w:p>
    <w:p w14:paraId="632742DB" w14:textId="77777777" w:rsidR="00496CBD" w:rsidRPr="002D4DD5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  <w:b/>
          <w:bCs/>
        </w:rPr>
        <w:t>Business &amp; Showcase Websites</w:t>
      </w:r>
      <w:r w:rsidRPr="002D4DD5">
        <w:rPr>
          <w:rFonts w:ascii="Times New Roman" w:hAnsi="Times New Roman" w:cs="Times New Roman"/>
        </w:rPr>
        <w:br/>
      </w:r>
      <w:hyperlink r:id="rId7" w:tgtFrame="_new" w:history="1">
        <w:r w:rsidRPr="002D4DD5">
          <w:rPr>
            <w:rStyle w:val="Hyperlink"/>
            <w:rFonts w:ascii="Times New Roman" w:hAnsi="Times New Roman" w:cs="Times New Roman"/>
          </w:rPr>
          <w:t>https://bobgroganconsulting.com/</w:t>
        </w:r>
      </w:hyperlink>
      <w:r w:rsidRPr="002D4DD5">
        <w:rPr>
          <w:rFonts w:ascii="Times New Roman" w:hAnsi="Times New Roman" w:cs="Times New Roman"/>
        </w:rPr>
        <w:br/>
      </w:r>
      <w:hyperlink r:id="rId8" w:tgtFrame="_new" w:history="1">
        <w:r w:rsidRPr="002D4DD5">
          <w:rPr>
            <w:rStyle w:val="Hyperlink"/>
            <w:rFonts w:ascii="Times New Roman" w:hAnsi="Times New Roman" w:cs="Times New Roman"/>
          </w:rPr>
          <w:t>https://soltechssolutions.com</w:t>
        </w:r>
      </w:hyperlink>
      <w:r w:rsidRPr="002D4DD5">
        <w:rPr>
          <w:rFonts w:ascii="Times New Roman" w:hAnsi="Times New Roman" w:cs="Times New Roman"/>
        </w:rPr>
        <w:br/>
      </w:r>
      <w:hyperlink r:id="rId9" w:tgtFrame="_new" w:history="1">
        <w:r w:rsidRPr="002D4DD5">
          <w:rPr>
            <w:rStyle w:val="Hyperlink"/>
            <w:rFonts w:ascii="Times New Roman" w:hAnsi="Times New Roman" w:cs="Times New Roman"/>
          </w:rPr>
          <w:t>https://hornprd.lomtechnology.com/</w:t>
        </w:r>
      </w:hyperlink>
      <w:r w:rsidRPr="002D4DD5">
        <w:rPr>
          <w:rFonts w:ascii="Times New Roman" w:hAnsi="Times New Roman" w:cs="Times New Roman"/>
        </w:rPr>
        <w:br/>
      </w:r>
      <w:hyperlink r:id="rId10" w:tgtFrame="_new" w:history="1">
        <w:r w:rsidRPr="002D4DD5">
          <w:rPr>
            <w:rStyle w:val="Hyperlink"/>
            <w:rFonts w:ascii="Times New Roman" w:hAnsi="Times New Roman" w:cs="Times New Roman"/>
          </w:rPr>
          <w:t>https://victory-beryl.vercel.app/</w:t>
        </w:r>
      </w:hyperlink>
    </w:p>
    <w:p w14:paraId="743CA47F" w14:textId="77777777" w:rsidR="00496CBD" w:rsidRPr="002D4DD5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  <w:b/>
          <w:bCs/>
        </w:rPr>
        <w:t>Additional Systems Developed:</w:t>
      </w:r>
    </w:p>
    <w:p w14:paraId="557F8D47" w14:textId="6319BBD8" w:rsidR="00496CBD" w:rsidRPr="002D4DD5" w:rsidRDefault="00496CBD" w:rsidP="00496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Transcription android Application (Audio-to-text processing)</w:t>
      </w:r>
    </w:p>
    <w:p w14:paraId="195BC16D" w14:textId="77777777" w:rsidR="00496CBD" w:rsidRPr="002D4DD5" w:rsidRDefault="00496CBD" w:rsidP="00496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Point of Sale (POS) System</w:t>
      </w:r>
    </w:p>
    <w:p w14:paraId="701823E6" w14:textId="77777777" w:rsidR="00496CBD" w:rsidRPr="002D4DD5" w:rsidRDefault="00496CBD" w:rsidP="00496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Inventory Management System</w:t>
      </w:r>
    </w:p>
    <w:p w14:paraId="69261C53" w14:textId="77777777" w:rsidR="00496CBD" w:rsidRPr="002D4DD5" w:rsidRDefault="00496CBD" w:rsidP="00496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Garbage Collection Management System</w:t>
      </w:r>
    </w:p>
    <w:p w14:paraId="352CDCCD" w14:textId="518BEC35" w:rsidR="00496CBD" w:rsidRPr="002D4DD5" w:rsidRDefault="00496CBD" w:rsidP="00496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Driver Navigation and Expenses management app</w:t>
      </w:r>
    </w:p>
    <w:p w14:paraId="6E882485" w14:textId="6D4836AA" w:rsidR="00496CBD" w:rsidRPr="002D4DD5" w:rsidRDefault="00496CBD" w:rsidP="00496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Learning management application</w:t>
      </w:r>
    </w:p>
    <w:p w14:paraId="74B11405" w14:textId="0415F77B" w:rsidR="00496CBD" w:rsidRPr="002D4DD5" w:rsidRDefault="00496CBD" w:rsidP="00496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Driver navigation and expense management app</w:t>
      </w:r>
    </w:p>
    <w:p w14:paraId="76197A09" w14:textId="77777777" w:rsidR="00496CBD" w:rsidRPr="002D4DD5" w:rsidRDefault="00000000" w:rsidP="00496C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D33146">
          <v:rect id="_x0000_i1028" style="width:0;height:1.5pt" o:hralign="center" o:hrstd="t" o:hr="t" fillcolor="#a0a0a0" stroked="f"/>
        </w:pict>
      </w:r>
    </w:p>
    <w:p w14:paraId="4A6B9BF6" w14:textId="77777777" w:rsidR="00496CBD" w:rsidRPr="002D4DD5" w:rsidRDefault="00496CBD" w:rsidP="00496CBD">
      <w:pPr>
        <w:rPr>
          <w:rFonts w:ascii="Times New Roman" w:hAnsi="Times New Roman" w:cs="Times New Roman"/>
          <w:b/>
          <w:bCs/>
        </w:rPr>
      </w:pPr>
      <w:r w:rsidRPr="002D4DD5">
        <w:rPr>
          <w:rFonts w:ascii="Times New Roman" w:hAnsi="Times New Roman" w:cs="Times New Roman"/>
          <w:b/>
          <w:bCs/>
        </w:rPr>
        <w:t>ACADEMIC &amp; INNOVATION PROJECTS</w:t>
      </w:r>
    </w:p>
    <w:p w14:paraId="1D4B0D67" w14:textId="77777777" w:rsidR="00496CBD" w:rsidRPr="002D4DD5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  <w:b/>
          <w:bCs/>
        </w:rPr>
        <w:t>Smart Farm System</w:t>
      </w:r>
    </w:p>
    <w:p w14:paraId="634DE482" w14:textId="77777777" w:rsidR="00496CBD" w:rsidRPr="002D4DD5" w:rsidRDefault="00496CBD" w:rsidP="00496C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Built an automated farming system with real-time monitoring and dashboards.</w:t>
      </w:r>
    </w:p>
    <w:p w14:paraId="3E4442FE" w14:textId="77777777" w:rsidR="00496CBD" w:rsidRPr="002D4DD5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  <w:b/>
          <w:bCs/>
        </w:rPr>
        <w:t>Sign Language Interpretation AI</w:t>
      </w:r>
    </w:p>
    <w:p w14:paraId="5BCAD619" w14:textId="77777777" w:rsidR="00496CBD" w:rsidRPr="002D4DD5" w:rsidRDefault="00496CBD" w:rsidP="00496CB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Developed a machine learning-based sign language recognition system.</w:t>
      </w:r>
    </w:p>
    <w:p w14:paraId="0F847665" w14:textId="77777777" w:rsidR="00496CBD" w:rsidRPr="002D4DD5" w:rsidRDefault="00496CBD" w:rsidP="00496CB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 xml:space="preserve">Used </w:t>
      </w:r>
      <w:proofErr w:type="spellStart"/>
      <w:r w:rsidRPr="002D4DD5">
        <w:rPr>
          <w:rFonts w:ascii="Times New Roman" w:hAnsi="Times New Roman" w:cs="Times New Roman"/>
        </w:rPr>
        <w:t>MediaPipe</w:t>
      </w:r>
      <w:proofErr w:type="spellEnd"/>
      <w:r w:rsidRPr="002D4DD5">
        <w:rPr>
          <w:rFonts w:ascii="Times New Roman" w:hAnsi="Times New Roman" w:cs="Times New Roman"/>
        </w:rPr>
        <w:t xml:space="preserve"> and OpenCV for real-time hand gesture detection.</w:t>
      </w:r>
    </w:p>
    <w:p w14:paraId="67BEB716" w14:textId="77777777" w:rsidR="00496CBD" w:rsidRPr="002D4DD5" w:rsidRDefault="00000000" w:rsidP="00496C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16405F">
          <v:rect id="_x0000_i1029" style="width:0;height:1.5pt" o:hralign="center" o:hrstd="t" o:hr="t" fillcolor="#a0a0a0" stroked="f"/>
        </w:pict>
      </w:r>
    </w:p>
    <w:p w14:paraId="1A82C240" w14:textId="77777777" w:rsidR="00496CBD" w:rsidRPr="002D4DD5" w:rsidRDefault="00496CBD" w:rsidP="00496CBD">
      <w:pPr>
        <w:rPr>
          <w:rFonts w:ascii="Times New Roman" w:hAnsi="Times New Roman" w:cs="Times New Roman"/>
          <w:b/>
          <w:bCs/>
        </w:rPr>
      </w:pPr>
      <w:r w:rsidRPr="002D4DD5">
        <w:rPr>
          <w:rFonts w:ascii="Times New Roman" w:hAnsi="Times New Roman" w:cs="Times New Roman"/>
          <w:b/>
          <w:bCs/>
        </w:rPr>
        <w:t>EDUCATION</w:t>
      </w:r>
    </w:p>
    <w:p w14:paraId="2562E360" w14:textId="15D48891" w:rsidR="00496CBD" w:rsidRPr="002D4DD5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  <w:b/>
          <w:bCs/>
        </w:rPr>
        <w:t>Bachelor of Science in Information Technology</w:t>
      </w:r>
      <w:r w:rsidRPr="002D4DD5">
        <w:rPr>
          <w:rFonts w:ascii="Times New Roman" w:hAnsi="Times New Roman" w:cs="Times New Roman"/>
        </w:rPr>
        <w:br/>
        <w:t>Machakos University</w:t>
      </w:r>
    </w:p>
    <w:p w14:paraId="5DB99059" w14:textId="77777777" w:rsidR="00496CBD" w:rsidRPr="002D4DD5" w:rsidRDefault="00000000" w:rsidP="00496C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33B02C64">
          <v:rect id="_x0000_i1030" style="width:0;height:1.5pt" o:hralign="center" o:hrstd="t" o:hr="t" fillcolor="#a0a0a0" stroked="f"/>
        </w:pict>
      </w:r>
    </w:p>
    <w:p w14:paraId="01F5F961" w14:textId="77777777" w:rsidR="008E2A26" w:rsidRPr="008E2A26" w:rsidRDefault="008E2A26" w:rsidP="008E2A26">
      <w:pPr>
        <w:rPr>
          <w:rFonts w:ascii="Times New Roman" w:hAnsi="Times New Roman" w:cs="Times New Roman"/>
          <w:b/>
          <w:bCs/>
        </w:rPr>
      </w:pPr>
      <w:r w:rsidRPr="008E2A26">
        <w:rPr>
          <w:rFonts w:ascii="Times New Roman" w:hAnsi="Times New Roman" w:cs="Times New Roman"/>
          <w:b/>
          <w:bCs/>
        </w:rPr>
        <w:t>ACHIEVEMENTS</w:t>
      </w:r>
    </w:p>
    <w:p w14:paraId="546CB8E8" w14:textId="4198419B" w:rsidR="008E2A26" w:rsidRPr="008E2A26" w:rsidRDefault="008E2A26" w:rsidP="008E2A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8E2A26">
        <w:rPr>
          <w:rFonts w:ascii="Times New Roman" w:hAnsi="Times New Roman" w:cs="Times New Roman"/>
        </w:rPr>
        <w:t xml:space="preserve">• First Runner-Up, Machakos University Hackfest 2021 – Developed an Agricultural AI </w:t>
      </w:r>
      <w:r w:rsidR="00324D41">
        <w:rPr>
          <w:rFonts w:ascii="Times New Roman" w:hAnsi="Times New Roman" w:cs="Times New Roman"/>
        </w:rPr>
        <w:t>system</w:t>
      </w:r>
    </w:p>
    <w:p w14:paraId="69FE7EBD" w14:textId="3A463C68" w:rsidR="008E2A26" w:rsidRPr="008E2A26" w:rsidRDefault="00324D41" w:rsidP="008E2A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E2A26" w:rsidRPr="008E2A26">
        <w:rPr>
          <w:rFonts w:ascii="Times New Roman" w:hAnsi="Times New Roman" w:cs="Times New Roman"/>
        </w:rPr>
        <w:t xml:space="preserve">• First Place, Machakos University Innovation Day 2021 – Built a Smart Farming Project  </w:t>
      </w:r>
    </w:p>
    <w:p w14:paraId="23185D96" w14:textId="2B1E42F1" w:rsidR="00496CBD" w:rsidRPr="008E2A26" w:rsidRDefault="00324D41" w:rsidP="008E2A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8E2A26" w:rsidRPr="008E2A26">
        <w:rPr>
          <w:rFonts w:ascii="Times New Roman" w:hAnsi="Times New Roman" w:cs="Times New Roman"/>
        </w:rPr>
        <w:t>• Participant, Kenyatta University Economic Symposium 2021 – Presented an Automated Agriculture System</w:t>
      </w:r>
      <w:r w:rsidR="00000000">
        <w:rPr>
          <w:rFonts w:ascii="Times New Roman" w:hAnsi="Times New Roman" w:cs="Times New Roman"/>
        </w:rPr>
        <w:pict w14:anchorId="08A3D4CB">
          <v:rect id="_x0000_i1031" style="width:0;height:1.5pt" o:hralign="center" o:hrstd="t" o:hr="t" fillcolor="#a0a0a0" stroked="f"/>
        </w:pict>
      </w:r>
    </w:p>
    <w:p w14:paraId="78CAFC36" w14:textId="77777777" w:rsidR="00496CBD" w:rsidRPr="002D4DD5" w:rsidRDefault="00496CBD" w:rsidP="00496CBD">
      <w:pPr>
        <w:rPr>
          <w:rFonts w:ascii="Times New Roman" w:hAnsi="Times New Roman" w:cs="Times New Roman"/>
          <w:b/>
          <w:bCs/>
        </w:rPr>
      </w:pPr>
      <w:r w:rsidRPr="002D4DD5">
        <w:rPr>
          <w:rFonts w:ascii="Times New Roman" w:hAnsi="Times New Roman" w:cs="Times New Roman"/>
          <w:b/>
          <w:bCs/>
        </w:rPr>
        <w:t>LANGUAGES</w:t>
      </w:r>
    </w:p>
    <w:p w14:paraId="1E3A90B7" w14:textId="77777777" w:rsidR="00496CBD" w:rsidRPr="002D4DD5" w:rsidRDefault="00496CBD" w:rsidP="00496CBD">
      <w:pPr>
        <w:rPr>
          <w:rFonts w:ascii="Times New Roman" w:hAnsi="Times New Roman" w:cs="Times New Roman"/>
        </w:rPr>
      </w:pPr>
      <w:r w:rsidRPr="002D4DD5">
        <w:rPr>
          <w:rFonts w:ascii="Times New Roman" w:hAnsi="Times New Roman" w:cs="Times New Roman"/>
        </w:rPr>
        <w:t>English (Fluent), Swahili (Native)</w:t>
      </w:r>
    </w:p>
    <w:p w14:paraId="47CE81F0" w14:textId="77777777" w:rsidR="00496CBD" w:rsidRPr="002D4DD5" w:rsidRDefault="00496CBD">
      <w:pPr>
        <w:rPr>
          <w:rFonts w:ascii="Times New Roman" w:hAnsi="Times New Roman" w:cs="Times New Roman"/>
        </w:rPr>
      </w:pPr>
    </w:p>
    <w:sectPr w:rsidR="00496CBD" w:rsidRPr="002D4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AE7"/>
    <w:multiLevelType w:val="multilevel"/>
    <w:tmpl w:val="266C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23AEF"/>
    <w:multiLevelType w:val="multilevel"/>
    <w:tmpl w:val="41A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21D30"/>
    <w:multiLevelType w:val="multilevel"/>
    <w:tmpl w:val="07D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13B07"/>
    <w:multiLevelType w:val="multilevel"/>
    <w:tmpl w:val="51D0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06D25"/>
    <w:multiLevelType w:val="multilevel"/>
    <w:tmpl w:val="DA66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C3A2C"/>
    <w:multiLevelType w:val="multilevel"/>
    <w:tmpl w:val="E0C6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D1DE5"/>
    <w:multiLevelType w:val="multilevel"/>
    <w:tmpl w:val="1F0A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9233A"/>
    <w:multiLevelType w:val="multilevel"/>
    <w:tmpl w:val="37DA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115288">
    <w:abstractNumId w:val="0"/>
  </w:num>
  <w:num w:numId="2" w16cid:durableId="1871065847">
    <w:abstractNumId w:val="5"/>
  </w:num>
  <w:num w:numId="3" w16cid:durableId="1213273756">
    <w:abstractNumId w:val="7"/>
  </w:num>
  <w:num w:numId="4" w16cid:durableId="1047297487">
    <w:abstractNumId w:val="2"/>
  </w:num>
  <w:num w:numId="5" w16cid:durableId="1385443308">
    <w:abstractNumId w:val="4"/>
  </w:num>
  <w:num w:numId="6" w16cid:durableId="1097092273">
    <w:abstractNumId w:val="3"/>
  </w:num>
  <w:num w:numId="7" w16cid:durableId="1601374622">
    <w:abstractNumId w:val="6"/>
  </w:num>
  <w:num w:numId="8" w16cid:durableId="1629969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BD"/>
    <w:rsid w:val="00090D46"/>
    <w:rsid w:val="002D4DD5"/>
    <w:rsid w:val="00301E5B"/>
    <w:rsid w:val="00312DBD"/>
    <w:rsid w:val="00324D41"/>
    <w:rsid w:val="00337D8C"/>
    <w:rsid w:val="00496CBD"/>
    <w:rsid w:val="00814863"/>
    <w:rsid w:val="0088624D"/>
    <w:rsid w:val="008E2A26"/>
    <w:rsid w:val="00982DE9"/>
    <w:rsid w:val="00B321DF"/>
    <w:rsid w:val="00C255C2"/>
    <w:rsid w:val="00C55F19"/>
    <w:rsid w:val="00D075D2"/>
    <w:rsid w:val="00E25A24"/>
    <w:rsid w:val="00FA075F"/>
    <w:rsid w:val="00FC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58582"/>
  <w15:chartTrackingRefBased/>
  <w15:docId w15:val="{C224129C-C088-47B2-978F-01EC20C7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C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6C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1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ltechssolution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obgroganconsulting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wra-fe.vercel.app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ircnc.co.ke" TargetMode="External"/><Relationship Id="rId10" Type="http://schemas.openxmlformats.org/officeDocument/2006/relationships/hyperlink" Target="https://victory-beryl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ornprd.lomtechnolog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brian albert</cp:lastModifiedBy>
  <cp:revision>8</cp:revision>
  <dcterms:created xsi:type="dcterms:W3CDTF">2026-01-18T12:47:00Z</dcterms:created>
  <dcterms:modified xsi:type="dcterms:W3CDTF">2026-02-23T08:28:00Z</dcterms:modified>
</cp:coreProperties>
</file>