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66265C0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04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AE3CD7">
              <w:t>27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AD7721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51F2986" w14:textId="69C32976" w:rsidR="00055901" w:rsidRDefault="00AE3CD7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 설계</w:t>
            </w:r>
          </w:p>
          <w:p w14:paraId="744F6794" w14:textId="77777777" w:rsidR="0099012B" w:rsidRDefault="0099012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 담당 논의</w:t>
            </w:r>
          </w:p>
          <w:p w14:paraId="13D6346F" w14:textId="770BCA61" w:rsidR="00AE3CD7" w:rsidRPr="00583ADB" w:rsidRDefault="00AE3CD7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구현 관련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2088BED1" w:rsidR="00B16FFD" w:rsidRPr="0099012B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AE3CD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설계</w:t>
            </w:r>
          </w:p>
          <w:p w14:paraId="39176D2A" w14:textId="52C3A6A5" w:rsidR="00AE3CD7" w:rsidRDefault="00AE3CD7" w:rsidP="0099012B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C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lass Diagram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</w:t>
            </w:r>
          </w:p>
          <w:p w14:paraId="55F65C8D" w14:textId="77777777" w:rsidR="00FE164B" w:rsidRPr="00DC7C2F" w:rsidRDefault="00FE164B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D1D105B" w14:textId="02ECCBB9" w:rsidR="00B16FFD" w:rsidRDefault="00172A4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AE3CD7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프로젝트 분야 담당 논의</w:t>
            </w:r>
          </w:p>
          <w:p w14:paraId="5150357F" w14:textId="6C5F44BA" w:rsidR="00AE3CD7" w:rsidRPr="00FE164B" w:rsidRDefault="00AE3CD7" w:rsidP="004D0846">
            <w:pP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크게 두 부분으로 다음과 같이 나누어 담당하기로 결정</w:t>
            </w:r>
          </w:p>
          <w:p w14:paraId="43C70549" w14:textId="0C8B5CB1" w:rsidR="00AE3CD7" w:rsidRDefault="00AE3CD7" w:rsidP="00055901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 담당: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우경훈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김범준</w:t>
            </w:r>
            <w:proofErr w:type="spellEnd"/>
          </w:p>
          <w:p w14:paraId="47F09A87" w14:textId="77777777" w:rsidR="0099012B" w:rsidRDefault="00AE3CD7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 담당: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윤정균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권동영</w:t>
            </w:r>
          </w:p>
          <w:p w14:paraId="62FC7B50" w14:textId="77777777" w:rsidR="00AE3CD7" w:rsidRDefault="00AE3CD7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0B13AA52" w14:textId="732F86AA" w:rsidR="00AE3CD7" w:rsidRPr="0099012B" w:rsidRDefault="00AE3CD7" w:rsidP="00AE3CD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 관련</w:t>
            </w:r>
          </w:p>
          <w:p w14:paraId="1422B724" w14:textId="77777777" w:rsidR="00AE3CD7" w:rsidRDefault="00AE3CD7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사이드바 대신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iPhone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 가이드라인대로 하단바를 구현하는 방향</w:t>
            </w:r>
          </w:p>
          <w:p w14:paraId="46F39037" w14:textId="17F4E4E3" w:rsidR="00AE3CD7" w:rsidRPr="00055901" w:rsidRDefault="00AE3CD7" w:rsidP="00055901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검색창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데모 구현 과정에서,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$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이를 바탕으로 모델 간 데이터 송수신을 수월하게 구현하는 방향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7A0E1E28" w:rsidR="0063505D" w:rsidRPr="00DC7C2F" w:rsidRDefault="00FE164B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-</w:t>
            </w:r>
            <w:r w:rsidR="0099012B">
              <w:rPr>
                <w:rFonts w:ascii="Calibri" w:hAnsi="Calibri" w:cs="Calibri"/>
              </w:rPr>
              <w:t xml:space="preserve"> </w:t>
            </w:r>
            <w:r w:rsidR="00AE3CD7">
              <w:rPr>
                <w:rFonts w:ascii="Calibri" w:hAnsi="Calibri" w:cs="Calibri" w:hint="eastAsia"/>
              </w:rPr>
              <w:t>다음</w:t>
            </w:r>
            <w:r w:rsidR="00AE3CD7">
              <w:rPr>
                <w:rFonts w:ascii="Calibri" w:hAnsi="Calibri" w:cs="Calibri" w:hint="eastAsia"/>
              </w:rPr>
              <w:t xml:space="preserve"> </w:t>
            </w:r>
            <w:r w:rsidR="00AE3CD7">
              <w:rPr>
                <w:rFonts w:ascii="Calibri" w:hAnsi="Calibri" w:cs="Calibri" w:hint="eastAsia"/>
              </w:rPr>
              <w:t>회의</w:t>
            </w:r>
            <w:r w:rsidR="00AE3CD7">
              <w:rPr>
                <w:rFonts w:ascii="Calibri" w:hAnsi="Calibri" w:cs="Calibri" w:hint="eastAsia"/>
              </w:rPr>
              <w:t xml:space="preserve"> </w:t>
            </w:r>
            <w:r w:rsidR="00AE3CD7">
              <w:rPr>
                <w:rFonts w:ascii="Calibri" w:hAnsi="Calibri" w:cs="Calibri" w:hint="eastAsia"/>
              </w:rPr>
              <w:t>일정</w:t>
            </w:r>
          </w:p>
        </w:tc>
        <w:tc>
          <w:tcPr>
            <w:tcW w:w="4205" w:type="dxa"/>
            <w:vAlign w:val="center"/>
          </w:tcPr>
          <w:p w14:paraId="1940C2BD" w14:textId="3E964FAB" w:rsidR="0063505D" w:rsidRPr="002678F4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99012B">
              <w:rPr>
                <w:rFonts w:ascii="Calibri" w:hAnsi="Calibri" w:cs="Calibri"/>
              </w:rPr>
              <w:t xml:space="preserve"> 4</w:t>
            </w:r>
            <w:r w:rsidR="0099012B">
              <w:rPr>
                <w:rFonts w:ascii="Calibri" w:hAnsi="Calibri" w:cs="Calibri" w:hint="eastAsia"/>
              </w:rPr>
              <w:t>월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AE3CD7">
              <w:rPr>
                <w:rFonts w:ascii="Calibri" w:hAnsi="Calibri" w:cs="Calibri"/>
              </w:rPr>
              <w:t>29</w:t>
            </w:r>
            <w:r w:rsidR="00AE3CD7">
              <w:rPr>
                <w:rFonts w:ascii="Calibri" w:hAnsi="Calibri" w:cs="Calibri" w:hint="eastAsia"/>
              </w:rPr>
              <w:t>일</w:t>
            </w:r>
            <w:r w:rsidR="00AE3CD7">
              <w:rPr>
                <w:rFonts w:ascii="Calibri" w:hAnsi="Calibri" w:cs="Calibri" w:hint="eastAsia"/>
              </w:rPr>
              <w:t xml:space="preserve"> </w:t>
            </w:r>
            <w:r w:rsidR="00AE3CD7">
              <w:rPr>
                <w:rFonts w:ascii="Calibri" w:hAnsi="Calibri" w:cs="Calibri" w:hint="eastAsia"/>
              </w:rPr>
              <w:t>금요일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173371">
        <w:trPr>
          <w:trHeight w:val="289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7F1C1F" w14:textId="0588CEF1" w:rsidR="0099012B" w:rsidRDefault="00AE3CD7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7D5A085C" wp14:editId="488F0F1B">
                  <wp:extent cx="4257675" cy="211887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79" b="4155"/>
                          <a:stretch/>
                        </pic:blipFill>
                        <pic:spPr bwMode="auto">
                          <a:xfrm>
                            <a:off x="0" y="0"/>
                            <a:ext cx="4272870" cy="212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08254CB0" w:rsidR="0063505D" w:rsidRPr="007F77FB" w:rsidRDefault="00AE3CD7" w:rsidP="00B950F7">
            <w:pPr>
              <w:pStyle w:val="a9"/>
            </w:pPr>
            <w:r>
              <w:t>Google Meet</w:t>
            </w:r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 xml:space="preserve"> 회의 진행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33C6" w14:textId="77777777" w:rsidR="00AD7721" w:rsidRDefault="00AD7721" w:rsidP="00E83FF5">
      <w:r>
        <w:separator/>
      </w:r>
    </w:p>
  </w:endnote>
  <w:endnote w:type="continuationSeparator" w:id="0">
    <w:p w14:paraId="238C7922" w14:textId="77777777" w:rsidR="00AD7721" w:rsidRDefault="00AD772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EE0570CB-900E-4FE4-B1E5-269F4CC3BE5C}"/>
    <w:embedBold r:id="rId2" w:subsetted="1" w:fontKey="{F41696C8-95BA-473F-85DF-36C50A305051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AFEF0A3-4FDA-4391-95F3-94E3B6DBEB9B}"/>
    <w:embedBold r:id="rId4" w:subsetted="1" w:fontKey="{AF55BEF3-A6DE-473E-BD3B-C24FA7F3490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EBE91195-3C3B-4BA7-80C3-9DC92CF040D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3793" w14:textId="77777777" w:rsidR="00AD7721" w:rsidRDefault="00AD7721" w:rsidP="00E83FF5">
      <w:r>
        <w:separator/>
      </w:r>
    </w:p>
  </w:footnote>
  <w:footnote w:type="continuationSeparator" w:id="0">
    <w:p w14:paraId="2C4CA8FA" w14:textId="77777777" w:rsidR="00AD7721" w:rsidRDefault="00AD772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93102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0638F"/>
    <w:rsid w:val="00815DF6"/>
    <w:rsid w:val="008940F7"/>
    <w:rsid w:val="008C78B7"/>
    <w:rsid w:val="008C7A6A"/>
    <w:rsid w:val="00963A48"/>
    <w:rsid w:val="00980CD0"/>
    <w:rsid w:val="0099012B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D7721"/>
    <w:rsid w:val="00AE3CD7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7782F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9</cp:revision>
  <cp:lastPrinted>2022-04-09T09:37:00Z</cp:lastPrinted>
  <dcterms:created xsi:type="dcterms:W3CDTF">2021-09-11T01:02:00Z</dcterms:created>
  <dcterms:modified xsi:type="dcterms:W3CDTF">2022-04-27T11:21:00Z</dcterms:modified>
</cp:coreProperties>
</file>