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D3" w:rsidRPr="009625D3" w:rsidRDefault="009625D3">
      <w:pPr>
        <w:rPr>
          <w:u w:val="single"/>
        </w:rPr>
      </w:pPr>
    </w:p>
    <w:sectPr w:rsidR="009625D3" w:rsidRPr="009625D3" w:rsidSect="00624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0B17"/>
    <w:rsid w:val="00071E89"/>
    <w:rsid w:val="00151CD1"/>
    <w:rsid w:val="00381D67"/>
    <w:rsid w:val="004F65A7"/>
    <w:rsid w:val="0050522E"/>
    <w:rsid w:val="0059670D"/>
    <w:rsid w:val="005F1064"/>
    <w:rsid w:val="006248D5"/>
    <w:rsid w:val="00640462"/>
    <w:rsid w:val="00670B17"/>
    <w:rsid w:val="00701773"/>
    <w:rsid w:val="007B3109"/>
    <w:rsid w:val="00866685"/>
    <w:rsid w:val="0089776C"/>
    <w:rsid w:val="009625D3"/>
    <w:rsid w:val="00BA61D7"/>
    <w:rsid w:val="00BC3994"/>
    <w:rsid w:val="00BC5FAE"/>
    <w:rsid w:val="00C837C5"/>
    <w:rsid w:val="00DA3E27"/>
    <w:rsid w:val="00E51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17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0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0B1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C83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Oktaba</dc:creator>
  <cp:lastModifiedBy>Irvin Alejandro Flores Picazo</cp:lastModifiedBy>
  <cp:revision>2</cp:revision>
  <dcterms:created xsi:type="dcterms:W3CDTF">2018-10-18T18:02:00Z</dcterms:created>
  <dcterms:modified xsi:type="dcterms:W3CDTF">2018-10-18T18:02:00Z</dcterms:modified>
</cp:coreProperties>
</file>