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15E" w:rsidRPr="00A8467F" w:rsidRDefault="007F5B65">
      <w:pPr>
        <w:rPr>
          <w:b/>
        </w:rPr>
      </w:pPr>
      <w:r w:rsidRPr="00A8467F">
        <w:rPr>
          <w:b/>
        </w:rPr>
        <w:t>User Testing</w:t>
      </w:r>
    </w:p>
    <w:p w:rsidR="007F5B65" w:rsidRDefault="007F5B65"/>
    <w:p w:rsidR="00A8467F" w:rsidRDefault="00A8467F">
      <w:r>
        <w:t>Name: Faith</w:t>
      </w:r>
    </w:p>
    <w:p w:rsidR="007F5B65" w:rsidRDefault="007F5B65">
      <w:r>
        <w:t>Age: 32</w:t>
      </w:r>
    </w:p>
    <w:p w:rsidR="007F5B65" w:rsidRDefault="007F5B65">
      <w:r>
        <w:t>Ethnicity: Namibian</w:t>
      </w:r>
    </w:p>
    <w:p w:rsidR="007F5B65" w:rsidRDefault="007F5B65">
      <w:r>
        <w:t>Occupation: CPS Social Worker</w:t>
      </w:r>
      <w:r w:rsidR="00A8467F">
        <w:t xml:space="preserve"> in El Dorado County</w:t>
      </w:r>
    </w:p>
    <w:p w:rsidR="007F5B65" w:rsidRDefault="007F5B65">
      <w:r>
        <w:t>Years in current occupation: 4</w:t>
      </w:r>
    </w:p>
    <w:p w:rsidR="007F5B65" w:rsidRDefault="007F5B65">
      <w:r>
        <w:t>Language: 1</w:t>
      </w:r>
      <w:r w:rsidRPr="007F5B65">
        <w:rPr>
          <w:vertAlign w:val="superscript"/>
        </w:rPr>
        <w:t>st</w:t>
      </w:r>
      <w:r>
        <w:t>: English 2</w:t>
      </w:r>
      <w:r w:rsidRPr="007F5B65">
        <w:rPr>
          <w:vertAlign w:val="superscript"/>
        </w:rPr>
        <w:t>nd</w:t>
      </w:r>
      <w:r>
        <w:t xml:space="preserve">: </w:t>
      </w:r>
      <w:proofErr w:type="spellStart"/>
      <w:r>
        <w:t>Oshiwambo</w:t>
      </w:r>
      <w:proofErr w:type="spellEnd"/>
    </w:p>
    <w:p w:rsidR="00A8467F" w:rsidRDefault="00A8467F">
      <w:r>
        <w:t>Favorite Color: Orange</w:t>
      </w:r>
    </w:p>
    <w:p w:rsidR="00A8467F" w:rsidRDefault="00A8467F">
      <w:r>
        <w:t>Favorite Website: Facebook</w:t>
      </w:r>
      <w:bookmarkStart w:id="0" w:name="_GoBack"/>
      <w:bookmarkEnd w:id="0"/>
    </w:p>
    <w:p w:rsidR="007F5B65" w:rsidRDefault="007F5B65">
      <w:r>
        <w:t xml:space="preserve">Computer Interaction: casual user for browsing, social media, </w:t>
      </w:r>
      <w:proofErr w:type="spellStart"/>
      <w:r>
        <w:t>tv</w:t>
      </w:r>
      <w:proofErr w:type="spellEnd"/>
      <w:r>
        <w:t>/movies, CWS and similar systems for work</w:t>
      </w:r>
    </w:p>
    <w:p w:rsidR="007F5B65" w:rsidRDefault="007F5B65"/>
    <w:p w:rsidR="007F5B65" w:rsidRDefault="007F5B65">
      <w:r>
        <w:t>Impressions: Flat, sterile, easy to understand screen information, “missing something”</w:t>
      </w:r>
      <w:r w:rsidR="00A8467F">
        <w:t>, would like the page to be more personalized with photos</w:t>
      </w:r>
    </w:p>
    <w:p w:rsidR="007F5B65" w:rsidRDefault="007F5B65"/>
    <w:p w:rsidR="007F5B65" w:rsidRDefault="007F5B65">
      <w:r>
        <w:t xml:space="preserve">Additional comments: </w:t>
      </w:r>
    </w:p>
    <w:p w:rsidR="007F5B65" w:rsidRDefault="007F5B65">
      <w:r>
        <w:t>List page</w:t>
      </w:r>
    </w:p>
    <w:p w:rsidR="007F5B65" w:rsidRDefault="007F5B65" w:rsidP="007F5B65">
      <w:pPr>
        <w:pStyle w:val="ListParagraph"/>
        <w:numPr>
          <w:ilvl w:val="0"/>
          <w:numId w:val="2"/>
        </w:numPr>
      </w:pPr>
      <w:proofErr w:type="gramStart"/>
      <w:r>
        <w:t>boring</w:t>
      </w:r>
      <w:proofErr w:type="gramEnd"/>
      <w:r>
        <w:t>,  but clear</w:t>
      </w:r>
    </w:p>
    <w:p w:rsidR="007F5B65" w:rsidRDefault="007F5B65" w:rsidP="007F5B65">
      <w:pPr>
        <w:pStyle w:val="ListParagraph"/>
        <w:numPr>
          <w:ilvl w:val="0"/>
          <w:numId w:val="2"/>
        </w:numPr>
      </w:pPr>
      <w:proofErr w:type="gramStart"/>
      <w:r>
        <w:t>looks</w:t>
      </w:r>
      <w:proofErr w:type="gramEnd"/>
      <w:r>
        <w:t xml:space="preserve"> like a search but cannot search</w:t>
      </w:r>
    </w:p>
    <w:p w:rsidR="007F5B65" w:rsidRDefault="007F5B65" w:rsidP="007F5B65">
      <w:pPr>
        <w:pStyle w:val="ListParagraph"/>
        <w:numPr>
          <w:ilvl w:val="0"/>
          <w:numId w:val="2"/>
        </w:numPr>
      </w:pPr>
      <w:proofErr w:type="gramStart"/>
      <w:r>
        <w:t>would</w:t>
      </w:r>
      <w:proofErr w:type="gramEnd"/>
      <w:r>
        <w:t xml:space="preserve"> prefer dynamic info on the home page instead of static list</w:t>
      </w:r>
    </w:p>
    <w:p w:rsidR="007F5B65" w:rsidRDefault="007F5B65" w:rsidP="007F5B65">
      <w:r>
        <w:t>Message page</w:t>
      </w:r>
    </w:p>
    <w:p w:rsidR="007F5B65" w:rsidRDefault="007F5B65" w:rsidP="007F5B65">
      <w:pPr>
        <w:pStyle w:val="ListParagraph"/>
        <w:numPr>
          <w:ilvl w:val="0"/>
          <w:numId w:val="3"/>
        </w:numPr>
      </w:pPr>
      <w:r>
        <w:t>“</w:t>
      </w:r>
      <w:proofErr w:type="gramStart"/>
      <w:r>
        <w:t>not</w:t>
      </w:r>
      <w:proofErr w:type="gramEnd"/>
      <w:r>
        <w:t xml:space="preserve"> exciting”</w:t>
      </w:r>
    </w:p>
    <w:p w:rsidR="007F5B65" w:rsidRDefault="007F5B65" w:rsidP="007F5B65">
      <w:pPr>
        <w:pStyle w:val="ListParagraph"/>
        <w:numPr>
          <w:ilvl w:val="0"/>
          <w:numId w:val="3"/>
        </w:numPr>
      </w:pPr>
      <w:proofErr w:type="gramStart"/>
      <w:r>
        <w:t>unclear</w:t>
      </w:r>
      <w:proofErr w:type="gramEnd"/>
      <w:r>
        <w:t xml:space="preserve"> how to find the subject of messages (upon further discussion, confused by setting the subject in the New Message but then the thread that could deviate from the original subject)</w:t>
      </w:r>
    </w:p>
    <w:p w:rsidR="007F5B65" w:rsidRDefault="007F5B65" w:rsidP="007F5B65">
      <w:pPr>
        <w:pStyle w:val="ListParagraph"/>
        <w:numPr>
          <w:ilvl w:val="0"/>
          <w:numId w:val="3"/>
        </w:numPr>
      </w:pPr>
      <w:r>
        <w:t>Prefer messages page to be the default instead of foster agency list</w:t>
      </w:r>
    </w:p>
    <w:p w:rsidR="007F5B65" w:rsidRDefault="007F5B65" w:rsidP="007F5B65">
      <w:pPr>
        <w:pStyle w:val="ListParagraph"/>
        <w:numPr>
          <w:ilvl w:val="0"/>
          <w:numId w:val="3"/>
        </w:numPr>
      </w:pPr>
      <w:r>
        <w:t>Email would imply you have to wait for a response/chat implies that someone will answer right away</w:t>
      </w:r>
    </w:p>
    <w:p w:rsidR="007F5B65" w:rsidRDefault="00A8467F" w:rsidP="007F5B65">
      <w:pPr>
        <w:pStyle w:val="ListParagraph"/>
        <w:numPr>
          <w:ilvl w:val="0"/>
          <w:numId w:val="3"/>
        </w:numPr>
      </w:pPr>
      <w:r>
        <w:t>Suggests that the messages display date/time/ and read or delivered status</w:t>
      </w:r>
    </w:p>
    <w:p w:rsidR="00A8467F" w:rsidRDefault="00A8467F" w:rsidP="00A8467F"/>
    <w:p w:rsidR="007F5B65" w:rsidRDefault="007F5B65" w:rsidP="00A8467F">
      <w:pPr>
        <w:pStyle w:val="ListParagraph"/>
      </w:pPr>
    </w:p>
    <w:p w:rsidR="007F5B65" w:rsidRDefault="007F5B65"/>
    <w:p w:rsidR="007F5B65" w:rsidRDefault="007F5B65"/>
    <w:sectPr w:rsidR="007F5B65" w:rsidSect="004E1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62862"/>
    <w:multiLevelType w:val="hybridMultilevel"/>
    <w:tmpl w:val="DFD8ECDC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61118F"/>
    <w:multiLevelType w:val="hybridMultilevel"/>
    <w:tmpl w:val="864A2B18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CF32E8"/>
    <w:multiLevelType w:val="hybridMultilevel"/>
    <w:tmpl w:val="5492E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B65"/>
    <w:rsid w:val="004E115E"/>
    <w:rsid w:val="007F5B65"/>
    <w:rsid w:val="00A8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203E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B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162</Words>
  <Characters>930</Characters>
  <Application>Microsoft Macintosh Word</Application>
  <DocSecurity>0</DocSecurity>
  <Lines>7</Lines>
  <Paragraphs>2</Paragraphs>
  <ScaleCrop>false</ScaleCrop>
  <Company>Clown College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Lacy Carter</dc:creator>
  <cp:keywords/>
  <dc:description/>
  <cp:lastModifiedBy>Lacy Carter</cp:lastModifiedBy>
  <cp:revision>1</cp:revision>
  <dcterms:created xsi:type="dcterms:W3CDTF">2016-05-30T19:07:00Z</dcterms:created>
  <dcterms:modified xsi:type="dcterms:W3CDTF">2016-05-30T19:29:00Z</dcterms:modified>
</cp:coreProperties>
</file>