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1AD39" w14:textId="501A7B89" w:rsidR="003E2556" w:rsidRDefault="00376441">
      <w:r>
        <w:rPr>
          <w:rFonts w:hint="eastAsia"/>
        </w:rPr>
        <w:t>1、右上角 Shop</w:t>
      </w:r>
      <w:r>
        <w:t xml:space="preserve"> </w:t>
      </w:r>
      <w:r>
        <w:rPr>
          <w:rFonts w:hint="eastAsia"/>
        </w:rPr>
        <w:t>字体颜色和背景颜色调整一下，稍微好看点</w:t>
      </w:r>
    </w:p>
    <w:p w14:paraId="230229C9" w14:textId="00592CC3" w:rsidR="00376441" w:rsidRDefault="00376441">
      <w:r>
        <w:rPr>
          <w:rFonts w:hint="eastAsia"/>
        </w:rPr>
        <w:t>2、Too</w:t>
      </w:r>
      <w:r>
        <w:t>ls</w:t>
      </w:r>
      <w:r>
        <w:rPr>
          <w:rFonts w:hint="eastAsia"/>
        </w:rPr>
        <w:t xml:space="preserve"> 模块的标题， 改成Tools，不要全部大写。</w:t>
      </w:r>
    </w:p>
    <w:p w14:paraId="7816F5CD" w14:textId="28843F8C" w:rsidR="00376441" w:rsidRDefault="00376441">
      <w:r>
        <w:rPr>
          <w:rFonts w:hint="eastAsia"/>
        </w:rPr>
        <w:t>3、Tools</w:t>
      </w:r>
      <w:r>
        <w:t xml:space="preserve"> </w:t>
      </w:r>
      <w:r>
        <w:rPr>
          <w:rFonts w:hint="eastAsia"/>
        </w:rPr>
        <w:t>整个模块不要背景</w:t>
      </w:r>
    </w:p>
    <w:p w14:paraId="2C2923CD" w14:textId="1BA3A959" w:rsidR="00376441" w:rsidRDefault="00376441">
      <w:r>
        <w:rPr>
          <w:rFonts w:hint="eastAsia"/>
        </w:rPr>
        <w:t>4、Tools 模块下的Camera、Sticker、Tailor、</w:t>
      </w:r>
      <w:r>
        <w:t xml:space="preserve">Filter </w:t>
      </w:r>
      <w:r>
        <w:rPr>
          <w:rFonts w:hint="eastAsia"/>
        </w:rPr>
        <w:t>模块的背景色取网页上的渐变色</w:t>
      </w:r>
    </w:p>
    <w:p w14:paraId="70A48B21" w14:textId="32F9039C" w:rsidR="00376441" w:rsidRDefault="00376441">
      <w:pPr>
        <w:rPr>
          <w:rFonts w:hint="eastAsia"/>
        </w:rPr>
      </w:pPr>
      <w:r>
        <w:rPr>
          <w:noProof/>
        </w:rPr>
        <w:drawing>
          <wp:inline distT="0" distB="0" distL="0" distR="0" wp14:anchorId="160C53FD" wp14:editId="474A0E8F">
            <wp:extent cx="2675517" cy="4768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0488" cy="47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BFD8" w14:textId="7F1D5F35" w:rsidR="00376441" w:rsidRDefault="00376441">
      <w:r>
        <w:rPr>
          <w:rFonts w:hint="eastAsia"/>
        </w:rPr>
        <w:t>5、</w:t>
      </w:r>
      <w:r>
        <w:t xml:space="preserve">Tools </w:t>
      </w:r>
      <w:r>
        <w:rPr>
          <w:rFonts w:hint="eastAsia"/>
        </w:rPr>
        <w:t>模块下的Camera模块进入之后，没有拍照按钮</w:t>
      </w:r>
    </w:p>
    <w:p w14:paraId="24DA7D99" w14:textId="4F4A33AB" w:rsidR="00376441" w:rsidRDefault="00376441">
      <w:r>
        <w:rPr>
          <w:noProof/>
        </w:rPr>
        <w:lastRenderedPageBreak/>
        <w:drawing>
          <wp:inline distT="0" distB="0" distL="0" distR="0" wp14:anchorId="5FDAD604" wp14:editId="3523EA73">
            <wp:extent cx="2540000" cy="44957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5404" cy="45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82F" w14:textId="4785C6F3" w:rsidR="00D0323B" w:rsidRDefault="00D0323B"/>
    <w:p w14:paraId="722E2620" w14:textId="6F798F43" w:rsidR="00D0323B" w:rsidRDefault="00D0323B"/>
    <w:p w14:paraId="2579DE13" w14:textId="664DB82E" w:rsidR="00D0323B" w:rsidRDefault="00D0323B">
      <w:r>
        <w:rPr>
          <w:rFonts w:hint="eastAsia"/>
        </w:rPr>
        <w:t>6、Hot</w:t>
      </w:r>
      <w:r>
        <w:t xml:space="preserve">Tags </w:t>
      </w:r>
      <w:r>
        <w:rPr>
          <w:rFonts w:hint="eastAsia"/>
        </w:rPr>
        <w:t>里面布局错乱：</w:t>
      </w:r>
    </w:p>
    <w:p w14:paraId="4E9F9B32" w14:textId="73FBD53E" w:rsidR="00D0323B" w:rsidRDefault="00D0323B">
      <w:r>
        <w:rPr>
          <w:noProof/>
        </w:rPr>
        <w:lastRenderedPageBreak/>
        <w:drawing>
          <wp:inline distT="0" distB="0" distL="0" distR="0" wp14:anchorId="03986C7D" wp14:editId="673FD84F">
            <wp:extent cx="2838450" cy="4293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3239" cy="43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8E22" w14:textId="77777777" w:rsidR="00463E51" w:rsidRDefault="00463E51">
      <w:pPr>
        <w:rPr>
          <w:rFonts w:hint="eastAsia"/>
        </w:rPr>
      </w:pPr>
    </w:p>
    <w:p w14:paraId="089C7751" w14:textId="24C96354" w:rsidR="00463E51" w:rsidRDefault="00463E51">
      <w:r>
        <w:rPr>
          <w:rFonts w:hint="eastAsia"/>
        </w:rPr>
        <w:t>7、Hot</w:t>
      </w:r>
      <w:r>
        <w:t>Tags</w:t>
      </w:r>
      <w:r>
        <w:rPr>
          <w:rFonts w:hint="eastAsia"/>
        </w:rPr>
        <w:t>点击进去查看详情没有数据</w:t>
      </w:r>
    </w:p>
    <w:p w14:paraId="5CF45119" w14:textId="4CFB9AE9" w:rsidR="00463E51" w:rsidRPr="00376441" w:rsidRDefault="00463E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72CD56" wp14:editId="526A2083">
            <wp:extent cx="2438400" cy="432083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2470" cy="43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E51" w:rsidRPr="003764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556"/>
    <w:rsid w:val="00376441"/>
    <w:rsid w:val="003E2556"/>
    <w:rsid w:val="00463E51"/>
    <w:rsid w:val="00C82392"/>
    <w:rsid w:val="00D0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11C5"/>
  <w15:chartTrackingRefBased/>
  <w15:docId w15:val="{53CB49B8-E6CF-4552-BEB9-489228D60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4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学卫</dc:creator>
  <cp:keywords/>
  <dc:description/>
  <cp:lastModifiedBy>龙 学卫</cp:lastModifiedBy>
  <cp:revision>6</cp:revision>
  <dcterms:created xsi:type="dcterms:W3CDTF">2020-06-22T03:07:00Z</dcterms:created>
  <dcterms:modified xsi:type="dcterms:W3CDTF">2020-06-22T03:20:00Z</dcterms:modified>
</cp:coreProperties>
</file>